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DD" w:rsidRPr="006A45EF" w:rsidRDefault="00DB35DD" w:rsidP="00DB35D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="Times New Roman"/>
          <w:b/>
          <w:bCs/>
          <w:color w:val="343434"/>
        </w:rPr>
      </w:pPr>
      <w:r w:rsidRPr="006A45EF">
        <w:rPr>
          <w:rFonts w:eastAsia="Times New Roman" w:cs="Times New Roman"/>
          <w:b/>
          <w:bCs/>
          <w:color w:val="343434"/>
        </w:rPr>
        <w:t>Test Scenarios for a Search API</w:t>
      </w:r>
    </w:p>
    <w:p w:rsidR="00DB35DD" w:rsidRPr="006A45EF" w:rsidRDefault="00DB35DD" w:rsidP="00DB35D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</w:rPr>
      </w:pPr>
      <w:r w:rsidRPr="006A45EF">
        <w:rPr>
          <w:rFonts w:eastAsia="Times New Roman" w:cs="Arial"/>
          <w:b/>
          <w:bCs/>
          <w:color w:val="343434"/>
        </w:rPr>
        <w:t>Test Scenario 1</w:t>
      </w:r>
      <w:r w:rsidRPr="006A45EF">
        <w:rPr>
          <w:rFonts w:eastAsia="Times New Roman" w:cs="Arial"/>
          <w:color w:val="343434"/>
        </w:rPr>
        <w:t xml:space="preserve">: </w:t>
      </w:r>
      <w:r w:rsidR="0078709D" w:rsidRPr="006A45EF">
        <w:rPr>
          <w:rFonts w:eastAsia="Times New Roman" w:cs="Arial"/>
          <w:color w:val="343434"/>
        </w:rPr>
        <w:t xml:space="preserve">Call Search API </w:t>
      </w:r>
      <w:r w:rsidR="00A9659C" w:rsidRPr="006A45EF">
        <w:rPr>
          <w:rFonts w:eastAsia="Times New Roman" w:cs="Arial"/>
          <w:color w:val="343434"/>
        </w:rPr>
        <w:t>and enter key value pair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5"/>
        <w:gridCol w:w="1399"/>
        <w:gridCol w:w="3454"/>
        <w:gridCol w:w="1536"/>
        <w:gridCol w:w="1254"/>
      </w:tblGrid>
      <w:tr w:rsidR="00161811" w:rsidRPr="006A45EF" w:rsidTr="006A45EF">
        <w:tc>
          <w:tcPr>
            <w:tcW w:w="565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ID</w:t>
            </w:r>
          </w:p>
        </w:tc>
        <w:tc>
          <w:tcPr>
            <w:tcW w:w="1399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Test Cases</w:t>
            </w:r>
          </w:p>
        </w:tc>
        <w:tc>
          <w:tcPr>
            <w:tcW w:w="3454" w:type="dxa"/>
          </w:tcPr>
          <w:p w:rsidR="00161811" w:rsidRPr="006A45EF" w:rsidRDefault="00161811" w:rsidP="006A45EF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Test Script Steps</w:t>
            </w:r>
          </w:p>
        </w:tc>
        <w:tc>
          <w:tcPr>
            <w:tcW w:w="1536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Test Data</w:t>
            </w:r>
          </w:p>
        </w:tc>
        <w:tc>
          <w:tcPr>
            <w:tcW w:w="1254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Expected result</w:t>
            </w:r>
          </w:p>
        </w:tc>
      </w:tr>
      <w:tr w:rsidR="00161811" w:rsidRPr="006A45EF" w:rsidTr="006A45EF">
        <w:tc>
          <w:tcPr>
            <w:tcW w:w="565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1.1</w:t>
            </w:r>
          </w:p>
        </w:tc>
        <w:tc>
          <w:tcPr>
            <w:tcW w:w="1399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Enter valid key and value pair</w:t>
            </w:r>
          </w:p>
        </w:tc>
        <w:tc>
          <w:tcPr>
            <w:tcW w:w="3454" w:type="dxa"/>
          </w:tcPr>
          <w:p w:rsidR="00161811" w:rsidRPr="006A45EF" w:rsidRDefault="00161811" w:rsidP="0078709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 xml:space="preserve">Create a </w:t>
            </w:r>
            <w:proofErr w:type="spellStart"/>
            <w:r w:rsidRPr="006A45EF">
              <w:rPr>
                <w:rFonts w:eastAsia="Times New Roman" w:cs="Arial"/>
                <w:color w:val="343434"/>
              </w:rPr>
              <w:t>HttpURL</w:t>
            </w:r>
            <w:proofErr w:type="spellEnd"/>
            <w:r w:rsidRPr="006A45EF">
              <w:rPr>
                <w:rFonts w:eastAsia="Times New Roman" w:cs="Arial"/>
                <w:color w:val="343434"/>
              </w:rPr>
              <w:t xml:space="preserve">  connection </w:t>
            </w:r>
          </w:p>
          <w:p w:rsidR="00161811" w:rsidRPr="006A45EF" w:rsidRDefault="00161811" w:rsidP="0078709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Request a get method.</w:t>
            </w:r>
          </w:p>
          <w:p w:rsidR="00161811" w:rsidRPr="006A45EF" w:rsidRDefault="00161811" w:rsidP="0078709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Enter valid key.</w:t>
            </w:r>
          </w:p>
          <w:p w:rsidR="00161811" w:rsidRPr="006A45EF" w:rsidRDefault="00161811" w:rsidP="0078709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 xml:space="preserve">Enter valid value </w:t>
            </w:r>
          </w:p>
          <w:p w:rsidR="00161811" w:rsidRPr="006A45EF" w:rsidRDefault="00161811" w:rsidP="0078709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Hit Enter</w:t>
            </w:r>
          </w:p>
          <w:p w:rsidR="00161811" w:rsidRPr="006A45EF" w:rsidRDefault="00161811" w:rsidP="0078709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 xml:space="preserve">Verify output from .txt file </w:t>
            </w:r>
          </w:p>
        </w:tc>
        <w:tc>
          <w:tcPr>
            <w:tcW w:w="1536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Key=media and value=music</w:t>
            </w:r>
          </w:p>
        </w:tc>
        <w:tc>
          <w:tcPr>
            <w:tcW w:w="1254" w:type="dxa"/>
          </w:tcPr>
          <w:p w:rsidR="00161811" w:rsidRPr="006A45EF" w:rsidRDefault="00D252A4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List of 200 records appears for the searched string</w:t>
            </w:r>
          </w:p>
        </w:tc>
      </w:tr>
      <w:tr w:rsidR="00161811" w:rsidRPr="006A45EF" w:rsidTr="006A45EF">
        <w:tc>
          <w:tcPr>
            <w:tcW w:w="565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1.2</w:t>
            </w:r>
          </w:p>
        </w:tc>
        <w:tc>
          <w:tcPr>
            <w:tcW w:w="1399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Enter valid key and invalid value pair</w:t>
            </w:r>
          </w:p>
        </w:tc>
        <w:tc>
          <w:tcPr>
            <w:tcW w:w="3454" w:type="dxa"/>
          </w:tcPr>
          <w:p w:rsidR="00161811" w:rsidRPr="006A45EF" w:rsidRDefault="00161811" w:rsidP="005A28B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 xml:space="preserve">Create a </w:t>
            </w:r>
            <w:proofErr w:type="spellStart"/>
            <w:r w:rsidRPr="006A45EF">
              <w:rPr>
                <w:rFonts w:eastAsia="Times New Roman" w:cs="Arial"/>
                <w:color w:val="343434"/>
              </w:rPr>
              <w:t>HttpURL</w:t>
            </w:r>
            <w:proofErr w:type="spellEnd"/>
            <w:r w:rsidRPr="006A45EF">
              <w:rPr>
                <w:rFonts w:eastAsia="Times New Roman" w:cs="Arial"/>
                <w:color w:val="343434"/>
              </w:rPr>
              <w:t xml:space="preserve">  connection 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Request a post method.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Enter valid key.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 xml:space="preserve">Enter invalid value 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Click Search.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Verify output from .txt file</w:t>
            </w:r>
          </w:p>
          <w:p w:rsidR="00161811" w:rsidRPr="006A45EF" w:rsidRDefault="00161811" w:rsidP="005A28B7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</w:p>
        </w:tc>
        <w:tc>
          <w:tcPr>
            <w:tcW w:w="1536" w:type="dxa"/>
          </w:tcPr>
          <w:p w:rsidR="00161811" w:rsidRPr="006A45EF" w:rsidRDefault="00161811" w:rsidP="00545120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Key=media and value=mantra</w:t>
            </w:r>
          </w:p>
        </w:tc>
        <w:tc>
          <w:tcPr>
            <w:tcW w:w="1254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Results count=0</w:t>
            </w:r>
          </w:p>
        </w:tc>
      </w:tr>
      <w:tr w:rsidR="00161811" w:rsidRPr="006A45EF" w:rsidTr="006A45EF">
        <w:tc>
          <w:tcPr>
            <w:tcW w:w="565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1.3</w:t>
            </w:r>
          </w:p>
        </w:tc>
        <w:tc>
          <w:tcPr>
            <w:tcW w:w="1399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Enter invalid key and valid value pair</w:t>
            </w:r>
          </w:p>
        </w:tc>
        <w:tc>
          <w:tcPr>
            <w:tcW w:w="3454" w:type="dxa"/>
          </w:tcPr>
          <w:p w:rsidR="00161811" w:rsidRPr="006A45EF" w:rsidRDefault="00161811" w:rsidP="005A28B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 xml:space="preserve">Create a </w:t>
            </w:r>
            <w:proofErr w:type="spellStart"/>
            <w:r w:rsidRPr="006A45EF">
              <w:rPr>
                <w:rFonts w:eastAsia="Times New Roman" w:cs="Arial"/>
                <w:color w:val="343434"/>
              </w:rPr>
              <w:t>HttpURL</w:t>
            </w:r>
            <w:proofErr w:type="spellEnd"/>
            <w:r w:rsidRPr="006A45EF">
              <w:rPr>
                <w:rFonts w:eastAsia="Times New Roman" w:cs="Arial"/>
                <w:color w:val="343434"/>
              </w:rPr>
              <w:t xml:space="preserve">  connection 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Request a get method.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Enter invalid key.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 xml:space="preserve">Enter valid value 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Click Search.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Verify output from .txt file</w:t>
            </w:r>
          </w:p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</w:p>
        </w:tc>
        <w:tc>
          <w:tcPr>
            <w:tcW w:w="1536" w:type="dxa"/>
          </w:tcPr>
          <w:p w:rsidR="00161811" w:rsidRPr="006A45EF" w:rsidRDefault="00161811" w:rsidP="00545120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Key=entertainment and value=music</w:t>
            </w:r>
          </w:p>
        </w:tc>
        <w:tc>
          <w:tcPr>
            <w:tcW w:w="1254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Results count=0</w:t>
            </w:r>
            <w:bookmarkStart w:id="0" w:name="_GoBack"/>
            <w:bookmarkEnd w:id="0"/>
          </w:p>
        </w:tc>
      </w:tr>
      <w:tr w:rsidR="00161811" w:rsidRPr="006A45EF" w:rsidTr="006A45EF">
        <w:tc>
          <w:tcPr>
            <w:tcW w:w="565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1.4</w:t>
            </w:r>
          </w:p>
        </w:tc>
        <w:tc>
          <w:tcPr>
            <w:tcW w:w="1399" w:type="dxa"/>
          </w:tcPr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Enter invalid key and invalid value pair</w:t>
            </w:r>
          </w:p>
        </w:tc>
        <w:tc>
          <w:tcPr>
            <w:tcW w:w="3454" w:type="dxa"/>
          </w:tcPr>
          <w:p w:rsidR="00161811" w:rsidRPr="006A45EF" w:rsidRDefault="00161811" w:rsidP="005A28B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 xml:space="preserve">Create a </w:t>
            </w:r>
            <w:proofErr w:type="spellStart"/>
            <w:r w:rsidRPr="006A45EF">
              <w:rPr>
                <w:rFonts w:eastAsia="Times New Roman" w:cs="Arial"/>
                <w:color w:val="343434"/>
              </w:rPr>
              <w:t>HttpURL</w:t>
            </w:r>
            <w:proofErr w:type="spellEnd"/>
            <w:r w:rsidRPr="006A45EF">
              <w:rPr>
                <w:rFonts w:eastAsia="Times New Roman" w:cs="Arial"/>
                <w:color w:val="343434"/>
              </w:rPr>
              <w:t xml:space="preserve">  connection 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Request a post method.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Enter invalid key.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 xml:space="preserve">Enter invalid value 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Click Search.</w:t>
            </w:r>
          </w:p>
          <w:p w:rsidR="00161811" w:rsidRPr="006A45EF" w:rsidRDefault="00161811" w:rsidP="005A28B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Verify output from .txt file</w:t>
            </w:r>
          </w:p>
          <w:p w:rsidR="00161811" w:rsidRPr="006A45EF" w:rsidRDefault="00161811" w:rsidP="00DB35D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</w:p>
        </w:tc>
        <w:tc>
          <w:tcPr>
            <w:tcW w:w="1536" w:type="dxa"/>
          </w:tcPr>
          <w:p w:rsidR="00161811" w:rsidRPr="006A45EF" w:rsidRDefault="00161811" w:rsidP="00545120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Key= media and value=mantra</w:t>
            </w:r>
          </w:p>
        </w:tc>
        <w:tc>
          <w:tcPr>
            <w:tcW w:w="1254" w:type="dxa"/>
          </w:tcPr>
          <w:p w:rsidR="00161811" w:rsidRPr="006A45EF" w:rsidRDefault="00D252A4" w:rsidP="00D252A4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Error in log file</w:t>
            </w:r>
          </w:p>
        </w:tc>
      </w:tr>
    </w:tbl>
    <w:p w:rsidR="0078709D" w:rsidRPr="006A45EF" w:rsidRDefault="0078709D" w:rsidP="00DB35D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</w:rPr>
      </w:pPr>
    </w:p>
    <w:p w:rsidR="00DB35DD" w:rsidRPr="006A45EF" w:rsidRDefault="00DB35DD"/>
    <w:sectPr w:rsidR="00DB35DD" w:rsidRPr="006A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E45"/>
    <w:multiLevelType w:val="hybridMultilevel"/>
    <w:tmpl w:val="592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753D1"/>
    <w:multiLevelType w:val="hybridMultilevel"/>
    <w:tmpl w:val="592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41D52"/>
    <w:multiLevelType w:val="hybridMultilevel"/>
    <w:tmpl w:val="592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D382F"/>
    <w:multiLevelType w:val="hybridMultilevel"/>
    <w:tmpl w:val="592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DD"/>
    <w:rsid w:val="00161811"/>
    <w:rsid w:val="00175A03"/>
    <w:rsid w:val="00246C74"/>
    <w:rsid w:val="00501FE3"/>
    <w:rsid w:val="00545120"/>
    <w:rsid w:val="005A28B7"/>
    <w:rsid w:val="006A45EF"/>
    <w:rsid w:val="0078709D"/>
    <w:rsid w:val="00A9659C"/>
    <w:rsid w:val="00AE015B"/>
    <w:rsid w:val="00C91FF7"/>
    <w:rsid w:val="00CA2FFE"/>
    <w:rsid w:val="00D252A4"/>
    <w:rsid w:val="00DB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5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5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5DD"/>
    <w:rPr>
      <w:b/>
      <w:bCs/>
    </w:rPr>
  </w:style>
  <w:style w:type="table" w:styleId="TableGrid">
    <w:name w:val="Table Grid"/>
    <w:basedOn w:val="TableNormal"/>
    <w:uiPriority w:val="59"/>
    <w:rsid w:val="00787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5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5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5DD"/>
    <w:rPr>
      <w:b/>
      <w:bCs/>
    </w:rPr>
  </w:style>
  <w:style w:type="table" w:styleId="TableGrid">
    <w:name w:val="Table Grid"/>
    <w:basedOn w:val="TableNormal"/>
    <w:uiPriority w:val="59"/>
    <w:rsid w:val="00787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 mehta</dc:creator>
  <cp:lastModifiedBy>amish mehta</cp:lastModifiedBy>
  <cp:revision>9</cp:revision>
  <dcterms:created xsi:type="dcterms:W3CDTF">2017-08-09T23:04:00Z</dcterms:created>
  <dcterms:modified xsi:type="dcterms:W3CDTF">2017-08-10T19:10:00Z</dcterms:modified>
</cp:coreProperties>
</file>