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BF9" w:rsidRDefault="00413EF7">
      <w:pPr>
        <w:pBdr>
          <w:bottom w:val="single" w:sz="6" w:space="1" w:color="auto"/>
        </w:pBdr>
      </w:pPr>
      <w:r>
        <w:t>DNS----------</w:t>
      </w:r>
    </w:p>
    <w:p w:rsidR="00413EF7" w:rsidRPr="00413EF7" w:rsidRDefault="00413EF7">
      <w:pPr>
        <w:rPr>
          <w:b/>
        </w:rPr>
      </w:pPr>
      <w:r w:rsidRPr="00413EF7">
        <w:rPr>
          <w:b/>
        </w:rPr>
        <w:t>Q1 - What is the DNS?</w:t>
      </w:r>
    </w:p>
    <w:p w:rsidR="00413EF7" w:rsidRDefault="00413EF7">
      <w:r w:rsidRPr="00413EF7">
        <w:rPr>
          <w:b/>
        </w:rPr>
        <w:t>Answe</w:t>
      </w:r>
      <w:r>
        <w:t>r – DNS is the services which resolved Host Name to IP address and IP to Host Name.</w:t>
      </w:r>
    </w:p>
    <w:p w:rsidR="00413EF7" w:rsidRDefault="00413EF7">
      <w:r w:rsidRPr="00413EF7">
        <w:rPr>
          <w:b/>
        </w:rPr>
        <w:t>Q2 – Why DNS is required</w:t>
      </w:r>
      <w:r>
        <w:t>.</w:t>
      </w:r>
    </w:p>
    <w:p w:rsidR="00413EF7" w:rsidRDefault="00413EF7">
      <w:r w:rsidRPr="00413EF7">
        <w:rPr>
          <w:b/>
        </w:rPr>
        <w:t>Answe</w:t>
      </w:r>
      <w:r>
        <w:t>r – DNS required because Human brain can efficiently memorized name then Number.</w:t>
      </w:r>
    </w:p>
    <w:p w:rsidR="00413EF7" w:rsidRDefault="00413EF7"/>
    <w:p w:rsidR="00413EF7" w:rsidRDefault="00413EF7">
      <w:r w:rsidRPr="00413EF7">
        <w:rPr>
          <w:b/>
        </w:rPr>
        <w:t>Q3- How DNS Store Information</w:t>
      </w:r>
      <w:r>
        <w:t>.</w:t>
      </w:r>
    </w:p>
    <w:p w:rsidR="00413EF7" w:rsidRDefault="00413EF7">
      <w:r w:rsidRPr="00413EF7">
        <w:rPr>
          <w:b/>
        </w:rPr>
        <w:t>Answer</w:t>
      </w:r>
      <w:r>
        <w:t xml:space="preserve"> - DNS store Host name and IP data basic information of records i.e.</w:t>
      </w:r>
      <w:proofErr w:type="gramStart"/>
      <w:r>
        <w:t>:.</w:t>
      </w:r>
      <w:proofErr w:type="gramEnd"/>
    </w:p>
    <w:p w:rsidR="00413EF7" w:rsidRDefault="00413EF7">
      <w:pPr>
        <w:rPr>
          <w:b/>
        </w:rPr>
      </w:pPr>
      <w:r w:rsidRPr="00413EF7">
        <w:rPr>
          <w:b/>
        </w:rPr>
        <w:t>A, AAA, MX, SOA, NS, ALIAS Records.</w:t>
      </w:r>
    </w:p>
    <w:p w:rsidR="00413EF7" w:rsidRPr="00413EF7" w:rsidRDefault="00413EF7"/>
    <w:p w:rsidR="00413EF7" w:rsidRPr="00390EB6" w:rsidRDefault="00413EF7" w:rsidP="00413EF7">
      <w:pPr>
        <w:pStyle w:val="ListParagraph"/>
        <w:numPr>
          <w:ilvl w:val="0"/>
          <w:numId w:val="1"/>
        </w:numPr>
      </w:pPr>
      <w:r w:rsidRPr="00852DC8">
        <w:rPr>
          <w:b/>
        </w:rPr>
        <w:t xml:space="preserve">A -:  </w:t>
      </w:r>
      <w:r w:rsidR="00852DC8" w:rsidRPr="00852DC8">
        <w:rPr>
          <w:b/>
        </w:rPr>
        <w:t>S</w:t>
      </w:r>
      <w:r w:rsidRPr="00852DC8">
        <w:rPr>
          <w:b/>
        </w:rPr>
        <w:t>tand for address</w:t>
      </w:r>
      <w:r w:rsidR="00852DC8" w:rsidRPr="00852DC8">
        <w:rPr>
          <w:b/>
        </w:rPr>
        <w:t xml:space="preserve"> </w:t>
      </w:r>
      <w:r w:rsidR="00852DC8">
        <w:t xml:space="preserve">- </w:t>
      </w:r>
      <w:r w:rsidR="00852DC8" w:rsidRPr="00390EB6">
        <w:t>records</w:t>
      </w:r>
      <w:r w:rsidR="003F6456" w:rsidRPr="00390EB6">
        <w:t xml:space="preserve"> like host name and IP address and it is use for IPv4.</w:t>
      </w:r>
    </w:p>
    <w:p w:rsidR="00413EF7" w:rsidRPr="00390EB6" w:rsidRDefault="00413EF7" w:rsidP="00413EF7">
      <w:pPr>
        <w:pStyle w:val="ListParagraph"/>
        <w:numPr>
          <w:ilvl w:val="0"/>
          <w:numId w:val="1"/>
        </w:numPr>
      </w:pPr>
      <w:r w:rsidRPr="00852DC8">
        <w:rPr>
          <w:b/>
        </w:rPr>
        <w:t xml:space="preserve">AAA -: </w:t>
      </w:r>
      <w:r w:rsidR="00390EB6" w:rsidRPr="00852DC8">
        <w:rPr>
          <w:b/>
        </w:rPr>
        <w:t xml:space="preserve">Stand for </w:t>
      </w:r>
      <w:r w:rsidR="00390EB6" w:rsidRPr="00852DC8">
        <w:rPr>
          <w:rStyle w:val="e24kjd"/>
          <w:b/>
        </w:rPr>
        <w:t xml:space="preserve">Authentication, Authorization, Accounting, and Auditing </w:t>
      </w:r>
      <w:r w:rsidR="00390EB6" w:rsidRPr="00390EB6">
        <w:rPr>
          <w:rStyle w:val="e24kjd"/>
        </w:rPr>
        <w:t>-</w:t>
      </w:r>
      <w:r w:rsidR="003F6456" w:rsidRPr="00390EB6">
        <w:t xml:space="preserve"> records stand for address records like host name and IP address and it is use for IPv6.</w:t>
      </w:r>
    </w:p>
    <w:p w:rsidR="003F6456" w:rsidRPr="00390EB6" w:rsidRDefault="0004733D" w:rsidP="00413EF7">
      <w:pPr>
        <w:pStyle w:val="ListParagraph"/>
        <w:numPr>
          <w:ilvl w:val="0"/>
          <w:numId w:val="1"/>
        </w:numPr>
      </w:pPr>
      <w:r>
        <w:rPr>
          <w:b/>
        </w:rPr>
        <w:t>MX -: Stand for Mail</w:t>
      </w:r>
      <w:r w:rsidR="003F6456" w:rsidRPr="00852DC8">
        <w:rPr>
          <w:b/>
        </w:rPr>
        <w:t xml:space="preserve"> Exchange records</w:t>
      </w:r>
      <w:r w:rsidR="003F6456" w:rsidRPr="00390EB6">
        <w:t xml:space="preserve"> –Which content IP address and name of all mail server.</w:t>
      </w:r>
    </w:p>
    <w:p w:rsidR="003F6456" w:rsidRPr="00390EB6" w:rsidRDefault="003F6456" w:rsidP="00413EF7">
      <w:pPr>
        <w:pStyle w:val="ListParagraph"/>
        <w:numPr>
          <w:ilvl w:val="0"/>
          <w:numId w:val="1"/>
        </w:numPr>
      </w:pPr>
      <w:r w:rsidRPr="00852DC8">
        <w:rPr>
          <w:b/>
        </w:rPr>
        <w:t>SOA -: Stand for Start of Authority</w:t>
      </w:r>
      <w:r w:rsidRPr="00390EB6">
        <w:t xml:space="preserve"> – Which content address of authority to DNS for given to Domain.</w:t>
      </w:r>
    </w:p>
    <w:p w:rsidR="003F6456" w:rsidRPr="00390EB6" w:rsidRDefault="003F6456" w:rsidP="00413EF7">
      <w:pPr>
        <w:pStyle w:val="ListParagraph"/>
        <w:numPr>
          <w:ilvl w:val="0"/>
          <w:numId w:val="1"/>
        </w:numPr>
      </w:pPr>
      <w:r w:rsidRPr="00852DC8">
        <w:rPr>
          <w:b/>
        </w:rPr>
        <w:t>NS -: Stand for Name server</w:t>
      </w:r>
      <w:r w:rsidRPr="00390EB6">
        <w:t xml:space="preserve"> – Which content address for all the DNS server in Domain.</w:t>
      </w:r>
    </w:p>
    <w:p w:rsidR="003F6456" w:rsidRDefault="003F6456" w:rsidP="00413EF7">
      <w:pPr>
        <w:pStyle w:val="ListParagraph"/>
        <w:numPr>
          <w:ilvl w:val="0"/>
          <w:numId w:val="1"/>
        </w:numPr>
      </w:pPr>
      <w:r w:rsidRPr="00852DC8">
        <w:rPr>
          <w:b/>
        </w:rPr>
        <w:t xml:space="preserve">ALIAS </w:t>
      </w:r>
      <w:r w:rsidRPr="00852DC8">
        <w:t xml:space="preserve">-: </w:t>
      </w:r>
      <w:r w:rsidR="00852DC8" w:rsidRPr="00852DC8">
        <w:t xml:space="preserve">Which act as a masking for the address for Exam </w:t>
      </w:r>
      <w:r w:rsidR="00852DC8">
        <w:t>–</w:t>
      </w:r>
      <w:r w:rsidR="00852DC8" w:rsidRPr="00852DC8">
        <w:t xml:space="preserve"> WWW</w:t>
      </w:r>
      <w:r w:rsidR="00852DC8">
        <w:t>.</w:t>
      </w:r>
    </w:p>
    <w:p w:rsidR="00852DC8" w:rsidRDefault="00852DC8" w:rsidP="00852DC8">
      <w:pPr>
        <w:ind w:left="180"/>
      </w:pPr>
      <w:r w:rsidRPr="00852DC8">
        <w:rPr>
          <w:b/>
        </w:rPr>
        <w:t>Q4</w:t>
      </w:r>
      <w:r>
        <w:t xml:space="preserve"> – Which port DNS is work</w:t>
      </w:r>
    </w:p>
    <w:p w:rsidR="00852DC8" w:rsidRDefault="00852DC8" w:rsidP="00852DC8">
      <w:pPr>
        <w:ind w:left="180"/>
        <w:rPr>
          <w:b/>
        </w:rPr>
      </w:pPr>
      <w:r w:rsidRPr="00852DC8">
        <w:rPr>
          <w:b/>
        </w:rPr>
        <w:t>Answer – 53 Port</w:t>
      </w:r>
    </w:p>
    <w:p w:rsidR="00852DC8" w:rsidRDefault="00852DC8" w:rsidP="00852DC8">
      <w:pPr>
        <w:ind w:left="180"/>
        <w:rPr>
          <w:b/>
        </w:rPr>
      </w:pPr>
      <w:r>
        <w:rPr>
          <w:b/>
        </w:rPr>
        <w:t xml:space="preserve">Q5 – </w:t>
      </w:r>
      <w:r w:rsidRPr="00852DC8">
        <w:t>What is the Recursive query</w:t>
      </w:r>
      <w:r>
        <w:rPr>
          <w:b/>
        </w:rPr>
        <w:t xml:space="preserve"> – </w:t>
      </w:r>
    </w:p>
    <w:p w:rsidR="00852DC8" w:rsidRDefault="00852DC8" w:rsidP="00852DC8">
      <w:pPr>
        <w:ind w:left="180"/>
      </w:pPr>
      <w:r>
        <w:rPr>
          <w:b/>
        </w:rPr>
        <w:t xml:space="preserve">Answer – </w:t>
      </w:r>
      <w:r w:rsidRPr="00852DC8">
        <w:t>Recursive query or simple query when resolution complete with my domain that is the recursive query.</w:t>
      </w:r>
    </w:p>
    <w:p w:rsidR="00852DC8" w:rsidRDefault="00852DC8" w:rsidP="00852DC8">
      <w:pPr>
        <w:ind w:left="180"/>
      </w:pPr>
      <w:r>
        <w:rPr>
          <w:b/>
        </w:rPr>
        <w:t xml:space="preserve">Q6 </w:t>
      </w:r>
      <w:r w:rsidR="008765F4">
        <w:rPr>
          <w:b/>
        </w:rPr>
        <w:t>–</w:t>
      </w:r>
      <w:r>
        <w:rPr>
          <w:b/>
        </w:rPr>
        <w:t xml:space="preserve"> </w:t>
      </w:r>
      <w:r w:rsidR="008765F4">
        <w:rPr>
          <w:b/>
        </w:rPr>
        <w:t xml:space="preserve">Iterative Query – </w:t>
      </w:r>
      <w:r w:rsidR="008765F4">
        <w:t>When local DNS enable to resolve address then query for gets forward to external DNS(Public DNS) OR (Root Hints) that called Iterative Query.</w:t>
      </w:r>
    </w:p>
    <w:p w:rsidR="008765F4" w:rsidRDefault="008765F4" w:rsidP="00852DC8">
      <w:pPr>
        <w:ind w:left="180"/>
      </w:pPr>
      <w:r w:rsidRPr="008765F4">
        <w:rPr>
          <w:b/>
        </w:rPr>
        <w:t xml:space="preserve">Q7 </w:t>
      </w:r>
      <w:r>
        <w:rPr>
          <w:b/>
        </w:rPr>
        <w:t>–</w:t>
      </w:r>
      <w:r w:rsidRPr="008765F4">
        <w:rPr>
          <w:b/>
        </w:rPr>
        <w:t xml:space="preserve"> </w:t>
      </w:r>
      <w:r>
        <w:t>When you request for host name resolution.</w:t>
      </w:r>
    </w:p>
    <w:p w:rsidR="008765F4" w:rsidRDefault="008765F4" w:rsidP="00852DC8">
      <w:pPr>
        <w:ind w:left="180"/>
      </w:pPr>
      <w:r>
        <w:rPr>
          <w:b/>
        </w:rPr>
        <w:t>Here have tow step.</w:t>
      </w:r>
    </w:p>
    <w:p w:rsidR="008765F4" w:rsidRDefault="008765F4" w:rsidP="008765F4">
      <w:pPr>
        <w:pStyle w:val="ListParagraph"/>
        <w:numPr>
          <w:ilvl w:val="0"/>
          <w:numId w:val="2"/>
        </w:numPr>
      </w:pPr>
      <w:r>
        <w:t xml:space="preserve">Windows operating System look for host file for entry then goes to LMhost.sam (Lan Manager </w:t>
      </w:r>
      <w:r w:rsidR="00A56090">
        <w:t>Host</w:t>
      </w:r>
      <w:r>
        <w:t xml:space="preserve">. Security Account Manager) file for requested entry if records is not </w:t>
      </w:r>
      <w:r w:rsidRPr="008765F4">
        <w:t>available</w:t>
      </w:r>
      <w:r>
        <w:t xml:space="preserve"> in above files then operating system request DNS client to resolve to host name.</w:t>
      </w:r>
    </w:p>
    <w:p w:rsidR="008765F4" w:rsidRPr="008765F4" w:rsidRDefault="008765F4" w:rsidP="00A56090">
      <w:pPr>
        <w:pStyle w:val="ListParagraph"/>
        <w:numPr>
          <w:ilvl w:val="0"/>
          <w:numId w:val="2"/>
        </w:numPr>
      </w:pPr>
      <w:r>
        <w:t xml:space="preserve">When DNS client </w:t>
      </w:r>
      <w:r w:rsidR="00A56090">
        <w:t xml:space="preserve">receiver resolution requested it first check its catch for </w:t>
      </w:r>
      <w:r w:rsidR="00A56090" w:rsidRPr="00A56090">
        <w:t>previously</w:t>
      </w:r>
      <w:r w:rsidR="00A56090">
        <w:t xml:space="preserve"> accessed requires if it is does not found entry in cache then it will check for IP address of primary DNS server and forward request to that server.  </w:t>
      </w:r>
    </w:p>
    <w:p w:rsidR="00413EF7" w:rsidRDefault="00413EF7"/>
    <w:p w:rsidR="00CC76C7" w:rsidRDefault="00CC76C7">
      <w:pPr>
        <w:pBdr>
          <w:bottom w:val="single" w:sz="6" w:space="1" w:color="auto"/>
        </w:pBdr>
      </w:pPr>
      <w:r>
        <w:lastRenderedPageBreak/>
        <w:t xml:space="preserve">DNS Update type </w:t>
      </w:r>
    </w:p>
    <w:p w:rsidR="00CC76C7" w:rsidRDefault="00CC76C7">
      <w:r w:rsidRPr="00CC76C7">
        <w:rPr>
          <w:b/>
        </w:rPr>
        <w:t>Q9</w:t>
      </w:r>
      <w:r>
        <w:t xml:space="preserve"> - There are two type of DNS update.</w:t>
      </w:r>
    </w:p>
    <w:p w:rsidR="00CC76C7" w:rsidRDefault="00CC76C7">
      <w:r w:rsidRPr="00CC76C7">
        <w:rPr>
          <w:b/>
        </w:rPr>
        <w:t>Answer - Static Update</w:t>
      </w:r>
      <w:r>
        <w:t xml:space="preserve"> – When we create Host record manually that is called Static update.</w:t>
      </w:r>
    </w:p>
    <w:p w:rsidR="00CC76C7" w:rsidRDefault="00CC76C7">
      <w:r w:rsidRPr="00CC76C7">
        <w:rPr>
          <w:b/>
        </w:rPr>
        <w:t>Dynamic Update</w:t>
      </w:r>
      <w:r>
        <w:t xml:space="preserve"> – When DNS aware application such as Active Directory register OR modify Host record Automatic is called DNS Dynamic Update.</w:t>
      </w:r>
    </w:p>
    <w:p w:rsidR="00CC76C7" w:rsidRDefault="00CC76C7">
      <w:r w:rsidRPr="00CC76C7">
        <w:rPr>
          <w:b/>
        </w:rPr>
        <w:t xml:space="preserve">Q10 </w:t>
      </w:r>
      <w:r>
        <w:t>- How to cache clear from the Client system.</w:t>
      </w:r>
    </w:p>
    <w:p w:rsidR="00CC76C7" w:rsidRPr="00CC76C7" w:rsidRDefault="00CC76C7">
      <w:pPr>
        <w:rPr>
          <w:b/>
        </w:rPr>
      </w:pPr>
      <w:r w:rsidRPr="00CC76C7">
        <w:rPr>
          <w:b/>
        </w:rPr>
        <w:t>Ipconfig /flushdns</w:t>
      </w:r>
    </w:p>
    <w:p w:rsidR="00CC76C7" w:rsidRPr="00CC76C7" w:rsidRDefault="00CC76C7">
      <w:pPr>
        <w:rPr>
          <w:b/>
        </w:rPr>
      </w:pPr>
      <w:r w:rsidRPr="00CC76C7">
        <w:rPr>
          <w:b/>
        </w:rPr>
        <w:t>Ipconfig /registers</w:t>
      </w:r>
    </w:p>
    <w:p w:rsidR="00CC76C7" w:rsidRPr="00CC76C7" w:rsidRDefault="00CC76C7">
      <w:pPr>
        <w:rPr>
          <w:b/>
        </w:rPr>
      </w:pPr>
      <w:r w:rsidRPr="00CC76C7">
        <w:rPr>
          <w:b/>
        </w:rPr>
        <w:t>(Net stop dnscache)</w:t>
      </w:r>
    </w:p>
    <w:p w:rsidR="005F44F1" w:rsidRDefault="00CC76C7">
      <w:r w:rsidRPr="00CC76C7">
        <w:rPr>
          <w:b/>
        </w:rPr>
        <w:t>(Net start dnscache</w:t>
      </w:r>
      <w:r>
        <w:t>)</w:t>
      </w:r>
    </w:p>
    <w:p w:rsidR="00CC76C7" w:rsidRDefault="005F44F1">
      <w:r w:rsidRPr="005F44F1">
        <w:rPr>
          <w:b/>
        </w:rPr>
        <w:t>Q11 -</w:t>
      </w:r>
      <w:r>
        <w:t xml:space="preserve"> </w:t>
      </w:r>
      <w:r w:rsidR="00CC76C7">
        <w:t>How to clear cache from the Server Side.</w:t>
      </w:r>
    </w:p>
    <w:p w:rsidR="00CC76C7" w:rsidRPr="005F44F1" w:rsidRDefault="00CC76C7">
      <w:pPr>
        <w:rPr>
          <w:b/>
        </w:rPr>
      </w:pPr>
      <w:r w:rsidRPr="005F44F1">
        <w:rPr>
          <w:b/>
        </w:rPr>
        <w:t>Net stop dns</w:t>
      </w:r>
    </w:p>
    <w:p w:rsidR="00CC76C7" w:rsidRPr="005F44F1" w:rsidRDefault="00CC76C7">
      <w:pPr>
        <w:rPr>
          <w:b/>
        </w:rPr>
      </w:pPr>
      <w:r w:rsidRPr="005F44F1">
        <w:rPr>
          <w:b/>
        </w:rPr>
        <w:t>Net start dns</w:t>
      </w:r>
    </w:p>
    <w:p w:rsidR="00CC76C7" w:rsidRDefault="00CC76C7">
      <w:bookmarkStart w:id="0" w:name="_GoBack"/>
      <w:bookmarkEnd w:id="0"/>
    </w:p>
    <w:p w:rsidR="00CC76C7" w:rsidRDefault="00CC76C7"/>
    <w:p w:rsidR="00413EF7" w:rsidRDefault="00413EF7"/>
    <w:p w:rsidR="00413EF7" w:rsidRDefault="00413EF7"/>
    <w:sectPr w:rsidR="0041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E7200"/>
    <w:multiLevelType w:val="hybridMultilevel"/>
    <w:tmpl w:val="D6425C84"/>
    <w:lvl w:ilvl="0" w:tplc="A5845010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33A5492"/>
    <w:multiLevelType w:val="hybridMultilevel"/>
    <w:tmpl w:val="2D6C05B4"/>
    <w:lvl w:ilvl="0" w:tplc="2736C750">
      <w:start w:val="1"/>
      <w:numFmt w:val="decimal"/>
      <w:lvlText w:val="%1-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F7"/>
    <w:rsid w:val="0004733D"/>
    <w:rsid w:val="00390EB6"/>
    <w:rsid w:val="003F6456"/>
    <w:rsid w:val="00413EF7"/>
    <w:rsid w:val="005F44F1"/>
    <w:rsid w:val="00852DC8"/>
    <w:rsid w:val="008765F4"/>
    <w:rsid w:val="00A56090"/>
    <w:rsid w:val="00B12BF9"/>
    <w:rsid w:val="00CC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9BC00-C8E6-4E20-97C5-7B47439E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F7"/>
    <w:pPr>
      <w:ind w:left="720"/>
      <w:contextualSpacing/>
    </w:pPr>
  </w:style>
  <w:style w:type="character" w:customStyle="1" w:styleId="e24kjd">
    <w:name w:val="e24kjd"/>
    <w:basedOn w:val="DefaultParagraphFont"/>
    <w:rsid w:val="0039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Support</dc:creator>
  <cp:keywords/>
  <dc:description/>
  <cp:lastModifiedBy>Server Support</cp:lastModifiedBy>
  <cp:revision>3</cp:revision>
  <dcterms:created xsi:type="dcterms:W3CDTF">2019-11-14T14:40:00Z</dcterms:created>
  <dcterms:modified xsi:type="dcterms:W3CDTF">2019-11-15T16:59:00Z</dcterms:modified>
</cp:coreProperties>
</file>