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928A" w14:textId="14ED2F15" w:rsidR="00421587" w:rsidRPr="00421587" w:rsidRDefault="00421587" w:rsidP="00421587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421587">
        <w:rPr>
          <w:b/>
          <w:bCs/>
          <w:sz w:val="32"/>
          <w:szCs w:val="32"/>
        </w:rPr>
        <w:t>SuperStore Sales Dashboard</w:t>
      </w:r>
    </w:p>
    <w:p w14:paraId="1846B82D" w14:textId="77777777" w:rsidR="00421587" w:rsidRDefault="00421587"/>
    <w:p w14:paraId="62F08359" w14:textId="0BD0C3C6" w:rsidR="00421587" w:rsidRDefault="00421587">
      <w:r w:rsidRPr="00421587">
        <w:drawing>
          <wp:inline distT="0" distB="0" distL="0" distR="0" wp14:anchorId="62F3313C" wp14:editId="56EDFFB4">
            <wp:extent cx="6207125" cy="3909060"/>
            <wp:effectExtent l="0" t="0" r="3175" b="0"/>
            <wp:docPr id="122765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51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6234" cy="39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D422" w14:textId="77777777" w:rsidR="00421587" w:rsidRDefault="00421587"/>
    <w:p w14:paraId="543AB50D" w14:textId="0456B3C7" w:rsidR="00421587" w:rsidRDefault="00421587">
      <w:r w:rsidRPr="00421587">
        <w:drawing>
          <wp:inline distT="0" distB="0" distL="0" distR="0" wp14:anchorId="0D3B9131" wp14:editId="4AA70BFE">
            <wp:extent cx="6173085" cy="3497580"/>
            <wp:effectExtent l="0" t="0" r="0" b="7620"/>
            <wp:docPr id="41165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57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308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9C45B" w14:textId="77777777" w:rsidR="00180835" w:rsidRDefault="00180835" w:rsidP="00421587">
      <w:pPr>
        <w:spacing w:after="0" w:line="240" w:lineRule="auto"/>
      </w:pPr>
      <w:r>
        <w:separator/>
      </w:r>
    </w:p>
  </w:endnote>
  <w:endnote w:type="continuationSeparator" w:id="0">
    <w:p w14:paraId="7C7040A7" w14:textId="77777777" w:rsidR="00180835" w:rsidRDefault="00180835" w:rsidP="00421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93674" w14:textId="77777777" w:rsidR="00180835" w:rsidRDefault="00180835" w:rsidP="00421587">
      <w:pPr>
        <w:spacing w:after="0" w:line="240" w:lineRule="auto"/>
      </w:pPr>
      <w:r>
        <w:separator/>
      </w:r>
    </w:p>
  </w:footnote>
  <w:footnote w:type="continuationSeparator" w:id="0">
    <w:p w14:paraId="09554C06" w14:textId="77777777" w:rsidR="00180835" w:rsidRDefault="00180835" w:rsidP="00421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5506"/>
      </v:shape>
    </w:pict>
  </w:numPicBullet>
  <w:abstractNum w:abstractNumId="0" w15:restartNumberingAfterBreak="0">
    <w:nsid w:val="2E287A14"/>
    <w:multiLevelType w:val="hybridMultilevel"/>
    <w:tmpl w:val="60A89F2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75962"/>
    <w:multiLevelType w:val="hybridMultilevel"/>
    <w:tmpl w:val="AC4EC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3C1E9C"/>
    <w:multiLevelType w:val="hybridMultilevel"/>
    <w:tmpl w:val="E3BAE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667661">
    <w:abstractNumId w:val="2"/>
  </w:num>
  <w:num w:numId="2" w16cid:durableId="1111707508">
    <w:abstractNumId w:val="1"/>
  </w:num>
  <w:num w:numId="3" w16cid:durableId="47907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4E"/>
    <w:rsid w:val="00180835"/>
    <w:rsid w:val="00421587"/>
    <w:rsid w:val="007D0A79"/>
    <w:rsid w:val="00CC224E"/>
    <w:rsid w:val="00D73D46"/>
    <w:rsid w:val="00DD4242"/>
    <w:rsid w:val="00ED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2749"/>
  <w15:chartTrackingRefBased/>
  <w15:docId w15:val="{3D3DEBD0-5924-486A-805A-900880EA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587"/>
  </w:style>
  <w:style w:type="paragraph" w:styleId="Footer">
    <w:name w:val="footer"/>
    <w:basedOn w:val="Normal"/>
    <w:link w:val="FooterChar"/>
    <w:uiPriority w:val="99"/>
    <w:unhideWhenUsed/>
    <w:rsid w:val="00421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MORE</dc:creator>
  <cp:keywords/>
  <dc:description/>
  <cp:lastModifiedBy>AMIT MORE</cp:lastModifiedBy>
  <cp:revision>2</cp:revision>
  <dcterms:created xsi:type="dcterms:W3CDTF">2025-08-08T12:03:00Z</dcterms:created>
  <dcterms:modified xsi:type="dcterms:W3CDTF">2025-08-08T12:03:00Z</dcterms:modified>
</cp:coreProperties>
</file>