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0053E" w14:textId="636D8C5A" w:rsidR="00FE39A4" w:rsidRDefault="00BA2D9C">
      <w:r>
        <w:t>Azure AD</w:t>
      </w:r>
    </w:p>
    <w:p w14:paraId="7CAE4F27" w14:textId="7FD08EB6" w:rsidR="00BA2D9C" w:rsidRDefault="00BA2D9C">
      <w:r>
        <w:rPr>
          <w:noProof/>
        </w:rPr>
        <w:drawing>
          <wp:inline distT="0" distB="0" distL="0" distR="0" wp14:anchorId="61B933C0" wp14:editId="18F811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BC2" w14:textId="4A6D80DA" w:rsidR="00BA2D9C" w:rsidRDefault="00BA2D9C">
      <w:r>
        <w:rPr>
          <w:noProof/>
        </w:rPr>
        <w:drawing>
          <wp:inline distT="0" distB="0" distL="0" distR="0" wp14:anchorId="4C7936CE" wp14:editId="7AC177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CBD" w14:textId="77777777" w:rsidR="00BA2D9C" w:rsidRDefault="00BA2D9C">
      <w:r>
        <w:br w:type="page"/>
      </w:r>
    </w:p>
    <w:p w14:paraId="65F50D59" w14:textId="65555587" w:rsidR="00BA2D9C" w:rsidRDefault="00BA2D9C">
      <w:r>
        <w:lastRenderedPageBreak/>
        <w:t xml:space="preserve">Manage Identification </w:t>
      </w:r>
    </w:p>
    <w:p w14:paraId="0A58E7EF" w14:textId="4DF8D6F6" w:rsidR="00BA2D9C" w:rsidRDefault="00BA2D9C">
      <w:r>
        <w:rPr>
          <w:noProof/>
        </w:rPr>
        <w:drawing>
          <wp:inline distT="0" distB="0" distL="0" distR="0" wp14:anchorId="5046AF73" wp14:editId="2A104A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8B0" w14:textId="4AD356BB" w:rsidR="00BA2D9C" w:rsidRDefault="00BA2D9C">
      <w:r>
        <w:rPr>
          <w:noProof/>
        </w:rPr>
        <w:drawing>
          <wp:inline distT="0" distB="0" distL="0" distR="0" wp14:anchorId="7476CF73" wp14:editId="6BC049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9DF9" w14:textId="77777777" w:rsidR="00BA2D9C" w:rsidRDefault="00BA2D9C">
      <w:r>
        <w:br w:type="page"/>
      </w:r>
    </w:p>
    <w:p w14:paraId="28B324F8" w14:textId="5D586954" w:rsidR="00BA2D9C" w:rsidRDefault="00BA2D9C">
      <w:r>
        <w:lastRenderedPageBreak/>
        <w:t>Manage Providing</w:t>
      </w:r>
    </w:p>
    <w:p w14:paraId="5B8E70ED" w14:textId="6EE0D515" w:rsidR="00BA2D9C" w:rsidRDefault="00BA2D9C">
      <w:r>
        <w:rPr>
          <w:noProof/>
        </w:rPr>
        <w:drawing>
          <wp:inline distT="0" distB="0" distL="0" distR="0" wp14:anchorId="76440264" wp14:editId="5E794F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A3E" w14:textId="77777777" w:rsidR="00BA2D9C" w:rsidRDefault="00BA2D9C"/>
    <w:sectPr w:rsidR="00BA2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9C"/>
    <w:rsid w:val="007C20A8"/>
    <w:rsid w:val="008C60BE"/>
    <w:rsid w:val="00BA2D9C"/>
    <w:rsid w:val="00FE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B2000"/>
  <w15:chartTrackingRefBased/>
  <w15:docId w15:val="{85C22AD0-1944-498A-BE26-9EE3E351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Gupta</dc:creator>
  <cp:keywords/>
  <dc:description/>
  <cp:lastModifiedBy>Amit Gupta</cp:lastModifiedBy>
  <cp:revision>1</cp:revision>
  <dcterms:created xsi:type="dcterms:W3CDTF">2023-02-24T16:07:00Z</dcterms:created>
  <dcterms:modified xsi:type="dcterms:W3CDTF">2023-02-24T16:11:00Z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37689cdf-a981-43ce-9281-4f606f0dbafe</vt:lpwstr>
  </property>
  <property fmtid="{D5CDD505-2E9C-101B-9397-08002B2CF9AE}" pid="3" name="HCLClassification">
    <vt:lpwstr>HCL_Cla5s_Publ1c</vt:lpwstr>
  </property>
</Properties>
</file>