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QUS 1…………………………………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PatternIneuron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==0&amp;&amp;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-1&amp;&amp;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!=0&amp;&amp;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==0||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==0&amp;&amp;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==1&amp;&amp;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-4||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==2&amp;&amp;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-4&amp;&amp;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-2||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-4)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==0&amp;&amp;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!=0&amp;&amp;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!=0&amp;&amp;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!=0&amp;&amp;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!=0&amp;&amp;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***** *   * ***** *   * ****   ***  *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*   **  * *     *   * *   * *   * **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*   * * * ***** *   * ****  *   * * *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*   *  ** *     *   * **    *   * *  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 *   * *****  ***  * *    ***  *   *</w:t>
      </w:r>
    </w:p>
    <w:p w:rsidR="003C07EB" w:rsidRDefault="008A6803">
      <w:r>
        <w:t>………………………………………………………………………………………………………………………………………………………………</w:t>
      </w:r>
    </w:p>
    <w:p w:rsidR="008A6803" w:rsidRDefault="008A6803">
      <w:r>
        <w:t>QUS 2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PatterNum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5;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1;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1234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1234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1234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1234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>
      <w:r>
        <w:t>…………………………………………………………………………………………………………………………………………………………………</w:t>
      </w:r>
    </w:p>
    <w:p w:rsidR="008A6803" w:rsidRDefault="008A6803">
      <w:r>
        <w:t>Qus3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Pattern3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14;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/>
    <w:p w:rsidR="008A6803" w:rsidRDefault="008A6803"/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 *******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   ******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     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       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         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</w:t>
      </w:r>
    </w:p>
    <w:p w:rsidR="008A6803" w:rsidRDefault="008A6803">
      <w:r>
        <w:t>………………………………………………………………………………………………………………………………………………………………</w:t>
      </w:r>
    </w:p>
    <w:p w:rsidR="008A6803" w:rsidRDefault="008A6803"/>
    <w:p w:rsidR="008A6803" w:rsidRDefault="008A6803">
      <w:proofErr w:type="spellStart"/>
      <w:r>
        <w:t>Qus</w:t>
      </w:r>
      <w:proofErr w:type="spellEnd"/>
      <w:r>
        <w:t xml:space="preserve"> 4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Pattern4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14;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&gt;=(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-1)+(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&gt;=(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/>
    <w:p w:rsidR="008A6803" w:rsidRDefault="008A6803"/>
    <w:p w:rsidR="008A6803" w:rsidRDefault="008A6803"/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            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          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        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      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    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  ******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</w:t>
      </w:r>
    </w:p>
    <w:p w:rsidR="008A6803" w:rsidRDefault="008A6803">
      <w:r>
        <w:t>………………………………………………………………………………………………………………………………………………………………….</w:t>
      </w:r>
    </w:p>
    <w:p w:rsidR="008A6803" w:rsidRDefault="008A6803">
      <w:proofErr w:type="spellStart"/>
      <w:r>
        <w:t>Qus</w:t>
      </w:r>
      <w:proofErr w:type="spellEnd"/>
      <w:r>
        <w:t xml:space="preserve"> 5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com.pattern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Pattern5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 = 14;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++)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= 0;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 xml:space="preserve"> &lt;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==0||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==0||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==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-1)/2||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&gt;=(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-1)/2)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proofErr w:type="gramEnd"/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8A6803" w:rsidRDefault="008A6803"/>
    <w:p w:rsidR="008A6803" w:rsidRDefault="008A6803"/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******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*****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 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 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 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 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***** 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****** 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*******       </w:t>
      </w:r>
    </w:p>
    <w:p w:rsidR="008A6803" w:rsidRDefault="008A6803" w:rsidP="008A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**************</w:t>
      </w:r>
    </w:p>
    <w:p w:rsidR="008A6803" w:rsidRDefault="008A6803">
      <w:bookmarkStart w:id="0" w:name="_GoBack"/>
      <w:bookmarkEnd w:id="0"/>
    </w:p>
    <w:sectPr w:rsidR="008A6803" w:rsidSect="00D854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803"/>
    <w:rsid w:val="003C07EB"/>
    <w:rsid w:val="008A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F47D9-C25C-4C02-A1C6-4443784A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2022-07-27T07:56:00Z</dcterms:created>
  <dcterms:modified xsi:type="dcterms:W3CDTF">2022-07-27T08:02:00Z</dcterms:modified>
</cp:coreProperties>
</file>