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Materialized views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