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7FA6E3" w14:textId="32FA2447" w:rsidR="00BF338C" w:rsidRDefault="00E07EBA">
      <w:r>
        <w:t>S3: Static website hosting</w:t>
      </w:r>
    </w:p>
    <w:p w14:paraId="7FA77558" w14:textId="78C937BC" w:rsidR="00E80BE5" w:rsidRDefault="00E80BE5" w:rsidP="009758CB">
      <w:pPr>
        <w:pStyle w:val="ListParagraph"/>
        <w:numPr>
          <w:ilvl w:val="0"/>
          <w:numId w:val="1"/>
        </w:numPr>
      </w:pPr>
      <w:r>
        <w:t>Trainer will provide the static website page</w:t>
      </w:r>
    </w:p>
    <w:p w14:paraId="7F00F02D" w14:textId="5A32DBC6" w:rsidR="00E80BE5" w:rsidRDefault="00E80BE5" w:rsidP="00E80BE5">
      <w:hyperlink r:id="rId5" w:history="1">
        <w:r w:rsidRPr="00FA1952">
          <w:rPr>
            <w:rStyle w:val="Hyperlink"/>
          </w:rPr>
          <w:t>https://github.com/amitopenwriteup/static-website-example.git</w:t>
        </w:r>
      </w:hyperlink>
    </w:p>
    <w:p w14:paraId="163680E3" w14:textId="5B51A6E5" w:rsidR="00E80BE5" w:rsidRDefault="00CF5754" w:rsidP="00E80BE5">
      <w:pPr>
        <w:pStyle w:val="ListParagraph"/>
        <w:numPr>
          <w:ilvl w:val="0"/>
          <w:numId w:val="1"/>
        </w:numPr>
      </w:pPr>
      <w:r>
        <w:t>Download and upload all the website of static website</w:t>
      </w:r>
    </w:p>
    <w:p w14:paraId="34FEC86B" w14:textId="77777777" w:rsidR="00CF5754" w:rsidRDefault="00CF5754" w:rsidP="00E80BE5">
      <w:pPr>
        <w:pStyle w:val="ListParagraph"/>
        <w:numPr>
          <w:ilvl w:val="0"/>
          <w:numId w:val="1"/>
        </w:numPr>
      </w:pPr>
    </w:p>
    <w:p w14:paraId="7EF93CBA" w14:textId="26F87F72" w:rsidR="00E07EBA" w:rsidRDefault="00CF5754" w:rsidP="009758CB">
      <w:pPr>
        <w:pStyle w:val="ListParagraph"/>
        <w:numPr>
          <w:ilvl w:val="0"/>
          <w:numId w:val="1"/>
        </w:numPr>
      </w:pPr>
      <w:r>
        <w:t>In bucket</w:t>
      </w:r>
      <w:r w:rsidR="009758CB">
        <w:t>, go to properties section of bucket</w:t>
      </w:r>
    </w:p>
    <w:p w14:paraId="689CAA4C" w14:textId="3D66EED1" w:rsidR="00E80BE5" w:rsidRDefault="00E80BE5" w:rsidP="00E80BE5">
      <w:pPr>
        <w:ind w:left="360"/>
      </w:pPr>
    </w:p>
    <w:p w14:paraId="68D7BFA7" w14:textId="7C3CF07B" w:rsidR="009758CB" w:rsidRDefault="009758CB" w:rsidP="009758CB">
      <w:pPr>
        <w:ind w:left="360"/>
      </w:pPr>
      <w:r w:rsidRPr="009758CB">
        <w:drawing>
          <wp:inline distT="0" distB="0" distL="0" distR="0" wp14:anchorId="48E2A508" wp14:editId="1C8406DB">
            <wp:extent cx="5731510" cy="2025015"/>
            <wp:effectExtent l="0" t="0" r="2540" b="0"/>
            <wp:docPr id="132201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18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66E1" w14:textId="77777777" w:rsidR="009758CB" w:rsidRDefault="009758CB" w:rsidP="009758CB">
      <w:pPr>
        <w:ind w:left="360"/>
      </w:pPr>
    </w:p>
    <w:p w14:paraId="70E2164B" w14:textId="4BBE5773" w:rsidR="009758CB" w:rsidRDefault="009758CB" w:rsidP="009758CB">
      <w:pPr>
        <w:pStyle w:val="ListParagraph"/>
        <w:numPr>
          <w:ilvl w:val="0"/>
          <w:numId w:val="1"/>
        </w:numPr>
      </w:pPr>
      <w:r>
        <w:t>End of the page you will find, Static website hosting tab</w:t>
      </w:r>
    </w:p>
    <w:p w14:paraId="5D69FF21" w14:textId="77777777" w:rsidR="009758CB" w:rsidRDefault="009758CB" w:rsidP="009758CB"/>
    <w:p w14:paraId="7382FBAC" w14:textId="77777777" w:rsidR="009758CB" w:rsidRDefault="009758CB" w:rsidP="009758CB"/>
    <w:p w14:paraId="54CEE435" w14:textId="3959DD94" w:rsidR="009758CB" w:rsidRDefault="009758CB" w:rsidP="009758CB">
      <w:r w:rsidRPr="009758CB">
        <w:drawing>
          <wp:inline distT="0" distB="0" distL="0" distR="0" wp14:anchorId="0591A54B" wp14:editId="5C3A015B">
            <wp:extent cx="5731510" cy="1500505"/>
            <wp:effectExtent l="0" t="0" r="2540" b="4445"/>
            <wp:docPr id="131141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2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E70B" w14:textId="496494EA" w:rsidR="00E80BE5" w:rsidRDefault="00E80BE5" w:rsidP="009758CB">
      <w:r>
        <w:t>Enable the static website</w:t>
      </w:r>
    </w:p>
    <w:p w14:paraId="65626E71" w14:textId="7AEA6627" w:rsidR="00E80BE5" w:rsidRDefault="00E80BE5" w:rsidP="009758CB">
      <w:r w:rsidRPr="00E80BE5">
        <w:lastRenderedPageBreak/>
        <w:drawing>
          <wp:inline distT="0" distB="0" distL="0" distR="0" wp14:anchorId="0D5DCEB2" wp14:editId="0E703FE4">
            <wp:extent cx="5731510" cy="2042160"/>
            <wp:effectExtent l="0" t="0" r="2540" b="0"/>
            <wp:docPr id="101039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90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B0A8" w14:textId="01CA7706" w:rsidR="00E80BE5" w:rsidRDefault="00CF5754" w:rsidP="009758CB">
      <w:r>
        <w:t>Check the link and you will find the website</w:t>
      </w:r>
    </w:p>
    <w:p w14:paraId="1F039E2E" w14:textId="01738EAD" w:rsidR="00CF5754" w:rsidRDefault="00CF5754" w:rsidP="009758CB">
      <w:r w:rsidRPr="00CF5754">
        <w:drawing>
          <wp:inline distT="0" distB="0" distL="0" distR="0" wp14:anchorId="49353C18" wp14:editId="76520267">
            <wp:extent cx="5731510" cy="1550670"/>
            <wp:effectExtent l="0" t="0" r="2540" b="0"/>
            <wp:docPr id="20550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05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CCDA" w14:textId="77777777" w:rsidR="00FE6F9E" w:rsidRDefault="00FE6F9E" w:rsidP="009758CB"/>
    <w:p w14:paraId="7843100B" w14:textId="206C517E" w:rsidR="00FE6F9E" w:rsidRDefault="00FE6F9E" w:rsidP="009758CB">
      <w:r>
        <w:t>IF you click on bucket website endpoint, it will give the error message</w:t>
      </w:r>
    </w:p>
    <w:p w14:paraId="03CAC8CD" w14:textId="66A40BB2" w:rsidR="00FE6F9E" w:rsidRDefault="00FE6F9E" w:rsidP="009758CB">
      <w:r w:rsidRPr="00FE6F9E">
        <w:drawing>
          <wp:inline distT="0" distB="0" distL="0" distR="0" wp14:anchorId="743190B0" wp14:editId="69414885">
            <wp:extent cx="5731510" cy="1172845"/>
            <wp:effectExtent l="0" t="0" r="2540" b="8255"/>
            <wp:docPr id="20252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8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5EB4" w14:textId="6A1A8648" w:rsidR="00FE6F9E" w:rsidRDefault="00FE6F9E" w:rsidP="009758CB">
      <w:r>
        <w:t>Go to Bucket Permission tab</w:t>
      </w:r>
    </w:p>
    <w:p w14:paraId="53DBE860" w14:textId="3F48E639" w:rsidR="00FE6F9E" w:rsidRDefault="00D923BB" w:rsidP="009758CB">
      <w:r w:rsidRPr="00D923BB">
        <w:drawing>
          <wp:inline distT="0" distB="0" distL="0" distR="0" wp14:anchorId="6AB4E415" wp14:editId="5B0EDFAB">
            <wp:extent cx="5731510" cy="1242695"/>
            <wp:effectExtent l="0" t="0" r="2540" b="0"/>
            <wp:docPr id="189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E8BC" w14:textId="1C2E534C" w:rsidR="00D923BB" w:rsidRDefault="00D923BB" w:rsidP="009758CB">
      <w:r>
        <w:t>Click on edit and off the public access</w:t>
      </w:r>
    </w:p>
    <w:p w14:paraId="482E14A9" w14:textId="6AAFA74F" w:rsidR="00D923BB" w:rsidRDefault="00D923BB" w:rsidP="009758CB">
      <w:r w:rsidRPr="00D923BB">
        <w:drawing>
          <wp:inline distT="0" distB="0" distL="0" distR="0" wp14:anchorId="6FB26D25" wp14:editId="751E8E60">
            <wp:extent cx="5731510" cy="1349375"/>
            <wp:effectExtent l="0" t="0" r="2540" b="3175"/>
            <wp:docPr id="145476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2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C296" w14:textId="458C63D0" w:rsidR="009758CB" w:rsidRDefault="009758CB" w:rsidP="009758CB"/>
    <w:p w14:paraId="7B010094" w14:textId="54C2CD2C" w:rsidR="00D923BB" w:rsidRDefault="00D923BB" w:rsidP="009758CB">
      <w:r>
        <w:t xml:space="preserve">If you check the website endpoint, still it will not accessible since we have not created the policy </w:t>
      </w:r>
    </w:p>
    <w:p w14:paraId="281D11FF" w14:textId="27CD5060" w:rsidR="00D923BB" w:rsidRDefault="00D923BB" w:rsidP="009758CB">
      <w:r w:rsidRPr="00D923BB">
        <w:drawing>
          <wp:inline distT="0" distB="0" distL="0" distR="0" wp14:anchorId="0A913FC1" wp14:editId="0A3663C3">
            <wp:extent cx="5731510" cy="1536065"/>
            <wp:effectExtent l="0" t="0" r="2540" b="6985"/>
            <wp:docPr id="206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CC8" w14:textId="77777777" w:rsidR="00D923BB" w:rsidRDefault="00D923BB" w:rsidP="009758CB"/>
    <w:p w14:paraId="20288A07" w14:textId="6BDC25E4" w:rsidR="00D923BB" w:rsidRDefault="00D923BB" w:rsidP="009758CB">
      <w:r>
        <w:t>Click on Edit of bucket policy, and click on policy generator</w:t>
      </w:r>
    </w:p>
    <w:p w14:paraId="4986C113" w14:textId="6760A984" w:rsidR="00D923BB" w:rsidRDefault="00D923BB" w:rsidP="009758CB">
      <w:r w:rsidRPr="00D923BB">
        <w:drawing>
          <wp:inline distT="0" distB="0" distL="0" distR="0" wp14:anchorId="0254272A" wp14:editId="4E1F36F4">
            <wp:extent cx="5731510" cy="2122805"/>
            <wp:effectExtent l="0" t="0" r="2540" b="0"/>
            <wp:docPr id="58391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13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761E" w14:textId="77777777" w:rsidR="00D923BB" w:rsidRDefault="00D923BB" w:rsidP="009758CB"/>
    <w:p w14:paraId="67F2AABE" w14:textId="77777777" w:rsidR="00D923BB" w:rsidRDefault="00D923BB" w:rsidP="009758CB"/>
    <w:p w14:paraId="29009808" w14:textId="11581151" w:rsidR="0049738D" w:rsidRDefault="0049738D" w:rsidP="009758CB">
      <w:r>
        <w:t>Select the policy type: S3bucket policy</w:t>
      </w:r>
    </w:p>
    <w:p w14:paraId="102B8BFF" w14:textId="36B67706" w:rsidR="0049738D" w:rsidRDefault="0049738D" w:rsidP="009758CB">
      <w:r w:rsidRPr="0049738D">
        <w:drawing>
          <wp:inline distT="0" distB="0" distL="0" distR="0" wp14:anchorId="1100ED29" wp14:editId="641BAAF1">
            <wp:extent cx="5731510" cy="1628140"/>
            <wp:effectExtent l="0" t="0" r="2540" b="0"/>
            <wp:docPr id="1083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DA0" w14:textId="77777777" w:rsidR="0049738D" w:rsidRDefault="0049738D" w:rsidP="009758CB"/>
    <w:p w14:paraId="36CC1662" w14:textId="147F1CE1" w:rsidR="0049738D" w:rsidRDefault="0049738D" w:rsidP="009758CB">
      <w:r>
        <w:t>Provide principal</w:t>
      </w:r>
      <w:r w:rsidR="00AA02B2">
        <w:t>: Whom to provide the access</w:t>
      </w:r>
    </w:p>
    <w:p w14:paraId="336C5DB9" w14:textId="3FC40AFF" w:rsidR="00AA02B2" w:rsidRDefault="00AA02B2" w:rsidP="009758CB">
      <w:r w:rsidRPr="00AA02B2">
        <w:drawing>
          <wp:inline distT="0" distB="0" distL="0" distR="0" wp14:anchorId="5EE6AB48" wp14:editId="4693B0EF">
            <wp:extent cx="5731510" cy="1317625"/>
            <wp:effectExtent l="0" t="0" r="2540" b="0"/>
            <wp:docPr id="14527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78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9DCC" w14:textId="44B7E784" w:rsidR="0049738D" w:rsidRDefault="0049738D" w:rsidP="009758CB"/>
    <w:p w14:paraId="6E3B1E30" w14:textId="50F14BF4" w:rsidR="0049738D" w:rsidRDefault="0049738D" w:rsidP="009758CB">
      <w:r>
        <w:t>In Action field, select get object</w:t>
      </w:r>
    </w:p>
    <w:p w14:paraId="7723568D" w14:textId="67B728D6" w:rsidR="0049738D" w:rsidRDefault="0049738D" w:rsidP="009758CB">
      <w:r w:rsidRPr="0049738D">
        <w:drawing>
          <wp:inline distT="0" distB="0" distL="0" distR="0" wp14:anchorId="78A686D6" wp14:editId="6291DD1A">
            <wp:extent cx="5731510" cy="2999105"/>
            <wp:effectExtent l="0" t="0" r="2540" b="0"/>
            <wp:docPr id="112176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5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7FC5" w14:textId="77777777" w:rsidR="0049738D" w:rsidRDefault="0049738D" w:rsidP="009758CB"/>
    <w:p w14:paraId="0AE42F89" w14:textId="0EB460E7" w:rsidR="0049738D" w:rsidRDefault="0049738D" w:rsidP="009758CB">
      <w:r>
        <w:t xml:space="preserve">Bucket </w:t>
      </w:r>
      <w:proofErr w:type="spellStart"/>
      <w:r>
        <w:t>Arn</w:t>
      </w:r>
      <w:proofErr w:type="spellEnd"/>
      <w:r>
        <w:t>, you will go to bucket tab</w:t>
      </w:r>
    </w:p>
    <w:p w14:paraId="587E399A" w14:textId="77777777" w:rsidR="0049738D" w:rsidRDefault="0049738D" w:rsidP="009758CB"/>
    <w:p w14:paraId="01B4E6BE" w14:textId="109491D0" w:rsidR="0049738D" w:rsidRDefault="0049738D" w:rsidP="009758CB">
      <w:r w:rsidRPr="0049738D">
        <w:drawing>
          <wp:inline distT="0" distB="0" distL="0" distR="0" wp14:anchorId="2EAA91BC" wp14:editId="073ECF28">
            <wp:extent cx="5731510" cy="1896745"/>
            <wp:effectExtent l="0" t="0" r="2540" b="8255"/>
            <wp:docPr id="69970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09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8F4F" w14:textId="77777777" w:rsidR="00AA02B2" w:rsidRDefault="00AA02B2" w:rsidP="009758CB"/>
    <w:p w14:paraId="7EFE3005" w14:textId="6FF1AF1E" w:rsidR="00AA02B2" w:rsidRDefault="00AA02B2" w:rsidP="009758CB">
      <w:r>
        <w:t>Click on Add statement, and generate policy</w:t>
      </w:r>
    </w:p>
    <w:p w14:paraId="69C5E906" w14:textId="4AF61C29" w:rsidR="00AA02B2" w:rsidRDefault="00AA02B2" w:rsidP="009758CB">
      <w:r w:rsidRPr="00AA02B2">
        <w:drawing>
          <wp:inline distT="0" distB="0" distL="0" distR="0" wp14:anchorId="5EA32244" wp14:editId="2073EC7F">
            <wp:extent cx="5731510" cy="2414270"/>
            <wp:effectExtent l="0" t="0" r="2540" b="5080"/>
            <wp:docPr id="77519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96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E76" w14:textId="77777777" w:rsidR="00AA02B2" w:rsidRDefault="00AA02B2" w:rsidP="009758CB"/>
    <w:p w14:paraId="7F37740F" w14:textId="1314ACEB" w:rsidR="00AA02B2" w:rsidRDefault="00AA02B2" w:rsidP="009758CB">
      <w:r>
        <w:t xml:space="preserve">Copy the </w:t>
      </w:r>
      <w:proofErr w:type="spellStart"/>
      <w:r>
        <w:t>json</w:t>
      </w:r>
      <w:proofErr w:type="spellEnd"/>
      <w:r>
        <w:t xml:space="preserve"> format, from the site</w:t>
      </w:r>
    </w:p>
    <w:p w14:paraId="69C518E6" w14:textId="77777777" w:rsidR="00AA02B2" w:rsidRDefault="00AA02B2" w:rsidP="009758CB"/>
    <w:p w14:paraId="7AA73862" w14:textId="306FE398" w:rsidR="00AA02B2" w:rsidRDefault="00AA02B2" w:rsidP="009758CB">
      <w:r w:rsidRPr="00AA02B2">
        <w:drawing>
          <wp:inline distT="0" distB="0" distL="0" distR="0" wp14:anchorId="4F7B1223" wp14:editId="299F9949">
            <wp:extent cx="5731510" cy="3667760"/>
            <wp:effectExtent l="0" t="0" r="2540" b="8890"/>
            <wp:docPr id="114681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2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4A96" w14:textId="77777777" w:rsidR="00AA02B2" w:rsidRDefault="00AA02B2" w:rsidP="009758CB"/>
    <w:p w14:paraId="146D800D" w14:textId="38966751" w:rsidR="00657274" w:rsidRDefault="00EF785F" w:rsidP="009758CB">
      <w:r>
        <w:t xml:space="preserve">Go to bucket add policy option copy this </w:t>
      </w:r>
      <w:proofErr w:type="spellStart"/>
      <w:proofErr w:type="gramStart"/>
      <w:r>
        <w:t>json</w:t>
      </w:r>
      <w:proofErr w:type="spellEnd"/>
      <w:r w:rsidR="00657274">
        <w:t xml:space="preserve"> ,</w:t>
      </w:r>
      <w:proofErr w:type="gramEnd"/>
      <w:r w:rsidR="00657274">
        <w:t xml:space="preserve"> If try to change it will fail</w:t>
      </w:r>
    </w:p>
    <w:p w14:paraId="3395E773" w14:textId="77777777" w:rsidR="00EF785F" w:rsidRDefault="00EF785F" w:rsidP="009758CB"/>
    <w:p w14:paraId="6F8D74AA" w14:textId="2A4ECF77" w:rsidR="00EF785F" w:rsidRDefault="00EF785F" w:rsidP="009758CB">
      <w:r w:rsidRPr="00EF785F">
        <w:drawing>
          <wp:inline distT="0" distB="0" distL="0" distR="0" wp14:anchorId="2C79C3CD" wp14:editId="0511E178">
            <wp:extent cx="5731510" cy="2530475"/>
            <wp:effectExtent l="0" t="0" r="2540" b="3175"/>
            <wp:docPr id="8473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8B26" w14:textId="77777777" w:rsidR="00657274" w:rsidRDefault="00657274" w:rsidP="009758CB"/>
    <w:p w14:paraId="550483C9" w14:textId="573876FA" w:rsidR="00657274" w:rsidRDefault="00657274" w:rsidP="009758CB">
      <w:r>
        <w:t>Go to Resource, make this change</w:t>
      </w:r>
    </w:p>
    <w:p w14:paraId="6F63EEBF" w14:textId="77777777" w:rsidR="00657274" w:rsidRDefault="00657274" w:rsidP="00657274">
      <w:r>
        <w:t>{</w:t>
      </w:r>
    </w:p>
    <w:p w14:paraId="67CAF9A4" w14:textId="77777777" w:rsidR="00657274" w:rsidRDefault="00657274" w:rsidP="00657274">
      <w:r>
        <w:t xml:space="preserve">    "Version": "2012-10-17",</w:t>
      </w:r>
    </w:p>
    <w:p w14:paraId="70D7E3EA" w14:textId="77777777" w:rsidR="00657274" w:rsidRDefault="00657274" w:rsidP="00657274">
      <w:r>
        <w:t xml:space="preserve">    "Id": "Policy1736566538815",</w:t>
      </w:r>
    </w:p>
    <w:p w14:paraId="254F71F5" w14:textId="77777777" w:rsidR="00657274" w:rsidRDefault="00657274" w:rsidP="00657274">
      <w:r>
        <w:t xml:space="preserve">    "Statement": [</w:t>
      </w:r>
    </w:p>
    <w:p w14:paraId="73D397D9" w14:textId="77777777" w:rsidR="00657274" w:rsidRDefault="00657274" w:rsidP="00657274">
      <w:r>
        <w:t xml:space="preserve">        {</w:t>
      </w:r>
    </w:p>
    <w:p w14:paraId="1775437D" w14:textId="77777777" w:rsidR="00657274" w:rsidRDefault="00657274" w:rsidP="00657274">
      <w:r>
        <w:t xml:space="preserve">            "Sid": "Stmt1736566307768",</w:t>
      </w:r>
    </w:p>
    <w:p w14:paraId="08AADC5E" w14:textId="77777777" w:rsidR="00657274" w:rsidRDefault="00657274" w:rsidP="00657274">
      <w:r>
        <w:t xml:space="preserve">            "Effect": "Allow",</w:t>
      </w:r>
    </w:p>
    <w:p w14:paraId="1DD4C057" w14:textId="77777777" w:rsidR="00657274" w:rsidRDefault="00657274" w:rsidP="00657274">
      <w:r>
        <w:t xml:space="preserve">            "Principal": "*",</w:t>
      </w:r>
    </w:p>
    <w:p w14:paraId="05E39A4F" w14:textId="77777777" w:rsidR="00657274" w:rsidRDefault="00657274" w:rsidP="00657274">
      <w:r>
        <w:t xml:space="preserve">            "Action": "s</w:t>
      </w:r>
      <w:proofErr w:type="gramStart"/>
      <w:r>
        <w:t>3:GetObject</w:t>
      </w:r>
      <w:proofErr w:type="gramEnd"/>
      <w:r>
        <w:t>",</w:t>
      </w:r>
    </w:p>
    <w:p w14:paraId="07A36DDE" w14:textId="77777777" w:rsidR="00657274" w:rsidRDefault="00657274" w:rsidP="00657274">
      <w:r>
        <w:t xml:space="preserve">            "Resource": "</w:t>
      </w:r>
      <w:proofErr w:type="gramStart"/>
      <w:r>
        <w:t>arn:aws</w:t>
      </w:r>
      <w:proofErr w:type="gramEnd"/>
      <w:r>
        <w:t>:s3:::myamit23bucket</w:t>
      </w:r>
      <w:r w:rsidRPr="00657274">
        <w:rPr>
          <w:color w:val="FF0000"/>
        </w:rPr>
        <w:t>/*"</w:t>
      </w:r>
    </w:p>
    <w:p w14:paraId="23BA94B9" w14:textId="77777777" w:rsidR="00657274" w:rsidRDefault="00657274" w:rsidP="00657274">
      <w:r>
        <w:t xml:space="preserve">        }</w:t>
      </w:r>
    </w:p>
    <w:p w14:paraId="47E84417" w14:textId="77777777" w:rsidR="00657274" w:rsidRDefault="00657274" w:rsidP="00657274">
      <w:r>
        <w:t xml:space="preserve">    ]</w:t>
      </w:r>
    </w:p>
    <w:p w14:paraId="291F1653" w14:textId="3488F9C0" w:rsidR="00657274" w:rsidRDefault="00657274" w:rsidP="00657274">
      <w:r>
        <w:t>}</w:t>
      </w:r>
    </w:p>
    <w:p w14:paraId="6AF06C34" w14:textId="77777777" w:rsidR="005D53F7" w:rsidRDefault="005D53F7" w:rsidP="00657274"/>
    <w:p w14:paraId="0E9DAAE9" w14:textId="68AA46A3" w:rsidR="005D53F7" w:rsidRDefault="005D53F7" w:rsidP="00657274">
      <w:r>
        <w:t>Now save the changes. Now try to access the bucket endpoint, it must work</w:t>
      </w:r>
    </w:p>
    <w:p w14:paraId="2003AEEC" w14:textId="77777777" w:rsidR="005D53F7" w:rsidRDefault="005D53F7" w:rsidP="00657274"/>
    <w:p w14:paraId="4A9B9217" w14:textId="77777777" w:rsidR="005D53F7" w:rsidRDefault="005D53F7" w:rsidP="00657274"/>
    <w:sectPr w:rsidR="005D5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701A7"/>
    <w:multiLevelType w:val="hybridMultilevel"/>
    <w:tmpl w:val="796A4568"/>
    <w:lvl w:ilvl="0" w:tplc="AC8A97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883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BA"/>
    <w:rsid w:val="0049738D"/>
    <w:rsid w:val="005D53F7"/>
    <w:rsid w:val="00657274"/>
    <w:rsid w:val="009758CB"/>
    <w:rsid w:val="00AA02B2"/>
    <w:rsid w:val="00BF338C"/>
    <w:rsid w:val="00CF5754"/>
    <w:rsid w:val="00D923BB"/>
    <w:rsid w:val="00E07EBA"/>
    <w:rsid w:val="00E6533D"/>
    <w:rsid w:val="00E80BE5"/>
    <w:rsid w:val="00EF785F"/>
    <w:rsid w:val="00F82E37"/>
    <w:rsid w:val="00FE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CF68C"/>
  <w15:chartTrackingRefBased/>
  <w15:docId w15:val="{0201A0CD-3353-4C54-AA5D-C03865F52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E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E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E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E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E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E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E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E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E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E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E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E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E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E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E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E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E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E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E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E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E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E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E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E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E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E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E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E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EB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0B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0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mitopenwriteup/static-website-example.git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9</cp:revision>
  <dcterms:created xsi:type="dcterms:W3CDTF">2025-01-11T03:08:00Z</dcterms:created>
  <dcterms:modified xsi:type="dcterms:W3CDTF">2025-01-11T03:38:00Z</dcterms:modified>
</cp:coreProperties>
</file>