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01D6C" w14:textId="364CA5F0" w:rsidR="00812565" w:rsidRDefault="00D62242">
      <w:pPr>
        <w:rPr>
          <w:lang w:val="en-US"/>
        </w:rPr>
      </w:pPr>
      <w:r>
        <w:rPr>
          <w:lang w:val="en-US"/>
        </w:rPr>
        <w:t>RAG Doc:</w:t>
      </w:r>
    </w:p>
    <w:p w14:paraId="0CC8C3FD" w14:textId="77777777" w:rsidR="00D62242" w:rsidRDefault="00D62242">
      <w:pPr>
        <w:rPr>
          <w:lang w:val="en-US"/>
        </w:rPr>
      </w:pPr>
    </w:p>
    <w:p w14:paraId="3D08FB49" w14:textId="7366C22E" w:rsidR="00D62242" w:rsidRDefault="00D62242">
      <w:pPr>
        <w:rPr>
          <w:lang w:val="en-US"/>
        </w:rPr>
      </w:pPr>
      <w:hyperlink r:id="rId5" w:history="1">
        <w:r w:rsidRPr="00FC0059">
          <w:rPr>
            <w:rStyle w:val="Hyperlink"/>
            <w:lang w:val="en-US"/>
          </w:rPr>
          <w:t>https://github.com/NirDiamant/RAG_Techniques/blob/main/all_rag_techniques/reliable_rag.ipynb</w:t>
        </w:r>
      </w:hyperlink>
    </w:p>
    <w:p w14:paraId="7F8A8AD4" w14:textId="77777777" w:rsidR="00D62242" w:rsidRDefault="00D62242">
      <w:pPr>
        <w:rPr>
          <w:lang w:val="en-US"/>
        </w:rPr>
      </w:pPr>
    </w:p>
    <w:p w14:paraId="3FCD7AF4" w14:textId="73920D9A" w:rsidR="00E12996" w:rsidRPr="00831C2F" w:rsidRDefault="00E12996" w:rsidP="00831C2F">
      <w:pPr>
        <w:ind w:firstLine="360"/>
        <w:jc w:val="center"/>
        <w:rPr>
          <w:b/>
          <w:bCs/>
          <w:u w:val="single"/>
          <w:lang w:val="en-US"/>
        </w:rPr>
      </w:pPr>
      <w:r w:rsidRPr="00831C2F">
        <w:rPr>
          <w:b/>
          <w:bCs/>
          <w:u w:val="single"/>
          <w:lang w:val="en-US"/>
        </w:rPr>
        <w:t>Reliable RAG</w:t>
      </w:r>
    </w:p>
    <w:p w14:paraId="252F7599" w14:textId="77777777" w:rsidR="00E12996" w:rsidRDefault="00E12996">
      <w:pPr>
        <w:rPr>
          <w:lang w:val="en-US"/>
        </w:rPr>
      </w:pPr>
    </w:p>
    <w:p w14:paraId="655FD7D4" w14:textId="79977E87" w:rsidR="00D62242" w:rsidRDefault="00D62242" w:rsidP="00831C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Enhances traditional RAG approach by adding layers of validation and refinement to ensure accuracy and relevance of retrieved information.</w:t>
      </w:r>
    </w:p>
    <w:p w14:paraId="366CC4DD" w14:textId="77777777" w:rsidR="00D62242" w:rsidRDefault="00D62242" w:rsidP="00831C2F">
      <w:pPr>
        <w:rPr>
          <w:lang w:val="en-US"/>
        </w:rPr>
      </w:pPr>
    </w:p>
    <w:p w14:paraId="5996530A" w14:textId="231B8621" w:rsidR="00D62242" w:rsidRDefault="00D62242" w:rsidP="00831C2F">
      <w:pPr>
        <w:rPr>
          <w:lang w:val="en-US"/>
        </w:rPr>
      </w:pPr>
      <w:r>
        <w:rPr>
          <w:lang w:val="en-US"/>
        </w:rPr>
        <w:t>Key components:</w:t>
      </w:r>
    </w:p>
    <w:p w14:paraId="6D72B82C" w14:textId="09F65E2D" w:rsidR="00D62242" w:rsidRDefault="00D62242" w:rsidP="00831C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 loading and chunking</w:t>
      </w:r>
    </w:p>
    <w:p w14:paraId="2B3D124F" w14:textId="227EA2D6" w:rsidR="00D62242" w:rsidRDefault="00D62242" w:rsidP="00831C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Vector store creation</w:t>
      </w:r>
    </w:p>
    <w:p w14:paraId="13A6161A" w14:textId="236CDD52" w:rsidR="00D62242" w:rsidRDefault="00D62242" w:rsidP="00831C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 relevancy check</w:t>
      </w:r>
    </w:p>
    <w:p w14:paraId="3E77AC8D" w14:textId="5A9CB388" w:rsidR="00D62242" w:rsidRDefault="00D62242" w:rsidP="00831C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Answer generation</w:t>
      </w:r>
    </w:p>
    <w:p w14:paraId="4BA3884F" w14:textId="5A267D5B" w:rsidR="00D62242" w:rsidRDefault="00D62242" w:rsidP="00831C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Hallucination detection</w:t>
      </w:r>
    </w:p>
    <w:p w14:paraId="5838D468" w14:textId="6AF422AF" w:rsidR="00D62242" w:rsidRDefault="00D62242" w:rsidP="00831C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 snippet highlighting</w:t>
      </w:r>
    </w:p>
    <w:p w14:paraId="134D91D5" w14:textId="77777777" w:rsidR="00E12996" w:rsidRDefault="00E12996" w:rsidP="00831C2F">
      <w:pPr>
        <w:rPr>
          <w:lang w:val="en-US"/>
        </w:rPr>
      </w:pPr>
    </w:p>
    <w:p w14:paraId="77E6CFAF" w14:textId="77777777" w:rsidR="00E12996" w:rsidRDefault="00E12996" w:rsidP="00831C2F">
      <w:pPr>
        <w:rPr>
          <w:lang w:val="en-US"/>
        </w:rPr>
      </w:pPr>
    </w:p>
    <w:p w14:paraId="527B9934" w14:textId="410C3CD6" w:rsidR="00831C2F" w:rsidRPr="00831C2F" w:rsidRDefault="00831C2F" w:rsidP="00831C2F">
      <w:pPr>
        <w:rPr>
          <w:b/>
          <w:bCs/>
          <w:lang w:val="en-US"/>
        </w:rPr>
      </w:pPr>
      <w:r w:rsidRPr="00831C2F">
        <w:rPr>
          <w:b/>
          <w:bCs/>
          <w:lang w:val="en-US"/>
        </w:rPr>
        <w:t>Implementation Steps:</w:t>
      </w:r>
    </w:p>
    <w:p w14:paraId="7195775E" w14:textId="77777777" w:rsidR="003A58CC" w:rsidRDefault="003A58CC" w:rsidP="00831C2F">
      <w:pPr>
        <w:rPr>
          <w:lang w:val="en-US"/>
        </w:rPr>
      </w:pPr>
    </w:p>
    <w:p w14:paraId="01FEBAAC" w14:textId="5A47C8CE" w:rsidR="00831C2F" w:rsidRDefault="00831C2F" w:rsidP="00831C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Document loading and chunking </w:t>
      </w:r>
    </w:p>
    <w:p w14:paraId="111EA5D5" w14:textId="69D3AB01" w:rsidR="00831C2F" w:rsidRDefault="00831C2F" w:rsidP="00831C2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VectoreStore</w:t>
      </w:r>
      <w:proofErr w:type="spellEnd"/>
      <w:r>
        <w:rPr>
          <w:lang w:val="en-US"/>
        </w:rPr>
        <w:t xml:space="preserve"> creation</w:t>
      </w:r>
    </w:p>
    <w:p w14:paraId="50E4410A" w14:textId="66B01C38" w:rsidR="00831C2F" w:rsidRDefault="00831C2F" w:rsidP="00831C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Document Relevancy check</w:t>
      </w:r>
    </w:p>
    <w:p w14:paraId="2785FE79" w14:textId="69D65F99" w:rsidR="00831C2F" w:rsidRDefault="00831C2F" w:rsidP="00831C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Answer generation</w:t>
      </w:r>
    </w:p>
    <w:p w14:paraId="0994CF4F" w14:textId="058C2D4A" w:rsidR="00831C2F" w:rsidRDefault="00831C2F" w:rsidP="00831C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Hallucination detection</w:t>
      </w:r>
    </w:p>
    <w:p w14:paraId="67AF9ED2" w14:textId="110737D7" w:rsidR="00831C2F" w:rsidRDefault="00831C2F" w:rsidP="00831C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Document snippet highlighting</w:t>
      </w:r>
    </w:p>
    <w:p w14:paraId="5F26049D" w14:textId="77777777" w:rsidR="00831C2F" w:rsidRDefault="00831C2F" w:rsidP="00831C2F">
      <w:pPr>
        <w:pStyle w:val="ListParagraph"/>
        <w:rPr>
          <w:lang w:val="en-US"/>
        </w:rPr>
      </w:pPr>
    </w:p>
    <w:p w14:paraId="1F2D6A27" w14:textId="77777777" w:rsidR="00831C2F" w:rsidRDefault="00831C2F" w:rsidP="00831C2F">
      <w:pPr>
        <w:pStyle w:val="ListParagraph"/>
        <w:rPr>
          <w:lang w:val="en-US"/>
        </w:rPr>
      </w:pPr>
    </w:p>
    <w:p w14:paraId="65CE42A0" w14:textId="77777777" w:rsidR="00831C2F" w:rsidRDefault="00831C2F" w:rsidP="00831C2F">
      <w:pPr>
        <w:pStyle w:val="ListParagraph"/>
        <w:rPr>
          <w:lang w:val="en-US"/>
        </w:rPr>
      </w:pPr>
    </w:p>
    <w:p w14:paraId="62A18DA0" w14:textId="77777777" w:rsidR="00831C2F" w:rsidRDefault="00831C2F" w:rsidP="00831C2F">
      <w:pPr>
        <w:pStyle w:val="ListParagraph"/>
        <w:rPr>
          <w:lang w:val="en-US"/>
        </w:rPr>
      </w:pPr>
    </w:p>
    <w:p w14:paraId="113E95E0" w14:textId="77777777" w:rsidR="00F00B4E" w:rsidRDefault="00F00B4E" w:rsidP="00831C2F">
      <w:pPr>
        <w:pStyle w:val="ListParagraph"/>
        <w:ind w:left="0"/>
        <w:jc w:val="center"/>
        <w:rPr>
          <w:b/>
          <w:bCs/>
          <w:u w:val="single"/>
          <w:lang w:val="en-US"/>
        </w:rPr>
      </w:pPr>
    </w:p>
    <w:p w14:paraId="41803625" w14:textId="77777777" w:rsidR="00F00B4E" w:rsidRDefault="00F00B4E" w:rsidP="00831C2F">
      <w:pPr>
        <w:pStyle w:val="ListParagraph"/>
        <w:ind w:left="0"/>
        <w:jc w:val="center"/>
        <w:rPr>
          <w:b/>
          <w:bCs/>
          <w:u w:val="single"/>
          <w:lang w:val="en-US"/>
        </w:rPr>
      </w:pPr>
    </w:p>
    <w:p w14:paraId="0A837BE2" w14:textId="77777777" w:rsidR="00F00B4E" w:rsidRDefault="00F00B4E" w:rsidP="00831C2F">
      <w:pPr>
        <w:pStyle w:val="ListParagraph"/>
        <w:ind w:left="0"/>
        <w:jc w:val="center"/>
        <w:rPr>
          <w:b/>
          <w:bCs/>
          <w:u w:val="single"/>
          <w:lang w:val="en-US"/>
        </w:rPr>
      </w:pPr>
    </w:p>
    <w:p w14:paraId="7F899DCF" w14:textId="77777777" w:rsidR="00F00B4E" w:rsidRDefault="00F00B4E" w:rsidP="00831C2F">
      <w:pPr>
        <w:pStyle w:val="ListParagraph"/>
        <w:ind w:left="0"/>
        <w:jc w:val="center"/>
        <w:rPr>
          <w:b/>
          <w:bCs/>
          <w:u w:val="single"/>
          <w:lang w:val="en-US"/>
        </w:rPr>
      </w:pPr>
    </w:p>
    <w:p w14:paraId="62239348" w14:textId="77777777" w:rsidR="00F00B4E" w:rsidRDefault="00F00B4E" w:rsidP="00831C2F">
      <w:pPr>
        <w:pStyle w:val="ListParagraph"/>
        <w:ind w:left="0"/>
        <w:jc w:val="center"/>
        <w:rPr>
          <w:b/>
          <w:bCs/>
          <w:u w:val="single"/>
          <w:lang w:val="en-US"/>
        </w:rPr>
      </w:pPr>
    </w:p>
    <w:p w14:paraId="78E2CB95" w14:textId="77777777" w:rsidR="00F00B4E" w:rsidRDefault="00F00B4E" w:rsidP="00831C2F">
      <w:pPr>
        <w:pStyle w:val="ListParagraph"/>
        <w:ind w:left="0"/>
        <w:jc w:val="center"/>
        <w:rPr>
          <w:b/>
          <w:bCs/>
          <w:u w:val="single"/>
          <w:lang w:val="en-US"/>
        </w:rPr>
      </w:pPr>
    </w:p>
    <w:p w14:paraId="03B39CED" w14:textId="77777777" w:rsidR="00F00B4E" w:rsidRDefault="00F00B4E" w:rsidP="00831C2F">
      <w:pPr>
        <w:pStyle w:val="ListParagraph"/>
        <w:ind w:left="0"/>
        <w:jc w:val="center"/>
        <w:rPr>
          <w:b/>
          <w:bCs/>
          <w:u w:val="single"/>
          <w:lang w:val="en-US"/>
        </w:rPr>
      </w:pPr>
    </w:p>
    <w:p w14:paraId="0AA628B5" w14:textId="77777777" w:rsidR="00F00B4E" w:rsidRDefault="00F00B4E" w:rsidP="00831C2F">
      <w:pPr>
        <w:pStyle w:val="ListParagraph"/>
        <w:ind w:left="0"/>
        <w:jc w:val="center"/>
        <w:rPr>
          <w:b/>
          <w:bCs/>
          <w:u w:val="single"/>
          <w:lang w:val="en-US"/>
        </w:rPr>
      </w:pPr>
    </w:p>
    <w:p w14:paraId="41166107" w14:textId="77777777" w:rsidR="00F00B4E" w:rsidRDefault="00F00B4E" w:rsidP="00831C2F">
      <w:pPr>
        <w:pStyle w:val="ListParagraph"/>
        <w:ind w:left="0"/>
        <w:jc w:val="center"/>
        <w:rPr>
          <w:b/>
          <w:bCs/>
          <w:u w:val="single"/>
          <w:lang w:val="en-US"/>
        </w:rPr>
      </w:pPr>
    </w:p>
    <w:p w14:paraId="00C87DC4" w14:textId="77777777" w:rsidR="00F00B4E" w:rsidRDefault="00F00B4E" w:rsidP="00831C2F">
      <w:pPr>
        <w:pStyle w:val="ListParagraph"/>
        <w:ind w:left="0"/>
        <w:jc w:val="center"/>
        <w:rPr>
          <w:b/>
          <w:bCs/>
          <w:u w:val="single"/>
          <w:lang w:val="en-US"/>
        </w:rPr>
      </w:pPr>
    </w:p>
    <w:p w14:paraId="1C9DB616" w14:textId="77777777" w:rsidR="00F00B4E" w:rsidRDefault="00F00B4E" w:rsidP="00831C2F">
      <w:pPr>
        <w:pStyle w:val="ListParagraph"/>
        <w:ind w:left="0"/>
        <w:jc w:val="center"/>
        <w:rPr>
          <w:b/>
          <w:bCs/>
          <w:u w:val="single"/>
          <w:lang w:val="en-US"/>
        </w:rPr>
      </w:pPr>
    </w:p>
    <w:p w14:paraId="01A27EB4" w14:textId="77777777" w:rsidR="00F00B4E" w:rsidRDefault="00F00B4E" w:rsidP="00831C2F">
      <w:pPr>
        <w:pStyle w:val="ListParagraph"/>
        <w:ind w:left="0"/>
        <w:jc w:val="center"/>
        <w:rPr>
          <w:b/>
          <w:bCs/>
          <w:u w:val="single"/>
          <w:lang w:val="en-US"/>
        </w:rPr>
      </w:pPr>
    </w:p>
    <w:p w14:paraId="1EE852BF" w14:textId="77777777" w:rsidR="00F00B4E" w:rsidRDefault="00F00B4E" w:rsidP="00831C2F">
      <w:pPr>
        <w:pStyle w:val="ListParagraph"/>
        <w:ind w:left="0"/>
        <w:jc w:val="center"/>
        <w:rPr>
          <w:b/>
          <w:bCs/>
          <w:u w:val="single"/>
          <w:lang w:val="en-US"/>
        </w:rPr>
      </w:pPr>
    </w:p>
    <w:p w14:paraId="125A9B71" w14:textId="77777777" w:rsidR="00F00B4E" w:rsidRDefault="00F00B4E" w:rsidP="00831C2F">
      <w:pPr>
        <w:pStyle w:val="ListParagraph"/>
        <w:ind w:left="0"/>
        <w:jc w:val="center"/>
        <w:rPr>
          <w:b/>
          <w:bCs/>
          <w:u w:val="single"/>
          <w:lang w:val="en-US"/>
        </w:rPr>
      </w:pPr>
    </w:p>
    <w:p w14:paraId="50B9B4BA" w14:textId="77777777" w:rsidR="00F00B4E" w:rsidRDefault="00F00B4E" w:rsidP="00831C2F">
      <w:pPr>
        <w:pStyle w:val="ListParagraph"/>
        <w:ind w:left="0"/>
        <w:jc w:val="center"/>
        <w:rPr>
          <w:b/>
          <w:bCs/>
          <w:u w:val="single"/>
          <w:lang w:val="en-US"/>
        </w:rPr>
      </w:pPr>
    </w:p>
    <w:p w14:paraId="4D97053A" w14:textId="77777777" w:rsidR="00F00B4E" w:rsidRDefault="00F00B4E" w:rsidP="00831C2F">
      <w:pPr>
        <w:pStyle w:val="ListParagraph"/>
        <w:ind w:left="0"/>
        <w:jc w:val="center"/>
        <w:rPr>
          <w:b/>
          <w:bCs/>
          <w:u w:val="single"/>
          <w:lang w:val="en-US"/>
        </w:rPr>
      </w:pPr>
    </w:p>
    <w:p w14:paraId="59CF1AA4" w14:textId="7F572799" w:rsidR="00831C2F" w:rsidRDefault="00831C2F" w:rsidP="00831C2F">
      <w:pPr>
        <w:pStyle w:val="ListParagraph"/>
        <w:ind w:left="0"/>
        <w:jc w:val="center"/>
        <w:rPr>
          <w:b/>
          <w:bCs/>
          <w:u w:val="single"/>
          <w:lang w:val="en-US"/>
        </w:rPr>
      </w:pPr>
      <w:r w:rsidRPr="00831C2F">
        <w:rPr>
          <w:b/>
          <w:bCs/>
          <w:u w:val="single"/>
          <w:lang w:val="en-US"/>
        </w:rPr>
        <w:lastRenderedPageBreak/>
        <w:t>Pr</w:t>
      </w:r>
      <w:r w:rsidR="00230AC8">
        <w:rPr>
          <w:b/>
          <w:bCs/>
          <w:u w:val="single"/>
          <w:lang w:val="en-US"/>
        </w:rPr>
        <w:t>o</w:t>
      </w:r>
      <w:r w:rsidRPr="00831C2F">
        <w:rPr>
          <w:b/>
          <w:bCs/>
          <w:u w:val="single"/>
          <w:lang w:val="en-US"/>
        </w:rPr>
        <w:t>position Chunking</w:t>
      </w:r>
    </w:p>
    <w:p w14:paraId="09346750" w14:textId="77777777" w:rsidR="00831C2F" w:rsidRDefault="00831C2F" w:rsidP="00831C2F">
      <w:pPr>
        <w:pStyle w:val="ListParagraph"/>
        <w:ind w:left="0"/>
        <w:jc w:val="center"/>
        <w:rPr>
          <w:b/>
          <w:bCs/>
          <w:u w:val="single"/>
          <w:lang w:val="en-US"/>
        </w:rPr>
      </w:pPr>
    </w:p>
    <w:p w14:paraId="619FC0D6" w14:textId="04695F33" w:rsidR="00831C2F" w:rsidRDefault="00230AC8" w:rsidP="00831C2F">
      <w:pPr>
        <w:pStyle w:val="ListParagraph"/>
        <w:ind w:left="0"/>
        <w:rPr>
          <w:lang w:val="en-US"/>
        </w:rPr>
      </w:pPr>
      <w:r>
        <w:rPr>
          <w:lang w:val="en-US"/>
        </w:rPr>
        <w:t>It breaks down the input text into proposition that are atomic, factual, self-contained and concise in nature and encodes the proposition into vector store which can be later used for retrieval.</w:t>
      </w:r>
    </w:p>
    <w:p w14:paraId="1B64EFC2" w14:textId="77777777" w:rsidR="00230AC8" w:rsidRDefault="00230AC8" w:rsidP="00831C2F">
      <w:pPr>
        <w:pStyle w:val="ListParagraph"/>
        <w:ind w:left="0"/>
        <w:rPr>
          <w:lang w:val="en-US"/>
        </w:rPr>
      </w:pPr>
    </w:p>
    <w:p w14:paraId="080EAF1F" w14:textId="77777777" w:rsidR="00230AC8" w:rsidRDefault="00230AC8" w:rsidP="00831C2F">
      <w:pPr>
        <w:pStyle w:val="ListParagraph"/>
        <w:ind w:left="0"/>
        <w:rPr>
          <w:lang w:val="en-US"/>
        </w:rPr>
      </w:pPr>
    </w:p>
    <w:p w14:paraId="3FE17C17" w14:textId="5B30B5DE" w:rsidR="00230AC8" w:rsidRPr="00230AC8" w:rsidRDefault="00230AC8" w:rsidP="00831C2F">
      <w:pPr>
        <w:pStyle w:val="ListParagraph"/>
        <w:ind w:left="0"/>
        <w:rPr>
          <w:b/>
          <w:bCs/>
          <w:lang w:val="en-US"/>
        </w:rPr>
      </w:pPr>
      <w:r w:rsidRPr="00230AC8">
        <w:rPr>
          <w:b/>
          <w:bCs/>
          <w:lang w:val="en-US"/>
        </w:rPr>
        <w:t>Implementation Steps:</w:t>
      </w:r>
    </w:p>
    <w:p w14:paraId="5CE02B1C" w14:textId="77777777" w:rsidR="00D62242" w:rsidRDefault="00D62242" w:rsidP="00D62242">
      <w:pPr>
        <w:pStyle w:val="ListParagraph"/>
        <w:rPr>
          <w:lang w:val="en-US"/>
        </w:rPr>
      </w:pPr>
    </w:p>
    <w:p w14:paraId="31221FDF" w14:textId="0B02921F" w:rsidR="00230AC8" w:rsidRDefault="00230AC8" w:rsidP="00230A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 Chunking</w:t>
      </w:r>
    </w:p>
    <w:p w14:paraId="7B0D0D12" w14:textId="313F3B2A" w:rsidR="00230AC8" w:rsidRDefault="00230AC8" w:rsidP="00230A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Proposition Generation</w:t>
      </w:r>
    </w:p>
    <w:p w14:paraId="416C9E7F" w14:textId="31F59703" w:rsidR="00230AC8" w:rsidRDefault="00230AC8" w:rsidP="00230AC8">
      <w:pPr>
        <w:ind w:left="720" w:firstLine="720"/>
        <w:rPr>
          <w:lang w:val="en-US"/>
        </w:rPr>
      </w:pPr>
      <w:r>
        <w:rPr>
          <w:lang w:val="en-US"/>
        </w:rPr>
        <w:t xml:space="preserve">Proposition are generated from each chunk using </w:t>
      </w:r>
      <w:r w:rsidRPr="00230AC8">
        <w:rPr>
          <w:b/>
          <w:bCs/>
          <w:lang w:val="en-US"/>
        </w:rPr>
        <w:t>LLM</w:t>
      </w:r>
      <w:r>
        <w:rPr>
          <w:lang w:val="en-US"/>
        </w:rPr>
        <w:t>. The output is structured as a list of factual, self-contained statements that can be understood without additional context.</w:t>
      </w:r>
    </w:p>
    <w:p w14:paraId="187F6AF5" w14:textId="77777777" w:rsidR="00230AC8" w:rsidRPr="00230AC8" w:rsidRDefault="00230AC8" w:rsidP="00230AC8">
      <w:pPr>
        <w:ind w:left="720" w:firstLine="720"/>
        <w:rPr>
          <w:lang w:val="en-US"/>
        </w:rPr>
      </w:pPr>
    </w:p>
    <w:p w14:paraId="26A335A9" w14:textId="7B999480" w:rsidR="00230AC8" w:rsidRDefault="00230AC8" w:rsidP="00230A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Quality checks</w:t>
      </w:r>
    </w:p>
    <w:p w14:paraId="39622B15" w14:textId="438187D1" w:rsidR="00230AC8" w:rsidRDefault="00230AC8" w:rsidP="00230AC8">
      <w:pPr>
        <w:pStyle w:val="ListParagraph"/>
        <w:ind w:left="1440"/>
        <w:rPr>
          <w:lang w:val="en-US"/>
        </w:rPr>
      </w:pPr>
      <w:r>
        <w:rPr>
          <w:lang w:val="en-US"/>
        </w:rPr>
        <w:t>A second LLM evaluates the quality of the propositions by scoring them on accuracy, clarity, completeness and conciseness.</w:t>
      </w:r>
    </w:p>
    <w:p w14:paraId="149A2B2E" w14:textId="0C9B430A" w:rsidR="00230AC8" w:rsidRDefault="00230AC8" w:rsidP="00230A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Embedding Proposition</w:t>
      </w:r>
    </w:p>
    <w:p w14:paraId="5D40ED53" w14:textId="63B0A678" w:rsidR="00230AC8" w:rsidRPr="00230AC8" w:rsidRDefault="00230AC8" w:rsidP="00230AC8">
      <w:pPr>
        <w:ind w:left="1440"/>
        <w:rPr>
          <w:lang w:val="en-US"/>
        </w:rPr>
      </w:pPr>
      <w:r>
        <w:rPr>
          <w:lang w:val="en-US"/>
        </w:rPr>
        <w:t xml:space="preserve">Propositions that </w:t>
      </w:r>
      <w:r w:rsidR="00F54F16">
        <w:rPr>
          <w:lang w:val="en-US"/>
        </w:rPr>
        <w:t>pass</w:t>
      </w:r>
      <w:r>
        <w:rPr>
          <w:lang w:val="en-US"/>
        </w:rPr>
        <w:t xml:space="preserve"> quality checks are embedded into a vector store.</w:t>
      </w:r>
    </w:p>
    <w:p w14:paraId="0E9A40CE" w14:textId="5EDE3E50" w:rsidR="00230AC8" w:rsidRDefault="00230AC8" w:rsidP="00230A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Retrieval and comparison</w:t>
      </w:r>
    </w:p>
    <w:p w14:paraId="61402904" w14:textId="77777777" w:rsidR="00230AC8" w:rsidRDefault="00230AC8" w:rsidP="00230AC8">
      <w:pPr>
        <w:pStyle w:val="ListParagraph"/>
        <w:rPr>
          <w:lang w:val="en-US"/>
        </w:rPr>
      </w:pPr>
    </w:p>
    <w:p w14:paraId="4BF0723A" w14:textId="77777777" w:rsidR="00F00B4E" w:rsidRDefault="00F00B4E" w:rsidP="00230AC8">
      <w:pPr>
        <w:pStyle w:val="ListParagraph"/>
        <w:rPr>
          <w:lang w:val="en-US"/>
        </w:rPr>
      </w:pPr>
    </w:p>
    <w:p w14:paraId="574CD67D" w14:textId="77777777" w:rsidR="00F00B4E" w:rsidRDefault="00F00B4E" w:rsidP="00230AC8">
      <w:pPr>
        <w:pStyle w:val="ListParagraph"/>
        <w:rPr>
          <w:lang w:val="en-US"/>
        </w:rPr>
      </w:pPr>
    </w:p>
    <w:p w14:paraId="13FCDB90" w14:textId="77777777" w:rsidR="00F00B4E" w:rsidRDefault="00F00B4E" w:rsidP="00230AC8">
      <w:pPr>
        <w:pStyle w:val="ListParagraph"/>
        <w:rPr>
          <w:lang w:val="en-US"/>
        </w:rPr>
      </w:pPr>
    </w:p>
    <w:p w14:paraId="5525A99A" w14:textId="77777777" w:rsidR="00F00B4E" w:rsidRDefault="00F00B4E" w:rsidP="00230AC8">
      <w:pPr>
        <w:pStyle w:val="ListParagraph"/>
        <w:rPr>
          <w:lang w:val="en-US"/>
        </w:rPr>
      </w:pPr>
    </w:p>
    <w:p w14:paraId="0B2181AE" w14:textId="77777777" w:rsidR="00F00B4E" w:rsidRDefault="00F00B4E" w:rsidP="00230AC8">
      <w:pPr>
        <w:pStyle w:val="ListParagraph"/>
        <w:rPr>
          <w:lang w:val="en-US"/>
        </w:rPr>
      </w:pPr>
    </w:p>
    <w:p w14:paraId="70F5F693" w14:textId="77777777" w:rsidR="00F00B4E" w:rsidRDefault="00F00B4E" w:rsidP="00230AC8">
      <w:pPr>
        <w:pStyle w:val="ListParagraph"/>
        <w:rPr>
          <w:lang w:val="en-US"/>
        </w:rPr>
      </w:pPr>
    </w:p>
    <w:p w14:paraId="79481836" w14:textId="77777777" w:rsidR="00F00B4E" w:rsidRDefault="00F00B4E" w:rsidP="00230AC8">
      <w:pPr>
        <w:pStyle w:val="ListParagraph"/>
        <w:rPr>
          <w:lang w:val="en-US"/>
        </w:rPr>
      </w:pPr>
    </w:p>
    <w:p w14:paraId="6D02EEEF" w14:textId="77777777" w:rsidR="00F00B4E" w:rsidRDefault="00F00B4E" w:rsidP="00230AC8">
      <w:pPr>
        <w:pStyle w:val="ListParagraph"/>
        <w:rPr>
          <w:lang w:val="en-US"/>
        </w:rPr>
      </w:pPr>
    </w:p>
    <w:p w14:paraId="0D5CCE85" w14:textId="77777777" w:rsidR="00F00B4E" w:rsidRDefault="00F00B4E" w:rsidP="00230AC8">
      <w:pPr>
        <w:pStyle w:val="ListParagraph"/>
        <w:rPr>
          <w:lang w:val="en-US"/>
        </w:rPr>
      </w:pPr>
    </w:p>
    <w:p w14:paraId="04213E6D" w14:textId="77777777" w:rsidR="00F00B4E" w:rsidRDefault="00F00B4E" w:rsidP="00230AC8">
      <w:pPr>
        <w:pStyle w:val="ListParagraph"/>
        <w:rPr>
          <w:lang w:val="en-US"/>
        </w:rPr>
      </w:pPr>
    </w:p>
    <w:p w14:paraId="51192352" w14:textId="77777777" w:rsidR="00F00B4E" w:rsidRDefault="00F00B4E" w:rsidP="00230AC8">
      <w:pPr>
        <w:pStyle w:val="ListParagraph"/>
        <w:rPr>
          <w:lang w:val="en-US"/>
        </w:rPr>
      </w:pPr>
    </w:p>
    <w:p w14:paraId="08177823" w14:textId="77777777" w:rsidR="00F00B4E" w:rsidRDefault="00F00B4E" w:rsidP="00230AC8">
      <w:pPr>
        <w:pStyle w:val="ListParagraph"/>
        <w:rPr>
          <w:lang w:val="en-US"/>
        </w:rPr>
      </w:pPr>
    </w:p>
    <w:p w14:paraId="50876B9A" w14:textId="77777777" w:rsidR="00F00B4E" w:rsidRDefault="00F00B4E" w:rsidP="00230AC8">
      <w:pPr>
        <w:pStyle w:val="ListParagraph"/>
        <w:rPr>
          <w:lang w:val="en-US"/>
        </w:rPr>
      </w:pPr>
    </w:p>
    <w:p w14:paraId="5644E65A" w14:textId="77777777" w:rsidR="00F00B4E" w:rsidRDefault="00F00B4E" w:rsidP="00230AC8">
      <w:pPr>
        <w:pStyle w:val="ListParagraph"/>
        <w:rPr>
          <w:lang w:val="en-US"/>
        </w:rPr>
      </w:pPr>
    </w:p>
    <w:p w14:paraId="148A7D56" w14:textId="77777777" w:rsidR="00F00B4E" w:rsidRDefault="00F00B4E" w:rsidP="00230AC8">
      <w:pPr>
        <w:pStyle w:val="ListParagraph"/>
        <w:rPr>
          <w:lang w:val="en-US"/>
        </w:rPr>
      </w:pPr>
    </w:p>
    <w:p w14:paraId="61E545B4" w14:textId="77777777" w:rsidR="00F00B4E" w:rsidRDefault="00F00B4E" w:rsidP="00230AC8">
      <w:pPr>
        <w:pStyle w:val="ListParagraph"/>
        <w:rPr>
          <w:lang w:val="en-US"/>
        </w:rPr>
      </w:pPr>
    </w:p>
    <w:p w14:paraId="009C5D09" w14:textId="77777777" w:rsidR="00F00B4E" w:rsidRDefault="00F00B4E" w:rsidP="00230AC8">
      <w:pPr>
        <w:pStyle w:val="ListParagraph"/>
        <w:rPr>
          <w:lang w:val="en-US"/>
        </w:rPr>
      </w:pPr>
    </w:p>
    <w:p w14:paraId="55797B0A" w14:textId="77777777" w:rsidR="00F00B4E" w:rsidRDefault="00F00B4E" w:rsidP="00230AC8">
      <w:pPr>
        <w:pStyle w:val="ListParagraph"/>
        <w:rPr>
          <w:lang w:val="en-US"/>
        </w:rPr>
      </w:pPr>
    </w:p>
    <w:p w14:paraId="22B1A09C" w14:textId="77777777" w:rsidR="00F00B4E" w:rsidRDefault="00F00B4E" w:rsidP="00230AC8">
      <w:pPr>
        <w:pStyle w:val="ListParagraph"/>
        <w:rPr>
          <w:lang w:val="en-US"/>
        </w:rPr>
      </w:pPr>
    </w:p>
    <w:p w14:paraId="17E0EC40" w14:textId="77777777" w:rsidR="00F00B4E" w:rsidRDefault="00F00B4E" w:rsidP="00230AC8">
      <w:pPr>
        <w:pStyle w:val="ListParagraph"/>
        <w:rPr>
          <w:lang w:val="en-US"/>
        </w:rPr>
      </w:pPr>
    </w:p>
    <w:p w14:paraId="21DC6D36" w14:textId="77777777" w:rsidR="00F00B4E" w:rsidRDefault="00F00B4E" w:rsidP="00230AC8">
      <w:pPr>
        <w:pStyle w:val="ListParagraph"/>
        <w:rPr>
          <w:lang w:val="en-US"/>
        </w:rPr>
      </w:pPr>
    </w:p>
    <w:p w14:paraId="30AED756" w14:textId="77777777" w:rsidR="00F00B4E" w:rsidRDefault="00F00B4E" w:rsidP="00230AC8">
      <w:pPr>
        <w:pStyle w:val="ListParagraph"/>
        <w:rPr>
          <w:lang w:val="en-US"/>
        </w:rPr>
      </w:pPr>
    </w:p>
    <w:p w14:paraId="79DE8D4D" w14:textId="77777777" w:rsidR="00F00B4E" w:rsidRDefault="00F00B4E" w:rsidP="00230AC8">
      <w:pPr>
        <w:pStyle w:val="ListParagraph"/>
        <w:rPr>
          <w:lang w:val="en-US"/>
        </w:rPr>
      </w:pPr>
    </w:p>
    <w:p w14:paraId="47CB2D0B" w14:textId="77777777" w:rsidR="00F00B4E" w:rsidRDefault="00F00B4E" w:rsidP="00230AC8">
      <w:pPr>
        <w:pStyle w:val="ListParagraph"/>
        <w:rPr>
          <w:lang w:val="en-US"/>
        </w:rPr>
      </w:pPr>
    </w:p>
    <w:p w14:paraId="6049C0CA" w14:textId="77777777" w:rsidR="00F00B4E" w:rsidRDefault="00F00B4E" w:rsidP="00230AC8">
      <w:pPr>
        <w:pStyle w:val="ListParagraph"/>
        <w:rPr>
          <w:lang w:val="en-US"/>
        </w:rPr>
      </w:pPr>
    </w:p>
    <w:p w14:paraId="2CD08194" w14:textId="0E6A826D" w:rsidR="00F00B4E" w:rsidRPr="00F629D8" w:rsidRDefault="00F00B4E" w:rsidP="00F00B4E">
      <w:pPr>
        <w:pStyle w:val="ListParagraph"/>
        <w:jc w:val="center"/>
        <w:rPr>
          <w:b/>
          <w:bCs/>
          <w:u w:val="single"/>
          <w:lang w:val="en-US"/>
        </w:rPr>
      </w:pPr>
      <w:r w:rsidRPr="00F629D8">
        <w:rPr>
          <w:b/>
          <w:bCs/>
          <w:u w:val="single"/>
          <w:lang w:val="en-US"/>
        </w:rPr>
        <w:lastRenderedPageBreak/>
        <w:t>Query Transformation</w:t>
      </w:r>
    </w:p>
    <w:p w14:paraId="391858B5" w14:textId="77777777" w:rsidR="00F00B4E" w:rsidRDefault="00F00B4E" w:rsidP="00F00B4E">
      <w:pPr>
        <w:pStyle w:val="ListParagraph"/>
        <w:jc w:val="center"/>
        <w:rPr>
          <w:b/>
          <w:bCs/>
          <w:lang w:val="en-US"/>
        </w:rPr>
      </w:pPr>
    </w:p>
    <w:p w14:paraId="32EA0BE0" w14:textId="77777777" w:rsidR="00F00B4E" w:rsidRDefault="00F00B4E" w:rsidP="00F00B4E">
      <w:pPr>
        <w:pStyle w:val="ListParagraph"/>
        <w:ind w:left="0"/>
        <w:rPr>
          <w:lang w:val="en-US"/>
        </w:rPr>
      </w:pPr>
    </w:p>
    <w:p w14:paraId="5CF3630B" w14:textId="70561ED7" w:rsidR="00F00B4E" w:rsidRDefault="00F00B4E" w:rsidP="00F00B4E">
      <w:pPr>
        <w:pStyle w:val="ListParagraph"/>
        <w:ind w:left="0"/>
        <w:rPr>
          <w:lang w:val="en-US"/>
        </w:rPr>
      </w:pPr>
      <w:r>
        <w:rPr>
          <w:lang w:val="en-US"/>
        </w:rPr>
        <w:t>Modifying and expanding queries to improve retrieval effectiveness.</w:t>
      </w:r>
    </w:p>
    <w:p w14:paraId="497D50BD" w14:textId="77777777" w:rsidR="00F629D8" w:rsidRDefault="00F629D8" w:rsidP="00F00B4E">
      <w:pPr>
        <w:pStyle w:val="ListParagraph"/>
        <w:ind w:left="0"/>
        <w:rPr>
          <w:lang w:val="en-US"/>
        </w:rPr>
      </w:pPr>
    </w:p>
    <w:p w14:paraId="7BCEDAA7" w14:textId="2685D087" w:rsidR="00F629D8" w:rsidRDefault="00F629D8" w:rsidP="00F629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Query re-writing</w:t>
      </w:r>
    </w:p>
    <w:p w14:paraId="13422389" w14:textId="607DF949" w:rsidR="00F629D8" w:rsidRDefault="00F629D8" w:rsidP="00F629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Step-back prompting</w:t>
      </w:r>
    </w:p>
    <w:p w14:paraId="07588880" w14:textId="4B4FD26A" w:rsidR="00F629D8" w:rsidRDefault="00F629D8" w:rsidP="00F629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Sub-query decomposition</w:t>
      </w:r>
    </w:p>
    <w:p w14:paraId="7675F282" w14:textId="77777777" w:rsidR="00F629D8" w:rsidRDefault="00F629D8" w:rsidP="00F629D8">
      <w:pPr>
        <w:rPr>
          <w:lang w:val="en-US"/>
        </w:rPr>
      </w:pPr>
    </w:p>
    <w:p w14:paraId="46CFD6F9" w14:textId="57EBCC59" w:rsidR="00F629D8" w:rsidRDefault="00F629D8" w:rsidP="00F629D8">
      <w:pPr>
        <w:rPr>
          <w:lang w:val="en-US"/>
        </w:rPr>
      </w:pPr>
      <w:r>
        <w:rPr>
          <w:lang w:val="en-US"/>
        </w:rPr>
        <w:t>Each query aims to improve relevance and comprehensiveness of retrieved information by modifying or expanding original query.</w:t>
      </w:r>
    </w:p>
    <w:p w14:paraId="2B6A03A5" w14:textId="77777777" w:rsidR="00F629D8" w:rsidRDefault="00F629D8" w:rsidP="00F629D8">
      <w:pPr>
        <w:rPr>
          <w:lang w:val="en-US"/>
        </w:rPr>
      </w:pPr>
    </w:p>
    <w:p w14:paraId="21927DCA" w14:textId="77777777" w:rsidR="00F629D8" w:rsidRDefault="00F629D8" w:rsidP="00F629D8">
      <w:pPr>
        <w:rPr>
          <w:lang w:val="en-US"/>
        </w:rPr>
      </w:pPr>
    </w:p>
    <w:p w14:paraId="7539292F" w14:textId="212E3213" w:rsidR="0026537F" w:rsidRDefault="0026537F" w:rsidP="00F629D8">
      <w:pPr>
        <w:rPr>
          <w:b/>
          <w:bCs/>
          <w:lang w:val="en-US"/>
        </w:rPr>
      </w:pPr>
      <w:r w:rsidRPr="0026537F">
        <w:rPr>
          <w:b/>
          <w:bCs/>
          <w:lang w:val="en-US"/>
        </w:rPr>
        <w:t>Motivation:</w:t>
      </w:r>
    </w:p>
    <w:p w14:paraId="36DAA057" w14:textId="1C85FCB3" w:rsidR="0026537F" w:rsidRDefault="0026537F" w:rsidP="00F629D8">
      <w:pPr>
        <w:rPr>
          <w:lang w:val="en-US"/>
        </w:rPr>
      </w:pPr>
      <w:r>
        <w:rPr>
          <w:lang w:val="en-US"/>
        </w:rPr>
        <w:t xml:space="preserve">RAG system often </w:t>
      </w:r>
      <w:r w:rsidR="00243307">
        <w:rPr>
          <w:lang w:val="en-US"/>
        </w:rPr>
        <w:t>faces challenges in retrieving most relevant information. These query transformation addresses these issues by reformulating queries to better match relevant documents.</w:t>
      </w:r>
    </w:p>
    <w:p w14:paraId="14FA0EC2" w14:textId="77777777" w:rsidR="00243307" w:rsidRDefault="00243307" w:rsidP="00F629D8">
      <w:pPr>
        <w:rPr>
          <w:lang w:val="en-US"/>
        </w:rPr>
      </w:pPr>
    </w:p>
    <w:p w14:paraId="336C4FA2" w14:textId="77777777" w:rsidR="00243307" w:rsidRDefault="00243307" w:rsidP="00F629D8">
      <w:pPr>
        <w:rPr>
          <w:lang w:val="en-US"/>
        </w:rPr>
      </w:pPr>
    </w:p>
    <w:p w14:paraId="5053191E" w14:textId="1A1D37B1" w:rsidR="00243307" w:rsidRPr="00243307" w:rsidRDefault="00243307" w:rsidP="00243307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243307">
        <w:rPr>
          <w:b/>
          <w:bCs/>
          <w:lang w:val="en-US"/>
        </w:rPr>
        <w:t>Query re-writing</w:t>
      </w:r>
    </w:p>
    <w:p w14:paraId="157EBA3B" w14:textId="6DEE4F99" w:rsidR="00243307" w:rsidRDefault="00243307" w:rsidP="00243307">
      <w:pPr>
        <w:pStyle w:val="ListParagraph"/>
        <w:rPr>
          <w:lang w:val="en-US"/>
        </w:rPr>
      </w:pPr>
      <w:r>
        <w:rPr>
          <w:lang w:val="en-US"/>
        </w:rPr>
        <w:t>Takes the original query and reformulates it to be more specific and detailed.</w:t>
      </w:r>
    </w:p>
    <w:p w14:paraId="68C46440" w14:textId="77777777" w:rsidR="00243307" w:rsidRDefault="00243307" w:rsidP="00243307">
      <w:pPr>
        <w:rPr>
          <w:lang w:val="en-US"/>
        </w:rPr>
      </w:pPr>
    </w:p>
    <w:p w14:paraId="7C66B0D0" w14:textId="560B9F3F" w:rsidR="00243307" w:rsidRPr="00243307" w:rsidRDefault="00243307" w:rsidP="00243307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243307">
        <w:rPr>
          <w:b/>
          <w:bCs/>
          <w:lang w:val="en-US"/>
        </w:rPr>
        <w:t>Step-back prompting</w:t>
      </w:r>
    </w:p>
    <w:p w14:paraId="54E5E2D9" w14:textId="1F87F7E5" w:rsidR="00243307" w:rsidRDefault="00243307" w:rsidP="00243307">
      <w:pPr>
        <w:pStyle w:val="ListParagraph"/>
        <w:rPr>
          <w:lang w:val="en-US"/>
        </w:rPr>
      </w:pPr>
      <w:r>
        <w:rPr>
          <w:lang w:val="en-US"/>
        </w:rPr>
        <w:t>To generate broader, more general queries that can help retrieve relevant background information.</w:t>
      </w:r>
    </w:p>
    <w:p w14:paraId="19F65F27" w14:textId="77777777" w:rsidR="00243307" w:rsidRDefault="00243307" w:rsidP="00243307">
      <w:pPr>
        <w:pStyle w:val="ListParagraph"/>
        <w:rPr>
          <w:lang w:val="en-US"/>
        </w:rPr>
      </w:pPr>
    </w:p>
    <w:p w14:paraId="6EFC96C1" w14:textId="6BB4369C" w:rsidR="00243307" w:rsidRPr="00243307" w:rsidRDefault="00243307" w:rsidP="00243307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243307">
        <w:rPr>
          <w:b/>
          <w:bCs/>
          <w:lang w:val="en-US"/>
        </w:rPr>
        <w:t>Sub-query Decomposition</w:t>
      </w:r>
    </w:p>
    <w:p w14:paraId="1FBE1BED" w14:textId="5701FC7A" w:rsidR="00243307" w:rsidRDefault="00243307" w:rsidP="00243307">
      <w:pPr>
        <w:ind w:left="720"/>
        <w:rPr>
          <w:lang w:val="en-US"/>
        </w:rPr>
      </w:pPr>
      <w:r>
        <w:rPr>
          <w:lang w:val="en-US"/>
        </w:rPr>
        <w:t>To break down complex queries into simpler sub-queries</w:t>
      </w:r>
    </w:p>
    <w:p w14:paraId="05CCE415" w14:textId="77777777" w:rsidR="00243307" w:rsidRDefault="00243307" w:rsidP="00243307">
      <w:pPr>
        <w:ind w:left="720"/>
        <w:rPr>
          <w:lang w:val="en-US"/>
        </w:rPr>
      </w:pPr>
    </w:p>
    <w:p w14:paraId="36E885BE" w14:textId="77777777" w:rsidR="00243307" w:rsidRDefault="00243307" w:rsidP="00243307">
      <w:pPr>
        <w:ind w:left="720"/>
        <w:rPr>
          <w:lang w:val="en-US"/>
        </w:rPr>
      </w:pPr>
    </w:p>
    <w:p w14:paraId="1D25CC6B" w14:textId="4E1FE3F6" w:rsidR="00243307" w:rsidRDefault="00243307" w:rsidP="00243307">
      <w:pPr>
        <w:rPr>
          <w:b/>
          <w:bCs/>
          <w:lang w:val="en-US"/>
        </w:rPr>
      </w:pPr>
      <w:r w:rsidRPr="00243307">
        <w:rPr>
          <w:b/>
          <w:bCs/>
          <w:lang w:val="en-US"/>
        </w:rPr>
        <w:t>Example Use case:</w:t>
      </w:r>
    </w:p>
    <w:p w14:paraId="6A12196E" w14:textId="77777777" w:rsidR="00243307" w:rsidRDefault="00243307" w:rsidP="00243307">
      <w:pPr>
        <w:rPr>
          <w:b/>
          <w:bCs/>
          <w:lang w:val="en-US"/>
        </w:rPr>
      </w:pPr>
    </w:p>
    <w:p w14:paraId="21012840" w14:textId="1090D8BA" w:rsidR="00243307" w:rsidRDefault="00243307" w:rsidP="00243307">
      <w:r>
        <w:rPr>
          <w:b/>
          <w:bCs/>
        </w:rPr>
        <w:t>Q</w:t>
      </w:r>
      <w:r w:rsidRPr="00243307">
        <w:rPr>
          <w:b/>
          <w:bCs/>
        </w:rPr>
        <w:t xml:space="preserve">uery: </w:t>
      </w:r>
      <w:r>
        <w:rPr>
          <w:b/>
          <w:bCs/>
        </w:rPr>
        <w:t xml:space="preserve"> </w:t>
      </w:r>
      <w:r w:rsidRPr="00243307">
        <w:t>"What are the impacts of climate change on the environment?"</w:t>
      </w:r>
    </w:p>
    <w:p w14:paraId="1A2E21BF" w14:textId="77777777" w:rsidR="00243307" w:rsidRDefault="00243307" w:rsidP="00243307"/>
    <w:p w14:paraId="45E0B566" w14:textId="77777777" w:rsidR="00243307" w:rsidRDefault="00243307" w:rsidP="00243307">
      <w:pPr>
        <w:numPr>
          <w:ilvl w:val="0"/>
          <w:numId w:val="7"/>
        </w:numPr>
      </w:pPr>
      <w:r w:rsidRPr="00243307">
        <w:rPr>
          <w:b/>
          <w:bCs/>
        </w:rPr>
        <w:t>Query Rewriting</w:t>
      </w:r>
      <w:r w:rsidRPr="00243307">
        <w:t> expands this to include specific aspects like temperature changes and biodiversity.</w:t>
      </w:r>
    </w:p>
    <w:p w14:paraId="701767D1" w14:textId="77777777" w:rsidR="00243307" w:rsidRPr="00243307" w:rsidRDefault="00243307" w:rsidP="00243307">
      <w:pPr>
        <w:ind w:left="720"/>
      </w:pPr>
    </w:p>
    <w:p w14:paraId="589BDB33" w14:textId="77777777" w:rsidR="00243307" w:rsidRDefault="00243307" w:rsidP="00243307">
      <w:pPr>
        <w:numPr>
          <w:ilvl w:val="0"/>
          <w:numId w:val="7"/>
        </w:numPr>
      </w:pPr>
      <w:r w:rsidRPr="00243307">
        <w:rPr>
          <w:b/>
          <w:bCs/>
        </w:rPr>
        <w:t>Step-back Prompting</w:t>
      </w:r>
      <w:r w:rsidRPr="00243307">
        <w:t> generalizes it to "What are the general effects of climate change?"</w:t>
      </w:r>
    </w:p>
    <w:p w14:paraId="14B87CA3" w14:textId="77777777" w:rsidR="00243307" w:rsidRDefault="00243307" w:rsidP="00243307">
      <w:pPr>
        <w:pStyle w:val="ListParagraph"/>
      </w:pPr>
    </w:p>
    <w:p w14:paraId="2DB1AFF8" w14:textId="77777777" w:rsidR="00243307" w:rsidRPr="00243307" w:rsidRDefault="00243307" w:rsidP="00243307">
      <w:pPr>
        <w:ind w:left="720"/>
      </w:pPr>
    </w:p>
    <w:p w14:paraId="6E3528DD" w14:textId="77777777" w:rsidR="00243307" w:rsidRPr="00243307" w:rsidRDefault="00243307" w:rsidP="00243307">
      <w:pPr>
        <w:numPr>
          <w:ilvl w:val="0"/>
          <w:numId w:val="7"/>
        </w:numPr>
      </w:pPr>
      <w:r w:rsidRPr="00243307">
        <w:rPr>
          <w:b/>
          <w:bCs/>
        </w:rPr>
        <w:t>Sub-query Decomposition</w:t>
      </w:r>
      <w:r w:rsidRPr="00243307">
        <w:t> breaks it down into questions about biodiversity, oceans, weather patterns, and terrestrial environments.</w:t>
      </w:r>
    </w:p>
    <w:p w14:paraId="086D915D" w14:textId="77777777" w:rsidR="00243307" w:rsidRPr="00243307" w:rsidRDefault="00243307" w:rsidP="00243307"/>
    <w:p w14:paraId="58CBED9E" w14:textId="77777777" w:rsidR="00243307" w:rsidRDefault="00243307" w:rsidP="00243307">
      <w:pPr>
        <w:rPr>
          <w:lang w:val="en-US"/>
        </w:rPr>
      </w:pPr>
    </w:p>
    <w:p w14:paraId="23F81C6B" w14:textId="74EA94DB" w:rsidR="007300FA" w:rsidRDefault="007300FA" w:rsidP="00243307">
      <w:pPr>
        <w:rPr>
          <w:lang w:val="en-US"/>
        </w:rPr>
      </w:pPr>
      <w:hyperlink r:id="rId6" w:history="1">
        <w:r w:rsidRPr="00FC0059">
          <w:rPr>
            <w:rStyle w:val="Hyperlink"/>
            <w:lang w:val="en-US"/>
          </w:rPr>
          <w:t>https://github.com/NirDiamant/RAG_Techniques/blob/main/all_rag_techniques/query_transformations.ipynb</w:t>
        </w:r>
      </w:hyperlink>
    </w:p>
    <w:p w14:paraId="16B5898D" w14:textId="2352952F" w:rsidR="007300FA" w:rsidRDefault="007300FA" w:rsidP="007300FA">
      <w:pPr>
        <w:jc w:val="center"/>
        <w:rPr>
          <w:b/>
          <w:bCs/>
          <w:lang w:val="en-US"/>
        </w:rPr>
      </w:pPr>
      <w:r w:rsidRPr="007300FA">
        <w:rPr>
          <w:b/>
          <w:bCs/>
          <w:lang w:val="en-US"/>
        </w:rPr>
        <w:lastRenderedPageBreak/>
        <w:t>Hypothetical Document Embedding (</w:t>
      </w:r>
      <w:proofErr w:type="spellStart"/>
      <w:r w:rsidRPr="007300FA">
        <w:rPr>
          <w:b/>
          <w:bCs/>
          <w:lang w:val="en-US"/>
        </w:rPr>
        <w:t>HyDE</w:t>
      </w:r>
      <w:proofErr w:type="spellEnd"/>
      <w:r w:rsidRPr="007300FA">
        <w:rPr>
          <w:b/>
          <w:bCs/>
          <w:lang w:val="en-US"/>
        </w:rPr>
        <w:t>)</w:t>
      </w:r>
    </w:p>
    <w:p w14:paraId="7E7A6B0A" w14:textId="77777777" w:rsidR="007300FA" w:rsidRDefault="007300FA" w:rsidP="007300FA">
      <w:pPr>
        <w:jc w:val="center"/>
        <w:rPr>
          <w:b/>
          <w:bCs/>
          <w:lang w:val="en-US"/>
        </w:rPr>
      </w:pPr>
    </w:p>
    <w:p w14:paraId="1A87A7FE" w14:textId="77777777" w:rsidR="007300FA" w:rsidRPr="007300FA" w:rsidRDefault="007300FA" w:rsidP="007300FA">
      <w:pPr>
        <w:rPr>
          <w:lang w:val="en-US"/>
        </w:rPr>
      </w:pPr>
    </w:p>
    <w:sectPr w:rsidR="007300FA" w:rsidRPr="00730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D3770"/>
    <w:multiLevelType w:val="hybridMultilevel"/>
    <w:tmpl w:val="B854F1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0948"/>
    <w:multiLevelType w:val="hybridMultilevel"/>
    <w:tmpl w:val="D2BC2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67B3B"/>
    <w:multiLevelType w:val="hybridMultilevel"/>
    <w:tmpl w:val="94F85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C57A2"/>
    <w:multiLevelType w:val="hybridMultilevel"/>
    <w:tmpl w:val="45B82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71CD2"/>
    <w:multiLevelType w:val="hybridMultilevel"/>
    <w:tmpl w:val="A36044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63048E"/>
    <w:multiLevelType w:val="hybridMultilevel"/>
    <w:tmpl w:val="40CA0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D06BA"/>
    <w:multiLevelType w:val="multilevel"/>
    <w:tmpl w:val="9AE6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958591">
    <w:abstractNumId w:val="4"/>
  </w:num>
  <w:num w:numId="2" w16cid:durableId="170027529">
    <w:abstractNumId w:val="2"/>
  </w:num>
  <w:num w:numId="3" w16cid:durableId="1045913877">
    <w:abstractNumId w:val="5"/>
  </w:num>
  <w:num w:numId="4" w16cid:durableId="1263562590">
    <w:abstractNumId w:val="3"/>
  </w:num>
  <w:num w:numId="5" w16cid:durableId="1514028498">
    <w:abstractNumId w:val="1"/>
  </w:num>
  <w:num w:numId="6" w16cid:durableId="1808860699">
    <w:abstractNumId w:val="0"/>
  </w:num>
  <w:num w:numId="7" w16cid:durableId="2096052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42"/>
    <w:rsid w:val="00104BEC"/>
    <w:rsid w:val="00204EDB"/>
    <w:rsid w:val="00230AC8"/>
    <w:rsid w:val="00243307"/>
    <w:rsid w:val="0026537F"/>
    <w:rsid w:val="003A58CC"/>
    <w:rsid w:val="003B77F2"/>
    <w:rsid w:val="005A1082"/>
    <w:rsid w:val="007300FA"/>
    <w:rsid w:val="007C68A1"/>
    <w:rsid w:val="00812565"/>
    <w:rsid w:val="00831C2F"/>
    <w:rsid w:val="00A50CD2"/>
    <w:rsid w:val="00D62242"/>
    <w:rsid w:val="00E12996"/>
    <w:rsid w:val="00F00B4E"/>
    <w:rsid w:val="00F54F16"/>
    <w:rsid w:val="00F6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F016E"/>
  <w15:chartTrackingRefBased/>
  <w15:docId w15:val="{2DF6E796-04D1-1743-8018-A2DAD4E0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2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2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2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2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2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2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2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2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22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3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rDiamant/RAG_Techniques/blob/main/all_rag_techniques/query_transformations.ipynb" TargetMode="External"/><Relationship Id="rId5" Type="http://schemas.openxmlformats.org/officeDocument/2006/relationships/hyperlink" Target="https://github.com/NirDiamant/RAG_Techniques/blob/main/all_rag_techniques/reliable_rag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Savaliya</dc:creator>
  <cp:keywords/>
  <dc:description/>
  <cp:lastModifiedBy>Amit Savaliya</cp:lastModifiedBy>
  <cp:revision>9</cp:revision>
  <dcterms:created xsi:type="dcterms:W3CDTF">2024-11-25T06:20:00Z</dcterms:created>
  <dcterms:modified xsi:type="dcterms:W3CDTF">2024-11-26T11:39:00Z</dcterms:modified>
</cp:coreProperties>
</file>