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37B" w:rsidRDefault="0090737B">
      <w:proofErr w:type="spellStart"/>
      <w:r>
        <w:t>UPSTAC.in</w:t>
      </w:r>
      <w:proofErr w:type="spellEnd"/>
    </w:p>
    <w:p w:rsidR="0090737B" w:rsidRPr="00727453" w:rsidRDefault="0090737B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="00D94E4D">
        <w:rPr>
          <w:b/>
        </w:rPr>
        <w:t>TRACK REQUEST</w:t>
      </w:r>
    </w:p>
    <w:p w:rsidR="0090737B" w:rsidRDefault="001C72FD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0;margin-top:3.1pt;width:186.35pt;height:18pt;z-index:251660288;mso-width-percent:400;mso-position-horizontal:center;mso-width-percent:400;mso-width-relative:margin;mso-height-relative:margin">
            <v:textbox>
              <w:txbxContent>
                <w:p w:rsidR="0090737B" w:rsidRDefault="00D94E4D">
                  <w:r>
                    <w:t>Request ID</w:t>
                  </w:r>
                </w:p>
              </w:txbxContent>
            </v:textbox>
          </v:shape>
        </w:pict>
      </w:r>
      <w:r w:rsidR="0090737B">
        <w:tab/>
      </w:r>
      <w:r w:rsidR="0090737B">
        <w:tab/>
      </w:r>
      <w:r w:rsidR="0090737B">
        <w:tab/>
      </w:r>
      <w:r w:rsidR="0090737B">
        <w:tab/>
      </w:r>
    </w:p>
    <w:p w:rsidR="0098522E" w:rsidRDefault="00D94E4D">
      <w:r>
        <w:rPr>
          <w:noProof/>
        </w:rPr>
        <w:pict>
          <v:shape id="_x0000_s1050" type="#_x0000_t202" style="position:absolute;margin-left:201.6pt;margin-top:157.3pt;width:51.6pt;height:19.55pt;z-index:251665408;mso-width-relative:margin;mso-height-relative:margin" fillcolor="#c6d9f1 [671]">
            <v:textbox style="mso-next-textbox:#_x0000_s1050">
              <w:txbxContent>
                <w:p w:rsidR="00D94E4D" w:rsidRDefault="00D94E4D" w:rsidP="00D94E4D">
                  <w:r>
                    <w:t>Close</w:t>
                  </w:r>
                </w:p>
              </w:txbxContent>
            </v:textbox>
          </v:shape>
        </w:pict>
      </w:r>
      <w:r w:rsidR="001C72FD">
        <w:rPr>
          <w:noProof/>
        </w:rPr>
        <w:pict>
          <v:shape id="_x0000_s1034" type="#_x0000_t202" style="position:absolute;margin-left:141.2pt;margin-top:88.3pt;width:186.35pt;height:19.55pt;z-index:251664384;mso-width-percent:400;mso-width-percent:400;mso-width-relative:margin;mso-height-relative:margin">
            <v:textbox style="mso-next-textbox:#_x0000_s1034">
              <w:txbxContent>
                <w:p w:rsidR="0090737B" w:rsidRDefault="00D94E4D" w:rsidP="0090737B">
                  <w:r>
                    <w:t>Changed by</w:t>
                  </w:r>
                </w:p>
              </w:txbxContent>
            </v:textbox>
          </v:shape>
        </w:pict>
      </w:r>
      <w:r w:rsidR="001C72FD">
        <w:rPr>
          <w:noProof/>
        </w:rPr>
        <w:pict>
          <v:shape id="_x0000_s1033" type="#_x0000_t202" style="position:absolute;margin-left:141.6pt;margin-top:58.65pt;width:186.35pt;height:19.8pt;z-index:251663360;mso-width-percent:400;mso-width-percent:400;mso-width-relative:margin;mso-height-relative:margin">
            <v:textbox style="mso-next-textbox:#_x0000_s1033">
              <w:txbxContent>
                <w:p w:rsidR="0090737B" w:rsidRDefault="00D94E4D" w:rsidP="0090737B">
                  <w:r>
                    <w:t>Updated on</w:t>
                  </w:r>
                </w:p>
              </w:txbxContent>
            </v:textbox>
          </v:shape>
        </w:pict>
      </w:r>
      <w:r w:rsidR="001C72FD">
        <w:rPr>
          <w:noProof/>
        </w:rPr>
        <w:pict>
          <v:shape id="_x0000_s1032" type="#_x0000_t202" style="position:absolute;margin-left:141.6pt;margin-top:28.65pt;width:186.35pt;height:20.6pt;z-index:251662336;mso-width-percent:400;mso-width-percent:400;mso-width-relative:margin;mso-height-relative:margin">
            <v:textbox style="mso-next-textbox:#_x0000_s1032">
              <w:txbxContent>
                <w:p w:rsidR="0090737B" w:rsidRDefault="00D94E4D" w:rsidP="0090737B">
                  <w:r>
                    <w:t>To Status</w:t>
                  </w:r>
                </w:p>
              </w:txbxContent>
            </v:textbox>
          </v:shape>
        </w:pict>
      </w:r>
      <w:r w:rsidR="001C72FD">
        <w:rPr>
          <w:noProof/>
        </w:rPr>
        <w:pict>
          <v:shape id="_x0000_s1031" type="#_x0000_t202" style="position:absolute;margin-left:141.2pt;margin-top:4.05pt;width:186.35pt;height:18pt;z-index:251661312;mso-width-percent:400;mso-width-percent:400;mso-width-relative:margin;mso-height-relative:margin">
            <v:textbox style="mso-next-textbox:#_x0000_s1031">
              <w:txbxContent>
                <w:p w:rsidR="0090737B" w:rsidRDefault="00D94E4D" w:rsidP="0090737B">
                  <w:r>
                    <w:t>From Status</w:t>
                  </w:r>
                </w:p>
              </w:txbxContent>
            </v:textbox>
          </v:shape>
        </w:pict>
      </w:r>
      <w:r w:rsidR="0090737B">
        <w:tab/>
      </w:r>
      <w:r w:rsidR="0090737B">
        <w:tab/>
      </w:r>
      <w:r w:rsidR="0090737B">
        <w:tab/>
      </w:r>
      <w:r w:rsidR="0090737B">
        <w:tab/>
      </w:r>
      <w:r w:rsidR="0090737B">
        <w:tab/>
      </w:r>
      <w:r w:rsidR="0090737B">
        <w:tab/>
      </w:r>
      <w:r w:rsidR="0090737B">
        <w:tab/>
      </w:r>
      <w:r w:rsidR="0090737B">
        <w:tab/>
      </w:r>
    </w:p>
    <w:sectPr w:rsidR="0098522E" w:rsidSect="00985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737B"/>
    <w:rsid w:val="00050B9A"/>
    <w:rsid w:val="001B4D77"/>
    <w:rsid w:val="001C72FD"/>
    <w:rsid w:val="006A4346"/>
    <w:rsid w:val="00727453"/>
    <w:rsid w:val="0090737B"/>
    <w:rsid w:val="0098522E"/>
    <w:rsid w:val="00D94E4D"/>
    <w:rsid w:val="00FB5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7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3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2021-09-28T19:10:00Z</dcterms:created>
  <dcterms:modified xsi:type="dcterms:W3CDTF">2021-09-28T21:30:00Z</dcterms:modified>
</cp:coreProperties>
</file>