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307" w:rsidRDefault="00843CA8">
      <w:r>
        <w:t>Screenshot of Sheet 1 (2018) results:</w:t>
      </w:r>
    </w:p>
    <w:p w:rsidR="00843CA8" w:rsidRDefault="00843CA8"/>
    <w:p w:rsidR="00843CA8" w:rsidRDefault="00843CA8">
      <w:r w:rsidRPr="00843CA8">
        <w:drawing>
          <wp:inline distT="0" distB="0" distL="0" distR="0" wp14:anchorId="38D172D3" wp14:editId="6C4B1E7A">
            <wp:extent cx="8863330" cy="445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A8" w:rsidRDefault="00843CA8"/>
    <w:p w:rsidR="00843CA8" w:rsidRDefault="00843CA8"/>
    <w:p w:rsidR="00843CA8" w:rsidRDefault="00843CA8" w:rsidP="00843CA8">
      <w:r>
        <w:lastRenderedPageBreak/>
        <w:t xml:space="preserve">Screenshot of Sheet </w:t>
      </w:r>
      <w:r>
        <w:t>2</w:t>
      </w:r>
      <w:r>
        <w:t xml:space="preserve"> (201</w:t>
      </w:r>
      <w:r>
        <w:t>9</w:t>
      </w:r>
      <w:r>
        <w:t>) results:</w:t>
      </w:r>
    </w:p>
    <w:p w:rsidR="00843CA8" w:rsidRDefault="00843CA8">
      <w:r w:rsidRPr="00843CA8">
        <w:drawing>
          <wp:inline distT="0" distB="0" distL="0" distR="0" wp14:anchorId="7919F59B" wp14:editId="11C494D8">
            <wp:extent cx="8863330" cy="45040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A8" w:rsidRDefault="00843CA8"/>
    <w:p w:rsidR="00843CA8" w:rsidRDefault="00843CA8"/>
    <w:p w:rsidR="00843CA8" w:rsidRDefault="00843CA8"/>
    <w:p w:rsidR="00843CA8" w:rsidRDefault="00843CA8" w:rsidP="00843CA8">
      <w:r>
        <w:lastRenderedPageBreak/>
        <w:t xml:space="preserve">Screenshot of Sheet </w:t>
      </w:r>
      <w:r>
        <w:t>3</w:t>
      </w:r>
      <w:r>
        <w:t xml:space="preserve"> (20</w:t>
      </w:r>
      <w:r>
        <w:t>20</w:t>
      </w:r>
      <w:r>
        <w:t>) results:</w:t>
      </w:r>
    </w:p>
    <w:p w:rsidR="00843CA8" w:rsidRDefault="00843CA8">
      <w:r w:rsidRPr="00843CA8">
        <w:drawing>
          <wp:inline distT="0" distB="0" distL="0" distR="0" wp14:anchorId="0DDDD4E8" wp14:editId="41AD34CE">
            <wp:extent cx="8863330" cy="4467860"/>
            <wp:effectExtent l="0" t="0" r="0" b="889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A8" w:rsidSect="00843C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A8"/>
    <w:rsid w:val="003E2307"/>
    <w:rsid w:val="00843CA8"/>
    <w:rsid w:val="00D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114D"/>
  <w15:chartTrackingRefBased/>
  <w15:docId w15:val="{3832FFDF-29E7-4879-B16D-8462C553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Sood</dc:creator>
  <cp:keywords/>
  <dc:description/>
  <cp:lastModifiedBy>Amit Sood</cp:lastModifiedBy>
  <cp:revision>1</cp:revision>
  <dcterms:created xsi:type="dcterms:W3CDTF">2023-04-13T13:40:00Z</dcterms:created>
  <dcterms:modified xsi:type="dcterms:W3CDTF">2023-04-13T13:44:00Z</dcterms:modified>
</cp:coreProperties>
</file>