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478" w14:textId="6AFACDAA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FF4ED9">
        <w:rPr>
          <w:b/>
          <w:bCs/>
          <w:sz w:val="40"/>
          <w:szCs w:val="40"/>
        </w:rPr>
        <w:t>08-06-2020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05792990" w14:textId="7D724A31" w:rsidR="00A523D3" w:rsidRDefault="003811B0" w:rsidP="00A523D3">
      <w:pPr>
        <w:pStyle w:val="ListParagraph"/>
        <w:numPr>
          <w:ilvl w:val="0"/>
          <w:numId w:val="2"/>
        </w:numPr>
      </w:pPr>
      <w:r>
        <w:t>Initially status update from every one</w:t>
      </w:r>
      <w:r w:rsidR="00FF4ED9">
        <w:t>,</w:t>
      </w:r>
      <w:r>
        <w:t xml:space="preserve"> </w:t>
      </w:r>
      <w:r w:rsidR="00C2690F">
        <w:t>were</w:t>
      </w:r>
      <w:r>
        <w:t xml:space="preserve"> collected </w:t>
      </w:r>
      <w:r w:rsidR="00FF4ED9">
        <w:t>by</w:t>
      </w:r>
      <w:r>
        <w:t xml:space="preserve"> Diego.</w:t>
      </w:r>
    </w:p>
    <w:p w14:paraId="74C8CA1D" w14:textId="358AACF3" w:rsidR="002876D9" w:rsidRDefault="00FF4ED9" w:rsidP="00AE0D6B">
      <w:pPr>
        <w:pStyle w:val="ListParagraph"/>
        <w:numPr>
          <w:ilvl w:val="0"/>
          <w:numId w:val="2"/>
        </w:numPr>
      </w:pPr>
      <w:r>
        <w:t>A</w:t>
      </w:r>
      <w:r w:rsidRPr="00FF4ED9">
        <w:t xml:space="preserve"> comparison of summarization of a few single </w:t>
      </w:r>
      <w:proofErr w:type="gramStart"/>
      <w:r w:rsidRPr="00FF4ED9">
        <w:t>entity</w:t>
      </w:r>
      <w:proofErr w:type="gramEnd"/>
      <w:r w:rsidRPr="00FF4ED9">
        <w:t xml:space="preserve"> for the </w:t>
      </w:r>
      <w:proofErr w:type="spellStart"/>
      <w:r>
        <w:t>L</w:t>
      </w:r>
      <w:r w:rsidRPr="00FF4ED9">
        <w:t>ink</w:t>
      </w:r>
      <w:r>
        <w:t>SUM</w:t>
      </w:r>
      <w:proofErr w:type="spellEnd"/>
      <w:r w:rsidRPr="00FF4ED9">
        <w:t xml:space="preserve"> implementation will be done considering once real world entities and then with non-real world entities and then a call as to how an evaluation can further be made will be taken up.</w:t>
      </w:r>
    </w:p>
    <w:p w14:paraId="2419AC7D" w14:textId="595322FD" w:rsidR="00FF4ED9" w:rsidRDefault="00FF4ED9" w:rsidP="00AE0D6B">
      <w:pPr>
        <w:pStyle w:val="ListParagraph"/>
        <w:numPr>
          <w:ilvl w:val="0"/>
          <w:numId w:val="2"/>
        </w:numPr>
      </w:pPr>
      <w:r>
        <w:t xml:space="preserve">UI work in progress for </w:t>
      </w:r>
      <w:proofErr w:type="spellStart"/>
      <w:r>
        <w:t>LinkSUM</w:t>
      </w:r>
      <w:proofErr w:type="spellEnd"/>
      <w:r>
        <w:t>.</w:t>
      </w:r>
    </w:p>
    <w:p w14:paraId="65721F3F" w14:textId="518A4BC7" w:rsidR="00FF4ED9" w:rsidRPr="00F8460A" w:rsidRDefault="00FF4ED9" w:rsidP="00AE0D6B">
      <w:pPr>
        <w:pStyle w:val="ListParagraph"/>
        <w:numPr>
          <w:ilvl w:val="0"/>
          <w:numId w:val="2"/>
        </w:numPr>
      </w:pPr>
      <w:r>
        <w:t>Memory exception issues regarding SALSA have to be corrected. Diego to have a look at implementation once.</w:t>
      </w:r>
    </w:p>
    <w:sectPr w:rsidR="00FF4ED9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3811B0"/>
    <w:rsid w:val="004024FF"/>
    <w:rsid w:val="005F449E"/>
    <w:rsid w:val="00826666"/>
    <w:rsid w:val="00911B7F"/>
    <w:rsid w:val="00976B5E"/>
    <w:rsid w:val="009A6F62"/>
    <w:rsid w:val="00A523D3"/>
    <w:rsid w:val="00A766D5"/>
    <w:rsid w:val="00AE0D6B"/>
    <w:rsid w:val="00B87825"/>
    <w:rsid w:val="00C209E5"/>
    <w:rsid w:val="00C2690F"/>
    <w:rsid w:val="00C5432F"/>
    <w:rsid w:val="00D22B11"/>
    <w:rsid w:val="00DD1ABC"/>
    <w:rsid w:val="00EC55C0"/>
    <w:rsid w:val="00F8460A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Shivananda, Shreyas Kottur</cp:lastModifiedBy>
  <cp:revision>2</cp:revision>
  <dcterms:created xsi:type="dcterms:W3CDTF">2020-06-15T12:07:00Z</dcterms:created>
  <dcterms:modified xsi:type="dcterms:W3CDTF">2020-06-15T12:07:00Z</dcterms:modified>
</cp:coreProperties>
</file>