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A36AF2" w:rsidRDefault="00A36AF2">
      <w:r>
        <w:t xml:space="preserve">A pull request is just made by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Dang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A36AF2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VinhDang</cp:lastModifiedBy>
  <cp:revision>4</cp:revision>
  <dcterms:created xsi:type="dcterms:W3CDTF">2016-07-28T07:05:00Z</dcterms:created>
  <dcterms:modified xsi:type="dcterms:W3CDTF">2018-08-30T11:22:00Z</dcterms:modified>
</cp:coreProperties>
</file>