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Statuses and Rules</w:t>
      </w:r>
    </w:p>
    <w:p>
      <w:pPr>
        <w:jc w:val="center"/>
      </w:pPr>
      <w:r>
        <w:rPr>
          <w:rFonts w:ascii="Calibri" w:hAnsi="Calibri" w:eastAsia="Calibri"/>
          <w:b w:val="0"/>
          <w:i/>
          <w:color w:val="2C5282"/>
          <w:sz w:val="24"/>
        </w:rPr>
        <w:t>CRM Lead Status Handbook — Our System Rules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2"/>
        </w:rPr>
        <w:t>This handbook matches our Memory Match / Verifier rules. After every call: English comment + status from the newest meaningful customer sentence. Agent dial notes are not customer callbacks.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COMMENTS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Put a comment right after you finish the call.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Comments only in English (ask TL / translate if needed).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Include meaningful details — not “We talk”, “No interest”, bare “NA”.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Wrong ringing: write how it sounds (beeping / no route / no ring / DVM).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Official tone only — no slang or insults.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Mail-only contact: paste mails translated to English.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 leave the status name as the only comment. Explain why.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 add a TASK if you did not talk to the client.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NO ANSWER 1-5 / 5 UP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Answer 1-5 — phone alive, no real conversation: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Didn’t pick up; pickup but no talk; hung up immediately during/after intro.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Dialer-only: na / vm / dvm / ring / ndt / db / cnbr / currently busy (no talk).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HU with no conversation → No Answer, NOT Call Again.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Answer 5 UP — 5+ distinct days of no-answer / no real conversation.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System guards: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Invalid email + newest ring/NA/VM/DVM → keep No Answer (not Wrong Number).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CB REJS / cb reject alone → usually No Answer (not Call Again).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Agent notes cb:vm / cb na / call again rej are YOUR redials — do not upgrade to Call Again.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CALL AGAIN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Real conversation or clear customer ask to be called; lead still workable.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Put Call Again when: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Busy / rush / call me later / tomorrow / at a time.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Someone PU: client not here right now (short real talk).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Interested but no money YET + near plan: salary soon, arrange funds, ask friends, will get help and deposit.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DIY self-serve: dont need your help / i will do it by myself (still wants to invest) → Call Again.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Arabic desk transfer: arabic speaker / fluent in arabic → Call Again (not No Language).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Concrete customer callback / appointment (note IST vs local).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Do NOT put Call Again when: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HU with no conversation → No Answer.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Only agent dial noise → keep NA / prior outcome.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next month / by October / in 4 months / dont know when + no near plan → No Potential.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dont think I’m interested (first soft refuse) → Recall.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If you truly spoke and no harder final status fits → Call Again. It cannot be No Answer.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APPOINTMENT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Call exactly when the client asked.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Date only → call that day at different hours.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Exact time → within ~15 min, several tries that hour.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Vague “I’ll text when ready” → still try within about a week; usually Call Again.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Add appointment day/time (IST/local) in comment/task after the call.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POTENTIAL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Only with FTD agreement (date/time better) AND full or partial KYC.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Bot often flags bare Potential as Manual Check — humans apply ops rules.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Later “not interested” → Recall, then No Interest if still refuses.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RECALL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First refusal / soft cold day — follow up next day.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not interested / doesn’t want (first day).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dont think I’m interested.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Bare didnt register without identity denial (“not me”).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Comment: Client not interested — follow-up next day (+ reason).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Not Recall: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DIY / dont need your help with no refuse → Call Again.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Two refusal days → No Interest.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Identity denial → Denied Registration.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NO INTEREST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Lasting refusal. Push first.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Refusal on two different days, OR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Curse / scream / abusive + clear don’t want, OR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After Recall, 3 distinct NA days, OR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Strong never-call-again after proper Recall follow-up.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Always write the full reason in the comment.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First “not interested” only → Recall. Bare HU is not a refusal.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NO POTENTIAL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Money/capacity path closed — not a short follow-up.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No money / can’t afford / no capital + next month / by October / in 4 months / dont know when / reply when ready / not serious / discontinue with no plan.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Capital affordable? no + HU.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Email-only / cannot take calls.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Not No Potential: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Soft money + near plan → Call Again.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DIY self-serve without hard refuse → Call Again.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NO POTENTIAL - NO DOCUMENTS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no id / no documents / no bank / no POR.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Bare didnt register alone → Recall (not this status).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DECLINE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Tried deposit / decline path — comment full reason.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On-call decline: set from conversation (Call Again if they ask later).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CRM Decline often Manual Check for the bot.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DENIED REGISTRATION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Identity denial: I’m not [name] / wrong person / this is not me.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Day 1 → Denied Registration. Same claim later day → Wrong Number or Email.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Bare didnt register → Recall. no id → NP-no documents.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Priority: identity &gt; language (im not Ahmad speak Arabic → Denied).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NO LANGUAGE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No desk speaker for that language (e.g. Mandarin / unsupported) → No Language.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Arabic with desk/speakers in report → Call Again (transfer).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arabic not available / no Arabic agent → No Language OK.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 use from VM/background/country code/NA alone. Comment which language.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UNDER 18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Under 18 — write exact age. Do not guess; ask again if unsure.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WRONG NUMBER OR EMAIL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Not in service / incorrect / support-confirmed invalid.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Identity denial repeated on a second day.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NOT: invalid email while phone rings/NA/VM → No Answer.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NOT: day-one weird tone only — note it; don’t junk immediately.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Do NOT: “my name but I didn’t register” alone → Recall/NI path, not Wrong Number.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DUPLICATE / DNC / INVALID COUNTRY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Duplicate / DNC / Invalid Country — mostly TL/CRM/support; bot often Manual Check.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PRIORITY TREE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1) Identity denial → Denied (then Wrong on repeat day)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2) Arabic desk → Call Again; unsupported language → No Language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3) Under 18 / Invalid Country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4) Hard/distant money → No Potential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5) Soft money + near plan → Call Again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6) no id/bank/POR → No Potential - no documents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7) Refuse → Recall (day1) / No Interest (day2 or abuse)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8) Real customer CB / busy-with-talk → Call Again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9) Dialer-only / HU no talk → No Answer 1-5 (5+ days → 5 UP)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i w:val="0"/>
          <w:color w:val="333333"/>
          <w:sz w:val="22"/>
        </w:rPr>
        <w:t>10) Unclear → Manual Check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SHORT RULES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Call Again — real talk still workable; customer CB; soft money + near plan; DIY self-serve; Arabic transfer.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Potential — money/capacity dead or distant (next month, don’t know when, not serious).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Recall — first refusal day / bare didn’t register (no identity denial).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Interest — two refusal days, abuse+refuse, or Recall then 3 NA days.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Answer — no real conversation; phone alive.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Denied — not me / wrong person day 1; repeat → Wrong Number.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No Language — no desk speaker; Arabic with desk → Call Again.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Wrong Number — truly invalid number; not invalid-email-only while phone lives.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2"/>
        </w:rPr>
        <w:t>Potential — FTD agreement + KYC only.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AGENT DIAL NOTES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22"/>
        </w:rPr>
        <w:t>Not customer callbacks: cb:vm · cb na · cb rej · call again rej · CALLED BACK PUHU · when I tried to cb she rejected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6"/>
        </w:rPr>
        <w:t>---- MINI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Signal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Status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pu said to call him later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Call Again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money until salary then will start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Call Again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dont need your help / i will do it by myself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Call Again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arabic speaker / fluent in arabic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Call Again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does not have the money next month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Potential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not interested (first day)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Recall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not interested on two days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Interest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im not Ahmad speak Arabic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Denied Registration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said i didnt register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Recall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id / no bank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Potential - no documents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mandarin / hard time English (no desk)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Language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dvm in arabic not available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Language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Invalid email + ring/dvm newest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Answer 1-5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HU with no conversation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Answer 1-5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CB REJS only</w:t>
            </w:r>
          </w:p>
        </w:tc>
        <w:tc>
          <w:tcPr>
            <w:tcW w:type="dxa" w:w="5100"/>
          </w:tcPr>
          <w:p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No Answer 1-5</w:t>
            </w:r>
          </w:p>
        </w:tc>
      </w:tr>
    </w:tbl>
    <w:p/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Statuses not auto-used: Chargeback, Compliant, Deposited with me, Fraud, Payment Fraud, PCA, Reassign, No Answer 10 UP, FTD – No Answer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Handbook aligned to our system rules — September 2026.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