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A75" w:rsidRDefault="00DD6A75" w:rsidP="00DD6A75">
      <w:pPr>
        <w:jc w:val="center"/>
        <w:rPr>
          <w:b/>
          <w:sz w:val="36"/>
          <w:szCs w:val="36"/>
        </w:rPr>
      </w:pPr>
      <w:r w:rsidRPr="00DD6A75">
        <w:rPr>
          <w:b/>
          <w:sz w:val="36"/>
          <w:szCs w:val="36"/>
        </w:rPr>
        <w:t>BANKING SYSTEM</w:t>
      </w:r>
    </w:p>
    <w:p w:rsidR="00DD6A75" w:rsidRDefault="00DD6A75" w:rsidP="00DD6A75">
      <w:pPr>
        <w:rPr>
          <w:b/>
          <w:sz w:val="36"/>
          <w:szCs w:val="36"/>
        </w:rPr>
      </w:pPr>
    </w:p>
    <w:p w:rsidR="00DD6A75" w:rsidRDefault="00DD6A75" w:rsidP="00DD6A75">
      <w:pPr>
        <w:rPr>
          <w:b/>
          <w:sz w:val="24"/>
          <w:szCs w:val="36"/>
        </w:rPr>
      </w:pPr>
      <w:r w:rsidRPr="00DD6A75">
        <w:rPr>
          <w:b/>
          <w:sz w:val="24"/>
          <w:szCs w:val="36"/>
        </w:rPr>
        <w:t>I. ABSTRACT</w:t>
      </w:r>
    </w:p>
    <w:p w:rsidR="00DD6A75" w:rsidRDefault="00DD6A75" w:rsidP="0013775E">
      <w:pPr>
        <w:rPr>
          <w:sz w:val="24"/>
          <w:szCs w:val="36"/>
        </w:rPr>
      </w:pPr>
      <w:r>
        <w:rPr>
          <w:b/>
          <w:sz w:val="24"/>
          <w:szCs w:val="36"/>
        </w:rPr>
        <w:tab/>
      </w:r>
      <w:r>
        <w:rPr>
          <w:sz w:val="24"/>
          <w:szCs w:val="36"/>
        </w:rPr>
        <w:t>The proposed topic is a banking system that maintains client’s bank accounts and providing basic banking services such as deposit, withdraw, and change PIN. The group tried to recreate a real-life banking management system by providing a Python application w</w:t>
      </w:r>
      <w:r w:rsidR="00AE4026">
        <w:rPr>
          <w:sz w:val="24"/>
          <w:szCs w:val="36"/>
        </w:rPr>
        <w:t>hich consist of two main parts: The administrative module an</w:t>
      </w:r>
      <w:r w:rsidR="0013775E">
        <w:rPr>
          <w:sz w:val="24"/>
          <w:szCs w:val="36"/>
        </w:rPr>
        <w:t xml:space="preserve">d the ATM </w:t>
      </w:r>
      <w:r w:rsidR="00047FAA">
        <w:rPr>
          <w:sz w:val="24"/>
          <w:szCs w:val="36"/>
        </w:rPr>
        <w:t>module</w:t>
      </w:r>
      <w:r w:rsidR="0013775E">
        <w:rPr>
          <w:sz w:val="24"/>
          <w:szCs w:val="36"/>
        </w:rPr>
        <w:t xml:space="preserve">. The administrative module is </w:t>
      </w:r>
      <w:r w:rsidR="00F71D84">
        <w:rPr>
          <w:sz w:val="24"/>
          <w:szCs w:val="36"/>
        </w:rPr>
        <w:t xml:space="preserve">used and accessed by the System Administrators or Bank Tellers. It has two functionalities: To open and close accounts. In opening accounts, the </w:t>
      </w:r>
      <w:r w:rsidR="003C5982">
        <w:rPr>
          <w:sz w:val="24"/>
          <w:szCs w:val="36"/>
        </w:rPr>
        <w:t>new account will be added to the database system. In closing accounts, an existing account will be deleted in the database</w:t>
      </w:r>
      <w:r w:rsidR="00D10CD6">
        <w:rPr>
          <w:sz w:val="24"/>
          <w:szCs w:val="36"/>
        </w:rPr>
        <w:t xml:space="preserve">. On the other hand, the ATM module side can be used by the client in order to do deposit, withdraw, balance inquiry, or change pin transaction. </w:t>
      </w:r>
      <w:r w:rsidR="00327FCE">
        <w:rPr>
          <w:sz w:val="24"/>
          <w:szCs w:val="36"/>
        </w:rPr>
        <w:t xml:space="preserve">First, the user must be authenticated by putting his/her card number (ATM card insertion in real-life ATM) together with the PIN number. </w:t>
      </w:r>
      <w:r w:rsidR="00D10CD6">
        <w:rPr>
          <w:sz w:val="24"/>
          <w:szCs w:val="36"/>
        </w:rPr>
        <w:t xml:space="preserve">All except balance inquiry will update the database after execution. </w:t>
      </w:r>
      <w:r w:rsidR="00327FCE">
        <w:rPr>
          <w:sz w:val="24"/>
          <w:szCs w:val="36"/>
        </w:rPr>
        <w:t>In summary, the administrative module has open and close account functionalities while ATM module has deposit, withdraw, change pin and check balance transaction.</w:t>
      </w:r>
    </w:p>
    <w:p w:rsidR="00DF67DC" w:rsidRDefault="00DF67DC" w:rsidP="0013775E">
      <w:pPr>
        <w:rPr>
          <w:sz w:val="24"/>
          <w:szCs w:val="36"/>
        </w:rPr>
      </w:pPr>
    </w:p>
    <w:p w:rsidR="00E71C0F" w:rsidRDefault="00E71C0F" w:rsidP="0013775E">
      <w:pPr>
        <w:rPr>
          <w:b/>
          <w:sz w:val="24"/>
          <w:szCs w:val="36"/>
        </w:rPr>
      </w:pPr>
      <w:r w:rsidRPr="00DD6A75">
        <w:rPr>
          <w:b/>
          <w:sz w:val="24"/>
          <w:szCs w:val="36"/>
        </w:rPr>
        <w:t>I</w:t>
      </w:r>
      <w:r>
        <w:rPr>
          <w:b/>
          <w:sz w:val="24"/>
          <w:szCs w:val="36"/>
        </w:rPr>
        <w:t>I. OBJECTIVE</w:t>
      </w:r>
    </w:p>
    <w:p w:rsidR="00E71C0F" w:rsidRDefault="00E71C0F" w:rsidP="00E71C0F">
      <w:pPr>
        <w:pStyle w:val="ListParagraph"/>
        <w:numPr>
          <w:ilvl w:val="0"/>
          <w:numId w:val="1"/>
        </w:numPr>
        <w:rPr>
          <w:sz w:val="24"/>
          <w:szCs w:val="36"/>
        </w:rPr>
      </w:pPr>
      <w:r>
        <w:rPr>
          <w:sz w:val="24"/>
          <w:szCs w:val="36"/>
        </w:rPr>
        <w:t>To create a project that uses Python programming together with a database system</w:t>
      </w:r>
      <w:r w:rsidR="005674A7">
        <w:rPr>
          <w:sz w:val="24"/>
          <w:szCs w:val="36"/>
        </w:rPr>
        <w:t>.</w:t>
      </w:r>
    </w:p>
    <w:p w:rsidR="00DF67DC" w:rsidRPr="00DF67DC" w:rsidRDefault="00E71C0F" w:rsidP="00DF67DC">
      <w:pPr>
        <w:pStyle w:val="ListParagraph"/>
        <w:numPr>
          <w:ilvl w:val="0"/>
          <w:numId w:val="1"/>
        </w:numPr>
        <w:rPr>
          <w:sz w:val="24"/>
          <w:szCs w:val="36"/>
        </w:rPr>
      </w:pPr>
      <w:r>
        <w:rPr>
          <w:sz w:val="24"/>
          <w:szCs w:val="36"/>
        </w:rPr>
        <w:t xml:space="preserve">To be able to implement a banking </w:t>
      </w:r>
      <w:r w:rsidR="005674A7">
        <w:rPr>
          <w:sz w:val="24"/>
          <w:szCs w:val="36"/>
        </w:rPr>
        <w:t xml:space="preserve">management system by providing an application that can offer basic bank transactions. </w:t>
      </w:r>
    </w:p>
    <w:p w:rsidR="00DF67DC" w:rsidRDefault="00DF67DC" w:rsidP="005674A7">
      <w:pPr>
        <w:rPr>
          <w:b/>
          <w:sz w:val="24"/>
          <w:szCs w:val="36"/>
        </w:rPr>
      </w:pPr>
    </w:p>
    <w:p w:rsidR="005674A7" w:rsidRDefault="00DF67DC" w:rsidP="005674A7">
      <w:pPr>
        <w:rPr>
          <w:b/>
          <w:sz w:val="24"/>
          <w:szCs w:val="36"/>
        </w:rPr>
      </w:pPr>
      <w:r>
        <w:rPr>
          <w:b/>
          <w:sz w:val="24"/>
          <w:szCs w:val="36"/>
        </w:rPr>
        <w:t>III. PROJECT PARTS</w:t>
      </w:r>
    </w:p>
    <w:p w:rsidR="005674A7" w:rsidRDefault="005674A7" w:rsidP="005674A7">
      <w:pPr>
        <w:pStyle w:val="ListParagraph"/>
        <w:numPr>
          <w:ilvl w:val="0"/>
          <w:numId w:val="2"/>
        </w:numPr>
        <w:rPr>
          <w:sz w:val="24"/>
          <w:szCs w:val="36"/>
        </w:rPr>
      </w:pPr>
      <w:r>
        <w:rPr>
          <w:sz w:val="24"/>
          <w:szCs w:val="36"/>
        </w:rPr>
        <w:t>GUI (Qt Designer)</w:t>
      </w:r>
    </w:p>
    <w:p w:rsidR="005674A7" w:rsidRDefault="005674A7" w:rsidP="005674A7">
      <w:pPr>
        <w:pStyle w:val="ListParagraph"/>
        <w:numPr>
          <w:ilvl w:val="0"/>
          <w:numId w:val="2"/>
        </w:numPr>
        <w:rPr>
          <w:sz w:val="24"/>
          <w:szCs w:val="36"/>
        </w:rPr>
      </w:pPr>
      <w:r>
        <w:rPr>
          <w:sz w:val="24"/>
          <w:szCs w:val="36"/>
        </w:rPr>
        <w:t>Database System (SQLite)</w:t>
      </w:r>
    </w:p>
    <w:p w:rsidR="005674A7" w:rsidRDefault="005674A7" w:rsidP="005674A7">
      <w:pPr>
        <w:pStyle w:val="ListParagraph"/>
        <w:numPr>
          <w:ilvl w:val="0"/>
          <w:numId w:val="2"/>
        </w:numPr>
        <w:rPr>
          <w:sz w:val="24"/>
          <w:szCs w:val="36"/>
        </w:rPr>
      </w:pPr>
      <w:r>
        <w:rPr>
          <w:sz w:val="24"/>
          <w:szCs w:val="36"/>
        </w:rPr>
        <w:t>Main Program (Pycharm)</w:t>
      </w:r>
    </w:p>
    <w:p w:rsidR="00B26265" w:rsidRDefault="00B26265" w:rsidP="00B26265">
      <w:pPr>
        <w:pStyle w:val="ListParagraph"/>
        <w:numPr>
          <w:ilvl w:val="0"/>
          <w:numId w:val="3"/>
        </w:numPr>
        <w:rPr>
          <w:sz w:val="24"/>
          <w:szCs w:val="36"/>
        </w:rPr>
      </w:pPr>
      <w:r>
        <w:rPr>
          <w:sz w:val="24"/>
          <w:szCs w:val="36"/>
        </w:rPr>
        <w:t>Create Account</w:t>
      </w:r>
    </w:p>
    <w:p w:rsidR="00B26265" w:rsidRDefault="00B26265" w:rsidP="00B26265">
      <w:pPr>
        <w:pStyle w:val="ListParagraph"/>
        <w:numPr>
          <w:ilvl w:val="0"/>
          <w:numId w:val="3"/>
        </w:numPr>
        <w:rPr>
          <w:sz w:val="24"/>
          <w:szCs w:val="36"/>
        </w:rPr>
      </w:pPr>
      <w:r>
        <w:rPr>
          <w:sz w:val="24"/>
          <w:szCs w:val="36"/>
        </w:rPr>
        <w:t>Close Account</w:t>
      </w:r>
    </w:p>
    <w:p w:rsidR="00B26265" w:rsidRDefault="00B26265" w:rsidP="00B26265">
      <w:pPr>
        <w:pStyle w:val="ListParagraph"/>
        <w:numPr>
          <w:ilvl w:val="0"/>
          <w:numId w:val="3"/>
        </w:numPr>
        <w:rPr>
          <w:sz w:val="24"/>
          <w:szCs w:val="36"/>
        </w:rPr>
      </w:pPr>
      <w:r>
        <w:rPr>
          <w:sz w:val="24"/>
          <w:szCs w:val="36"/>
        </w:rPr>
        <w:t>ATM Transactions (Session, Deposit, Withdrawal, Balance Inquiry, Change PIN)</w:t>
      </w:r>
    </w:p>
    <w:p w:rsidR="00633B7A" w:rsidRDefault="00633B7A" w:rsidP="00633B7A">
      <w:pPr>
        <w:rPr>
          <w:sz w:val="24"/>
          <w:szCs w:val="36"/>
        </w:rPr>
      </w:pPr>
    </w:p>
    <w:p w:rsidR="00DF67DC" w:rsidRDefault="00DF67DC" w:rsidP="00633B7A">
      <w:pPr>
        <w:rPr>
          <w:sz w:val="24"/>
          <w:szCs w:val="36"/>
        </w:rPr>
      </w:pPr>
    </w:p>
    <w:p w:rsidR="00DF67DC" w:rsidRDefault="00256F26" w:rsidP="00633B7A">
      <w:pPr>
        <w:rPr>
          <w:b/>
          <w:sz w:val="24"/>
          <w:szCs w:val="36"/>
        </w:rPr>
      </w:pPr>
      <w:r w:rsidRPr="00256F26">
        <w:rPr>
          <w:noProof/>
          <w:sz w:val="24"/>
          <w:szCs w:val="36"/>
          <w:lang w:eastAsia="en-PH"/>
        </w:rPr>
        <w:lastRenderedPageBreak/>
        <w:drawing>
          <wp:anchor distT="0" distB="0" distL="114300" distR="114300" simplePos="0" relativeHeight="251662336" behindDoc="0" locked="0" layoutInCell="1" allowOverlap="1" wp14:anchorId="4FC238C8" wp14:editId="690933DC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6958044" cy="305752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8044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7DC">
        <w:rPr>
          <w:b/>
          <w:sz w:val="24"/>
          <w:szCs w:val="36"/>
        </w:rPr>
        <w:t>IV. GANTT CHART</w:t>
      </w:r>
    </w:p>
    <w:p w:rsidR="00256F26" w:rsidRPr="00256F26" w:rsidRDefault="00256F26" w:rsidP="00633B7A">
      <w:pPr>
        <w:rPr>
          <w:b/>
          <w:sz w:val="24"/>
          <w:szCs w:val="36"/>
        </w:rPr>
      </w:pPr>
    </w:p>
    <w:p w:rsidR="00DF67DC" w:rsidRDefault="00DF67DC" w:rsidP="00633B7A">
      <w:pPr>
        <w:rPr>
          <w:b/>
          <w:sz w:val="24"/>
          <w:szCs w:val="36"/>
        </w:rPr>
      </w:pPr>
      <w:r>
        <w:rPr>
          <w:b/>
          <w:sz w:val="24"/>
          <w:szCs w:val="36"/>
        </w:rPr>
        <w:t xml:space="preserve">V. USE </w:t>
      </w:r>
      <w:r w:rsidR="00FA1F7E">
        <w:rPr>
          <w:b/>
          <w:sz w:val="24"/>
          <w:szCs w:val="36"/>
        </w:rPr>
        <w:t>CASE DIAGRAM</w:t>
      </w:r>
    </w:p>
    <w:p w:rsidR="00DF67DC" w:rsidRDefault="00F444FD" w:rsidP="00633B7A">
      <w:pPr>
        <w:rPr>
          <w:b/>
          <w:sz w:val="24"/>
          <w:szCs w:val="36"/>
        </w:rPr>
      </w:pPr>
      <w:r>
        <w:rPr>
          <w:noProof/>
          <w:lang w:eastAsia="en-PH"/>
        </w:rPr>
        <w:drawing>
          <wp:anchor distT="0" distB="0" distL="114300" distR="114300" simplePos="0" relativeHeight="251663360" behindDoc="0" locked="0" layoutInCell="1" allowOverlap="1" wp14:anchorId="3E4ECD54" wp14:editId="7027F2A5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5943600" cy="35839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67DC" w:rsidRDefault="00DF67DC" w:rsidP="00633B7A">
      <w:pPr>
        <w:rPr>
          <w:b/>
          <w:sz w:val="24"/>
          <w:szCs w:val="36"/>
        </w:rPr>
      </w:pPr>
      <w:bookmarkStart w:id="0" w:name="_GoBack"/>
      <w:bookmarkEnd w:id="0"/>
    </w:p>
    <w:p w:rsidR="00FA1F7E" w:rsidRDefault="00FA1F7E" w:rsidP="00633B7A">
      <w:pPr>
        <w:rPr>
          <w:b/>
          <w:sz w:val="24"/>
          <w:szCs w:val="36"/>
        </w:rPr>
      </w:pPr>
      <w:r>
        <w:rPr>
          <w:b/>
          <w:sz w:val="24"/>
          <w:szCs w:val="36"/>
        </w:rPr>
        <w:lastRenderedPageBreak/>
        <w:t>VI. TEST CASE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7"/>
        <w:gridCol w:w="2054"/>
        <w:gridCol w:w="1537"/>
        <w:gridCol w:w="1461"/>
        <w:gridCol w:w="1359"/>
        <w:gridCol w:w="1532"/>
      </w:tblGrid>
      <w:tr w:rsidR="00FA1F7E" w:rsidTr="006A7FA5">
        <w:tc>
          <w:tcPr>
            <w:tcW w:w="9350" w:type="dxa"/>
            <w:gridSpan w:val="6"/>
          </w:tcPr>
          <w:p w:rsidR="00FA1F7E" w:rsidRDefault="00FA1F7E" w:rsidP="006A7FA5">
            <w:r>
              <w:t>TC#1 – Creating an Account</w:t>
            </w:r>
          </w:p>
        </w:tc>
      </w:tr>
      <w:tr w:rsidR="00FA1F7E" w:rsidTr="006A7FA5">
        <w:tc>
          <w:tcPr>
            <w:tcW w:w="1407" w:type="dxa"/>
          </w:tcPr>
          <w:p w:rsidR="00FA1F7E" w:rsidRDefault="00FA1F7E" w:rsidP="006A7FA5">
            <w:r>
              <w:t>TC_ID#</w:t>
            </w:r>
          </w:p>
        </w:tc>
        <w:tc>
          <w:tcPr>
            <w:tcW w:w="2054" w:type="dxa"/>
          </w:tcPr>
          <w:p w:rsidR="00FA1F7E" w:rsidRDefault="00FA1F7E" w:rsidP="006A7FA5">
            <w:r>
              <w:t>Test Objective</w:t>
            </w:r>
          </w:p>
        </w:tc>
        <w:tc>
          <w:tcPr>
            <w:tcW w:w="1537" w:type="dxa"/>
          </w:tcPr>
          <w:p w:rsidR="00FA1F7E" w:rsidRDefault="00FA1F7E" w:rsidP="006A7FA5">
            <w:r>
              <w:t>Precondition</w:t>
            </w:r>
          </w:p>
        </w:tc>
        <w:tc>
          <w:tcPr>
            <w:tcW w:w="1461" w:type="dxa"/>
          </w:tcPr>
          <w:p w:rsidR="00FA1F7E" w:rsidRDefault="00FA1F7E" w:rsidP="006A7FA5">
            <w:r>
              <w:t>Steps</w:t>
            </w:r>
          </w:p>
        </w:tc>
        <w:tc>
          <w:tcPr>
            <w:tcW w:w="1359" w:type="dxa"/>
          </w:tcPr>
          <w:p w:rsidR="00FA1F7E" w:rsidRDefault="00FA1F7E" w:rsidP="006A7FA5">
            <w:r>
              <w:t xml:space="preserve">Test Data </w:t>
            </w:r>
          </w:p>
        </w:tc>
        <w:tc>
          <w:tcPr>
            <w:tcW w:w="1532" w:type="dxa"/>
          </w:tcPr>
          <w:p w:rsidR="00FA1F7E" w:rsidRDefault="00FA1F7E" w:rsidP="006A7FA5">
            <w:r>
              <w:t>Expected Result</w:t>
            </w:r>
          </w:p>
        </w:tc>
      </w:tr>
      <w:tr w:rsidR="00FA1F7E" w:rsidTr="006A7FA5">
        <w:tc>
          <w:tcPr>
            <w:tcW w:w="1407" w:type="dxa"/>
          </w:tcPr>
          <w:p w:rsidR="00FA1F7E" w:rsidRDefault="00FA1F7E" w:rsidP="006A7FA5">
            <w:r>
              <w:t>TC_A1</w:t>
            </w:r>
          </w:p>
        </w:tc>
        <w:tc>
          <w:tcPr>
            <w:tcW w:w="2054" w:type="dxa"/>
          </w:tcPr>
          <w:p w:rsidR="00FA1F7E" w:rsidRDefault="00FA1F7E" w:rsidP="006A7FA5">
            <w:r>
              <w:t>Authenticate System Administrator</w:t>
            </w:r>
          </w:p>
        </w:tc>
        <w:tc>
          <w:tcPr>
            <w:tcW w:w="1537" w:type="dxa"/>
          </w:tcPr>
          <w:p w:rsidR="00FA1F7E" w:rsidRDefault="00FA1F7E" w:rsidP="006A7FA5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461" w:type="dxa"/>
          </w:tcPr>
          <w:p w:rsidR="00FA1F7E" w:rsidRDefault="00FA1F7E" w:rsidP="006A7FA5">
            <w:r>
              <w:t>Input system admin username and password</w:t>
            </w:r>
          </w:p>
        </w:tc>
        <w:tc>
          <w:tcPr>
            <w:tcW w:w="1359" w:type="dxa"/>
          </w:tcPr>
          <w:p w:rsidR="00FA1F7E" w:rsidRDefault="00FA1F7E" w:rsidP="006A7FA5"/>
        </w:tc>
        <w:tc>
          <w:tcPr>
            <w:tcW w:w="1532" w:type="dxa"/>
          </w:tcPr>
          <w:p w:rsidR="00FA1F7E" w:rsidRDefault="00FA1F7E" w:rsidP="006A7FA5">
            <w:r>
              <w:t>System displays system administrator homepage</w:t>
            </w:r>
          </w:p>
        </w:tc>
      </w:tr>
      <w:tr w:rsidR="00FA1F7E" w:rsidTr="006A7FA5">
        <w:tc>
          <w:tcPr>
            <w:tcW w:w="1407" w:type="dxa"/>
          </w:tcPr>
          <w:p w:rsidR="00FA1F7E" w:rsidRDefault="00FA1F7E" w:rsidP="006A7FA5">
            <w:r>
              <w:t>TC_A2</w:t>
            </w:r>
          </w:p>
        </w:tc>
        <w:tc>
          <w:tcPr>
            <w:tcW w:w="2054" w:type="dxa"/>
          </w:tcPr>
          <w:p w:rsidR="00FA1F7E" w:rsidRDefault="00FA1F7E" w:rsidP="006A7FA5">
            <w:r>
              <w:t>System rejects system admin username/password</w:t>
            </w:r>
          </w:p>
        </w:tc>
        <w:tc>
          <w:tcPr>
            <w:tcW w:w="1537" w:type="dxa"/>
          </w:tcPr>
          <w:p w:rsidR="00FA1F7E" w:rsidRPr="00B84D99" w:rsidRDefault="00FA1F7E" w:rsidP="006A7FA5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461" w:type="dxa"/>
          </w:tcPr>
          <w:p w:rsidR="00FA1F7E" w:rsidRDefault="00FA1F7E" w:rsidP="006A7FA5">
            <w:r>
              <w:t>Input invalid system admin username and password</w:t>
            </w:r>
          </w:p>
        </w:tc>
        <w:tc>
          <w:tcPr>
            <w:tcW w:w="1359" w:type="dxa"/>
          </w:tcPr>
          <w:p w:rsidR="00FA1F7E" w:rsidRDefault="00FA1F7E" w:rsidP="006A7FA5"/>
        </w:tc>
        <w:tc>
          <w:tcPr>
            <w:tcW w:w="1532" w:type="dxa"/>
          </w:tcPr>
          <w:p w:rsidR="00FA1F7E" w:rsidRDefault="00FA1F7E" w:rsidP="006A7FA5">
            <w:r>
              <w:t>System displays an error screen and is ready to start a new session</w:t>
            </w:r>
          </w:p>
        </w:tc>
      </w:tr>
      <w:tr w:rsidR="00FA1F7E" w:rsidTr="006A7FA5">
        <w:tc>
          <w:tcPr>
            <w:tcW w:w="1407" w:type="dxa"/>
          </w:tcPr>
          <w:p w:rsidR="00FA1F7E" w:rsidRDefault="00FA1F7E" w:rsidP="006A7FA5">
            <w:r>
              <w:t>TC_A3</w:t>
            </w:r>
          </w:p>
        </w:tc>
        <w:tc>
          <w:tcPr>
            <w:tcW w:w="2054" w:type="dxa"/>
          </w:tcPr>
          <w:p w:rsidR="00FA1F7E" w:rsidRDefault="00FA1F7E" w:rsidP="006A7FA5">
            <w:r>
              <w:t>System allows system admin to choose Create account option</w:t>
            </w:r>
          </w:p>
        </w:tc>
        <w:tc>
          <w:tcPr>
            <w:tcW w:w="1537" w:type="dxa"/>
          </w:tcPr>
          <w:p w:rsidR="00FA1F7E" w:rsidRPr="00B84D99" w:rsidRDefault="00FA1F7E" w:rsidP="006A7FA5">
            <w:r>
              <w:t>The user must be logged-in as System Administrator</w:t>
            </w:r>
          </w:p>
        </w:tc>
        <w:tc>
          <w:tcPr>
            <w:tcW w:w="1461" w:type="dxa"/>
          </w:tcPr>
          <w:p w:rsidR="00FA1F7E" w:rsidRDefault="00FA1F7E" w:rsidP="006A7FA5">
            <w:r>
              <w:t>Choose Create account option</w:t>
            </w:r>
          </w:p>
        </w:tc>
        <w:tc>
          <w:tcPr>
            <w:tcW w:w="1359" w:type="dxa"/>
          </w:tcPr>
          <w:p w:rsidR="00FA1F7E" w:rsidRDefault="00FA1F7E" w:rsidP="006A7FA5"/>
        </w:tc>
        <w:tc>
          <w:tcPr>
            <w:tcW w:w="1532" w:type="dxa"/>
          </w:tcPr>
          <w:p w:rsidR="00FA1F7E" w:rsidRDefault="00FA1F7E" w:rsidP="006A7FA5">
            <w:r>
              <w:t>System displays Create account option session</w:t>
            </w:r>
          </w:p>
        </w:tc>
      </w:tr>
      <w:tr w:rsidR="00FA1F7E" w:rsidTr="006A7FA5">
        <w:tc>
          <w:tcPr>
            <w:tcW w:w="1407" w:type="dxa"/>
          </w:tcPr>
          <w:p w:rsidR="00FA1F7E" w:rsidRDefault="00FA1F7E" w:rsidP="006A7FA5">
            <w:r>
              <w:t>TC_A4</w:t>
            </w:r>
          </w:p>
        </w:tc>
        <w:tc>
          <w:tcPr>
            <w:tcW w:w="2054" w:type="dxa"/>
          </w:tcPr>
          <w:p w:rsidR="00FA1F7E" w:rsidRDefault="00FA1F7E" w:rsidP="006A7FA5">
            <w:r>
              <w:t>Create non-existing account on desired account type</w:t>
            </w:r>
          </w:p>
        </w:tc>
        <w:tc>
          <w:tcPr>
            <w:tcW w:w="1537" w:type="dxa"/>
          </w:tcPr>
          <w:p w:rsidR="00FA1F7E" w:rsidRDefault="00FA1F7E" w:rsidP="006A7FA5">
            <w:r>
              <w:t>Create account session is displayed</w:t>
            </w:r>
          </w:p>
        </w:tc>
        <w:tc>
          <w:tcPr>
            <w:tcW w:w="1461" w:type="dxa"/>
          </w:tcPr>
          <w:p w:rsidR="00FA1F7E" w:rsidRDefault="00FA1F7E" w:rsidP="006A7FA5">
            <w:r>
              <w:t>1. Type-in user details</w:t>
            </w:r>
          </w:p>
          <w:p w:rsidR="00FA1F7E" w:rsidRDefault="00FA1F7E" w:rsidP="006A7FA5">
            <w:r>
              <w:t>2. Type-in account details on non-existing account type</w:t>
            </w:r>
          </w:p>
        </w:tc>
        <w:tc>
          <w:tcPr>
            <w:tcW w:w="1359" w:type="dxa"/>
          </w:tcPr>
          <w:p w:rsidR="00FA1F7E" w:rsidRDefault="00FA1F7E" w:rsidP="006A7FA5"/>
        </w:tc>
        <w:tc>
          <w:tcPr>
            <w:tcW w:w="1532" w:type="dxa"/>
          </w:tcPr>
          <w:p w:rsidR="00FA1F7E" w:rsidRDefault="00FA1F7E" w:rsidP="006A7FA5">
            <w:r>
              <w:t>System displays User account successfully created and goes back to homepage</w:t>
            </w:r>
          </w:p>
        </w:tc>
      </w:tr>
      <w:tr w:rsidR="00FA1F7E" w:rsidTr="006A7FA5">
        <w:tc>
          <w:tcPr>
            <w:tcW w:w="1407" w:type="dxa"/>
          </w:tcPr>
          <w:p w:rsidR="00FA1F7E" w:rsidRDefault="00FA1F7E" w:rsidP="006A7FA5">
            <w:r>
              <w:t>TC_A5</w:t>
            </w:r>
          </w:p>
        </w:tc>
        <w:tc>
          <w:tcPr>
            <w:tcW w:w="2054" w:type="dxa"/>
          </w:tcPr>
          <w:p w:rsidR="00FA1F7E" w:rsidRDefault="00FA1F7E" w:rsidP="006A7FA5">
            <w:r>
              <w:t>Create existing account on desired account type</w:t>
            </w:r>
          </w:p>
        </w:tc>
        <w:tc>
          <w:tcPr>
            <w:tcW w:w="1537" w:type="dxa"/>
          </w:tcPr>
          <w:p w:rsidR="00FA1F7E" w:rsidRDefault="00FA1F7E" w:rsidP="006A7FA5">
            <w:r>
              <w:t>Create account session is displayed</w:t>
            </w:r>
          </w:p>
        </w:tc>
        <w:tc>
          <w:tcPr>
            <w:tcW w:w="1461" w:type="dxa"/>
          </w:tcPr>
          <w:p w:rsidR="00FA1F7E" w:rsidRDefault="00FA1F7E" w:rsidP="006A7FA5">
            <w:r>
              <w:t>1. Type-in user details</w:t>
            </w:r>
          </w:p>
          <w:p w:rsidR="00FA1F7E" w:rsidRDefault="00FA1F7E" w:rsidP="006A7FA5">
            <w:r>
              <w:t>2. Type-in account details on existing account type</w:t>
            </w:r>
          </w:p>
        </w:tc>
        <w:tc>
          <w:tcPr>
            <w:tcW w:w="1359" w:type="dxa"/>
          </w:tcPr>
          <w:p w:rsidR="00FA1F7E" w:rsidRDefault="00FA1F7E" w:rsidP="006A7FA5"/>
        </w:tc>
        <w:tc>
          <w:tcPr>
            <w:tcW w:w="1532" w:type="dxa"/>
          </w:tcPr>
          <w:p w:rsidR="00FA1F7E" w:rsidRDefault="00FA1F7E" w:rsidP="006A7FA5">
            <w:r>
              <w:t>System prompts User account already existed on desired account type</w:t>
            </w:r>
          </w:p>
        </w:tc>
      </w:tr>
      <w:tr w:rsidR="00FA1F7E" w:rsidTr="006A7FA5">
        <w:tc>
          <w:tcPr>
            <w:tcW w:w="1407" w:type="dxa"/>
          </w:tcPr>
          <w:p w:rsidR="00FA1F7E" w:rsidRDefault="00FA1F7E" w:rsidP="006A7FA5">
            <w:r>
              <w:t>TC_A6</w:t>
            </w:r>
          </w:p>
        </w:tc>
        <w:tc>
          <w:tcPr>
            <w:tcW w:w="2054" w:type="dxa"/>
          </w:tcPr>
          <w:p w:rsidR="00FA1F7E" w:rsidRDefault="00FA1F7E" w:rsidP="006A7FA5">
            <w:r>
              <w:t>Update Database</w:t>
            </w:r>
          </w:p>
        </w:tc>
        <w:tc>
          <w:tcPr>
            <w:tcW w:w="1537" w:type="dxa"/>
          </w:tcPr>
          <w:p w:rsidR="00FA1F7E" w:rsidRDefault="00FA1F7E" w:rsidP="006A7FA5">
            <w:r>
              <w:t>The user must have created a valid account</w:t>
            </w:r>
          </w:p>
        </w:tc>
        <w:tc>
          <w:tcPr>
            <w:tcW w:w="1461" w:type="dxa"/>
          </w:tcPr>
          <w:p w:rsidR="00FA1F7E" w:rsidRDefault="00FA1F7E" w:rsidP="006A7FA5">
            <w:r>
              <w:t>Update database by adding the newly created user on Account files</w:t>
            </w:r>
          </w:p>
        </w:tc>
        <w:tc>
          <w:tcPr>
            <w:tcW w:w="1359" w:type="dxa"/>
          </w:tcPr>
          <w:p w:rsidR="00FA1F7E" w:rsidRDefault="00FA1F7E" w:rsidP="006A7FA5"/>
        </w:tc>
        <w:tc>
          <w:tcPr>
            <w:tcW w:w="1532" w:type="dxa"/>
          </w:tcPr>
          <w:p w:rsidR="00FA1F7E" w:rsidRDefault="00FA1F7E" w:rsidP="006A7FA5">
            <w:r>
              <w:t>System displays successfully updated the database</w:t>
            </w:r>
          </w:p>
        </w:tc>
      </w:tr>
    </w:tbl>
    <w:p w:rsidR="00FA1F7E" w:rsidRDefault="00FA1F7E" w:rsidP="00FA1F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2054"/>
        <w:gridCol w:w="1523"/>
        <w:gridCol w:w="1729"/>
        <w:gridCol w:w="1226"/>
        <w:gridCol w:w="1515"/>
      </w:tblGrid>
      <w:tr w:rsidR="00FA1F7E" w:rsidTr="006A7FA5">
        <w:tc>
          <w:tcPr>
            <w:tcW w:w="9350" w:type="dxa"/>
            <w:gridSpan w:val="6"/>
          </w:tcPr>
          <w:p w:rsidR="00FA1F7E" w:rsidRDefault="00FA1F7E" w:rsidP="006A7FA5">
            <w:r>
              <w:t>TC#2 – Closing an Account</w:t>
            </w:r>
          </w:p>
        </w:tc>
      </w:tr>
      <w:tr w:rsidR="00FA1F7E" w:rsidTr="006A7FA5">
        <w:tc>
          <w:tcPr>
            <w:tcW w:w="1303" w:type="dxa"/>
          </w:tcPr>
          <w:p w:rsidR="00FA1F7E" w:rsidRDefault="00FA1F7E" w:rsidP="006A7FA5">
            <w:r>
              <w:t>TC_ID#</w:t>
            </w:r>
          </w:p>
        </w:tc>
        <w:tc>
          <w:tcPr>
            <w:tcW w:w="2054" w:type="dxa"/>
          </w:tcPr>
          <w:p w:rsidR="00FA1F7E" w:rsidRDefault="00FA1F7E" w:rsidP="006A7FA5">
            <w:r>
              <w:t>Test Objective</w:t>
            </w:r>
          </w:p>
        </w:tc>
        <w:tc>
          <w:tcPr>
            <w:tcW w:w="1523" w:type="dxa"/>
          </w:tcPr>
          <w:p w:rsidR="00FA1F7E" w:rsidRDefault="00FA1F7E" w:rsidP="006A7FA5">
            <w:r>
              <w:t>Precondition</w:t>
            </w:r>
          </w:p>
        </w:tc>
        <w:tc>
          <w:tcPr>
            <w:tcW w:w="1729" w:type="dxa"/>
          </w:tcPr>
          <w:p w:rsidR="00FA1F7E" w:rsidRDefault="00FA1F7E" w:rsidP="006A7FA5">
            <w:r>
              <w:t>Steps</w:t>
            </w:r>
          </w:p>
        </w:tc>
        <w:tc>
          <w:tcPr>
            <w:tcW w:w="1226" w:type="dxa"/>
          </w:tcPr>
          <w:p w:rsidR="00FA1F7E" w:rsidRDefault="00FA1F7E" w:rsidP="006A7FA5">
            <w:r>
              <w:t xml:space="preserve">Test Data </w:t>
            </w:r>
          </w:p>
        </w:tc>
        <w:tc>
          <w:tcPr>
            <w:tcW w:w="1515" w:type="dxa"/>
          </w:tcPr>
          <w:p w:rsidR="00FA1F7E" w:rsidRDefault="00FA1F7E" w:rsidP="006A7FA5">
            <w:r>
              <w:t>Expected Result</w:t>
            </w:r>
          </w:p>
        </w:tc>
      </w:tr>
      <w:tr w:rsidR="00FA1F7E" w:rsidTr="006A7FA5">
        <w:tc>
          <w:tcPr>
            <w:tcW w:w="1303" w:type="dxa"/>
          </w:tcPr>
          <w:p w:rsidR="00FA1F7E" w:rsidRDefault="00FA1F7E" w:rsidP="006A7FA5">
            <w:r>
              <w:lastRenderedPageBreak/>
              <w:t>TC_B1</w:t>
            </w:r>
          </w:p>
        </w:tc>
        <w:tc>
          <w:tcPr>
            <w:tcW w:w="2054" w:type="dxa"/>
          </w:tcPr>
          <w:p w:rsidR="00FA1F7E" w:rsidRDefault="00FA1F7E" w:rsidP="006A7FA5">
            <w:r>
              <w:t>Authenticate System Administrator</w:t>
            </w:r>
          </w:p>
        </w:tc>
        <w:tc>
          <w:tcPr>
            <w:tcW w:w="1523" w:type="dxa"/>
          </w:tcPr>
          <w:p w:rsidR="00FA1F7E" w:rsidRDefault="00FA1F7E" w:rsidP="006A7FA5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729" w:type="dxa"/>
          </w:tcPr>
          <w:p w:rsidR="00FA1F7E" w:rsidRDefault="00FA1F7E" w:rsidP="006A7FA5">
            <w:r>
              <w:t>Input system admin username and password</w:t>
            </w:r>
          </w:p>
        </w:tc>
        <w:tc>
          <w:tcPr>
            <w:tcW w:w="1226" w:type="dxa"/>
          </w:tcPr>
          <w:p w:rsidR="00FA1F7E" w:rsidRDefault="00FA1F7E" w:rsidP="006A7FA5"/>
        </w:tc>
        <w:tc>
          <w:tcPr>
            <w:tcW w:w="1515" w:type="dxa"/>
          </w:tcPr>
          <w:p w:rsidR="00FA1F7E" w:rsidRDefault="00FA1F7E" w:rsidP="006A7FA5">
            <w:r>
              <w:t>System displays system administrator homepage</w:t>
            </w:r>
          </w:p>
        </w:tc>
      </w:tr>
      <w:tr w:rsidR="00FA1F7E" w:rsidTr="006A7FA5">
        <w:tc>
          <w:tcPr>
            <w:tcW w:w="1303" w:type="dxa"/>
          </w:tcPr>
          <w:p w:rsidR="00FA1F7E" w:rsidRDefault="00FA1F7E" w:rsidP="006A7FA5">
            <w:r>
              <w:t>TC_B2</w:t>
            </w:r>
          </w:p>
        </w:tc>
        <w:tc>
          <w:tcPr>
            <w:tcW w:w="2054" w:type="dxa"/>
          </w:tcPr>
          <w:p w:rsidR="00FA1F7E" w:rsidRDefault="00FA1F7E" w:rsidP="006A7FA5">
            <w:r>
              <w:t>System rejects system admin username/password</w:t>
            </w:r>
          </w:p>
        </w:tc>
        <w:tc>
          <w:tcPr>
            <w:tcW w:w="1523" w:type="dxa"/>
          </w:tcPr>
          <w:p w:rsidR="00FA1F7E" w:rsidRPr="00B84D99" w:rsidRDefault="00FA1F7E" w:rsidP="006A7FA5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729" w:type="dxa"/>
          </w:tcPr>
          <w:p w:rsidR="00FA1F7E" w:rsidRDefault="00FA1F7E" w:rsidP="006A7FA5">
            <w:r>
              <w:t>Input invalid system admin username and password</w:t>
            </w:r>
          </w:p>
        </w:tc>
        <w:tc>
          <w:tcPr>
            <w:tcW w:w="1226" w:type="dxa"/>
          </w:tcPr>
          <w:p w:rsidR="00FA1F7E" w:rsidRDefault="00FA1F7E" w:rsidP="006A7FA5"/>
        </w:tc>
        <w:tc>
          <w:tcPr>
            <w:tcW w:w="1515" w:type="dxa"/>
          </w:tcPr>
          <w:p w:rsidR="00FA1F7E" w:rsidRDefault="00FA1F7E" w:rsidP="006A7FA5">
            <w:r>
              <w:t>System displays an error screen and is ready to start a new session</w:t>
            </w:r>
          </w:p>
        </w:tc>
      </w:tr>
      <w:tr w:rsidR="00FA1F7E" w:rsidTr="006A7FA5">
        <w:tc>
          <w:tcPr>
            <w:tcW w:w="1303" w:type="dxa"/>
          </w:tcPr>
          <w:p w:rsidR="00FA1F7E" w:rsidRDefault="00FA1F7E" w:rsidP="006A7FA5">
            <w:r>
              <w:t>TC_B3</w:t>
            </w:r>
          </w:p>
        </w:tc>
        <w:tc>
          <w:tcPr>
            <w:tcW w:w="2054" w:type="dxa"/>
          </w:tcPr>
          <w:p w:rsidR="00FA1F7E" w:rsidRDefault="00FA1F7E" w:rsidP="006A7FA5">
            <w:r>
              <w:t>System allows system admin to choose Close account option</w:t>
            </w:r>
          </w:p>
        </w:tc>
        <w:tc>
          <w:tcPr>
            <w:tcW w:w="1523" w:type="dxa"/>
          </w:tcPr>
          <w:p w:rsidR="00FA1F7E" w:rsidRPr="00B84D99" w:rsidRDefault="00FA1F7E" w:rsidP="006A7FA5">
            <w:r>
              <w:t>The user must be logged-in as System Administrator</w:t>
            </w:r>
          </w:p>
        </w:tc>
        <w:tc>
          <w:tcPr>
            <w:tcW w:w="1729" w:type="dxa"/>
          </w:tcPr>
          <w:p w:rsidR="00FA1F7E" w:rsidRDefault="00FA1F7E" w:rsidP="006A7FA5">
            <w:r>
              <w:t>Choose Close account option</w:t>
            </w:r>
          </w:p>
        </w:tc>
        <w:tc>
          <w:tcPr>
            <w:tcW w:w="1226" w:type="dxa"/>
          </w:tcPr>
          <w:p w:rsidR="00FA1F7E" w:rsidRDefault="00FA1F7E" w:rsidP="006A7FA5"/>
        </w:tc>
        <w:tc>
          <w:tcPr>
            <w:tcW w:w="1515" w:type="dxa"/>
          </w:tcPr>
          <w:p w:rsidR="00FA1F7E" w:rsidRDefault="00FA1F7E" w:rsidP="006A7FA5">
            <w:r>
              <w:t>System displays Close account option session</w:t>
            </w:r>
          </w:p>
        </w:tc>
      </w:tr>
      <w:tr w:rsidR="00FA1F7E" w:rsidTr="006A7FA5">
        <w:tc>
          <w:tcPr>
            <w:tcW w:w="1303" w:type="dxa"/>
          </w:tcPr>
          <w:p w:rsidR="00FA1F7E" w:rsidRDefault="00FA1F7E" w:rsidP="006A7FA5">
            <w:r>
              <w:t>TC_B3</w:t>
            </w:r>
          </w:p>
        </w:tc>
        <w:tc>
          <w:tcPr>
            <w:tcW w:w="2054" w:type="dxa"/>
          </w:tcPr>
          <w:p w:rsidR="00FA1F7E" w:rsidRDefault="00FA1F7E" w:rsidP="006A7FA5">
            <w:r>
              <w:t xml:space="preserve">Close existing account </w:t>
            </w:r>
          </w:p>
        </w:tc>
        <w:tc>
          <w:tcPr>
            <w:tcW w:w="1523" w:type="dxa"/>
          </w:tcPr>
          <w:p w:rsidR="00FA1F7E" w:rsidRPr="00B84D99" w:rsidRDefault="00FA1F7E" w:rsidP="006A7FA5">
            <w:r>
              <w:t>Close account session is displayed</w:t>
            </w:r>
          </w:p>
        </w:tc>
        <w:tc>
          <w:tcPr>
            <w:tcW w:w="1729" w:type="dxa"/>
          </w:tcPr>
          <w:p w:rsidR="00FA1F7E" w:rsidRDefault="00FA1F7E" w:rsidP="006A7FA5">
            <w:r>
              <w:t>Enter valid savings/checking account# and PIN</w:t>
            </w:r>
          </w:p>
        </w:tc>
        <w:tc>
          <w:tcPr>
            <w:tcW w:w="1226" w:type="dxa"/>
          </w:tcPr>
          <w:p w:rsidR="00FA1F7E" w:rsidRDefault="00FA1F7E" w:rsidP="006A7FA5"/>
        </w:tc>
        <w:tc>
          <w:tcPr>
            <w:tcW w:w="1515" w:type="dxa"/>
          </w:tcPr>
          <w:p w:rsidR="00FA1F7E" w:rsidRDefault="00FA1F7E" w:rsidP="006A7FA5">
            <w:r>
              <w:t>System displays User account successfully closed and goes back to homepage</w:t>
            </w:r>
          </w:p>
        </w:tc>
      </w:tr>
      <w:tr w:rsidR="00FA1F7E" w:rsidTr="006A7FA5">
        <w:tc>
          <w:tcPr>
            <w:tcW w:w="1303" w:type="dxa"/>
          </w:tcPr>
          <w:p w:rsidR="00FA1F7E" w:rsidRDefault="00FA1F7E" w:rsidP="006A7FA5">
            <w:r>
              <w:t>TC_B4</w:t>
            </w:r>
          </w:p>
        </w:tc>
        <w:tc>
          <w:tcPr>
            <w:tcW w:w="2054" w:type="dxa"/>
          </w:tcPr>
          <w:p w:rsidR="00FA1F7E" w:rsidRDefault="00FA1F7E" w:rsidP="006A7FA5">
            <w:r>
              <w:t>Close non-existing account</w:t>
            </w:r>
          </w:p>
        </w:tc>
        <w:tc>
          <w:tcPr>
            <w:tcW w:w="1523" w:type="dxa"/>
          </w:tcPr>
          <w:p w:rsidR="00FA1F7E" w:rsidRDefault="00FA1F7E" w:rsidP="006A7FA5">
            <w:r>
              <w:t>Close account session is displayed</w:t>
            </w:r>
          </w:p>
        </w:tc>
        <w:tc>
          <w:tcPr>
            <w:tcW w:w="1729" w:type="dxa"/>
          </w:tcPr>
          <w:p w:rsidR="00FA1F7E" w:rsidRDefault="00FA1F7E" w:rsidP="006A7FA5">
            <w:r>
              <w:t>Enter invalid savings/checking account# and PIN</w:t>
            </w:r>
          </w:p>
        </w:tc>
        <w:tc>
          <w:tcPr>
            <w:tcW w:w="1226" w:type="dxa"/>
          </w:tcPr>
          <w:p w:rsidR="00FA1F7E" w:rsidRDefault="00FA1F7E" w:rsidP="006A7FA5"/>
        </w:tc>
        <w:tc>
          <w:tcPr>
            <w:tcW w:w="1515" w:type="dxa"/>
          </w:tcPr>
          <w:p w:rsidR="00FA1F7E" w:rsidRDefault="00FA1F7E" w:rsidP="006A7FA5">
            <w:r>
              <w:t>System displays an error screen and is prompt to enter again</w:t>
            </w:r>
          </w:p>
        </w:tc>
      </w:tr>
    </w:tbl>
    <w:p w:rsidR="00FA1F7E" w:rsidRDefault="00FA1F7E" w:rsidP="00FA1F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FA1F7E" w:rsidTr="006A7FA5">
        <w:tc>
          <w:tcPr>
            <w:tcW w:w="9350" w:type="dxa"/>
            <w:gridSpan w:val="6"/>
          </w:tcPr>
          <w:p w:rsidR="00FA1F7E" w:rsidRDefault="00FA1F7E" w:rsidP="006A7FA5">
            <w:r>
              <w:t>TC#3 – ATM Transaction (Session)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TC_ID#</w:t>
            </w:r>
          </w:p>
        </w:tc>
        <w:tc>
          <w:tcPr>
            <w:tcW w:w="1559" w:type="dxa"/>
          </w:tcPr>
          <w:p w:rsidR="00FA1F7E" w:rsidRDefault="00FA1F7E" w:rsidP="006A7FA5">
            <w:r>
              <w:t>Test Objective</w:t>
            </w:r>
          </w:p>
        </w:tc>
        <w:tc>
          <w:tcPr>
            <w:tcW w:w="1558" w:type="dxa"/>
          </w:tcPr>
          <w:p w:rsidR="00FA1F7E" w:rsidRDefault="00FA1F7E" w:rsidP="006A7FA5">
            <w:r>
              <w:t>Precondition</w:t>
            </w:r>
          </w:p>
        </w:tc>
        <w:tc>
          <w:tcPr>
            <w:tcW w:w="1558" w:type="dxa"/>
          </w:tcPr>
          <w:p w:rsidR="00FA1F7E" w:rsidRDefault="00FA1F7E" w:rsidP="006A7FA5">
            <w:r>
              <w:t>Steps</w:t>
            </w:r>
          </w:p>
        </w:tc>
        <w:tc>
          <w:tcPr>
            <w:tcW w:w="1558" w:type="dxa"/>
          </w:tcPr>
          <w:p w:rsidR="00FA1F7E" w:rsidRDefault="00FA1F7E" w:rsidP="006A7FA5">
            <w:r>
              <w:t xml:space="preserve">Test Data </w:t>
            </w:r>
          </w:p>
        </w:tc>
        <w:tc>
          <w:tcPr>
            <w:tcW w:w="1558" w:type="dxa"/>
          </w:tcPr>
          <w:p w:rsidR="00FA1F7E" w:rsidRDefault="00FA1F7E" w:rsidP="006A7FA5">
            <w:r>
              <w:t>Expected Result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TC_C1</w:t>
            </w:r>
          </w:p>
        </w:tc>
        <w:tc>
          <w:tcPr>
            <w:tcW w:w="1559" w:type="dxa"/>
          </w:tcPr>
          <w:p w:rsidR="00FA1F7E" w:rsidRDefault="00FA1F7E" w:rsidP="006A7FA5">
            <w:r>
              <w:t>System authenticates the user</w:t>
            </w:r>
          </w:p>
        </w:tc>
        <w:tc>
          <w:tcPr>
            <w:tcW w:w="1558" w:type="dxa"/>
          </w:tcPr>
          <w:p w:rsidR="00FA1F7E" w:rsidRDefault="00FA1F7E" w:rsidP="006A7FA5">
            <w:r w:rsidRPr="00B84D99">
              <w:t>System is on and not servicing a customer</w:t>
            </w:r>
          </w:p>
        </w:tc>
        <w:tc>
          <w:tcPr>
            <w:tcW w:w="1558" w:type="dxa"/>
          </w:tcPr>
          <w:p w:rsidR="00FA1F7E" w:rsidRDefault="00FA1F7E" w:rsidP="006A7FA5">
            <w:r>
              <w:t>Insert card (user card#) and PIN</w:t>
            </w:r>
          </w:p>
        </w:tc>
        <w:tc>
          <w:tcPr>
            <w:tcW w:w="1558" w:type="dxa"/>
          </w:tcPr>
          <w:p w:rsidR="00FA1F7E" w:rsidRDefault="00FA1F7E" w:rsidP="006A7FA5"/>
        </w:tc>
        <w:tc>
          <w:tcPr>
            <w:tcW w:w="1558" w:type="dxa"/>
          </w:tcPr>
          <w:p w:rsidR="00FA1F7E" w:rsidRDefault="00FA1F7E" w:rsidP="006A7FA5">
            <w:r>
              <w:t>System displays a menu of transaction types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TC_C2</w:t>
            </w:r>
          </w:p>
        </w:tc>
        <w:tc>
          <w:tcPr>
            <w:tcW w:w="1559" w:type="dxa"/>
          </w:tcPr>
          <w:p w:rsidR="00FA1F7E" w:rsidRDefault="00FA1F7E" w:rsidP="006A7FA5">
            <w:r>
              <w:t xml:space="preserve">System rejects invalid user card (card#) </w:t>
            </w:r>
          </w:p>
        </w:tc>
        <w:tc>
          <w:tcPr>
            <w:tcW w:w="1558" w:type="dxa"/>
          </w:tcPr>
          <w:p w:rsidR="00FA1F7E" w:rsidRPr="00B84D99" w:rsidRDefault="00FA1F7E" w:rsidP="006A7FA5">
            <w:r w:rsidRPr="00B84D99">
              <w:t>System is on and not servicing a customer</w:t>
            </w:r>
          </w:p>
        </w:tc>
        <w:tc>
          <w:tcPr>
            <w:tcW w:w="1558" w:type="dxa"/>
          </w:tcPr>
          <w:p w:rsidR="00FA1F7E" w:rsidRDefault="00FA1F7E" w:rsidP="006A7FA5">
            <w:r>
              <w:t>Insert invalid card (user card#) and PIN</w:t>
            </w:r>
          </w:p>
        </w:tc>
        <w:tc>
          <w:tcPr>
            <w:tcW w:w="1558" w:type="dxa"/>
          </w:tcPr>
          <w:p w:rsidR="00FA1F7E" w:rsidRDefault="00FA1F7E" w:rsidP="006A7FA5"/>
        </w:tc>
        <w:tc>
          <w:tcPr>
            <w:tcW w:w="1558" w:type="dxa"/>
          </w:tcPr>
          <w:p w:rsidR="00FA1F7E" w:rsidRDefault="00FA1F7E" w:rsidP="006A7FA5">
            <w:r>
              <w:t>System displays an error screen and is ready to start a new session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TC_C3</w:t>
            </w:r>
          </w:p>
        </w:tc>
        <w:tc>
          <w:tcPr>
            <w:tcW w:w="1559" w:type="dxa"/>
          </w:tcPr>
          <w:p w:rsidR="00FA1F7E" w:rsidRDefault="00FA1F7E" w:rsidP="006A7FA5">
            <w:r>
              <w:t xml:space="preserve">System asks user to re-enter PIN </w:t>
            </w:r>
          </w:p>
        </w:tc>
        <w:tc>
          <w:tcPr>
            <w:tcW w:w="1558" w:type="dxa"/>
          </w:tcPr>
          <w:p w:rsidR="00FA1F7E" w:rsidRPr="00B84D99" w:rsidRDefault="00FA1F7E" w:rsidP="006A7FA5">
            <w:r w:rsidRPr="00435FE8">
              <w:t>Request to re-enter PIN is being displayed</w:t>
            </w:r>
          </w:p>
        </w:tc>
        <w:tc>
          <w:tcPr>
            <w:tcW w:w="1558" w:type="dxa"/>
          </w:tcPr>
          <w:p w:rsidR="00FA1F7E" w:rsidRDefault="00FA1F7E" w:rsidP="006A7FA5">
            <w:r>
              <w:t>Enter incorrect PIN</w:t>
            </w:r>
          </w:p>
        </w:tc>
        <w:tc>
          <w:tcPr>
            <w:tcW w:w="1558" w:type="dxa"/>
          </w:tcPr>
          <w:p w:rsidR="00FA1F7E" w:rsidRDefault="00FA1F7E" w:rsidP="006A7FA5"/>
        </w:tc>
        <w:tc>
          <w:tcPr>
            <w:tcW w:w="1558" w:type="dxa"/>
          </w:tcPr>
          <w:p w:rsidR="00FA1F7E" w:rsidRDefault="00FA1F7E" w:rsidP="006A7FA5">
            <w:r>
              <w:t>Customer</w:t>
            </w:r>
            <w:r w:rsidRPr="007362D3">
              <w:t xml:space="preserve"> is asked to re-enter PIN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lastRenderedPageBreak/>
              <w:t>TC_C4</w:t>
            </w:r>
          </w:p>
        </w:tc>
        <w:tc>
          <w:tcPr>
            <w:tcW w:w="1559" w:type="dxa"/>
          </w:tcPr>
          <w:p w:rsidR="00FA1F7E" w:rsidRDefault="00FA1F7E" w:rsidP="006A7FA5">
            <w:r>
              <w:t>Customer exceeds max number of re-entries of PIN (3 entries) and system aborts transaction</w:t>
            </w:r>
          </w:p>
        </w:tc>
        <w:tc>
          <w:tcPr>
            <w:tcW w:w="1558" w:type="dxa"/>
          </w:tcPr>
          <w:p w:rsidR="00FA1F7E" w:rsidRPr="00B84D99" w:rsidRDefault="00FA1F7E" w:rsidP="006A7FA5">
            <w:r w:rsidRPr="00435FE8">
              <w:t>Request to re-enter PIN is being displayed</w:t>
            </w:r>
          </w:p>
        </w:tc>
        <w:tc>
          <w:tcPr>
            <w:tcW w:w="1558" w:type="dxa"/>
          </w:tcPr>
          <w:p w:rsidR="00FA1F7E" w:rsidRDefault="00FA1F7E" w:rsidP="006A7FA5">
            <w:r>
              <w:t>Enter 3</w:t>
            </w:r>
            <w:r w:rsidRPr="00435FE8">
              <w:rPr>
                <w:vertAlign w:val="superscript"/>
              </w:rPr>
              <w:t>rd</w:t>
            </w:r>
            <w:r>
              <w:rPr>
                <w:vertAlign w:val="superscript"/>
              </w:rPr>
              <w:t xml:space="preserve"> </w:t>
            </w:r>
            <w:r>
              <w:t>incorrect PIN</w:t>
            </w:r>
          </w:p>
        </w:tc>
        <w:tc>
          <w:tcPr>
            <w:tcW w:w="1558" w:type="dxa"/>
          </w:tcPr>
          <w:p w:rsidR="00FA1F7E" w:rsidRDefault="00FA1F7E" w:rsidP="006A7FA5"/>
        </w:tc>
        <w:tc>
          <w:tcPr>
            <w:tcW w:w="1558" w:type="dxa"/>
          </w:tcPr>
          <w:p w:rsidR="00FA1F7E" w:rsidRDefault="00FA1F7E" w:rsidP="006A7FA5">
            <w:r>
              <w:t>System displays an error screen and session is terminated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TC_C5</w:t>
            </w:r>
          </w:p>
        </w:tc>
        <w:tc>
          <w:tcPr>
            <w:tcW w:w="1559" w:type="dxa"/>
          </w:tcPr>
          <w:p w:rsidR="00FA1F7E" w:rsidRPr="009241E5" w:rsidRDefault="00FA1F7E" w:rsidP="006A7FA5">
            <w:r w:rsidRPr="009241E5">
              <w:t xml:space="preserve">System allows </w:t>
            </w:r>
            <w:r>
              <w:t>customer</w:t>
            </w:r>
            <w:r w:rsidRPr="009241E5">
              <w:t xml:space="preserve"> to perform a transaction</w:t>
            </w:r>
          </w:p>
        </w:tc>
        <w:tc>
          <w:tcPr>
            <w:tcW w:w="1558" w:type="dxa"/>
          </w:tcPr>
          <w:p w:rsidR="00FA1F7E" w:rsidRPr="00B84D99" w:rsidRDefault="00FA1F7E" w:rsidP="006A7FA5">
            <w:r w:rsidRPr="00992F69">
              <w:t>Menu of transaction types is being displayed</w:t>
            </w:r>
          </w:p>
        </w:tc>
        <w:tc>
          <w:tcPr>
            <w:tcW w:w="1558" w:type="dxa"/>
          </w:tcPr>
          <w:p w:rsidR="00FA1F7E" w:rsidRDefault="00FA1F7E" w:rsidP="006A7FA5">
            <w:r w:rsidRPr="008E2BF6">
              <w:t>Perform a transaction</w:t>
            </w:r>
          </w:p>
        </w:tc>
        <w:tc>
          <w:tcPr>
            <w:tcW w:w="1558" w:type="dxa"/>
          </w:tcPr>
          <w:p w:rsidR="00FA1F7E" w:rsidRDefault="00FA1F7E" w:rsidP="006A7FA5"/>
        </w:tc>
        <w:tc>
          <w:tcPr>
            <w:tcW w:w="1558" w:type="dxa"/>
          </w:tcPr>
          <w:p w:rsidR="00FA1F7E" w:rsidRDefault="00FA1F7E" w:rsidP="006A7FA5">
            <w:r w:rsidRPr="00506D84">
              <w:t xml:space="preserve">System asks whether </w:t>
            </w:r>
            <w:r>
              <w:t>customer wan</w:t>
            </w:r>
            <w:r w:rsidRPr="00506D84">
              <w:t>ts another transaction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TC_C6</w:t>
            </w:r>
          </w:p>
        </w:tc>
        <w:tc>
          <w:tcPr>
            <w:tcW w:w="1559" w:type="dxa"/>
          </w:tcPr>
          <w:p w:rsidR="00FA1F7E" w:rsidRPr="00992F69" w:rsidRDefault="00FA1F7E" w:rsidP="006A7FA5">
            <w:r w:rsidRPr="007B7B60">
              <w:t>System allows multiple transactions in one session</w:t>
            </w:r>
          </w:p>
        </w:tc>
        <w:tc>
          <w:tcPr>
            <w:tcW w:w="1558" w:type="dxa"/>
          </w:tcPr>
          <w:p w:rsidR="00FA1F7E" w:rsidRPr="00435FE8" w:rsidRDefault="00FA1F7E" w:rsidP="006A7FA5">
            <w:r w:rsidRPr="007B7B60">
              <w:t>System is asking whether customer wants another transaction</w:t>
            </w:r>
          </w:p>
        </w:tc>
        <w:tc>
          <w:tcPr>
            <w:tcW w:w="1558" w:type="dxa"/>
          </w:tcPr>
          <w:p w:rsidR="00FA1F7E" w:rsidRPr="00435FE8" w:rsidRDefault="00FA1F7E" w:rsidP="006A7FA5">
            <w:r>
              <w:t>Choose</w:t>
            </w:r>
            <w:r w:rsidRPr="007B7B60">
              <w:t xml:space="preserve"> </w:t>
            </w:r>
            <w:r>
              <w:t>yes/no</w:t>
            </w:r>
          </w:p>
        </w:tc>
        <w:tc>
          <w:tcPr>
            <w:tcW w:w="1558" w:type="dxa"/>
          </w:tcPr>
          <w:p w:rsidR="00FA1F7E" w:rsidRDefault="00FA1F7E" w:rsidP="006A7FA5"/>
        </w:tc>
        <w:tc>
          <w:tcPr>
            <w:tcW w:w="1558" w:type="dxa"/>
          </w:tcPr>
          <w:p w:rsidR="00FA1F7E" w:rsidRPr="00435FE8" w:rsidRDefault="00FA1F7E" w:rsidP="006A7FA5">
            <w:r w:rsidRPr="009415F6">
              <w:t>System displays a menu of transaction types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TC_C7</w:t>
            </w:r>
          </w:p>
        </w:tc>
        <w:tc>
          <w:tcPr>
            <w:tcW w:w="1559" w:type="dxa"/>
          </w:tcPr>
          <w:p w:rsidR="00FA1F7E" w:rsidRPr="007B7B60" w:rsidRDefault="00FA1F7E" w:rsidP="006A7FA5">
            <w:r w:rsidRPr="009415F6">
              <w:t>Session ends when customer chooses not to do another transaction</w:t>
            </w:r>
          </w:p>
        </w:tc>
        <w:tc>
          <w:tcPr>
            <w:tcW w:w="1558" w:type="dxa"/>
          </w:tcPr>
          <w:p w:rsidR="00FA1F7E" w:rsidRPr="007B7B60" w:rsidRDefault="00FA1F7E" w:rsidP="006A7FA5">
            <w:r w:rsidRPr="007B7B60">
              <w:t>System is asking whether customer wants another transaction</w:t>
            </w:r>
          </w:p>
        </w:tc>
        <w:tc>
          <w:tcPr>
            <w:tcW w:w="1558" w:type="dxa"/>
          </w:tcPr>
          <w:p w:rsidR="00FA1F7E" w:rsidRPr="007B7B60" w:rsidRDefault="00FA1F7E" w:rsidP="006A7FA5">
            <w:r>
              <w:t>Choose yes/no</w:t>
            </w:r>
          </w:p>
        </w:tc>
        <w:tc>
          <w:tcPr>
            <w:tcW w:w="1558" w:type="dxa"/>
          </w:tcPr>
          <w:p w:rsidR="00FA1F7E" w:rsidRDefault="00FA1F7E" w:rsidP="006A7FA5"/>
        </w:tc>
        <w:tc>
          <w:tcPr>
            <w:tcW w:w="1558" w:type="dxa"/>
          </w:tcPr>
          <w:p w:rsidR="00FA1F7E" w:rsidRPr="009415F6" w:rsidRDefault="00FA1F7E" w:rsidP="006A7FA5">
            <w:r w:rsidRPr="009415F6">
              <w:t xml:space="preserve">System </w:t>
            </w:r>
            <w:r>
              <w:t xml:space="preserve">terminates </w:t>
            </w:r>
            <w:r w:rsidRPr="009415F6">
              <w:t>and is ready to start a new session</w:t>
            </w:r>
          </w:p>
        </w:tc>
      </w:tr>
    </w:tbl>
    <w:p w:rsidR="00FA1F7E" w:rsidRDefault="00FA1F7E" w:rsidP="00FA1F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FA1F7E" w:rsidTr="006A7FA5">
        <w:tc>
          <w:tcPr>
            <w:tcW w:w="9350" w:type="dxa"/>
            <w:gridSpan w:val="6"/>
          </w:tcPr>
          <w:p w:rsidR="00FA1F7E" w:rsidRDefault="00FA1F7E" w:rsidP="006A7FA5">
            <w:r>
              <w:t>TC#4 – ATM Transaction (Deposit)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TC_ID#</w:t>
            </w:r>
          </w:p>
        </w:tc>
        <w:tc>
          <w:tcPr>
            <w:tcW w:w="1559" w:type="dxa"/>
          </w:tcPr>
          <w:p w:rsidR="00FA1F7E" w:rsidRDefault="00FA1F7E" w:rsidP="006A7FA5">
            <w:r>
              <w:t>Test Objective</w:t>
            </w:r>
          </w:p>
        </w:tc>
        <w:tc>
          <w:tcPr>
            <w:tcW w:w="1558" w:type="dxa"/>
          </w:tcPr>
          <w:p w:rsidR="00FA1F7E" w:rsidRDefault="00FA1F7E" w:rsidP="006A7FA5">
            <w:r>
              <w:t>Precondition</w:t>
            </w:r>
          </w:p>
        </w:tc>
        <w:tc>
          <w:tcPr>
            <w:tcW w:w="1558" w:type="dxa"/>
          </w:tcPr>
          <w:p w:rsidR="00FA1F7E" w:rsidRDefault="00FA1F7E" w:rsidP="006A7FA5">
            <w:r>
              <w:t>Steps</w:t>
            </w:r>
          </w:p>
        </w:tc>
        <w:tc>
          <w:tcPr>
            <w:tcW w:w="1558" w:type="dxa"/>
          </w:tcPr>
          <w:p w:rsidR="00FA1F7E" w:rsidRDefault="00FA1F7E" w:rsidP="006A7FA5">
            <w:r>
              <w:t xml:space="preserve">Test Data </w:t>
            </w:r>
          </w:p>
        </w:tc>
        <w:tc>
          <w:tcPr>
            <w:tcW w:w="1558" w:type="dxa"/>
          </w:tcPr>
          <w:p w:rsidR="00FA1F7E" w:rsidRDefault="00FA1F7E" w:rsidP="006A7FA5">
            <w:r>
              <w:t>Expected Result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TC_D1</w:t>
            </w:r>
          </w:p>
        </w:tc>
        <w:tc>
          <w:tcPr>
            <w:tcW w:w="1559" w:type="dxa"/>
          </w:tcPr>
          <w:p w:rsidR="00FA1F7E" w:rsidRPr="009241E5" w:rsidRDefault="00FA1F7E" w:rsidP="006A7FA5">
            <w:r w:rsidRPr="009241E5">
              <w:t xml:space="preserve">System allows </w:t>
            </w:r>
            <w:r>
              <w:t>customer</w:t>
            </w:r>
            <w:r w:rsidRPr="009241E5">
              <w:t xml:space="preserve"> to perform a</w:t>
            </w:r>
            <w:r>
              <w:t xml:space="preserve"> Deposit</w:t>
            </w:r>
            <w:r w:rsidRPr="009241E5">
              <w:t xml:space="preserve"> transaction</w:t>
            </w:r>
          </w:p>
        </w:tc>
        <w:tc>
          <w:tcPr>
            <w:tcW w:w="1558" w:type="dxa"/>
          </w:tcPr>
          <w:p w:rsidR="00FA1F7E" w:rsidRPr="00B84D99" w:rsidRDefault="00FA1F7E" w:rsidP="006A7FA5">
            <w:r w:rsidRPr="00992F69">
              <w:t>Menu of transaction types is being displayed</w:t>
            </w:r>
          </w:p>
        </w:tc>
        <w:tc>
          <w:tcPr>
            <w:tcW w:w="1558" w:type="dxa"/>
          </w:tcPr>
          <w:p w:rsidR="00FA1F7E" w:rsidRDefault="00FA1F7E" w:rsidP="006A7FA5">
            <w:r w:rsidRPr="00992F69">
              <w:t>Choose Deposit transaction</w:t>
            </w:r>
          </w:p>
        </w:tc>
        <w:tc>
          <w:tcPr>
            <w:tcW w:w="1558" w:type="dxa"/>
          </w:tcPr>
          <w:p w:rsidR="00FA1F7E" w:rsidRDefault="00FA1F7E" w:rsidP="006A7FA5"/>
        </w:tc>
        <w:tc>
          <w:tcPr>
            <w:tcW w:w="1558" w:type="dxa"/>
          </w:tcPr>
          <w:p w:rsidR="00FA1F7E" w:rsidRDefault="00FA1F7E" w:rsidP="006A7FA5">
            <w:r>
              <w:t>System displays the Deposit transaction session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TC_D2</w:t>
            </w:r>
          </w:p>
        </w:tc>
        <w:tc>
          <w:tcPr>
            <w:tcW w:w="1559" w:type="dxa"/>
          </w:tcPr>
          <w:p w:rsidR="00FA1F7E" w:rsidRPr="009241E5" w:rsidRDefault="00FA1F7E" w:rsidP="006A7FA5">
            <w:r w:rsidRPr="00992F69">
              <w:t>System a</w:t>
            </w:r>
            <w:r>
              <w:t xml:space="preserve">llows customer </w:t>
            </w:r>
            <w:r w:rsidRPr="00992F69">
              <w:t>to choose an account to deposit to</w:t>
            </w:r>
          </w:p>
        </w:tc>
        <w:tc>
          <w:tcPr>
            <w:tcW w:w="1558" w:type="dxa"/>
          </w:tcPr>
          <w:p w:rsidR="00FA1F7E" w:rsidRPr="009241E5" w:rsidRDefault="00FA1F7E" w:rsidP="006A7FA5">
            <w:r w:rsidRPr="00992F69">
              <w:t>Menu of account types is being displayed</w:t>
            </w:r>
          </w:p>
        </w:tc>
        <w:tc>
          <w:tcPr>
            <w:tcW w:w="1558" w:type="dxa"/>
          </w:tcPr>
          <w:p w:rsidR="00FA1F7E" w:rsidRPr="009241E5" w:rsidRDefault="00FA1F7E" w:rsidP="006A7FA5">
            <w:r w:rsidRPr="00992F69">
              <w:t xml:space="preserve">Choose </w:t>
            </w:r>
            <w:r>
              <w:t>Checking or Savings account</w:t>
            </w:r>
          </w:p>
        </w:tc>
        <w:tc>
          <w:tcPr>
            <w:tcW w:w="1558" w:type="dxa"/>
          </w:tcPr>
          <w:p w:rsidR="00FA1F7E" w:rsidRDefault="00FA1F7E" w:rsidP="006A7FA5"/>
        </w:tc>
        <w:tc>
          <w:tcPr>
            <w:tcW w:w="1558" w:type="dxa"/>
          </w:tcPr>
          <w:p w:rsidR="00FA1F7E" w:rsidRDefault="00FA1F7E" w:rsidP="006A7FA5">
            <w:r w:rsidRPr="00992F69">
              <w:t xml:space="preserve">System displays a request for the customer to type a </w:t>
            </w:r>
            <w:r>
              <w:t>peso</w:t>
            </w:r>
            <w:r w:rsidRPr="00992F69">
              <w:t xml:space="preserve"> amount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TC_D3</w:t>
            </w:r>
          </w:p>
        </w:tc>
        <w:tc>
          <w:tcPr>
            <w:tcW w:w="1559" w:type="dxa"/>
          </w:tcPr>
          <w:p w:rsidR="00FA1F7E" w:rsidRPr="00992F69" w:rsidRDefault="00FA1F7E" w:rsidP="006A7FA5">
            <w:r>
              <w:t>System denies user account type option</w:t>
            </w:r>
          </w:p>
        </w:tc>
        <w:tc>
          <w:tcPr>
            <w:tcW w:w="1558" w:type="dxa"/>
          </w:tcPr>
          <w:p w:rsidR="00FA1F7E" w:rsidRPr="00992F69" w:rsidRDefault="00FA1F7E" w:rsidP="006A7FA5">
            <w:r w:rsidRPr="00992F69">
              <w:t>Menu of account types is being displayed</w:t>
            </w:r>
          </w:p>
        </w:tc>
        <w:tc>
          <w:tcPr>
            <w:tcW w:w="1558" w:type="dxa"/>
          </w:tcPr>
          <w:p w:rsidR="00FA1F7E" w:rsidRPr="00992F69" w:rsidRDefault="00FA1F7E" w:rsidP="006A7FA5">
            <w:r>
              <w:t>Choose invalid account type</w:t>
            </w:r>
          </w:p>
        </w:tc>
        <w:tc>
          <w:tcPr>
            <w:tcW w:w="1558" w:type="dxa"/>
          </w:tcPr>
          <w:p w:rsidR="00FA1F7E" w:rsidRDefault="00FA1F7E" w:rsidP="006A7FA5"/>
        </w:tc>
        <w:tc>
          <w:tcPr>
            <w:tcW w:w="1558" w:type="dxa"/>
          </w:tcPr>
          <w:p w:rsidR="00FA1F7E" w:rsidRPr="00992F69" w:rsidRDefault="00FA1F7E" w:rsidP="006A7FA5">
            <w:r>
              <w:t>System prompts the customer doesn’t have the desired account type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lastRenderedPageBreak/>
              <w:t>TC_D4</w:t>
            </w:r>
          </w:p>
        </w:tc>
        <w:tc>
          <w:tcPr>
            <w:tcW w:w="1559" w:type="dxa"/>
          </w:tcPr>
          <w:p w:rsidR="00FA1F7E" w:rsidRPr="009241E5" w:rsidRDefault="00FA1F7E" w:rsidP="006A7FA5">
            <w:r w:rsidRPr="00992F69">
              <w:t xml:space="preserve">System </w:t>
            </w:r>
            <w:r>
              <w:t>allows customer</w:t>
            </w:r>
            <w:r w:rsidRPr="00992F69">
              <w:t xml:space="preserve"> to enter a </w:t>
            </w:r>
            <w:r>
              <w:t>peso</w:t>
            </w:r>
            <w:r w:rsidRPr="00992F69">
              <w:t xml:space="preserve"> amount to deposit</w:t>
            </w:r>
          </w:p>
        </w:tc>
        <w:tc>
          <w:tcPr>
            <w:tcW w:w="1558" w:type="dxa"/>
          </w:tcPr>
          <w:p w:rsidR="00FA1F7E" w:rsidRPr="009241E5" w:rsidRDefault="00FA1F7E" w:rsidP="006A7FA5">
            <w:r w:rsidRPr="00435FE8">
              <w:t xml:space="preserve">System is displaying a request for the customer to type a </w:t>
            </w:r>
            <w:r>
              <w:t>peso</w:t>
            </w:r>
            <w:r w:rsidRPr="00435FE8">
              <w:t xml:space="preserve"> amount</w:t>
            </w:r>
          </w:p>
        </w:tc>
        <w:tc>
          <w:tcPr>
            <w:tcW w:w="1558" w:type="dxa"/>
          </w:tcPr>
          <w:p w:rsidR="00FA1F7E" w:rsidRPr="009241E5" w:rsidRDefault="00FA1F7E" w:rsidP="006A7FA5">
            <w:r w:rsidRPr="00435FE8">
              <w:t xml:space="preserve">Enter a legitimate </w:t>
            </w:r>
            <w:r>
              <w:t>peso</w:t>
            </w:r>
            <w:r w:rsidRPr="00435FE8">
              <w:t xml:space="preserve"> amount</w:t>
            </w:r>
          </w:p>
        </w:tc>
        <w:tc>
          <w:tcPr>
            <w:tcW w:w="1558" w:type="dxa"/>
          </w:tcPr>
          <w:p w:rsidR="00FA1F7E" w:rsidRDefault="00FA1F7E" w:rsidP="006A7FA5"/>
        </w:tc>
        <w:tc>
          <w:tcPr>
            <w:tcW w:w="1558" w:type="dxa"/>
          </w:tcPr>
          <w:p w:rsidR="00FA1F7E" w:rsidRDefault="00FA1F7E" w:rsidP="006A7FA5">
            <w:r w:rsidRPr="000B392C">
              <w:t>System prints receipt showing amount and updated balance</w:t>
            </w:r>
            <w:r>
              <w:t xml:space="preserve"> and </w:t>
            </w:r>
            <w:r w:rsidRPr="007B7B60">
              <w:t xml:space="preserve">asks whether </w:t>
            </w:r>
            <w:r>
              <w:t xml:space="preserve">customer </w:t>
            </w:r>
            <w:r w:rsidRPr="007B7B60">
              <w:t>wants another transaction</w:t>
            </w:r>
          </w:p>
        </w:tc>
      </w:tr>
    </w:tbl>
    <w:p w:rsidR="00FA1F7E" w:rsidRDefault="00FA1F7E" w:rsidP="00FA1F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FA1F7E" w:rsidTr="006A7FA5">
        <w:tc>
          <w:tcPr>
            <w:tcW w:w="9350" w:type="dxa"/>
            <w:gridSpan w:val="6"/>
          </w:tcPr>
          <w:p w:rsidR="00FA1F7E" w:rsidRDefault="00FA1F7E" w:rsidP="006A7FA5">
            <w:r>
              <w:t>TC#5 – ATM Transaction (Withdrawal)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TC_ID#</w:t>
            </w:r>
          </w:p>
        </w:tc>
        <w:tc>
          <w:tcPr>
            <w:tcW w:w="1559" w:type="dxa"/>
          </w:tcPr>
          <w:p w:rsidR="00FA1F7E" w:rsidRDefault="00FA1F7E" w:rsidP="006A7FA5">
            <w:r>
              <w:t>Test Objective</w:t>
            </w:r>
          </w:p>
        </w:tc>
        <w:tc>
          <w:tcPr>
            <w:tcW w:w="1558" w:type="dxa"/>
          </w:tcPr>
          <w:p w:rsidR="00FA1F7E" w:rsidRDefault="00FA1F7E" w:rsidP="006A7FA5">
            <w:r>
              <w:t>Precondition</w:t>
            </w:r>
          </w:p>
        </w:tc>
        <w:tc>
          <w:tcPr>
            <w:tcW w:w="1558" w:type="dxa"/>
          </w:tcPr>
          <w:p w:rsidR="00FA1F7E" w:rsidRDefault="00FA1F7E" w:rsidP="006A7FA5">
            <w:r>
              <w:t>Steps</w:t>
            </w:r>
          </w:p>
        </w:tc>
        <w:tc>
          <w:tcPr>
            <w:tcW w:w="1558" w:type="dxa"/>
          </w:tcPr>
          <w:p w:rsidR="00FA1F7E" w:rsidRDefault="00FA1F7E" w:rsidP="006A7FA5">
            <w:r>
              <w:t xml:space="preserve">Test Data </w:t>
            </w:r>
          </w:p>
        </w:tc>
        <w:tc>
          <w:tcPr>
            <w:tcW w:w="1558" w:type="dxa"/>
          </w:tcPr>
          <w:p w:rsidR="00FA1F7E" w:rsidRDefault="00FA1F7E" w:rsidP="006A7FA5">
            <w:r>
              <w:t>Expected Result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TC_E1</w:t>
            </w:r>
          </w:p>
        </w:tc>
        <w:tc>
          <w:tcPr>
            <w:tcW w:w="1559" w:type="dxa"/>
          </w:tcPr>
          <w:p w:rsidR="00FA1F7E" w:rsidRPr="009241E5" w:rsidRDefault="00FA1F7E" w:rsidP="006A7FA5">
            <w:r w:rsidRPr="009241E5">
              <w:t xml:space="preserve">System allows </w:t>
            </w:r>
            <w:r>
              <w:t>customer</w:t>
            </w:r>
            <w:r w:rsidRPr="009241E5">
              <w:t xml:space="preserve"> to perform a</w:t>
            </w:r>
            <w:r>
              <w:t xml:space="preserve"> Withdrawal</w:t>
            </w:r>
            <w:r w:rsidRPr="009241E5">
              <w:t xml:space="preserve"> transaction</w:t>
            </w:r>
          </w:p>
        </w:tc>
        <w:tc>
          <w:tcPr>
            <w:tcW w:w="1558" w:type="dxa"/>
          </w:tcPr>
          <w:p w:rsidR="00FA1F7E" w:rsidRPr="00B84D99" w:rsidRDefault="00FA1F7E" w:rsidP="006A7FA5">
            <w:r w:rsidRPr="00992F69">
              <w:t>Menu of transaction types is being displayed</w:t>
            </w:r>
          </w:p>
        </w:tc>
        <w:tc>
          <w:tcPr>
            <w:tcW w:w="1558" w:type="dxa"/>
          </w:tcPr>
          <w:p w:rsidR="00FA1F7E" w:rsidRDefault="00FA1F7E" w:rsidP="006A7FA5">
            <w:r w:rsidRPr="00992F69">
              <w:t xml:space="preserve">Choose </w:t>
            </w:r>
            <w:r>
              <w:t>Withdrawal</w:t>
            </w:r>
            <w:r w:rsidRPr="00992F69">
              <w:t xml:space="preserve"> transaction</w:t>
            </w:r>
          </w:p>
        </w:tc>
        <w:tc>
          <w:tcPr>
            <w:tcW w:w="1558" w:type="dxa"/>
          </w:tcPr>
          <w:p w:rsidR="00FA1F7E" w:rsidRDefault="00FA1F7E" w:rsidP="006A7FA5"/>
        </w:tc>
        <w:tc>
          <w:tcPr>
            <w:tcW w:w="1558" w:type="dxa"/>
          </w:tcPr>
          <w:p w:rsidR="00FA1F7E" w:rsidRDefault="00FA1F7E" w:rsidP="006A7FA5">
            <w:r>
              <w:t>System displays the Withdrawal transaction session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TC_E2</w:t>
            </w:r>
          </w:p>
        </w:tc>
        <w:tc>
          <w:tcPr>
            <w:tcW w:w="1559" w:type="dxa"/>
          </w:tcPr>
          <w:p w:rsidR="00FA1F7E" w:rsidRPr="009241E5" w:rsidRDefault="00FA1F7E" w:rsidP="006A7FA5">
            <w:r w:rsidRPr="00992F69">
              <w:t xml:space="preserve">System </w:t>
            </w:r>
            <w:r>
              <w:t xml:space="preserve">allows customer </w:t>
            </w:r>
            <w:r w:rsidRPr="00992F69">
              <w:t xml:space="preserve">to choose an account to </w:t>
            </w:r>
            <w:r>
              <w:t>withdraw from</w:t>
            </w:r>
          </w:p>
        </w:tc>
        <w:tc>
          <w:tcPr>
            <w:tcW w:w="1558" w:type="dxa"/>
          </w:tcPr>
          <w:p w:rsidR="00FA1F7E" w:rsidRPr="009241E5" w:rsidRDefault="00FA1F7E" w:rsidP="006A7FA5">
            <w:r w:rsidRPr="00992F69">
              <w:t>Menu of account types is being displayed</w:t>
            </w:r>
          </w:p>
        </w:tc>
        <w:tc>
          <w:tcPr>
            <w:tcW w:w="1558" w:type="dxa"/>
          </w:tcPr>
          <w:p w:rsidR="00FA1F7E" w:rsidRPr="009241E5" w:rsidRDefault="00FA1F7E" w:rsidP="006A7FA5">
            <w:r w:rsidRPr="00992F69">
              <w:t xml:space="preserve">Choose </w:t>
            </w:r>
            <w:r>
              <w:t>Checking or Savings account</w:t>
            </w:r>
          </w:p>
        </w:tc>
        <w:tc>
          <w:tcPr>
            <w:tcW w:w="1558" w:type="dxa"/>
          </w:tcPr>
          <w:p w:rsidR="00FA1F7E" w:rsidRDefault="00FA1F7E" w:rsidP="006A7FA5"/>
        </w:tc>
        <w:tc>
          <w:tcPr>
            <w:tcW w:w="1558" w:type="dxa"/>
          </w:tcPr>
          <w:p w:rsidR="00FA1F7E" w:rsidRDefault="00FA1F7E" w:rsidP="006A7FA5">
            <w:r w:rsidRPr="00992F69">
              <w:t xml:space="preserve">System displays a request for the customer to type a </w:t>
            </w:r>
            <w:r>
              <w:t>peso</w:t>
            </w:r>
            <w:r w:rsidRPr="00992F69">
              <w:t xml:space="preserve"> amount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TC_E3</w:t>
            </w:r>
          </w:p>
        </w:tc>
        <w:tc>
          <w:tcPr>
            <w:tcW w:w="1559" w:type="dxa"/>
          </w:tcPr>
          <w:p w:rsidR="00FA1F7E" w:rsidRPr="00992F69" w:rsidRDefault="00FA1F7E" w:rsidP="006A7FA5">
            <w:r>
              <w:t>System denies user account type option</w:t>
            </w:r>
          </w:p>
        </w:tc>
        <w:tc>
          <w:tcPr>
            <w:tcW w:w="1558" w:type="dxa"/>
          </w:tcPr>
          <w:p w:rsidR="00FA1F7E" w:rsidRPr="00992F69" w:rsidRDefault="00FA1F7E" w:rsidP="006A7FA5">
            <w:r w:rsidRPr="00992F69">
              <w:t>Menu of account types is being displayed</w:t>
            </w:r>
          </w:p>
        </w:tc>
        <w:tc>
          <w:tcPr>
            <w:tcW w:w="1558" w:type="dxa"/>
          </w:tcPr>
          <w:p w:rsidR="00FA1F7E" w:rsidRPr="00992F69" w:rsidRDefault="00FA1F7E" w:rsidP="006A7FA5">
            <w:r>
              <w:t>Choose invalid account type</w:t>
            </w:r>
          </w:p>
        </w:tc>
        <w:tc>
          <w:tcPr>
            <w:tcW w:w="1558" w:type="dxa"/>
          </w:tcPr>
          <w:p w:rsidR="00FA1F7E" w:rsidRDefault="00FA1F7E" w:rsidP="006A7FA5"/>
        </w:tc>
        <w:tc>
          <w:tcPr>
            <w:tcW w:w="1558" w:type="dxa"/>
          </w:tcPr>
          <w:p w:rsidR="00FA1F7E" w:rsidRPr="00992F69" w:rsidRDefault="00FA1F7E" w:rsidP="006A7FA5">
            <w:r>
              <w:t>System prompts the customer doesn’t have the desired account type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TC_E4</w:t>
            </w:r>
          </w:p>
        </w:tc>
        <w:tc>
          <w:tcPr>
            <w:tcW w:w="1559" w:type="dxa"/>
          </w:tcPr>
          <w:p w:rsidR="00FA1F7E" w:rsidRPr="009241E5" w:rsidRDefault="00FA1F7E" w:rsidP="006A7FA5">
            <w:r w:rsidRPr="00B27EF3">
              <w:t>System verifies that customer's balance is sufficient to fulfill the request</w:t>
            </w:r>
          </w:p>
        </w:tc>
        <w:tc>
          <w:tcPr>
            <w:tcW w:w="1558" w:type="dxa"/>
          </w:tcPr>
          <w:p w:rsidR="00FA1F7E" w:rsidRPr="009241E5" w:rsidRDefault="00FA1F7E" w:rsidP="006A7FA5">
            <w:r w:rsidRPr="00435FE8">
              <w:t xml:space="preserve">System is displaying a request for the customer to type a </w:t>
            </w:r>
            <w:r>
              <w:t>peso</w:t>
            </w:r>
            <w:r w:rsidRPr="00435FE8">
              <w:t xml:space="preserve"> amount</w:t>
            </w:r>
          </w:p>
        </w:tc>
        <w:tc>
          <w:tcPr>
            <w:tcW w:w="1558" w:type="dxa"/>
          </w:tcPr>
          <w:p w:rsidR="00FA1F7E" w:rsidRPr="009241E5" w:rsidRDefault="00FA1F7E" w:rsidP="006A7FA5">
            <w:r w:rsidRPr="00B27EF3">
              <w:t>Choose an amount that is not greater than the account balance</w:t>
            </w:r>
          </w:p>
        </w:tc>
        <w:tc>
          <w:tcPr>
            <w:tcW w:w="1558" w:type="dxa"/>
          </w:tcPr>
          <w:p w:rsidR="00FA1F7E" w:rsidRDefault="00FA1F7E" w:rsidP="006A7FA5"/>
        </w:tc>
        <w:tc>
          <w:tcPr>
            <w:tcW w:w="1558" w:type="dxa"/>
          </w:tcPr>
          <w:p w:rsidR="00FA1F7E" w:rsidRDefault="00FA1F7E" w:rsidP="006A7FA5">
            <w:r w:rsidRPr="000B392C">
              <w:t>System prints receipt showing amount and updated balance</w:t>
            </w:r>
            <w:r>
              <w:t xml:space="preserve"> and </w:t>
            </w:r>
            <w:r w:rsidRPr="007B7B60">
              <w:t xml:space="preserve">asks whether </w:t>
            </w:r>
            <w:r>
              <w:t xml:space="preserve">customer </w:t>
            </w:r>
            <w:r w:rsidRPr="007B7B60">
              <w:t>wants another transaction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TC_E5</w:t>
            </w:r>
          </w:p>
        </w:tc>
        <w:tc>
          <w:tcPr>
            <w:tcW w:w="1559" w:type="dxa"/>
          </w:tcPr>
          <w:p w:rsidR="00FA1F7E" w:rsidRPr="00B27EF3" w:rsidRDefault="00FA1F7E" w:rsidP="006A7FA5">
            <w:r w:rsidRPr="00B27EF3">
              <w:t xml:space="preserve">System verifies that customer's balance is </w:t>
            </w:r>
            <w:r>
              <w:t>in</w:t>
            </w:r>
            <w:r w:rsidRPr="00B27EF3">
              <w:t xml:space="preserve">sufficient to </w:t>
            </w:r>
            <w:r w:rsidRPr="00B27EF3">
              <w:lastRenderedPageBreak/>
              <w:t>fulfill the request</w:t>
            </w:r>
          </w:p>
        </w:tc>
        <w:tc>
          <w:tcPr>
            <w:tcW w:w="1558" w:type="dxa"/>
          </w:tcPr>
          <w:p w:rsidR="00FA1F7E" w:rsidRPr="00435FE8" w:rsidRDefault="00FA1F7E" w:rsidP="006A7FA5">
            <w:r w:rsidRPr="00435FE8">
              <w:lastRenderedPageBreak/>
              <w:t xml:space="preserve">System is displaying a request for the customer to type a </w:t>
            </w:r>
            <w:r>
              <w:t>peso</w:t>
            </w:r>
            <w:r w:rsidRPr="00435FE8">
              <w:t xml:space="preserve"> amount</w:t>
            </w:r>
          </w:p>
        </w:tc>
        <w:tc>
          <w:tcPr>
            <w:tcW w:w="1558" w:type="dxa"/>
          </w:tcPr>
          <w:p w:rsidR="00FA1F7E" w:rsidRPr="00B27EF3" w:rsidRDefault="00FA1F7E" w:rsidP="006A7FA5">
            <w:r w:rsidRPr="00B27EF3">
              <w:t>Choose an amount that is greater than the account balance</w:t>
            </w:r>
          </w:p>
        </w:tc>
        <w:tc>
          <w:tcPr>
            <w:tcW w:w="1558" w:type="dxa"/>
          </w:tcPr>
          <w:p w:rsidR="00FA1F7E" w:rsidRDefault="00FA1F7E" w:rsidP="006A7FA5"/>
        </w:tc>
        <w:tc>
          <w:tcPr>
            <w:tcW w:w="1558" w:type="dxa"/>
          </w:tcPr>
          <w:p w:rsidR="00FA1F7E" w:rsidRPr="000B392C" w:rsidRDefault="00FA1F7E" w:rsidP="006A7FA5">
            <w:r w:rsidRPr="006A55F8">
              <w:t xml:space="preserve">System displays an appropriate message and asks customer to choose a </w:t>
            </w:r>
            <w:r w:rsidRPr="006A55F8">
              <w:lastRenderedPageBreak/>
              <w:t>different amount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lastRenderedPageBreak/>
              <w:t>TC_E6</w:t>
            </w:r>
          </w:p>
        </w:tc>
        <w:tc>
          <w:tcPr>
            <w:tcW w:w="1559" w:type="dxa"/>
          </w:tcPr>
          <w:p w:rsidR="00FA1F7E" w:rsidRPr="00B27EF3" w:rsidRDefault="00FA1F7E" w:rsidP="006A7FA5">
            <w:r w:rsidRPr="00B27EF3">
              <w:t xml:space="preserve">System verifies that customer's </w:t>
            </w:r>
            <w:r>
              <w:t>withdrawal amount is greater than per transaction limit amount (10000Php)</w:t>
            </w:r>
          </w:p>
        </w:tc>
        <w:tc>
          <w:tcPr>
            <w:tcW w:w="1558" w:type="dxa"/>
          </w:tcPr>
          <w:p w:rsidR="00FA1F7E" w:rsidRPr="00435FE8" w:rsidRDefault="00FA1F7E" w:rsidP="006A7FA5">
            <w:r w:rsidRPr="00435FE8">
              <w:t xml:space="preserve">System is displaying a request for the customer to type a </w:t>
            </w:r>
            <w:r>
              <w:t>peso</w:t>
            </w:r>
            <w:r w:rsidRPr="00435FE8">
              <w:t xml:space="preserve"> amount</w:t>
            </w:r>
          </w:p>
        </w:tc>
        <w:tc>
          <w:tcPr>
            <w:tcW w:w="1558" w:type="dxa"/>
          </w:tcPr>
          <w:p w:rsidR="00FA1F7E" w:rsidRPr="00B27EF3" w:rsidRDefault="00FA1F7E" w:rsidP="006A7FA5">
            <w:r w:rsidRPr="00B27EF3">
              <w:t xml:space="preserve">Choose an amount that is greater than </w:t>
            </w:r>
            <w:r>
              <w:t>per transaction limit amount</w:t>
            </w:r>
          </w:p>
        </w:tc>
        <w:tc>
          <w:tcPr>
            <w:tcW w:w="1558" w:type="dxa"/>
          </w:tcPr>
          <w:p w:rsidR="00FA1F7E" w:rsidRDefault="00FA1F7E" w:rsidP="006A7FA5"/>
        </w:tc>
        <w:tc>
          <w:tcPr>
            <w:tcW w:w="1558" w:type="dxa"/>
          </w:tcPr>
          <w:p w:rsidR="00FA1F7E" w:rsidRPr="000B392C" w:rsidRDefault="00FA1F7E" w:rsidP="006A7FA5">
            <w:r w:rsidRPr="006A55F8">
              <w:t>System displays an appropriate message and asks customer to choose a different amount</w:t>
            </w:r>
          </w:p>
        </w:tc>
      </w:tr>
    </w:tbl>
    <w:p w:rsidR="00FA1F7E" w:rsidRDefault="00FA1F7E" w:rsidP="00FA1F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FA1F7E" w:rsidTr="006A7FA5">
        <w:tc>
          <w:tcPr>
            <w:tcW w:w="9350" w:type="dxa"/>
            <w:gridSpan w:val="6"/>
          </w:tcPr>
          <w:p w:rsidR="00FA1F7E" w:rsidRDefault="00FA1F7E" w:rsidP="006A7FA5">
            <w:r>
              <w:t>TC#6 – ATM Transaction (Balance Inquiry)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TC_ID#</w:t>
            </w:r>
          </w:p>
        </w:tc>
        <w:tc>
          <w:tcPr>
            <w:tcW w:w="1559" w:type="dxa"/>
          </w:tcPr>
          <w:p w:rsidR="00FA1F7E" w:rsidRDefault="00FA1F7E" w:rsidP="006A7FA5">
            <w:r>
              <w:t>Test Objective</w:t>
            </w:r>
          </w:p>
        </w:tc>
        <w:tc>
          <w:tcPr>
            <w:tcW w:w="1558" w:type="dxa"/>
          </w:tcPr>
          <w:p w:rsidR="00FA1F7E" w:rsidRDefault="00FA1F7E" w:rsidP="006A7FA5">
            <w:r>
              <w:t>Precondition</w:t>
            </w:r>
          </w:p>
        </w:tc>
        <w:tc>
          <w:tcPr>
            <w:tcW w:w="1558" w:type="dxa"/>
          </w:tcPr>
          <w:p w:rsidR="00FA1F7E" w:rsidRDefault="00FA1F7E" w:rsidP="006A7FA5">
            <w:r>
              <w:t>Steps</w:t>
            </w:r>
          </w:p>
        </w:tc>
        <w:tc>
          <w:tcPr>
            <w:tcW w:w="1558" w:type="dxa"/>
          </w:tcPr>
          <w:p w:rsidR="00FA1F7E" w:rsidRDefault="00FA1F7E" w:rsidP="006A7FA5">
            <w:r>
              <w:t xml:space="preserve">Test Data </w:t>
            </w:r>
          </w:p>
        </w:tc>
        <w:tc>
          <w:tcPr>
            <w:tcW w:w="1558" w:type="dxa"/>
          </w:tcPr>
          <w:p w:rsidR="00FA1F7E" w:rsidRDefault="00FA1F7E" w:rsidP="006A7FA5">
            <w:r>
              <w:t>Expected Result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TC_F1</w:t>
            </w:r>
          </w:p>
        </w:tc>
        <w:tc>
          <w:tcPr>
            <w:tcW w:w="1559" w:type="dxa"/>
          </w:tcPr>
          <w:p w:rsidR="00FA1F7E" w:rsidRDefault="00FA1F7E" w:rsidP="006A7FA5">
            <w:r w:rsidRPr="009241E5">
              <w:t xml:space="preserve">System allows </w:t>
            </w:r>
            <w:r>
              <w:t>customer</w:t>
            </w:r>
            <w:r w:rsidRPr="009241E5">
              <w:t xml:space="preserve"> to perform a</w:t>
            </w:r>
            <w:r>
              <w:t xml:space="preserve"> Balance Inquiry </w:t>
            </w:r>
            <w:r w:rsidRPr="009241E5">
              <w:t>transaction</w:t>
            </w:r>
          </w:p>
        </w:tc>
        <w:tc>
          <w:tcPr>
            <w:tcW w:w="1558" w:type="dxa"/>
          </w:tcPr>
          <w:p w:rsidR="00FA1F7E" w:rsidRDefault="00FA1F7E" w:rsidP="006A7FA5">
            <w:r w:rsidRPr="006A55F8">
              <w:t>Menu of transaction types is being displayed</w:t>
            </w:r>
          </w:p>
        </w:tc>
        <w:tc>
          <w:tcPr>
            <w:tcW w:w="1558" w:type="dxa"/>
          </w:tcPr>
          <w:p w:rsidR="00FA1F7E" w:rsidRDefault="00FA1F7E" w:rsidP="006A7FA5">
            <w:r w:rsidRPr="00D53D42">
              <w:t xml:space="preserve">Choose </w:t>
            </w:r>
            <w:r>
              <w:t xml:space="preserve">Balance </w:t>
            </w:r>
            <w:r w:rsidRPr="00D53D42">
              <w:t>Inquiry transaction</w:t>
            </w:r>
          </w:p>
        </w:tc>
        <w:tc>
          <w:tcPr>
            <w:tcW w:w="1558" w:type="dxa"/>
          </w:tcPr>
          <w:p w:rsidR="00FA1F7E" w:rsidRDefault="00FA1F7E" w:rsidP="006A7FA5"/>
        </w:tc>
        <w:tc>
          <w:tcPr>
            <w:tcW w:w="1558" w:type="dxa"/>
          </w:tcPr>
          <w:p w:rsidR="00FA1F7E" w:rsidRDefault="00FA1F7E" w:rsidP="006A7FA5">
            <w:r>
              <w:t>System displays the Balance Inquiry session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TC_F2</w:t>
            </w:r>
          </w:p>
        </w:tc>
        <w:tc>
          <w:tcPr>
            <w:tcW w:w="1559" w:type="dxa"/>
          </w:tcPr>
          <w:p w:rsidR="00FA1F7E" w:rsidRPr="009241E5" w:rsidRDefault="00FA1F7E" w:rsidP="006A7FA5">
            <w:r w:rsidRPr="00D53D42">
              <w:t xml:space="preserve">System </w:t>
            </w:r>
            <w:r>
              <w:t>allows Customer</w:t>
            </w:r>
            <w:r w:rsidRPr="00D53D42">
              <w:t xml:space="preserve"> to choose an account to inquire about</w:t>
            </w:r>
          </w:p>
        </w:tc>
        <w:tc>
          <w:tcPr>
            <w:tcW w:w="1558" w:type="dxa"/>
          </w:tcPr>
          <w:p w:rsidR="00FA1F7E" w:rsidRPr="006A55F8" w:rsidRDefault="00FA1F7E" w:rsidP="006A7FA5">
            <w:r w:rsidRPr="00992F69">
              <w:t>Menu of account types is being displayed</w:t>
            </w:r>
          </w:p>
        </w:tc>
        <w:tc>
          <w:tcPr>
            <w:tcW w:w="1558" w:type="dxa"/>
          </w:tcPr>
          <w:p w:rsidR="00FA1F7E" w:rsidRPr="00D53D42" w:rsidRDefault="00FA1F7E" w:rsidP="006A7FA5">
            <w:r w:rsidRPr="00992F69">
              <w:t xml:space="preserve">Choose </w:t>
            </w:r>
            <w:r>
              <w:t>Checking or Savings account</w:t>
            </w:r>
          </w:p>
        </w:tc>
        <w:tc>
          <w:tcPr>
            <w:tcW w:w="1558" w:type="dxa"/>
          </w:tcPr>
          <w:p w:rsidR="00FA1F7E" w:rsidRDefault="00FA1F7E" w:rsidP="006A7FA5"/>
        </w:tc>
        <w:tc>
          <w:tcPr>
            <w:tcW w:w="1558" w:type="dxa"/>
          </w:tcPr>
          <w:p w:rsidR="00FA1F7E" w:rsidRPr="00D53D42" w:rsidRDefault="00FA1F7E" w:rsidP="006A7FA5">
            <w:r w:rsidRPr="00D53D42">
              <w:t>System prints receipt showing  balance</w:t>
            </w:r>
            <w:r>
              <w:t xml:space="preserve"> and </w:t>
            </w:r>
            <w:r w:rsidRPr="007B7B60">
              <w:t xml:space="preserve">asks whether </w:t>
            </w:r>
            <w:r>
              <w:t>customer</w:t>
            </w:r>
            <w:r w:rsidRPr="007B7B60">
              <w:t xml:space="preserve"> wants another transaction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TC_F3</w:t>
            </w:r>
          </w:p>
        </w:tc>
        <w:tc>
          <w:tcPr>
            <w:tcW w:w="1559" w:type="dxa"/>
          </w:tcPr>
          <w:p w:rsidR="00FA1F7E" w:rsidRPr="00992F69" w:rsidRDefault="00FA1F7E" w:rsidP="006A7FA5">
            <w:r>
              <w:t>System denies user account type option</w:t>
            </w:r>
          </w:p>
        </w:tc>
        <w:tc>
          <w:tcPr>
            <w:tcW w:w="1558" w:type="dxa"/>
          </w:tcPr>
          <w:p w:rsidR="00FA1F7E" w:rsidRPr="00992F69" w:rsidRDefault="00FA1F7E" w:rsidP="006A7FA5">
            <w:r w:rsidRPr="00992F69">
              <w:t>Menu of account types is being displayed</w:t>
            </w:r>
          </w:p>
        </w:tc>
        <w:tc>
          <w:tcPr>
            <w:tcW w:w="1558" w:type="dxa"/>
          </w:tcPr>
          <w:p w:rsidR="00FA1F7E" w:rsidRPr="00992F69" w:rsidRDefault="00FA1F7E" w:rsidP="006A7FA5">
            <w:r>
              <w:t>Choose invalid account type</w:t>
            </w:r>
          </w:p>
        </w:tc>
        <w:tc>
          <w:tcPr>
            <w:tcW w:w="1558" w:type="dxa"/>
          </w:tcPr>
          <w:p w:rsidR="00FA1F7E" w:rsidRDefault="00FA1F7E" w:rsidP="006A7FA5"/>
        </w:tc>
        <w:tc>
          <w:tcPr>
            <w:tcW w:w="1558" w:type="dxa"/>
          </w:tcPr>
          <w:p w:rsidR="00FA1F7E" w:rsidRPr="00992F69" w:rsidRDefault="00FA1F7E" w:rsidP="006A7FA5">
            <w:r>
              <w:t>System prompts the customer doesn’t have the desired account type</w:t>
            </w:r>
          </w:p>
        </w:tc>
      </w:tr>
    </w:tbl>
    <w:p w:rsidR="00FA1F7E" w:rsidRDefault="00FA1F7E" w:rsidP="00FA1F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FA1F7E" w:rsidTr="006A7FA5">
        <w:tc>
          <w:tcPr>
            <w:tcW w:w="9350" w:type="dxa"/>
            <w:gridSpan w:val="6"/>
          </w:tcPr>
          <w:p w:rsidR="00FA1F7E" w:rsidRDefault="00FA1F7E" w:rsidP="006A7FA5">
            <w:r>
              <w:t>TC#7 – ATM Transaction (Change PIN)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TC_ID#</w:t>
            </w:r>
          </w:p>
        </w:tc>
        <w:tc>
          <w:tcPr>
            <w:tcW w:w="1559" w:type="dxa"/>
          </w:tcPr>
          <w:p w:rsidR="00FA1F7E" w:rsidRDefault="00FA1F7E" w:rsidP="006A7FA5">
            <w:r>
              <w:t>Test Objective</w:t>
            </w:r>
          </w:p>
        </w:tc>
        <w:tc>
          <w:tcPr>
            <w:tcW w:w="1558" w:type="dxa"/>
          </w:tcPr>
          <w:p w:rsidR="00FA1F7E" w:rsidRDefault="00FA1F7E" w:rsidP="006A7FA5">
            <w:r>
              <w:t>Precondition</w:t>
            </w:r>
          </w:p>
        </w:tc>
        <w:tc>
          <w:tcPr>
            <w:tcW w:w="1558" w:type="dxa"/>
          </w:tcPr>
          <w:p w:rsidR="00FA1F7E" w:rsidRDefault="00FA1F7E" w:rsidP="006A7FA5">
            <w:r>
              <w:t>Steps</w:t>
            </w:r>
          </w:p>
        </w:tc>
        <w:tc>
          <w:tcPr>
            <w:tcW w:w="1558" w:type="dxa"/>
          </w:tcPr>
          <w:p w:rsidR="00FA1F7E" w:rsidRDefault="00FA1F7E" w:rsidP="006A7FA5">
            <w:r>
              <w:t xml:space="preserve">Test Data </w:t>
            </w:r>
          </w:p>
        </w:tc>
        <w:tc>
          <w:tcPr>
            <w:tcW w:w="1558" w:type="dxa"/>
          </w:tcPr>
          <w:p w:rsidR="00FA1F7E" w:rsidRDefault="00FA1F7E" w:rsidP="006A7FA5">
            <w:r>
              <w:t>Expected Result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TC_G1</w:t>
            </w:r>
          </w:p>
        </w:tc>
        <w:tc>
          <w:tcPr>
            <w:tcW w:w="1559" w:type="dxa"/>
          </w:tcPr>
          <w:p w:rsidR="00FA1F7E" w:rsidRDefault="00FA1F7E" w:rsidP="006A7FA5">
            <w:r w:rsidRPr="009241E5">
              <w:t xml:space="preserve">System allows </w:t>
            </w:r>
            <w:r>
              <w:t>customer</w:t>
            </w:r>
            <w:r w:rsidRPr="009241E5">
              <w:t xml:space="preserve"> to perform </w:t>
            </w:r>
            <w:r>
              <w:t xml:space="preserve">Change PIN </w:t>
            </w:r>
          </w:p>
        </w:tc>
        <w:tc>
          <w:tcPr>
            <w:tcW w:w="1558" w:type="dxa"/>
          </w:tcPr>
          <w:p w:rsidR="00FA1F7E" w:rsidRDefault="00FA1F7E" w:rsidP="006A7FA5">
            <w:r w:rsidRPr="006A55F8">
              <w:t>Menu of transaction types is being displayed</w:t>
            </w:r>
          </w:p>
        </w:tc>
        <w:tc>
          <w:tcPr>
            <w:tcW w:w="1558" w:type="dxa"/>
          </w:tcPr>
          <w:p w:rsidR="00FA1F7E" w:rsidRDefault="00FA1F7E" w:rsidP="006A7FA5">
            <w:r w:rsidRPr="00D53D42">
              <w:t xml:space="preserve">Choose </w:t>
            </w:r>
            <w:r>
              <w:t>Change PIN</w:t>
            </w:r>
          </w:p>
        </w:tc>
        <w:tc>
          <w:tcPr>
            <w:tcW w:w="1558" w:type="dxa"/>
          </w:tcPr>
          <w:p w:rsidR="00FA1F7E" w:rsidRDefault="00FA1F7E" w:rsidP="006A7FA5"/>
        </w:tc>
        <w:tc>
          <w:tcPr>
            <w:tcW w:w="1558" w:type="dxa"/>
          </w:tcPr>
          <w:p w:rsidR="00FA1F7E" w:rsidRDefault="00FA1F7E" w:rsidP="006A7FA5">
            <w:r>
              <w:t>System displays the Change PIN session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t>TC_G2</w:t>
            </w:r>
          </w:p>
        </w:tc>
        <w:tc>
          <w:tcPr>
            <w:tcW w:w="1559" w:type="dxa"/>
          </w:tcPr>
          <w:p w:rsidR="00FA1F7E" w:rsidRPr="009241E5" w:rsidRDefault="00FA1F7E" w:rsidP="006A7FA5">
            <w:r w:rsidRPr="00B27EF3">
              <w:t xml:space="preserve">System verifies that </w:t>
            </w:r>
            <w:r w:rsidRPr="00B27EF3">
              <w:lastRenderedPageBreak/>
              <w:t xml:space="preserve">customer's </w:t>
            </w:r>
            <w:r>
              <w:t>new PIN is valid</w:t>
            </w:r>
          </w:p>
        </w:tc>
        <w:tc>
          <w:tcPr>
            <w:tcW w:w="1558" w:type="dxa"/>
          </w:tcPr>
          <w:p w:rsidR="00FA1F7E" w:rsidRPr="006A55F8" w:rsidRDefault="00FA1F7E" w:rsidP="006A7FA5">
            <w:r w:rsidRPr="00435FE8">
              <w:lastRenderedPageBreak/>
              <w:t xml:space="preserve">System is displaying a </w:t>
            </w:r>
            <w:r w:rsidRPr="00435FE8">
              <w:lastRenderedPageBreak/>
              <w:t xml:space="preserve">request for the customer to </w:t>
            </w:r>
            <w:r>
              <w:t>enter new PIN</w:t>
            </w:r>
          </w:p>
        </w:tc>
        <w:tc>
          <w:tcPr>
            <w:tcW w:w="1558" w:type="dxa"/>
          </w:tcPr>
          <w:p w:rsidR="00FA1F7E" w:rsidRPr="00D53D42" w:rsidRDefault="00FA1F7E" w:rsidP="006A7FA5">
            <w:r>
              <w:lastRenderedPageBreak/>
              <w:t>Enter new PIN</w:t>
            </w:r>
          </w:p>
        </w:tc>
        <w:tc>
          <w:tcPr>
            <w:tcW w:w="1558" w:type="dxa"/>
          </w:tcPr>
          <w:p w:rsidR="00FA1F7E" w:rsidRDefault="00FA1F7E" w:rsidP="006A7FA5"/>
        </w:tc>
        <w:tc>
          <w:tcPr>
            <w:tcW w:w="1558" w:type="dxa"/>
          </w:tcPr>
          <w:p w:rsidR="00FA1F7E" w:rsidRPr="00992F69" w:rsidRDefault="00FA1F7E" w:rsidP="006A7FA5">
            <w:r>
              <w:t xml:space="preserve">System prompts the </w:t>
            </w:r>
            <w:r>
              <w:lastRenderedPageBreak/>
              <w:t xml:space="preserve">customer that current PIN is changed and </w:t>
            </w:r>
            <w:r w:rsidRPr="007B7B60">
              <w:t xml:space="preserve">asks whether </w:t>
            </w:r>
            <w:r>
              <w:t xml:space="preserve">customer </w:t>
            </w:r>
            <w:r w:rsidRPr="007B7B60">
              <w:t>wants another transaction</w:t>
            </w:r>
          </w:p>
        </w:tc>
      </w:tr>
      <w:tr w:rsidR="00FA1F7E" w:rsidTr="006A7FA5">
        <w:tc>
          <w:tcPr>
            <w:tcW w:w="1559" w:type="dxa"/>
          </w:tcPr>
          <w:p w:rsidR="00FA1F7E" w:rsidRDefault="00FA1F7E" w:rsidP="006A7FA5">
            <w:r>
              <w:lastRenderedPageBreak/>
              <w:t>TC_G3</w:t>
            </w:r>
          </w:p>
        </w:tc>
        <w:tc>
          <w:tcPr>
            <w:tcW w:w="1559" w:type="dxa"/>
          </w:tcPr>
          <w:p w:rsidR="00FA1F7E" w:rsidRPr="00B27EF3" w:rsidRDefault="00FA1F7E" w:rsidP="006A7FA5">
            <w:r w:rsidRPr="00B27EF3">
              <w:t xml:space="preserve">System verifies that customer's </w:t>
            </w:r>
            <w:r>
              <w:t>new PIN is invalid</w:t>
            </w:r>
          </w:p>
        </w:tc>
        <w:tc>
          <w:tcPr>
            <w:tcW w:w="1558" w:type="dxa"/>
          </w:tcPr>
          <w:p w:rsidR="00FA1F7E" w:rsidRPr="00435FE8" w:rsidRDefault="00FA1F7E" w:rsidP="006A7FA5">
            <w:r w:rsidRPr="00435FE8">
              <w:t xml:space="preserve">System is displaying a request for the customer to </w:t>
            </w:r>
            <w:r>
              <w:t>enter new PIN</w:t>
            </w:r>
          </w:p>
        </w:tc>
        <w:tc>
          <w:tcPr>
            <w:tcW w:w="1558" w:type="dxa"/>
          </w:tcPr>
          <w:p w:rsidR="00FA1F7E" w:rsidRDefault="00FA1F7E" w:rsidP="006A7FA5">
            <w:r>
              <w:t>Enter invalid or same PIN</w:t>
            </w:r>
          </w:p>
        </w:tc>
        <w:tc>
          <w:tcPr>
            <w:tcW w:w="1558" w:type="dxa"/>
          </w:tcPr>
          <w:p w:rsidR="00FA1F7E" w:rsidRDefault="00FA1F7E" w:rsidP="006A7FA5"/>
        </w:tc>
        <w:tc>
          <w:tcPr>
            <w:tcW w:w="1558" w:type="dxa"/>
          </w:tcPr>
          <w:p w:rsidR="00FA1F7E" w:rsidRDefault="00FA1F7E" w:rsidP="006A7FA5">
            <w:r w:rsidRPr="006A55F8">
              <w:t xml:space="preserve">System displays an appropriate message and asks customer to choose a different </w:t>
            </w:r>
            <w:r>
              <w:t>PIN</w:t>
            </w:r>
          </w:p>
        </w:tc>
      </w:tr>
    </w:tbl>
    <w:p w:rsidR="00FA1F7E" w:rsidRDefault="00FA1F7E" w:rsidP="00633B7A">
      <w:pPr>
        <w:rPr>
          <w:b/>
          <w:sz w:val="24"/>
          <w:szCs w:val="36"/>
        </w:rPr>
      </w:pPr>
    </w:p>
    <w:p w:rsidR="00F36694" w:rsidRDefault="00F36694" w:rsidP="00633B7A">
      <w:pPr>
        <w:rPr>
          <w:b/>
          <w:sz w:val="24"/>
          <w:szCs w:val="36"/>
        </w:rPr>
      </w:pPr>
      <w:r>
        <w:rPr>
          <w:b/>
          <w:sz w:val="24"/>
          <w:szCs w:val="36"/>
        </w:rPr>
        <w:t>VII</w:t>
      </w:r>
      <w:r w:rsidR="00F0396D">
        <w:rPr>
          <w:b/>
          <w:sz w:val="24"/>
          <w:szCs w:val="36"/>
        </w:rPr>
        <w:t>. MOCKUPS DESIGN</w:t>
      </w:r>
      <w:r w:rsidR="008559EE">
        <w:rPr>
          <w:b/>
          <w:sz w:val="24"/>
          <w:szCs w:val="36"/>
        </w:rPr>
        <w:t>S</w:t>
      </w:r>
    </w:p>
    <w:p w:rsidR="00AB6304" w:rsidRDefault="00AB6304" w:rsidP="00633B7A">
      <w:pPr>
        <w:rPr>
          <w:b/>
          <w:sz w:val="24"/>
          <w:szCs w:val="36"/>
        </w:rPr>
      </w:pPr>
      <w:r w:rsidRPr="00AB6304">
        <w:rPr>
          <w:b/>
          <w:noProof/>
          <w:sz w:val="24"/>
          <w:szCs w:val="36"/>
          <w:lang w:eastAsia="en-PH"/>
        </w:rPr>
        <w:drawing>
          <wp:anchor distT="0" distB="0" distL="114300" distR="114300" simplePos="0" relativeHeight="251659264" behindDoc="0" locked="0" layoutInCell="1" allowOverlap="1" wp14:anchorId="35155C50" wp14:editId="0F833258">
            <wp:simplePos x="0" y="0"/>
            <wp:positionH relativeFrom="margin">
              <wp:align>center</wp:align>
            </wp:positionH>
            <wp:positionV relativeFrom="paragraph">
              <wp:posOffset>109855</wp:posOffset>
            </wp:positionV>
            <wp:extent cx="3942715" cy="5095875"/>
            <wp:effectExtent l="0" t="0" r="635" b="9525"/>
            <wp:wrapSquare wrapText="bothSides"/>
            <wp:docPr id="2" name="Picture 2" descr="C:\Users\slimmere07\Desktop\Mockups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immere07\Desktop\Mockups_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rPr>
          <w:sz w:val="24"/>
          <w:szCs w:val="36"/>
        </w:rPr>
      </w:pPr>
    </w:p>
    <w:p w:rsidR="00AB6304" w:rsidRDefault="00AB6304" w:rsidP="00AB6304">
      <w:pPr>
        <w:rPr>
          <w:sz w:val="24"/>
          <w:szCs w:val="36"/>
        </w:rPr>
      </w:pPr>
    </w:p>
    <w:p w:rsidR="00AB6304" w:rsidRDefault="00AB6304" w:rsidP="00AB6304">
      <w:pPr>
        <w:rPr>
          <w:sz w:val="24"/>
          <w:szCs w:val="36"/>
        </w:rPr>
      </w:pPr>
    </w:p>
    <w:p w:rsidR="00AB6304" w:rsidRDefault="00AB6304" w:rsidP="00AB6304">
      <w:pPr>
        <w:rPr>
          <w:sz w:val="24"/>
          <w:szCs w:val="36"/>
        </w:rPr>
      </w:pPr>
      <w:r w:rsidRPr="00AB6304">
        <w:rPr>
          <w:noProof/>
          <w:sz w:val="24"/>
          <w:szCs w:val="36"/>
          <w:lang w:eastAsia="en-PH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-642620</wp:posOffset>
            </wp:positionV>
            <wp:extent cx="3569970" cy="4326890"/>
            <wp:effectExtent l="0" t="0" r="0" b="0"/>
            <wp:wrapSquare wrapText="bothSides"/>
            <wp:docPr id="3" name="Picture 3" descr="C:\Users\slimmere07\Desktop\Mockups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limmere07\Desktop\Mockups_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75"/>
                    <a:stretch/>
                  </pic:blipFill>
                  <pic:spPr bwMode="auto">
                    <a:xfrm>
                      <a:off x="0" y="0"/>
                      <a:ext cx="3569970" cy="432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475936" w:rsidP="00AB6304">
      <w:pPr>
        <w:rPr>
          <w:sz w:val="24"/>
          <w:szCs w:val="36"/>
        </w:rPr>
      </w:pPr>
      <w:r w:rsidRPr="00AB6304">
        <w:rPr>
          <w:noProof/>
          <w:sz w:val="24"/>
          <w:szCs w:val="36"/>
          <w:lang w:eastAsia="en-PH"/>
        </w:rPr>
        <w:drawing>
          <wp:anchor distT="0" distB="0" distL="114300" distR="114300" simplePos="0" relativeHeight="251661312" behindDoc="0" locked="0" layoutInCell="1" allowOverlap="1" wp14:anchorId="52F37A49" wp14:editId="61A7287F">
            <wp:simplePos x="0" y="0"/>
            <wp:positionH relativeFrom="margin">
              <wp:posOffset>957943</wp:posOffset>
            </wp:positionH>
            <wp:positionV relativeFrom="margin">
              <wp:posOffset>3461827</wp:posOffset>
            </wp:positionV>
            <wp:extent cx="4299676" cy="5078379"/>
            <wp:effectExtent l="0" t="0" r="5715" b="8255"/>
            <wp:wrapSquare wrapText="bothSides"/>
            <wp:docPr id="4" name="Picture 4" descr="C:\Users\slimmere07\Desktop\Mockups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limmere07\Desktop\Mockups_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96"/>
                    <a:stretch/>
                  </pic:blipFill>
                  <pic:spPr bwMode="auto">
                    <a:xfrm>
                      <a:off x="0" y="0"/>
                      <a:ext cx="4301043" cy="507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6304" w:rsidRP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rPr>
          <w:sz w:val="24"/>
          <w:szCs w:val="36"/>
        </w:rPr>
      </w:pPr>
    </w:p>
    <w:p w:rsidR="00AB6304" w:rsidRDefault="00AB6304" w:rsidP="00AB6304">
      <w:pPr>
        <w:rPr>
          <w:sz w:val="24"/>
          <w:szCs w:val="36"/>
        </w:rPr>
      </w:pPr>
    </w:p>
    <w:p w:rsidR="00AB6304" w:rsidRPr="00AB6304" w:rsidRDefault="00AB6304" w:rsidP="00AB6304">
      <w:pPr>
        <w:jc w:val="center"/>
        <w:rPr>
          <w:sz w:val="24"/>
          <w:szCs w:val="36"/>
        </w:rPr>
      </w:pPr>
    </w:p>
    <w:sectPr w:rsidR="00AB6304" w:rsidRPr="00AB6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322" w:rsidRDefault="00403322" w:rsidP="00AB6304">
      <w:pPr>
        <w:spacing w:after="0" w:line="240" w:lineRule="auto"/>
      </w:pPr>
      <w:r>
        <w:separator/>
      </w:r>
    </w:p>
  </w:endnote>
  <w:endnote w:type="continuationSeparator" w:id="0">
    <w:p w:rsidR="00403322" w:rsidRDefault="00403322" w:rsidP="00AB6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322" w:rsidRDefault="00403322" w:rsidP="00AB6304">
      <w:pPr>
        <w:spacing w:after="0" w:line="240" w:lineRule="auto"/>
      </w:pPr>
      <w:r>
        <w:separator/>
      </w:r>
    </w:p>
  </w:footnote>
  <w:footnote w:type="continuationSeparator" w:id="0">
    <w:p w:rsidR="00403322" w:rsidRDefault="00403322" w:rsidP="00AB6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4692F"/>
    <w:multiLevelType w:val="hybridMultilevel"/>
    <w:tmpl w:val="012AF51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FB40A92"/>
    <w:multiLevelType w:val="hybridMultilevel"/>
    <w:tmpl w:val="C1D20B0A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6C9598C"/>
    <w:multiLevelType w:val="hybridMultilevel"/>
    <w:tmpl w:val="1E18FFE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A75"/>
    <w:rsid w:val="00047FAA"/>
    <w:rsid w:val="0013775E"/>
    <w:rsid w:val="001C5850"/>
    <w:rsid w:val="00256F26"/>
    <w:rsid w:val="00327262"/>
    <w:rsid w:val="00327FCE"/>
    <w:rsid w:val="003C5982"/>
    <w:rsid w:val="00403322"/>
    <w:rsid w:val="00475936"/>
    <w:rsid w:val="004D415B"/>
    <w:rsid w:val="005674A7"/>
    <w:rsid w:val="00633B7A"/>
    <w:rsid w:val="008559EE"/>
    <w:rsid w:val="00AB6304"/>
    <w:rsid w:val="00AE4026"/>
    <w:rsid w:val="00B26265"/>
    <w:rsid w:val="00BC6B18"/>
    <w:rsid w:val="00D10CD6"/>
    <w:rsid w:val="00DD6A75"/>
    <w:rsid w:val="00DF67DC"/>
    <w:rsid w:val="00E71C0F"/>
    <w:rsid w:val="00E91D35"/>
    <w:rsid w:val="00F0396D"/>
    <w:rsid w:val="00F36694"/>
    <w:rsid w:val="00F444FD"/>
    <w:rsid w:val="00F71D84"/>
    <w:rsid w:val="00FA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DB79C-AAA6-46C0-99CE-15C2631C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C0F"/>
    <w:pPr>
      <w:ind w:left="720"/>
      <w:contextualSpacing/>
    </w:pPr>
  </w:style>
  <w:style w:type="table" w:styleId="TableGrid">
    <w:name w:val="Table Grid"/>
    <w:basedOn w:val="TableNormal"/>
    <w:uiPriority w:val="39"/>
    <w:rsid w:val="00FA1F7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B6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304"/>
  </w:style>
  <w:style w:type="paragraph" w:styleId="Footer">
    <w:name w:val="footer"/>
    <w:basedOn w:val="Normal"/>
    <w:link w:val="FooterChar"/>
    <w:uiPriority w:val="99"/>
    <w:unhideWhenUsed/>
    <w:rsid w:val="00AB6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Crost X</dc:creator>
  <cp:keywords/>
  <dc:description/>
  <cp:lastModifiedBy>Crost X</cp:lastModifiedBy>
  <cp:revision>15</cp:revision>
  <dcterms:created xsi:type="dcterms:W3CDTF">2018-09-02T14:46:00Z</dcterms:created>
  <dcterms:modified xsi:type="dcterms:W3CDTF">2018-09-13T15:19:00Z</dcterms:modified>
</cp:coreProperties>
</file>