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5DCE4" w:themeColor="text2" w:themeTint="33"/>
  <w:body>
    <w:p w14:paraId="0DB933E1" w14:textId="72BA5474" w:rsidR="001A1B41" w:rsidRDefault="005C69B4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F6329" wp14:editId="5FBCF9A2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559040" cy="1447800"/>
                <wp:effectExtent l="0" t="0" r="3810" b="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14478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A3804" w14:textId="720D4963" w:rsidR="005C69B4" w:rsidRDefault="008567B1" w:rsidP="00783BE0">
                            <w:pPr>
                              <w:pStyle w:val="NoSpacing"/>
                              <w:ind w:left="360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SQL Server</w:t>
                            </w:r>
                          </w:p>
                          <w:p w14:paraId="0D23CDEB" w14:textId="1EF7D8A8" w:rsidR="005C69B4" w:rsidRDefault="00C87791" w:rsidP="00D90F12">
                            <w:pPr>
                              <w:pStyle w:val="NoSpacing"/>
                              <w:ind w:firstLine="36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Programming Basic </w:t>
                            </w:r>
                            <w:r w:rsidR="00DA13B9">
                              <w:rPr>
                                <w:sz w:val="28"/>
                                <w:szCs w:val="28"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Advance </w:t>
                            </w:r>
                            <w:r w:rsidR="004916D0">
                              <w:rPr>
                                <w:sz w:val="28"/>
                                <w:szCs w:val="28"/>
                                <w:lang w:val="en-US"/>
                              </w:rPr>
                              <w:t>concepts</w:t>
                            </w:r>
                          </w:p>
                          <w:p w14:paraId="4E3EAF02" w14:textId="48168168" w:rsidR="00C87791" w:rsidRPr="00FB079B" w:rsidRDefault="004916D0" w:rsidP="00D90F12">
                            <w:pPr>
                              <w:pStyle w:val="NoSpacing"/>
                              <w:ind w:firstLine="36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Instructor:</w:t>
                            </w:r>
                            <w:r w:rsidR="00C8779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Amol A Khandekar</w:t>
                            </w:r>
                          </w:p>
                          <w:p w14:paraId="319F6965" w14:textId="77777777" w:rsidR="005C69B4" w:rsidRDefault="005C69B4" w:rsidP="005C69B4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E15F7C">
                              <w:rPr>
                                <w:sz w:val="24"/>
                                <w:szCs w:val="24"/>
                                <w:lang w:val="en-US"/>
                              </w:rPr>
                              <w:t>taj.amol@gmail.com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B9B03EF" w14:textId="77777777" w:rsidR="005C69B4" w:rsidRDefault="005C69B4" w:rsidP="005C69B4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5F7C">
                              <w:rPr>
                                <w:sz w:val="24"/>
                                <w:szCs w:val="24"/>
                                <w:lang w:val="en-US"/>
                              </w:rPr>
                              <w:t>9969430108</w:t>
                            </w:r>
                          </w:p>
                          <w:p w14:paraId="14F2C32A" w14:textId="77777777" w:rsidR="005C69B4" w:rsidRPr="00786696" w:rsidRDefault="005C69B4" w:rsidP="005C69B4">
                            <w:pPr>
                              <w:pStyle w:val="NoSpacing"/>
                              <w:ind w:left="8640" w:firstLine="720"/>
                              <w:jc w:val="right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Pune - 411027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36000" rIns="182880" bIns="360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F6329" id="Rectangle 213" o:spid="_x0000_s1026" style="position:absolute;margin-left:544pt;margin-top:-36pt;width:595.2pt;height:114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" fillcolor="#44546a [3215]" stroked="f" strokeweight="1pt">
                <v:textbox inset="14.4pt,1mm,14.4pt,1mm">
                  <w:txbxContent>
                    <w:p w14:paraId="515A3804" w14:textId="720D4963" w:rsidR="005C69B4" w:rsidRDefault="008567B1" w:rsidP="00783BE0">
                      <w:pPr>
                        <w:pStyle w:val="NoSpacing"/>
                        <w:ind w:left="360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SQL Server</w:t>
                      </w:r>
                    </w:p>
                    <w:p w14:paraId="0D23CDEB" w14:textId="1EF7D8A8" w:rsidR="005C69B4" w:rsidRDefault="00C87791" w:rsidP="00D90F12">
                      <w:pPr>
                        <w:pStyle w:val="NoSpacing"/>
                        <w:ind w:firstLine="36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Programming Basic </w:t>
                      </w:r>
                      <w:r w:rsidR="00DA13B9">
                        <w:rPr>
                          <w:sz w:val="28"/>
                          <w:szCs w:val="28"/>
                          <w:lang w:val="en-US"/>
                        </w:rPr>
                        <w:t>to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Advance </w:t>
                      </w:r>
                      <w:r w:rsidR="004916D0">
                        <w:rPr>
                          <w:sz w:val="28"/>
                          <w:szCs w:val="28"/>
                          <w:lang w:val="en-US"/>
                        </w:rPr>
                        <w:t>concepts</w:t>
                      </w:r>
                    </w:p>
                    <w:p w14:paraId="4E3EAF02" w14:textId="48168168" w:rsidR="00C87791" w:rsidRPr="00FB079B" w:rsidRDefault="004916D0" w:rsidP="00D90F12">
                      <w:pPr>
                        <w:pStyle w:val="NoSpacing"/>
                        <w:ind w:firstLine="36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Instructor:</w:t>
                      </w:r>
                      <w:r w:rsidR="00C87791">
                        <w:rPr>
                          <w:sz w:val="28"/>
                          <w:szCs w:val="28"/>
                          <w:lang w:val="en-US"/>
                        </w:rPr>
                        <w:t xml:space="preserve"> Amol A Khandekar</w:t>
                      </w:r>
                    </w:p>
                    <w:p w14:paraId="319F6965" w14:textId="77777777" w:rsidR="005C69B4" w:rsidRDefault="005C69B4" w:rsidP="005C69B4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  <w:t xml:space="preserve"> </w:t>
                      </w:r>
                      <w:r w:rsidRPr="00E15F7C">
                        <w:rPr>
                          <w:sz w:val="24"/>
                          <w:szCs w:val="24"/>
                          <w:lang w:val="en-US"/>
                        </w:rPr>
                        <w:t>taj.amol@gmail.com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B9B03EF" w14:textId="77777777" w:rsidR="005C69B4" w:rsidRDefault="005C69B4" w:rsidP="005C69B4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15F7C">
                        <w:rPr>
                          <w:sz w:val="24"/>
                          <w:szCs w:val="24"/>
                          <w:lang w:val="en-US"/>
                        </w:rPr>
                        <w:t>9969430108</w:t>
                      </w:r>
                    </w:p>
                    <w:p w14:paraId="14F2C32A" w14:textId="77777777" w:rsidR="005C69B4" w:rsidRPr="00786696" w:rsidRDefault="005C69B4" w:rsidP="005C69B4">
                      <w:pPr>
                        <w:pStyle w:val="NoSpacing"/>
                        <w:ind w:left="8640" w:firstLine="720"/>
                        <w:jc w:val="right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Pune - 411027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03CD2">
        <w:rPr>
          <w:b/>
          <w:bCs/>
          <w:color w:val="2F5496" w:themeColor="accent1" w:themeShade="BF"/>
          <w:sz w:val="28"/>
          <w:szCs w:val="28"/>
        </w:rPr>
        <w:t xml:space="preserve"> </w:t>
      </w:r>
    </w:p>
    <w:p w14:paraId="0EF0ABB2" w14:textId="77777777" w:rsidR="001A1B41" w:rsidRDefault="001A1B41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523C5290" w14:textId="77777777" w:rsidR="001A1B41" w:rsidRDefault="001A1B41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5D55C4BD" w14:textId="77777777" w:rsidR="001A1B41" w:rsidRDefault="001A1B41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705F29DA" w14:textId="77777777" w:rsidR="001A1B41" w:rsidRDefault="001A1B41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5C6DDCED" w14:textId="0DD58B75" w:rsidR="001A1B41" w:rsidRPr="002A69F9" w:rsidRDefault="001A1B41" w:rsidP="001A1B41">
      <w:pPr>
        <w:pStyle w:val="NoSpacing"/>
        <w:rPr>
          <w:b/>
          <w:bCs/>
          <w:sz w:val="28"/>
          <w:szCs w:val="28"/>
        </w:rPr>
      </w:pPr>
      <w:r w:rsidRPr="002A69F9">
        <w:rPr>
          <w:b/>
          <w:bCs/>
          <w:color w:val="2F5496" w:themeColor="accent1" w:themeShade="BF"/>
          <w:sz w:val="28"/>
          <w:szCs w:val="28"/>
        </w:rPr>
        <w:t>Objective</w:t>
      </w:r>
      <w:r w:rsidRPr="002A69F9">
        <w:rPr>
          <w:b/>
          <w:bCs/>
          <w:sz w:val="28"/>
          <w:szCs w:val="28"/>
        </w:rPr>
        <w:tab/>
      </w:r>
    </w:p>
    <w:p w14:paraId="7DC14A28" w14:textId="16B99453" w:rsidR="001A1B41" w:rsidRPr="00755862" w:rsidRDefault="00DA13B9" w:rsidP="001A1B41">
      <w:pPr>
        <w:pStyle w:val="NoSpacing"/>
        <w:ind w:left="1440"/>
        <w:rPr>
          <w:sz w:val="24"/>
          <w:szCs w:val="24"/>
        </w:rPr>
      </w:pPr>
      <w:r w:rsidRPr="00DA13B9">
        <w:rPr>
          <w:sz w:val="24"/>
          <w:szCs w:val="24"/>
        </w:rPr>
        <w:t xml:space="preserve">This </w:t>
      </w:r>
      <w:r>
        <w:rPr>
          <w:sz w:val="24"/>
          <w:szCs w:val="24"/>
        </w:rPr>
        <w:t>course</w:t>
      </w:r>
      <w:r w:rsidRPr="00DA13B9">
        <w:rPr>
          <w:sz w:val="24"/>
          <w:szCs w:val="24"/>
        </w:rPr>
        <w:t xml:space="preserve"> has been </w:t>
      </w:r>
      <w:r>
        <w:rPr>
          <w:sz w:val="24"/>
          <w:szCs w:val="24"/>
        </w:rPr>
        <w:t>designed</w:t>
      </w:r>
      <w:r w:rsidRPr="00DA13B9">
        <w:rPr>
          <w:sz w:val="24"/>
          <w:szCs w:val="24"/>
        </w:rPr>
        <w:t xml:space="preserve"> for the beginners to help them understand the basics to advanced concepts of Python programming language. After completing this tutorial, you will find yourself at a great level of expertise in Python programming, from where you can take yourself to the next levels.</w:t>
      </w:r>
      <w:r w:rsidR="001A1B41" w:rsidRPr="00755862">
        <w:rPr>
          <w:sz w:val="24"/>
          <w:szCs w:val="24"/>
        </w:rPr>
        <w:tab/>
      </w:r>
    </w:p>
    <w:p w14:paraId="7B46ED78" w14:textId="77777777" w:rsidR="001A1B41" w:rsidRDefault="001A1B41" w:rsidP="001A1B41">
      <w:pPr>
        <w:pStyle w:val="NoSpacing"/>
        <w:pBdr>
          <w:bottom w:val="single" w:sz="6" w:space="1" w:color="auto"/>
        </w:pBdr>
        <w:rPr>
          <w:b/>
          <w:bCs/>
          <w:color w:val="2F5496" w:themeColor="accent1" w:themeShade="BF"/>
          <w:sz w:val="28"/>
          <w:szCs w:val="28"/>
        </w:rPr>
      </w:pPr>
    </w:p>
    <w:p w14:paraId="6B11080E" w14:textId="39D3EE99" w:rsidR="001A1B41" w:rsidRDefault="008567B1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ab/>
      </w:r>
    </w:p>
    <w:p w14:paraId="076EFDD8" w14:textId="13489CF5" w:rsidR="001A1B41" w:rsidRDefault="00DA13B9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Course Content</w:t>
      </w:r>
      <w:r w:rsidR="00F471E7">
        <w:rPr>
          <w:b/>
          <w:bCs/>
          <w:color w:val="2F5496" w:themeColor="accent1" w:themeShade="BF"/>
          <w:sz w:val="28"/>
          <w:szCs w:val="28"/>
        </w:rPr>
        <w:tab/>
      </w:r>
      <w:r w:rsidR="00F471E7">
        <w:rPr>
          <w:b/>
          <w:bCs/>
          <w:color w:val="2F5496" w:themeColor="accent1" w:themeShade="BF"/>
          <w:sz w:val="28"/>
          <w:szCs w:val="28"/>
        </w:rPr>
        <w:tab/>
      </w:r>
      <w:r w:rsidR="00F471E7">
        <w:rPr>
          <w:b/>
          <w:bCs/>
          <w:color w:val="2F5496" w:themeColor="accent1" w:themeShade="BF"/>
          <w:sz w:val="28"/>
          <w:szCs w:val="28"/>
        </w:rPr>
        <w:tab/>
      </w:r>
      <w:r w:rsidR="00F471E7">
        <w:rPr>
          <w:b/>
          <w:bCs/>
          <w:color w:val="2F5496" w:themeColor="accent1" w:themeShade="BF"/>
          <w:sz w:val="28"/>
          <w:szCs w:val="28"/>
        </w:rPr>
        <w:tab/>
      </w:r>
      <w:r w:rsidR="00F471E7">
        <w:rPr>
          <w:b/>
          <w:bCs/>
          <w:color w:val="2F5496" w:themeColor="accent1" w:themeShade="BF"/>
          <w:sz w:val="28"/>
          <w:szCs w:val="28"/>
        </w:rPr>
        <w:tab/>
      </w:r>
      <w:r w:rsidR="00F471E7">
        <w:rPr>
          <w:b/>
          <w:bCs/>
          <w:color w:val="2F5496" w:themeColor="accent1" w:themeShade="BF"/>
          <w:sz w:val="28"/>
          <w:szCs w:val="28"/>
        </w:rPr>
        <w:tab/>
      </w:r>
      <w:r w:rsidR="00F471E7">
        <w:rPr>
          <w:b/>
          <w:bCs/>
          <w:color w:val="2F5496" w:themeColor="accent1" w:themeShade="BF"/>
          <w:sz w:val="28"/>
          <w:szCs w:val="28"/>
        </w:rPr>
        <w:tab/>
      </w:r>
      <w:r w:rsidR="00FB5AAB">
        <w:rPr>
          <w:b/>
          <w:bCs/>
          <w:color w:val="2F5496" w:themeColor="accent1" w:themeShade="BF"/>
          <w:sz w:val="28"/>
          <w:szCs w:val="28"/>
        </w:rPr>
        <w:t xml:space="preserve"> </w:t>
      </w:r>
      <w:bookmarkStart w:id="0" w:name="_GoBack"/>
      <w:bookmarkEnd w:id="0"/>
      <w:r w:rsidR="00F471E7">
        <w:rPr>
          <w:b/>
          <w:bCs/>
          <w:color w:val="2F5496" w:themeColor="accent1" w:themeShade="BF"/>
          <w:sz w:val="28"/>
          <w:szCs w:val="28"/>
        </w:rPr>
        <w:tab/>
        <w:t>(42</w:t>
      </w:r>
      <w:r w:rsidR="005F606B">
        <w:rPr>
          <w:b/>
          <w:bCs/>
          <w:color w:val="2F5496" w:themeColor="accent1" w:themeShade="BF"/>
          <w:sz w:val="28"/>
          <w:szCs w:val="28"/>
        </w:rPr>
        <w:t xml:space="preserve"> Hr)</w:t>
      </w:r>
    </w:p>
    <w:p w14:paraId="6C32F258" w14:textId="2688787D" w:rsidR="0045629F" w:rsidRDefault="0045629F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5C830B9B" w14:textId="77777777" w:rsidR="00645212" w:rsidRDefault="00645212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480D0B94" w14:textId="76DF2D7F" w:rsidR="001A1B41" w:rsidRPr="00F51E2B" w:rsidRDefault="00FD3B95" w:rsidP="00F51E2B">
      <w:pPr>
        <w:pStyle w:val="NoSpacing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</w:t>
      </w:r>
      <w:r w:rsidR="008550E5">
        <w:rPr>
          <w:b/>
          <w:bCs/>
          <w:sz w:val="24"/>
          <w:szCs w:val="24"/>
        </w:rPr>
        <w:tab/>
      </w:r>
      <w:r w:rsidR="008550E5" w:rsidRPr="00F51E2B">
        <w:rPr>
          <w:b/>
          <w:bCs/>
          <w:sz w:val="24"/>
          <w:szCs w:val="24"/>
        </w:rPr>
        <w:tab/>
      </w:r>
      <w:r w:rsidR="008550E5" w:rsidRPr="00F51E2B">
        <w:rPr>
          <w:b/>
          <w:bCs/>
          <w:sz w:val="24"/>
          <w:szCs w:val="24"/>
        </w:rPr>
        <w:tab/>
      </w:r>
      <w:r w:rsidR="008550E5" w:rsidRPr="00F51E2B">
        <w:rPr>
          <w:b/>
          <w:bCs/>
          <w:sz w:val="24"/>
          <w:szCs w:val="24"/>
        </w:rPr>
        <w:tab/>
      </w:r>
      <w:r w:rsidR="008550E5" w:rsidRPr="00F51E2B">
        <w:rPr>
          <w:b/>
          <w:bCs/>
          <w:sz w:val="24"/>
          <w:szCs w:val="24"/>
        </w:rPr>
        <w:tab/>
      </w:r>
      <w:r w:rsidR="008550E5" w:rsidRPr="00F51E2B">
        <w:rPr>
          <w:b/>
          <w:bCs/>
          <w:sz w:val="24"/>
          <w:szCs w:val="24"/>
        </w:rPr>
        <w:tab/>
      </w:r>
      <w:r w:rsidR="008550E5" w:rsidRPr="00F51E2B">
        <w:rPr>
          <w:b/>
          <w:bCs/>
          <w:sz w:val="24"/>
          <w:szCs w:val="24"/>
        </w:rPr>
        <w:tab/>
      </w:r>
      <w:r w:rsidR="008550E5" w:rsidRPr="00F51E2B">
        <w:rPr>
          <w:b/>
          <w:bCs/>
          <w:sz w:val="24"/>
          <w:szCs w:val="24"/>
        </w:rPr>
        <w:tab/>
      </w:r>
      <w:r w:rsidR="00E2738E" w:rsidRPr="00F51E2B">
        <w:rPr>
          <w:sz w:val="24"/>
          <w:szCs w:val="24"/>
        </w:rPr>
        <w:t>(</w:t>
      </w:r>
      <w:r w:rsidR="002E1F6F" w:rsidRPr="00F51E2B">
        <w:rPr>
          <w:sz w:val="24"/>
          <w:szCs w:val="24"/>
        </w:rPr>
        <w:t>2 Hr</w:t>
      </w:r>
      <w:r w:rsidR="00E2738E" w:rsidRPr="00F51E2B">
        <w:rPr>
          <w:sz w:val="24"/>
          <w:szCs w:val="24"/>
        </w:rPr>
        <w:t>)</w:t>
      </w:r>
    </w:p>
    <w:p w14:paraId="0E085B9B" w14:textId="77777777" w:rsidR="002E1F6F" w:rsidRPr="002E1F6F" w:rsidRDefault="002E1F6F" w:rsidP="002E1F6F">
      <w:pPr>
        <w:pStyle w:val="NoSpacing"/>
        <w:numPr>
          <w:ilvl w:val="1"/>
          <w:numId w:val="24"/>
        </w:numPr>
        <w:rPr>
          <w:sz w:val="24"/>
          <w:szCs w:val="24"/>
        </w:rPr>
      </w:pPr>
      <w:r w:rsidRPr="002E1F6F">
        <w:rPr>
          <w:sz w:val="24"/>
          <w:szCs w:val="24"/>
        </w:rPr>
        <w:t xml:space="preserve">Brief History of SQL </w:t>
      </w:r>
    </w:p>
    <w:p w14:paraId="71AF0639" w14:textId="77777777" w:rsidR="002E1F6F" w:rsidRPr="002E1F6F" w:rsidRDefault="002E1F6F" w:rsidP="002E1F6F">
      <w:pPr>
        <w:pStyle w:val="NoSpacing"/>
        <w:numPr>
          <w:ilvl w:val="1"/>
          <w:numId w:val="24"/>
        </w:numPr>
        <w:rPr>
          <w:sz w:val="24"/>
          <w:szCs w:val="24"/>
        </w:rPr>
      </w:pPr>
      <w:r w:rsidRPr="002E1F6F">
        <w:rPr>
          <w:sz w:val="24"/>
          <w:szCs w:val="24"/>
        </w:rPr>
        <w:t>Relational Database</w:t>
      </w:r>
    </w:p>
    <w:p w14:paraId="628EAC65" w14:textId="6E3970BD" w:rsidR="002E1F6F" w:rsidRPr="002E1F6F" w:rsidRDefault="002E1F6F" w:rsidP="002E1F6F">
      <w:pPr>
        <w:pStyle w:val="NoSpacing"/>
        <w:numPr>
          <w:ilvl w:val="2"/>
          <w:numId w:val="24"/>
        </w:numPr>
        <w:rPr>
          <w:sz w:val="24"/>
          <w:szCs w:val="24"/>
        </w:rPr>
      </w:pPr>
      <w:r w:rsidRPr="002E1F6F">
        <w:rPr>
          <w:sz w:val="24"/>
          <w:szCs w:val="24"/>
        </w:rPr>
        <w:t xml:space="preserve">Table </w:t>
      </w:r>
    </w:p>
    <w:p w14:paraId="167889EB" w14:textId="2CA705B6" w:rsidR="002E1F6F" w:rsidRPr="002E1F6F" w:rsidRDefault="002E1F6F" w:rsidP="002E1F6F">
      <w:pPr>
        <w:pStyle w:val="NoSpacing"/>
        <w:numPr>
          <w:ilvl w:val="2"/>
          <w:numId w:val="24"/>
        </w:numPr>
        <w:rPr>
          <w:sz w:val="24"/>
          <w:szCs w:val="24"/>
        </w:rPr>
      </w:pPr>
      <w:r w:rsidRPr="002E1F6F">
        <w:rPr>
          <w:sz w:val="24"/>
          <w:szCs w:val="24"/>
        </w:rPr>
        <w:t xml:space="preserve">Relationships </w:t>
      </w:r>
    </w:p>
    <w:p w14:paraId="70AF8E49" w14:textId="046C8D1D" w:rsidR="002E1F6F" w:rsidRPr="002E1F6F" w:rsidRDefault="002E1F6F" w:rsidP="002E1F6F">
      <w:pPr>
        <w:pStyle w:val="NoSpacing"/>
        <w:numPr>
          <w:ilvl w:val="2"/>
          <w:numId w:val="24"/>
        </w:numPr>
        <w:rPr>
          <w:sz w:val="24"/>
          <w:szCs w:val="24"/>
        </w:rPr>
      </w:pPr>
      <w:r w:rsidRPr="002E1F6F">
        <w:rPr>
          <w:sz w:val="24"/>
          <w:szCs w:val="24"/>
        </w:rPr>
        <w:t xml:space="preserve">Primary Keys </w:t>
      </w:r>
    </w:p>
    <w:p w14:paraId="19F2854D" w14:textId="536E4383" w:rsidR="002E1F6F" w:rsidRPr="002E1F6F" w:rsidRDefault="002E1F6F" w:rsidP="002E1F6F">
      <w:pPr>
        <w:pStyle w:val="NoSpacing"/>
        <w:numPr>
          <w:ilvl w:val="2"/>
          <w:numId w:val="24"/>
        </w:numPr>
        <w:rPr>
          <w:sz w:val="24"/>
          <w:szCs w:val="24"/>
        </w:rPr>
      </w:pPr>
      <w:r w:rsidRPr="002E1F6F">
        <w:rPr>
          <w:sz w:val="24"/>
          <w:szCs w:val="24"/>
        </w:rPr>
        <w:t xml:space="preserve">Foreign Keys </w:t>
      </w:r>
    </w:p>
    <w:p w14:paraId="07F09B57" w14:textId="4820D859" w:rsidR="002E1F6F" w:rsidRPr="002E1F6F" w:rsidRDefault="002E1F6F" w:rsidP="002E1F6F">
      <w:pPr>
        <w:pStyle w:val="NoSpacing"/>
        <w:numPr>
          <w:ilvl w:val="2"/>
          <w:numId w:val="24"/>
        </w:numPr>
        <w:rPr>
          <w:sz w:val="24"/>
          <w:szCs w:val="24"/>
        </w:rPr>
      </w:pPr>
      <w:r w:rsidRPr="002E1F6F">
        <w:rPr>
          <w:sz w:val="24"/>
          <w:szCs w:val="24"/>
        </w:rPr>
        <w:t>Relational Database Management System</w:t>
      </w:r>
    </w:p>
    <w:p w14:paraId="34840D35" w14:textId="77777777" w:rsidR="002E1F6F" w:rsidRPr="002E1F6F" w:rsidRDefault="002E1F6F" w:rsidP="002E1F6F">
      <w:pPr>
        <w:pStyle w:val="NoSpacing"/>
        <w:numPr>
          <w:ilvl w:val="1"/>
          <w:numId w:val="24"/>
        </w:numPr>
        <w:rPr>
          <w:sz w:val="24"/>
          <w:szCs w:val="24"/>
        </w:rPr>
      </w:pPr>
      <w:r w:rsidRPr="002E1F6F">
        <w:rPr>
          <w:sz w:val="24"/>
          <w:szCs w:val="24"/>
        </w:rPr>
        <w:t>Normalization</w:t>
      </w:r>
    </w:p>
    <w:p w14:paraId="48FB715C" w14:textId="77777777" w:rsidR="002E1F6F" w:rsidRPr="002E1F6F" w:rsidRDefault="002E1F6F" w:rsidP="002E1F6F">
      <w:pPr>
        <w:pStyle w:val="NoSpacing"/>
        <w:numPr>
          <w:ilvl w:val="1"/>
          <w:numId w:val="24"/>
        </w:numPr>
        <w:rPr>
          <w:sz w:val="24"/>
          <w:szCs w:val="24"/>
        </w:rPr>
      </w:pPr>
      <w:r w:rsidRPr="002E1F6F">
        <w:rPr>
          <w:sz w:val="24"/>
          <w:szCs w:val="24"/>
        </w:rPr>
        <w:t>SQL Statements</w:t>
      </w:r>
    </w:p>
    <w:p w14:paraId="7138BEB8" w14:textId="2F18AD6B" w:rsidR="002E1F6F" w:rsidRPr="002E1F6F" w:rsidRDefault="002E1F6F" w:rsidP="002E1F6F">
      <w:pPr>
        <w:pStyle w:val="NoSpacing"/>
        <w:numPr>
          <w:ilvl w:val="2"/>
          <w:numId w:val="24"/>
        </w:numPr>
        <w:rPr>
          <w:sz w:val="24"/>
          <w:szCs w:val="24"/>
        </w:rPr>
      </w:pPr>
      <w:r w:rsidRPr="002E1F6F">
        <w:rPr>
          <w:sz w:val="24"/>
          <w:szCs w:val="24"/>
        </w:rPr>
        <w:t>DDL - Data Definition Language</w:t>
      </w:r>
    </w:p>
    <w:p w14:paraId="28F9930E" w14:textId="1A5D53E4" w:rsidR="002E1F6F" w:rsidRPr="002E1F6F" w:rsidRDefault="002E1F6F" w:rsidP="002E1F6F">
      <w:pPr>
        <w:pStyle w:val="NoSpacing"/>
        <w:numPr>
          <w:ilvl w:val="2"/>
          <w:numId w:val="24"/>
        </w:numPr>
        <w:rPr>
          <w:sz w:val="24"/>
          <w:szCs w:val="24"/>
        </w:rPr>
      </w:pPr>
      <w:r w:rsidRPr="002E1F6F">
        <w:rPr>
          <w:sz w:val="24"/>
          <w:szCs w:val="24"/>
        </w:rPr>
        <w:t xml:space="preserve">DML - Data </w:t>
      </w:r>
      <w:r w:rsidRPr="002E1F6F">
        <w:rPr>
          <w:sz w:val="24"/>
          <w:szCs w:val="24"/>
        </w:rPr>
        <w:t>Manipulation</w:t>
      </w:r>
      <w:r w:rsidRPr="002E1F6F">
        <w:rPr>
          <w:sz w:val="24"/>
          <w:szCs w:val="24"/>
        </w:rPr>
        <w:t xml:space="preserve"> </w:t>
      </w:r>
      <w:r w:rsidRPr="002E1F6F">
        <w:rPr>
          <w:sz w:val="24"/>
          <w:szCs w:val="24"/>
        </w:rPr>
        <w:t>Language</w:t>
      </w:r>
    </w:p>
    <w:p w14:paraId="098B3D75" w14:textId="006E07C5" w:rsidR="002E1F6F" w:rsidRPr="002E1F6F" w:rsidRDefault="002E1F6F" w:rsidP="002E1F6F">
      <w:pPr>
        <w:pStyle w:val="NoSpacing"/>
        <w:numPr>
          <w:ilvl w:val="2"/>
          <w:numId w:val="24"/>
        </w:numPr>
        <w:rPr>
          <w:sz w:val="24"/>
          <w:szCs w:val="24"/>
        </w:rPr>
      </w:pPr>
      <w:r w:rsidRPr="002E1F6F">
        <w:rPr>
          <w:sz w:val="24"/>
          <w:szCs w:val="24"/>
        </w:rPr>
        <w:t>DQL - Data Query Language</w:t>
      </w:r>
    </w:p>
    <w:p w14:paraId="51B0A5C7" w14:textId="77777777" w:rsidR="0077093B" w:rsidRDefault="002E1F6F" w:rsidP="0077093B">
      <w:pPr>
        <w:pStyle w:val="NoSpacing"/>
        <w:numPr>
          <w:ilvl w:val="2"/>
          <w:numId w:val="24"/>
        </w:numPr>
        <w:rPr>
          <w:sz w:val="24"/>
          <w:szCs w:val="24"/>
        </w:rPr>
      </w:pPr>
      <w:r w:rsidRPr="002E1F6F">
        <w:rPr>
          <w:sz w:val="24"/>
          <w:szCs w:val="24"/>
        </w:rPr>
        <w:t>DCL - Data Control Language</w:t>
      </w:r>
    </w:p>
    <w:p w14:paraId="224FE8F4" w14:textId="6D889260" w:rsidR="0077093B" w:rsidRDefault="0077093B" w:rsidP="00F51E2B">
      <w:pPr>
        <w:pStyle w:val="NoSpacing"/>
        <w:rPr>
          <w:sz w:val="24"/>
          <w:szCs w:val="24"/>
        </w:rPr>
      </w:pPr>
    </w:p>
    <w:p w14:paraId="5B8D3510" w14:textId="20970DE0" w:rsidR="00FD3B95" w:rsidRPr="0077093B" w:rsidRDefault="00F51E2B" w:rsidP="00F51E2B">
      <w:pPr>
        <w:pStyle w:val="NoSpacing"/>
        <w:numPr>
          <w:ilvl w:val="0"/>
          <w:numId w:val="2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2E1F6F" w:rsidRPr="0077093B">
        <w:rPr>
          <w:b/>
          <w:bCs/>
          <w:sz w:val="24"/>
          <w:szCs w:val="24"/>
        </w:rPr>
        <w:t>QL Server Setup</w:t>
      </w:r>
      <w:r w:rsidR="00E2738E" w:rsidRPr="0077093B">
        <w:rPr>
          <w:b/>
          <w:bCs/>
          <w:sz w:val="24"/>
          <w:szCs w:val="24"/>
        </w:rPr>
        <w:t xml:space="preserve"> </w:t>
      </w:r>
      <w:r w:rsidR="008550E5" w:rsidRPr="0077093B">
        <w:rPr>
          <w:b/>
          <w:bCs/>
          <w:sz w:val="24"/>
          <w:szCs w:val="24"/>
        </w:rPr>
        <w:tab/>
      </w:r>
      <w:r w:rsidR="008550E5" w:rsidRPr="0077093B">
        <w:rPr>
          <w:b/>
          <w:bCs/>
          <w:sz w:val="24"/>
          <w:szCs w:val="24"/>
        </w:rPr>
        <w:tab/>
      </w:r>
      <w:r w:rsidR="008550E5" w:rsidRPr="0077093B">
        <w:rPr>
          <w:b/>
          <w:bCs/>
          <w:sz w:val="24"/>
          <w:szCs w:val="24"/>
        </w:rPr>
        <w:tab/>
      </w:r>
      <w:r w:rsidR="008550E5" w:rsidRPr="0077093B">
        <w:rPr>
          <w:b/>
          <w:bCs/>
          <w:sz w:val="24"/>
          <w:szCs w:val="24"/>
        </w:rPr>
        <w:tab/>
      </w:r>
      <w:r w:rsidR="008550E5" w:rsidRPr="0077093B">
        <w:rPr>
          <w:b/>
          <w:bCs/>
          <w:sz w:val="24"/>
          <w:szCs w:val="24"/>
        </w:rPr>
        <w:tab/>
      </w:r>
      <w:r w:rsidR="008550E5" w:rsidRPr="0077093B">
        <w:rPr>
          <w:b/>
          <w:bCs/>
          <w:sz w:val="24"/>
          <w:szCs w:val="24"/>
        </w:rPr>
        <w:tab/>
      </w:r>
      <w:r w:rsidR="002E1F6F" w:rsidRPr="0077093B">
        <w:rPr>
          <w:b/>
          <w:bCs/>
          <w:sz w:val="24"/>
          <w:szCs w:val="24"/>
        </w:rPr>
        <w:tab/>
      </w:r>
      <w:r w:rsidR="00E2738E" w:rsidRPr="0077093B">
        <w:rPr>
          <w:sz w:val="24"/>
          <w:szCs w:val="24"/>
        </w:rPr>
        <w:t>(</w:t>
      </w:r>
      <w:r w:rsidR="002E1F6F" w:rsidRPr="0077093B">
        <w:rPr>
          <w:sz w:val="24"/>
          <w:szCs w:val="24"/>
        </w:rPr>
        <w:t>1</w:t>
      </w:r>
      <w:r w:rsidR="00E2738E" w:rsidRPr="0077093B">
        <w:rPr>
          <w:sz w:val="24"/>
          <w:szCs w:val="24"/>
        </w:rPr>
        <w:t xml:space="preserve"> Hr)</w:t>
      </w:r>
    </w:p>
    <w:p w14:paraId="5D2793AB" w14:textId="57FA8FFF" w:rsidR="00FD3B95" w:rsidRDefault="00FD3B95" w:rsidP="00FD3B95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Installation</w:t>
      </w:r>
    </w:p>
    <w:p w14:paraId="5C820C9A" w14:textId="77777777" w:rsidR="002E1F6F" w:rsidRDefault="002E1F6F" w:rsidP="00FD3B95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Query Tool </w:t>
      </w:r>
    </w:p>
    <w:p w14:paraId="2A006E39" w14:textId="16427B3F" w:rsidR="00FD3B95" w:rsidRDefault="002E1F6F" w:rsidP="00FD3B95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Session and SQL Editor</w:t>
      </w:r>
      <w:r w:rsidR="00FD3B95">
        <w:rPr>
          <w:sz w:val="24"/>
          <w:szCs w:val="24"/>
        </w:rPr>
        <w:t xml:space="preserve"> </w:t>
      </w:r>
    </w:p>
    <w:p w14:paraId="153ABD83" w14:textId="77777777" w:rsidR="00FD3B95" w:rsidRDefault="00FD3B95" w:rsidP="00FD3B95">
      <w:pPr>
        <w:pStyle w:val="NoSpacing"/>
        <w:ind w:left="1440"/>
        <w:rPr>
          <w:sz w:val="24"/>
          <w:szCs w:val="24"/>
        </w:rPr>
      </w:pPr>
    </w:p>
    <w:p w14:paraId="2F4A9552" w14:textId="2608F29E" w:rsidR="00DF04A4" w:rsidRPr="008550E5" w:rsidRDefault="002E1F6F" w:rsidP="00F51E2B">
      <w:pPr>
        <w:pStyle w:val="NoSpacing"/>
        <w:numPr>
          <w:ilvl w:val="0"/>
          <w:numId w:val="2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DQL – Select </w:t>
      </w:r>
      <w:r w:rsidR="0000425F">
        <w:rPr>
          <w:b/>
          <w:bCs/>
          <w:sz w:val="24"/>
          <w:szCs w:val="24"/>
        </w:rPr>
        <w:t>Statement</w:t>
      </w:r>
      <w:r w:rsidR="008550E5">
        <w:rPr>
          <w:b/>
          <w:bCs/>
          <w:sz w:val="24"/>
          <w:szCs w:val="24"/>
        </w:rPr>
        <w:t xml:space="preserve"> </w:t>
      </w:r>
      <w:r w:rsidR="006A771A">
        <w:rPr>
          <w:b/>
          <w:bCs/>
          <w:sz w:val="24"/>
          <w:szCs w:val="24"/>
        </w:rPr>
        <w:t>(Part – I)</w:t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E2738E" w:rsidRPr="008550E5">
        <w:rPr>
          <w:sz w:val="24"/>
          <w:szCs w:val="24"/>
        </w:rPr>
        <w:t>(</w:t>
      </w:r>
      <w:r w:rsidR="006A771A">
        <w:rPr>
          <w:sz w:val="24"/>
          <w:szCs w:val="24"/>
        </w:rPr>
        <w:t>6</w:t>
      </w:r>
      <w:r w:rsidR="00E2738E" w:rsidRPr="008550E5">
        <w:rPr>
          <w:sz w:val="24"/>
          <w:szCs w:val="24"/>
        </w:rPr>
        <w:t xml:space="preserve"> Hr)</w:t>
      </w:r>
    </w:p>
    <w:p w14:paraId="57367384" w14:textId="67BC2F76" w:rsidR="0000425F" w:rsidRPr="0000425F" w:rsidRDefault="0000425F" w:rsidP="00DF04A4">
      <w:pPr>
        <w:pStyle w:val="NoSpacing"/>
        <w:numPr>
          <w:ilvl w:val="1"/>
          <w:numId w:val="24"/>
        </w:numPr>
        <w:rPr>
          <w:bCs/>
          <w:sz w:val="24"/>
          <w:szCs w:val="24"/>
        </w:rPr>
      </w:pPr>
      <w:r w:rsidRPr="0000425F">
        <w:rPr>
          <w:bCs/>
          <w:sz w:val="24"/>
          <w:szCs w:val="24"/>
        </w:rPr>
        <w:t xml:space="preserve">Exploring Tables </w:t>
      </w:r>
    </w:p>
    <w:p w14:paraId="5B4F35CA" w14:textId="60311D1B" w:rsidR="00DF04A4" w:rsidRPr="0000425F" w:rsidRDefault="0000425F" w:rsidP="00DF04A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Operators</w:t>
      </w:r>
    </w:p>
    <w:p w14:paraId="262BBA17" w14:textId="327014FD" w:rsidR="0000425F" w:rsidRPr="0000425F" w:rsidRDefault="0000425F" w:rsidP="0000425F">
      <w:pPr>
        <w:pStyle w:val="NoSpacing"/>
        <w:numPr>
          <w:ilvl w:val="2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Mathematical</w:t>
      </w:r>
    </w:p>
    <w:p w14:paraId="10E1F911" w14:textId="76151FDA" w:rsidR="0000425F" w:rsidRPr="0000425F" w:rsidRDefault="0000425F" w:rsidP="0000425F">
      <w:pPr>
        <w:pStyle w:val="NoSpacing"/>
        <w:numPr>
          <w:ilvl w:val="2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Comparison</w:t>
      </w:r>
    </w:p>
    <w:p w14:paraId="2373EF99" w14:textId="55DEC8B2" w:rsidR="0000425F" w:rsidRPr="0000425F" w:rsidRDefault="0000425F" w:rsidP="0000425F">
      <w:pPr>
        <w:pStyle w:val="NoSpacing"/>
        <w:numPr>
          <w:ilvl w:val="2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Logical</w:t>
      </w:r>
    </w:p>
    <w:p w14:paraId="5EC62822" w14:textId="4C5D4AE2" w:rsidR="0000425F" w:rsidRPr="00FD3B95" w:rsidRDefault="0000425F" w:rsidP="0000425F">
      <w:pPr>
        <w:pStyle w:val="NoSpacing"/>
        <w:numPr>
          <w:ilvl w:val="2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Set</w:t>
      </w:r>
    </w:p>
    <w:p w14:paraId="08CF7FC5" w14:textId="3975BC27" w:rsidR="00DF04A4" w:rsidRPr="0000425F" w:rsidRDefault="0000425F" w:rsidP="00DF04A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Clauses</w:t>
      </w:r>
    </w:p>
    <w:p w14:paraId="74BFF3E4" w14:textId="7D1EF563" w:rsidR="0000425F" w:rsidRPr="0000425F" w:rsidRDefault="0000425F" w:rsidP="0000425F">
      <w:pPr>
        <w:pStyle w:val="NoSpacing"/>
        <w:numPr>
          <w:ilvl w:val="2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Where</w:t>
      </w:r>
    </w:p>
    <w:p w14:paraId="27B8E242" w14:textId="4ED28924" w:rsidR="0000425F" w:rsidRPr="0000425F" w:rsidRDefault="0000425F" w:rsidP="0000425F">
      <w:pPr>
        <w:pStyle w:val="NoSpacing"/>
        <w:numPr>
          <w:ilvl w:val="2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Group By</w:t>
      </w:r>
    </w:p>
    <w:p w14:paraId="7DE3F7B3" w14:textId="20C52D20" w:rsidR="0000425F" w:rsidRPr="0000425F" w:rsidRDefault="0000425F" w:rsidP="0000425F">
      <w:pPr>
        <w:pStyle w:val="NoSpacing"/>
        <w:numPr>
          <w:ilvl w:val="2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Having</w:t>
      </w:r>
    </w:p>
    <w:p w14:paraId="4760F253" w14:textId="227E5204" w:rsidR="0000425F" w:rsidRPr="0000425F" w:rsidRDefault="0000425F" w:rsidP="0000425F">
      <w:pPr>
        <w:pStyle w:val="NoSpacing"/>
        <w:numPr>
          <w:ilvl w:val="2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 By</w:t>
      </w:r>
    </w:p>
    <w:p w14:paraId="631D2025" w14:textId="67955AC7" w:rsidR="0000425F" w:rsidRPr="0000425F" w:rsidRDefault="0000425F" w:rsidP="0000425F">
      <w:pPr>
        <w:pStyle w:val="NoSpacing"/>
        <w:numPr>
          <w:ilvl w:val="2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Distinct</w:t>
      </w:r>
    </w:p>
    <w:p w14:paraId="0B0BD683" w14:textId="76EB8CA6" w:rsidR="0000425F" w:rsidRPr="0000425F" w:rsidRDefault="0000425F" w:rsidP="00DF04A4">
      <w:pPr>
        <w:pStyle w:val="NoSpacing"/>
        <w:numPr>
          <w:ilvl w:val="1"/>
          <w:numId w:val="24"/>
        </w:numPr>
        <w:rPr>
          <w:bCs/>
          <w:sz w:val="24"/>
          <w:szCs w:val="24"/>
        </w:rPr>
      </w:pPr>
      <w:r w:rsidRPr="0000425F">
        <w:rPr>
          <w:bCs/>
          <w:sz w:val="24"/>
          <w:szCs w:val="24"/>
        </w:rPr>
        <w:t>Functions</w:t>
      </w:r>
    </w:p>
    <w:p w14:paraId="457FA6B4" w14:textId="490FE24F" w:rsidR="0000425F" w:rsidRPr="0000425F" w:rsidRDefault="0000425F" w:rsidP="0000425F">
      <w:pPr>
        <w:pStyle w:val="NoSpacing"/>
        <w:numPr>
          <w:ilvl w:val="2"/>
          <w:numId w:val="24"/>
        </w:numPr>
        <w:rPr>
          <w:bCs/>
          <w:sz w:val="24"/>
          <w:szCs w:val="24"/>
        </w:rPr>
      </w:pPr>
      <w:r w:rsidRPr="0000425F">
        <w:rPr>
          <w:bCs/>
          <w:sz w:val="24"/>
          <w:szCs w:val="24"/>
        </w:rPr>
        <w:t>Aggregate</w:t>
      </w:r>
      <w:r>
        <w:rPr>
          <w:bCs/>
          <w:sz w:val="24"/>
          <w:szCs w:val="24"/>
        </w:rPr>
        <w:t xml:space="preserve"> Functions</w:t>
      </w:r>
    </w:p>
    <w:p w14:paraId="58AE7673" w14:textId="61737A25" w:rsidR="0000425F" w:rsidRPr="0000425F" w:rsidRDefault="0000425F" w:rsidP="0000425F">
      <w:pPr>
        <w:pStyle w:val="NoSpacing"/>
        <w:numPr>
          <w:ilvl w:val="2"/>
          <w:numId w:val="24"/>
        </w:numPr>
        <w:rPr>
          <w:bCs/>
          <w:sz w:val="24"/>
          <w:szCs w:val="24"/>
        </w:rPr>
      </w:pPr>
      <w:r w:rsidRPr="0000425F">
        <w:rPr>
          <w:bCs/>
          <w:sz w:val="24"/>
          <w:szCs w:val="24"/>
        </w:rPr>
        <w:lastRenderedPageBreak/>
        <w:t>Date Functions</w:t>
      </w:r>
    </w:p>
    <w:p w14:paraId="2621CA2A" w14:textId="79854B5E" w:rsidR="0000425F" w:rsidRPr="0000425F" w:rsidRDefault="0000425F" w:rsidP="0000425F">
      <w:pPr>
        <w:pStyle w:val="NoSpacing"/>
        <w:numPr>
          <w:ilvl w:val="2"/>
          <w:numId w:val="24"/>
        </w:numPr>
        <w:rPr>
          <w:bCs/>
          <w:sz w:val="24"/>
          <w:szCs w:val="24"/>
        </w:rPr>
      </w:pPr>
      <w:r w:rsidRPr="0000425F">
        <w:rPr>
          <w:bCs/>
          <w:sz w:val="24"/>
          <w:szCs w:val="24"/>
        </w:rPr>
        <w:t>String Functions</w:t>
      </w:r>
    </w:p>
    <w:p w14:paraId="2E764003" w14:textId="77777777" w:rsidR="00E2738E" w:rsidRPr="00E2738E" w:rsidRDefault="00E2738E" w:rsidP="00E2738E">
      <w:pPr>
        <w:pStyle w:val="NoSpacing"/>
        <w:ind w:left="1440"/>
        <w:rPr>
          <w:b/>
          <w:bCs/>
          <w:sz w:val="24"/>
          <w:szCs w:val="24"/>
        </w:rPr>
      </w:pPr>
    </w:p>
    <w:p w14:paraId="089E041B" w14:textId="276F9BA6" w:rsidR="00E2738E" w:rsidRPr="008550E5" w:rsidRDefault="00A64A36" w:rsidP="00F51E2B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DDL – Data Definition Language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550E5" w:rsidRPr="008550E5">
        <w:rPr>
          <w:sz w:val="24"/>
          <w:szCs w:val="24"/>
        </w:rPr>
        <w:t>(</w:t>
      </w:r>
      <w:r w:rsidR="004F792E">
        <w:rPr>
          <w:sz w:val="24"/>
          <w:szCs w:val="24"/>
        </w:rPr>
        <w:t>3</w:t>
      </w:r>
      <w:r w:rsidR="008550E5" w:rsidRPr="008550E5">
        <w:rPr>
          <w:sz w:val="24"/>
          <w:szCs w:val="24"/>
        </w:rPr>
        <w:t xml:space="preserve"> Hr)</w:t>
      </w:r>
    </w:p>
    <w:p w14:paraId="3FEC09B5" w14:textId="789A5986" w:rsidR="00DF04A4" w:rsidRDefault="00A64A36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</w:p>
    <w:p w14:paraId="54695760" w14:textId="23676E60" w:rsidR="005604BA" w:rsidRDefault="005604BA" w:rsidP="005604BA">
      <w:pPr>
        <w:pStyle w:val="NoSpacing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Data Type</w:t>
      </w:r>
    </w:p>
    <w:p w14:paraId="520215F1" w14:textId="6E64975F" w:rsidR="005604BA" w:rsidRDefault="005604BA" w:rsidP="005604BA">
      <w:pPr>
        <w:pStyle w:val="NoSpacing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Primary Key </w:t>
      </w:r>
    </w:p>
    <w:p w14:paraId="24100A3B" w14:textId="652E4B41" w:rsidR="005604BA" w:rsidRDefault="005604BA" w:rsidP="005604BA">
      <w:pPr>
        <w:pStyle w:val="NoSpacing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Foreign Key</w:t>
      </w:r>
    </w:p>
    <w:p w14:paraId="3C09E48A" w14:textId="7FB021A6" w:rsidR="005604BA" w:rsidRDefault="005604BA" w:rsidP="005604BA">
      <w:pPr>
        <w:pStyle w:val="NoSpacing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Constraints</w:t>
      </w:r>
    </w:p>
    <w:p w14:paraId="2307CAB4" w14:textId="1FB852D8" w:rsidR="005604BA" w:rsidRDefault="005604BA" w:rsidP="005604BA">
      <w:pPr>
        <w:pStyle w:val="NoSpacing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Null Concept</w:t>
      </w:r>
    </w:p>
    <w:p w14:paraId="36C19775" w14:textId="7D4EDABE" w:rsidR="00A64A36" w:rsidRDefault="00A64A36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Alter Table</w:t>
      </w:r>
    </w:p>
    <w:p w14:paraId="552AA6A7" w14:textId="108D5436" w:rsidR="005604BA" w:rsidRDefault="005604BA" w:rsidP="005604BA">
      <w:pPr>
        <w:pStyle w:val="NoSpacing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Add Column</w:t>
      </w:r>
    </w:p>
    <w:p w14:paraId="18E44DD2" w14:textId="4AB47517" w:rsidR="005604BA" w:rsidRDefault="005604BA" w:rsidP="005604BA">
      <w:pPr>
        <w:pStyle w:val="NoSpacing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Alter Column</w:t>
      </w:r>
    </w:p>
    <w:p w14:paraId="07FCC3AF" w14:textId="57E7AEB1" w:rsidR="005604BA" w:rsidRDefault="005604BA" w:rsidP="005604BA">
      <w:pPr>
        <w:pStyle w:val="NoSpacing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Drop Column</w:t>
      </w:r>
    </w:p>
    <w:p w14:paraId="6E259158" w14:textId="6A6695BE" w:rsidR="005604BA" w:rsidRDefault="005604BA" w:rsidP="005604BA">
      <w:pPr>
        <w:pStyle w:val="NoSpacing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Add Constraint</w:t>
      </w:r>
    </w:p>
    <w:p w14:paraId="7C8B840B" w14:textId="03A39D65" w:rsidR="005604BA" w:rsidRDefault="005604BA" w:rsidP="005604BA">
      <w:pPr>
        <w:pStyle w:val="NoSpacing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Drop Constraint</w:t>
      </w:r>
    </w:p>
    <w:p w14:paraId="14628612" w14:textId="336ED0BD" w:rsidR="00A64A36" w:rsidRDefault="00A64A36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Drop Table</w:t>
      </w:r>
    </w:p>
    <w:p w14:paraId="141DF61A" w14:textId="1458C8BC" w:rsidR="00FD3B95" w:rsidRDefault="00FD3B95" w:rsidP="00DF04A4">
      <w:pPr>
        <w:pStyle w:val="NoSpacing"/>
        <w:ind w:left="1440"/>
        <w:rPr>
          <w:b/>
          <w:bCs/>
          <w:sz w:val="24"/>
          <w:szCs w:val="24"/>
        </w:rPr>
      </w:pPr>
    </w:p>
    <w:p w14:paraId="151239AA" w14:textId="46B72C84" w:rsidR="00DF04A4" w:rsidRPr="005F606B" w:rsidRDefault="005604BA" w:rsidP="00F51E2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DML – Data Manipulation Language</w:t>
      </w:r>
      <w:r w:rsidR="005F0A52">
        <w:rPr>
          <w:b/>
          <w:bCs/>
          <w:sz w:val="24"/>
          <w:szCs w:val="24"/>
        </w:rPr>
        <w:tab/>
      </w:r>
      <w:r w:rsidR="005F0A52">
        <w:rPr>
          <w:b/>
          <w:bCs/>
          <w:sz w:val="24"/>
          <w:szCs w:val="24"/>
        </w:rPr>
        <w:tab/>
      </w:r>
      <w:r w:rsidR="005F0A52">
        <w:rPr>
          <w:b/>
          <w:bCs/>
          <w:sz w:val="24"/>
          <w:szCs w:val="24"/>
        </w:rPr>
        <w:tab/>
      </w:r>
      <w:r w:rsidR="005F0A52">
        <w:rPr>
          <w:b/>
          <w:bCs/>
          <w:sz w:val="24"/>
          <w:szCs w:val="24"/>
        </w:rPr>
        <w:tab/>
      </w:r>
      <w:r w:rsidR="005F0A52">
        <w:rPr>
          <w:b/>
          <w:bCs/>
          <w:sz w:val="24"/>
          <w:szCs w:val="24"/>
        </w:rPr>
        <w:tab/>
      </w:r>
      <w:r w:rsidR="005F0A52">
        <w:rPr>
          <w:sz w:val="24"/>
          <w:szCs w:val="24"/>
        </w:rPr>
        <w:t>(2</w:t>
      </w:r>
      <w:r w:rsidR="005F606B" w:rsidRPr="008550E5">
        <w:rPr>
          <w:sz w:val="24"/>
          <w:szCs w:val="24"/>
        </w:rPr>
        <w:t xml:space="preserve"> Hr)</w:t>
      </w:r>
    </w:p>
    <w:p w14:paraId="5A2629E0" w14:textId="74BD93CB" w:rsidR="008550E5" w:rsidRPr="008550E5" w:rsidRDefault="005F0A52" w:rsidP="008550E5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INSERT</w:t>
      </w:r>
    </w:p>
    <w:p w14:paraId="7D2D949A" w14:textId="47FE0A89" w:rsidR="00DF04A4" w:rsidRDefault="005F0A52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UPDATE</w:t>
      </w:r>
    </w:p>
    <w:p w14:paraId="1616C1A7" w14:textId="64E8F92A" w:rsidR="00291434" w:rsidRDefault="005F0A52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DELETE</w:t>
      </w:r>
    </w:p>
    <w:p w14:paraId="58ABA94F" w14:textId="7DFE90E8" w:rsidR="00D90F12" w:rsidRDefault="00D90F12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Constraint Violation</w:t>
      </w:r>
    </w:p>
    <w:p w14:paraId="7A6D58C0" w14:textId="77777777" w:rsidR="005604BA" w:rsidRDefault="005604BA" w:rsidP="005F0A52">
      <w:pPr>
        <w:pStyle w:val="NoSpacing"/>
        <w:ind w:left="1440"/>
        <w:rPr>
          <w:sz w:val="24"/>
          <w:szCs w:val="24"/>
        </w:rPr>
      </w:pPr>
    </w:p>
    <w:p w14:paraId="363ABEA9" w14:textId="582DE845" w:rsidR="005569C9" w:rsidRPr="005569C9" w:rsidRDefault="005569C9" w:rsidP="005569C9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DQ</w:t>
      </w:r>
      <w:r w:rsidR="00D90F12">
        <w:rPr>
          <w:b/>
          <w:bCs/>
          <w:sz w:val="24"/>
          <w:szCs w:val="24"/>
        </w:rPr>
        <w:t xml:space="preserve">L – Data </w:t>
      </w:r>
      <w:r>
        <w:rPr>
          <w:b/>
          <w:bCs/>
          <w:sz w:val="24"/>
          <w:szCs w:val="24"/>
        </w:rPr>
        <w:t>Control</w:t>
      </w:r>
      <w:r w:rsidR="00D90F12">
        <w:rPr>
          <w:b/>
          <w:bCs/>
          <w:sz w:val="24"/>
          <w:szCs w:val="24"/>
        </w:rPr>
        <w:t xml:space="preserve"> Language</w:t>
      </w:r>
      <w:r w:rsidR="00D90F12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(1</w:t>
      </w:r>
      <w:r w:rsidRPr="008550E5">
        <w:rPr>
          <w:sz w:val="24"/>
          <w:szCs w:val="24"/>
        </w:rPr>
        <w:t xml:space="preserve"> Hr)</w:t>
      </w:r>
    </w:p>
    <w:p w14:paraId="0D7EDC95" w14:textId="77777777" w:rsidR="005569C9" w:rsidRPr="005569C9" w:rsidRDefault="005569C9" w:rsidP="005569C9">
      <w:pPr>
        <w:pStyle w:val="NoSpacing"/>
        <w:numPr>
          <w:ilvl w:val="0"/>
          <w:numId w:val="33"/>
        </w:numPr>
        <w:rPr>
          <w:bCs/>
          <w:sz w:val="24"/>
          <w:szCs w:val="24"/>
        </w:rPr>
      </w:pPr>
      <w:r w:rsidRPr="005569C9">
        <w:rPr>
          <w:bCs/>
          <w:sz w:val="24"/>
          <w:szCs w:val="24"/>
        </w:rPr>
        <w:t xml:space="preserve">Commit </w:t>
      </w:r>
    </w:p>
    <w:p w14:paraId="2D149C21" w14:textId="77777777" w:rsidR="005569C9" w:rsidRPr="005569C9" w:rsidRDefault="005569C9" w:rsidP="005569C9">
      <w:pPr>
        <w:pStyle w:val="NoSpacing"/>
        <w:numPr>
          <w:ilvl w:val="0"/>
          <w:numId w:val="33"/>
        </w:numPr>
        <w:rPr>
          <w:sz w:val="24"/>
          <w:szCs w:val="24"/>
        </w:rPr>
      </w:pPr>
      <w:r w:rsidRPr="005569C9">
        <w:rPr>
          <w:bCs/>
          <w:sz w:val="24"/>
          <w:szCs w:val="24"/>
        </w:rPr>
        <w:t>Rollback</w:t>
      </w:r>
    </w:p>
    <w:p w14:paraId="51147220" w14:textId="5E51E113" w:rsidR="008550E5" w:rsidRPr="00645212" w:rsidRDefault="005569C9" w:rsidP="005569C9">
      <w:pPr>
        <w:pStyle w:val="NoSpacing"/>
        <w:numPr>
          <w:ilvl w:val="0"/>
          <w:numId w:val="33"/>
        </w:numPr>
        <w:rPr>
          <w:sz w:val="24"/>
          <w:szCs w:val="24"/>
        </w:rPr>
      </w:pPr>
      <w:r w:rsidRPr="005569C9">
        <w:rPr>
          <w:bCs/>
          <w:sz w:val="24"/>
          <w:szCs w:val="24"/>
        </w:rPr>
        <w:t>Understanding of Transaction</w:t>
      </w:r>
      <w:r w:rsidRPr="005569C9">
        <w:rPr>
          <w:sz w:val="24"/>
          <w:szCs w:val="24"/>
        </w:rPr>
        <w:t xml:space="preserve"> and ACID Property</w:t>
      </w:r>
      <w:r w:rsidR="00D90F12" w:rsidRPr="005569C9">
        <w:rPr>
          <w:bCs/>
          <w:sz w:val="24"/>
          <w:szCs w:val="24"/>
        </w:rPr>
        <w:tab/>
      </w:r>
    </w:p>
    <w:p w14:paraId="06346EB2" w14:textId="24875F82" w:rsidR="00645212" w:rsidRDefault="00645212" w:rsidP="00645212">
      <w:pPr>
        <w:pStyle w:val="NoSpacing"/>
        <w:rPr>
          <w:bCs/>
          <w:sz w:val="24"/>
          <w:szCs w:val="24"/>
        </w:rPr>
      </w:pPr>
    </w:p>
    <w:p w14:paraId="3FED7779" w14:textId="3E875B06" w:rsidR="00645212" w:rsidRDefault="00645212" w:rsidP="00645212">
      <w:pPr>
        <w:pStyle w:val="NoSpacing"/>
        <w:numPr>
          <w:ilvl w:val="0"/>
          <w:numId w:val="2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DQL – Select Statement (Part – I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8550E5">
        <w:rPr>
          <w:sz w:val="24"/>
          <w:szCs w:val="24"/>
        </w:rPr>
        <w:t>(</w:t>
      </w:r>
      <w:r>
        <w:rPr>
          <w:sz w:val="24"/>
          <w:szCs w:val="24"/>
        </w:rPr>
        <w:t>6</w:t>
      </w:r>
      <w:r w:rsidRPr="008550E5">
        <w:rPr>
          <w:sz w:val="24"/>
          <w:szCs w:val="24"/>
        </w:rPr>
        <w:t xml:space="preserve"> Hr)</w:t>
      </w:r>
    </w:p>
    <w:p w14:paraId="6A7B9B37" w14:textId="3C541453" w:rsidR="00645212" w:rsidRPr="00645212" w:rsidRDefault="00645212" w:rsidP="00645212">
      <w:pPr>
        <w:pStyle w:val="NoSpacing"/>
        <w:numPr>
          <w:ilvl w:val="1"/>
          <w:numId w:val="28"/>
        </w:numPr>
        <w:rPr>
          <w:sz w:val="24"/>
          <w:szCs w:val="24"/>
        </w:rPr>
      </w:pPr>
      <w:r w:rsidRPr="00645212">
        <w:rPr>
          <w:bCs/>
          <w:sz w:val="24"/>
          <w:szCs w:val="24"/>
        </w:rPr>
        <w:t>Sub Query</w:t>
      </w:r>
    </w:p>
    <w:p w14:paraId="009C8AD0" w14:textId="0BC9C0F6" w:rsidR="00645212" w:rsidRPr="00645212" w:rsidRDefault="00645212" w:rsidP="00645212">
      <w:pPr>
        <w:pStyle w:val="NoSpacing"/>
        <w:numPr>
          <w:ilvl w:val="1"/>
          <w:numId w:val="28"/>
        </w:numPr>
        <w:rPr>
          <w:sz w:val="24"/>
          <w:szCs w:val="24"/>
        </w:rPr>
      </w:pPr>
      <w:r w:rsidRPr="00645212">
        <w:rPr>
          <w:bCs/>
          <w:sz w:val="24"/>
          <w:szCs w:val="24"/>
        </w:rPr>
        <w:t>Co-related Query</w:t>
      </w:r>
    </w:p>
    <w:p w14:paraId="55FC4D05" w14:textId="0FD305FC" w:rsidR="00645212" w:rsidRPr="00645212" w:rsidRDefault="00645212" w:rsidP="00645212">
      <w:pPr>
        <w:pStyle w:val="NoSpacing"/>
        <w:numPr>
          <w:ilvl w:val="1"/>
          <w:numId w:val="28"/>
        </w:numPr>
        <w:rPr>
          <w:sz w:val="24"/>
          <w:szCs w:val="24"/>
        </w:rPr>
      </w:pPr>
      <w:r w:rsidRPr="00645212">
        <w:rPr>
          <w:bCs/>
          <w:sz w:val="24"/>
          <w:szCs w:val="24"/>
        </w:rPr>
        <w:t>Joins with multiple tables</w:t>
      </w:r>
    </w:p>
    <w:p w14:paraId="2D994A32" w14:textId="55661575" w:rsidR="00645212" w:rsidRPr="00645212" w:rsidRDefault="00645212" w:rsidP="00645212">
      <w:pPr>
        <w:pStyle w:val="NoSpacing"/>
        <w:numPr>
          <w:ilvl w:val="2"/>
          <w:numId w:val="28"/>
        </w:numPr>
        <w:rPr>
          <w:sz w:val="24"/>
          <w:szCs w:val="24"/>
        </w:rPr>
      </w:pPr>
      <w:r w:rsidRPr="00645212">
        <w:rPr>
          <w:bCs/>
          <w:sz w:val="24"/>
          <w:szCs w:val="24"/>
        </w:rPr>
        <w:t>Inner</w:t>
      </w:r>
    </w:p>
    <w:p w14:paraId="48520930" w14:textId="279CDFC9" w:rsidR="00645212" w:rsidRPr="00645212" w:rsidRDefault="00645212" w:rsidP="00645212">
      <w:pPr>
        <w:pStyle w:val="NoSpacing"/>
        <w:numPr>
          <w:ilvl w:val="2"/>
          <w:numId w:val="28"/>
        </w:numPr>
        <w:rPr>
          <w:sz w:val="24"/>
          <w:szCs w:val="24"/>
        </w:rPr>
      </w:pPr>
      <w:r w:rsidRPr="00645212">
        <w:rPr>
          <w:bCs/>
          <w:sz w:val="24"/>
          <w:szCs w:val="24"/>
        </w:rPr>
        <w:t>Outer</w:t>
      </w:r>
    </w:p>
    <w:p w14:paraId="4841D87E" w14:textId="2524023B" w:rsidR="00645212" w:rsidRPr="00645212" w:rsidRDefault="00645212" w:rsidP="00645212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645212">
        <w:rPr>
          <w:bCs/>
          <w:sz w:val="24"/>
          <w:szCs w:val="24"/>
        </w:rPr>
        <w:t>Union/ Union All</w:t>
      </w:r>
    </w:p>
    <w:p w14:paraId="7867C495" w14:textId="77777777" w:rsidR="00645212" w:rsidRPr="005569C9" w:rsidRDefault="00645212" w:rsidP="00645212">
      <w:pPr>
        <w:pStyle w:val="NoSpacing"/>
        <w:rPr>
          <w:sz w:val="24"/>
          <w:szCs w:val="24"/>
        </w:rPr>
      </w:pPr>
    </w:p>
    <w:p w14:paraId="78196D35" w14:textId="77777777" w:rsidR="005569C9" w:rsidRPr="005569C9" w:rsidRDefault="005569C9" w:rsidP="005569C9">
      <w:pPr>
        <w:pStyle w:val="NoSpacing"/>
        <w:rPr>
          <w:sz w:val="24"/>
          <w:szCs w:val="24"/>
        </w:rPr>
      </w:pPr>
    </w:p>
    <w:p w14:paraId="157B6FAD" w14:textId="3DF28323" w:rsidR="00D90F12" w:rsidRPr="005569C9" w:rsidRDefault="00D90F12" w:rsidP="00D90F12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Programing Construct</w:t>
      </w:r>
      <w:r w:rsidR="005569C9">
        <w:rPr>
          <w:b/>
          <w:bCs/>
          <w:sz w:val="24"/>
          <w:szCs w:val="24"/>
        </w:rPr>
        <w:tab/>
      </w:r>
      <w:r w:rsidR="005569C9">
        <w:rPr>
          <w:b/>
          <w:bCs/>
          <w:sz w:val="24"/>
          <w:szCs w:val="24"/>
        </w:rPr>
        <w:tab/>
      </w:r>
      <w:r w:rsidR="005569C9">
        <w:rPr>
          <w:b/>
          <w:bCs/>
          <w:sz w:val="24"/>
          <w:szCs w:val="24"/>
        </w:rPr>
        <w:tab/>
      </w:r>
      <w:r w:rsidR="005569C9">
        <w:rPr>
          <w:b/>
          <w:bCs/>
          <w:sz w:val="24"/>
          <w:szCs w:val="24"/>
        </w:rPr>
        <w:tab/>
      </w:r>
      <w:r w:rsidR="005569C9">
        <w:rPr>
          <w:b/>
          <w:bCs/>
          <w:sz w:val="24"/>
          <w:szCs w:val="24"/>
        </w:rPr>
        <w:tab/>
      </w:r>
      <w:r w:rsidR="005569C9">
        <w:rPr>
          <w:b/>
          <w:bCs/>
          <w:sz w:val="24"/>
          <w:szCs w:val="24"/>
        </w:rPr>
        <w:tab/>
      </w:r>
      <w:r w:rsidR="005569C9">
        <w:rPr>
          <w:sz w:val="24"/>
          <w:szCs w:val="24"/>
        </w:rPr>
        <w:t>(3</w:t>
      </w:r>
      <w:r w:rsidR="005569C9" w:rsidRPr="008550E5">
        <w:rPr>
          <w:sz w:val="24"/>
          <w:szCs w:val="24"/>
        </w:rPr>
        <w:t xml:space="preserve"> Hr)</w:t>
      </w:r>
    </w:p>
    <w:p w14:paraId="7800A830" w14:textId="38601F6B" w:rsidR="005569C9" w:rsidRPr="005569C9" w:rsidRDefault="005569C9" w:rsidP="005569C9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bCs/>
          <w:sz w:val="24"/>
          <w:szCs w:val="24"/>
        </w:rPr>
        <w:t>Declare</w:t>
      </w:r>
    </w:p>
    <w:p w14:paraId="5AA226FC" w14:textId="6E4F9F8E" w:rsidR="005569C9" w:rsidRPr="005569C9" w:rsidRDefault="005569C9" w:rsidP="005569C9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bCs/>
          <w:sz w:val="24"/>
          <w:szCs w:val="24"/>
        </w:rPr>
        <w:t>Set</w:t>
      </w:r>
    </w:p>
    <w:p w14:paraId="7FA8F7E7" w14:textId="29DF3C63" w:rsidR="005569C9" w:rsidRPr="005569C9" w:rsidRDefault="005569C9" w:rsidP="005569C9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bCs/>
          <w:sz w:val="24"/>
          <w:szCs w:val="24"/>
        </w:rPr>
        <w:t>Conditional Construct</w:t>
      </w:r>
    </w:p>
    <w:p w14:paraId="741C6ACB" w14:textId="401CBDDF" w:rsidR="005569C9" w:rsidRPr="005569C9" w:rsidRDefault="005569C9" w:rsidP="005569C9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bCs/>
          <w:sz w:val="24"/>
          <w:szCs w:val="24"/>
        </w:rPr>
        <w:t>Looping Construct</w:t>
      </w:r>
    </w:p>
    <w:p w14:paraId="29ACE83C" w14:textId="0BB2B1A7" w:rsidR="005569C9" w:rsidRPr="005569C9" w:rsidRDefault="005569C9" w:rsidP="005569C9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bCs/>
          <w:sz w:val="24"/>
          <w:szCs w:val="24"/>
        </w:rPr>
        <w:t>Set</w:t>
      </w:r>
    </w:p>
    <w:p w14:paraId="6F3D9B49" w14:textId="77777777" w:rsidR="005569C9" w:rsidRPr="00D90F12" w:rsidRDefault="005569C9" w:rsidP="005569C9">
      <w:pPr>
        <w:pStyle w:val="NoSpacing"/>
        <w:ind w:left="1440"/>
        <w:rPr>
          <w:sz w:val="24"/>
          <w:szCs w:val="24"/>
        </w:rPr>
      </w:pPr>
    </w:p>
    <w:p w14:paraId="226B065D" w14:textId="434CB133" w:rsidR="00D90F12" w:rsidRPr="005569C9" w:rsidRDefault="005569C9" w:rsidP="005569C9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User Define </w:t>
      </w:r>
      <w:r w:rsidR="00D90F12">
        <w:rPr>
          <w:b/>
          <w:bCs/>
          <w:sz w:val="24"/>
          <w:szCs w:val="24"/>
        </w:rPr>
        <w:t>Programming Objects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4F792E">
        <w:rPr>
          <w:sz w:val="24"/>
          <w:szCs w:val="24"/>
        </w:rPr>
        <w:t>(6</w:t>
      </w:r>
      <w:r w:rsidRPr="008550E5">
        <w:rPr>
          <w:sz w:val="24"/>
          <w:szCs w:val="24"/>
        </w:rPr>
        <w:t xml:space="preserve"> Hr)</w:t>
      </w:r>
    </w:p>
    <w:p w14:paraId="09330F52" w14:textId="788E0817" w:rsidR="00D90F12" w:rsidRDefault="00D90F12" w:rsidP="005569C9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Store Procedure</w:t>
      </w:r>
    </w:p>
    <w:p w14:paraId="6858747F" w14:textId="51E5705E" w:rsidR="00D90F12" w:rsidRDefault="005569C9" w:rsidP="005569C9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Function</w:t>
      </w:r>
    </w:p>
    <w:p w14:paraId="2F8DEADB" w14:textId="0576C400" w:rsidR="005569C9" w:rsidRDefault="005569C9" w:rsidP="005569C9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Views</w:t>
      </w:r>
    </w:p>
    <w:p w14:paraId="3849FA0F" w14:textId="37BC6C39" w:rsidR="005569C9" w:rsidRDefault="005569C9" w:rsidP="005569C9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Trigger</w:t>
      </w:r>
    </w:p>
    <w:p w14:paraId="5290A378" w14:textId="77777777" w:rsidR="00A264FE" w:rsidRDefault="00A264FE" w:rsidP="00A264FE">
      <w:pPr>
        <w:pStyle w:val="NoSpacing"/>
        <w:ind w:left="1440"/>
        <w:rPr>
          <w:sz w:val="24"/>
          <w:szCs w:val="24"/>
        </w:rPr>
      </w:pPr>
    </w:p>
    <w:p w14:paraId="3F56A5D8" w14:textId="77777777" w:rsidR="005569C9" w:rsidRPr="00D90F12" w:rsidRDefault="005569C9" w:rsidP="005569C9">
      <w:pPr>
        <w:pStyle w:val="NoSpacing"/>
        <w:ind w:left="1440"/>
        <w:rPr>
          <w:sz w:val="24"/>
          <w:szCs w:val="24"/>
        </w:rPr>
      </w:pPr>
    </w:p>
    <w:p w14:paraId="6BB830E9" w14:textId="48D63F89" w:rsidR="00D90F12" w:rsidRPr="00A264FE" w:rsidRDefault="00A264FE" w:rsidP="00A264FE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Error Handling &amp; Query Optimization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(3</w:t>
      </w:r>
      <w:r w:rsidRPr="008550E5">
        <w:rPr>
          <w:sz w:val="24"/>
          <w:szCs w:val="24"/>
        </w:rPr>
        <w:t xml:space="preserve"> Hr)</w:t>
      </w:r>
    </w:p>
    <w:p w14:paraId="41181888" w14:textId="46197629" w:rsidR="00A264FE" w:rsidRPr="00A264FE" w:rsidRDefault="00A264FE" w:rsidP="00A264FE">
      <w:pPr>
        <w:pStyle w:val="NoSpacing"/>
        <w:numPr>
          <w:ilvl w:val="1"/>
          <w:numId w:val="31"/>
        </w:numPr>
        <w:rPr>
          <w:sz w:val="24"/>
          <w:szCs w:val="24"/>
        </w:rPr>
      </w:pPr>
      <w:r w:rsidRPr="00A264FE">
        <w:rPr>
          <w:bCs/>
          <w:sz w:val="24"/>
          <w:szCs w:val="24"/>
        </w:rPr>
        <w:t>Raising an error</w:t>
      </w:r>
    </w:p>
    <w:p w14:paraId="59D6CFC5" w14:textId="1E961517" w:rsidR="00A264FE" w:rsidRPr="00A264FE" w:rsidRDefault="00A264FE" w:rsidP="00A264FE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bCs/>
          <w:sz w:val="24"/>
          <w:szCs w:val="24"/>
        </w:rPr>
        <w:t>Creating Index</w:t>
      </w:r>
    </w:p>
    <w:p w14:paraId="7EB3C8B3" w14:textId="7DCCF452" w:rsidR="00A264FE" w:rsidRDefault="00A264FE" w:rsidP="00A264FE">
      <w:pPr>
        <w:pStyle w:val="NoSpacing"/>
        <w:numPr>
          <w:ilvl w:val="1"/>
          <w:numId w:val="31"/>
        </w:numPr>
        <w:rPr>
          <w:sz w:val="24"/>
          <w:szCs w:val="24"/>
        </w:rPr>
      </w:pPr>
      <w:r w:rsidRPr="00A264FE">
        <w:rPr>
          <w:sz w:val="24"/>
          <w:szCs w:val="24"/>
        </w:rPr>
        <w:t>Difference between Clustered Index and Non Clustered Index</w:t>
      </w:r>
    </w:p>
    <w:p w14:paraId="3AC5E287" w14:textId="0C7D6C4D" w:rsidR="00A264FE" w:rsidRDefault="00A264FE" w:rsidP="00A264FE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B-Tree Structure</w:t>
      </w:r>
    </w:p>
    <w:p w14:paraId="42B06EA9" w14:textId="7A6A86DF" w:rsidR="00A264FE" w:rsidRPr="00A264FE" w:rsidRDefault="00A264FE" w:rsidP="00A264FE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Reading Execution Plan</w:t>
      </w:r>
    </w:p>
    <w:p w14:paraId="47C6FBF3" w14:textId="77777777" w:rsidR="00A264FE" w:rsidRPr="00A264FE" w:rsidRDefault="00A264FE" w:rsidP="00A264FE">
      <w:pPr>
        <w:pStyle w:val="NoSpacing"/>
        <w:ind w:left="1440"/>
        <w:rPr>
          <w:sz w:val="24"/>
          <w:szCs w:val="24"/>
        </w:rPr>
      </w:pPr>
    </w:p>
    <w:p w14:paraId="06284988" w14:textId="2A4CDB22" w:rsidR="00A264FE" w:rsidRPr="00A264FE" w:rsidRDefault="00A264FE" w:rsidP="00D90F12">
      <w:pPr>
        <w:pStyle w:val="NoSpacing"/>
        <w:numPr>
          <w:ilvl w:val="0"/>
          <w:numId w:val="31"/>
        </w:numPr>
        <w:rPr>
          <w:b/>
          <w:sz w:val="24"/>
          <w:szCs w:val="24"/>
        </w:rPr>
      </w:pPr>
      <w:r w:rsidRPr="00A264FE">
        <w:rPr>
          <w:b/>
          <w:sz w:val="24"/>
          <w:szCs w:val="24"/>
        </w:rPr>
        <w:t>Complex Datatype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(3</w:t>
      </w:r>
      <w:r w:rsidRPr="008550E5">
        <w:rPr>
          <w:sz w:val="24"/>
          <w:szCs w:val="24"/>
        </w:rPr>
        <w:t xml:space="preserve"> Hr)</w:t>
      </w:r>
    </w:p>
    <w:p w14:paraId="7DD023DA" w14:textId="66EC45A8" w:rsidR="00A264FE" w:rsidRDefault="00A264FE" w:rsidP="00A264FE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XML</w:t>
      </w:r>
    </w:p>
    <w:p w14:paraId="041A43E0" w14:textId="1E15456D" w:rsidR="00A264FE" w:rsidRDefault="00A264FE" w:rsidP="00A264FE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JSON</w:t>
      </w:r>
    </w:p>
    <w:p w14:paraId="1DB563D9" w14:textId="77777777" w:rsidR="00A264FE" w:rsidRDefault="00A264FE" w:rsidP="00A264FE">
      <w:pPr>
        <w:pStyle w:val="NoSpacing"/>
        <w:ind w:left="1440"/>
        <w:rPr>
          <w:sz w:val="24"/>
          <w:szCs w:val="24"/>
        </w:rPr>
      </w:pPr>
    </w:p>
    <w:p w14:paraId="20F445A1" w14:textId="561FF466" w:rsidR="002034A1" w:rsidRDefault="002034A1" w:rsidP="002034A1">
      <w:pPr>
        <w:pStyle w:val="NoSpacing"/>
        <w:rPr>
          <w:sz w:val="24"/>
          <w:szCs w:val="24"/>
        </w:rPr>
      </w:pPr>
    </w:p>
    <w:p w14:paraId="22EFCEC3" w14:textId="77777777" w:rsidR="002034A1" w:rsidRPr="00291434" w:rsidRDefault="002034A1" w:rsidP="002034A1">
      <w:pPr>
        <w:pStyle w:val="NoSpacing"/>
        <w:rPr>
          <w:sz w:val="24"/>
          <w:szCs w:val="24"/>
        </w:rPr>
      </w:pPr>
    </w:p>
    <w:p w14:paraId="6A305E3D" w14:textId="18687EC8" w:rsidR="001A1B41" w:rsidRDefault="00F471E7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Project &amp; Assignment – Part I</w:t>
      </w:r>
      <w:r w:rsidR="009D4A8C">
        <w:rPr>
          <w:b/>
          <w:bCs/>
          <w:color w:val="2F5496" w:themeColor="accent1" w:themeShade="BF"/>
          <w:sz w:val="28"/>
          <w:szCs w:val="28"/>
        </w:rPr>
        <w:tab/>
      </w:r>
      <w:r w:rsidR="009D4A8C">
        <w:rPr>
          <w:b/>
          <w:bCs/>
          <w:color w:val="2F5496" w:themeColor="accent1" w:themeShade="BF"/>
          <w:sz w:val="28"/>
          <w:szCs w:val="28"/>
        </w:rPr>
        <w:tab/>
      </w:r>
      <w:r w:rsidR="009D4A8C">
        <w:rPr>
          <w:b/>
          <w:bCs/>
          <w:color w:val="2F5496" w:themeColor="accent1" w:themeShade="BF"/>
          <w:sz w:val="28"/>
          <w:szCs w:val="28"/>
        </w:rPr>
        <w:tab/>
      </w:r>
      <w:r w:rsidR="009D4A8C">
        <w:rPr>
          <w:b/>
          <w:bCs/>
          <w:color w:val="2F5496" w:themeColor="accent1" w:themeShade="BF"/>
          <w:sz w:val="28"/>
          <w:szCs w:val="28"/>
        </w:rPr>
        <w:tab/>
      </w:r>
      <w:r w:rsidR="009D4A8C">
        <w:rPr>
          <w:b/>
          <w:bCs/>
          <w:color w:val="2F5496" w:themeColor="accent1" w:themeShade="BF"/>
          <w:sz w:val="28"/>
          <w:szCs w:val="28"/>
        </w:rPr>
        <w:tab/>
      </w:r>
      <w:r w:rsidR="009D4A8C">
        <w:rPr>
          <w:b/>
          <w:bCs/>
          <w:color w:val="2F5496" w:themeColor="accent1" w:themeShade="BF"/>
          <w:sz w:val="28"/>
          <w:szCs w:val="28"/>
        </w:rPr>
        <w:tab/>
      </w:r>
      <w:r>
        <w:rPr>
          <w:b/>
          <w:bCs/>
          <w:color w:val="2F5496" w:themeColor="accent1" w:themeShade="BF"/>
          <w:sz w:val="28"/>
          <w:szCs w:val="28"/>
        </w:rPr>
        <w:t>(3</w:t>
      </w:r>
      <w:r w:rsidR="005F606B">
        <w:rPr>
          <w:b/>
          <w:bCs/>
          <w:color w:val="2F5496" w:themeColor="accent1" w:themeShade="BF"/>
          <w:sz w:val="28"/>
          <w:szCs w:val="28"/>
        </w:rPr>
        <w:t>Hr)</w:t>
      </w:r>
      <w:r w:rsidR="005F606B">
        <w:rPr>
          <w:b/>
          <w:bCs/>
          <w:color w:val="2F5496" w:themeColor="accent1" w:themeShade="BF"/>
          <w:sz w:val="28"/>
          <w:szCs w:val="28"/>
        </w:rPr>
        <w:tab/>
      </w:r>
    </w:p>
    <w:p w14:paraId="71593001" w14:textId="77777777" w:rsidR="00F471E7" w:rsidRPr="00291434" w:rsidRDefault="00F471E7" w:rsidP="00F471E7">
      <w:pPr>
        <w:pStyle w:val="NoSpacing"/>
        <w:rPr>
          <w:sz w:val="24"/>
          <w:szCs w:val="24"/>
        </w:rPr>
      </w:pPr>
    </w:p>
    <w:p w14:paraId="0593893B" w14:textId="241F2681" w:rsidR="00F471E7" w:rsidRDefault="00F471E7" w:rsidP="00F471E7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Project &amp; Assignment – Part I</w:t>
      </w:r>
      <w:r>
        <w:rPr>
          <w:b/>
          <w:bCs/>
          <w:color w:val="2F5496" w:themeColor="accent1" w:themeShade="BF"/>
          <w:sz w:val="28"/>
          <w:szCs w:val="28"/>
        </w:rPr>
        <w:t>I</w:t>
      </w:r>
      <w:r>
        <w:rPr>
          <w:b/>
          <w:bCs/>
          <w:color w:val="2F5496" w:themeColor="accent1" w:themeShade="BF"/>
          <w:sz w:val="28"/>
          <w:szCs w:val="28"/>
        </w:rPr>
        <w:tab/>
      </w:r>
      <w:r>
        <w:rPr>
          <w:b/>
          <w:bCs/>
          <w:color w:val="2F5496" w:themeColor="accent1" w:themeShade="BF"/>
          <w:sz w:val="28"/>
          <w:szCs w:val="28"/>
        </w:rPr>
        <w:tab/>
      </w:r>
      <w:r>
        <w:rPr>
          <w:b/>
          <w:bCs/>
          <w:color w:val="2F5496" w:themeColor="accent1" w:themeShade="BF"/>
          <w:sz w:val="28"/>
          <w:szCs w:val="28"/>
        </w:rPr>
        <w:tab/>
      </w:r>
      <w:r>
        <w:rPr>
          <w:b/>
          <w:bCs/>
          <w:color w:val="2F5496" w:themeColor="accent1" w:themeShade="BF"/>
          <w:sz w:val="28"/>
          <w:szCs w:val="28"/>
        </w:rPr>
        <w:tab/>
      </w:r>
      <w:r>
        <w:rPr>
          <w:b/>
          <w:bCs/>
          <w:color w:val="2F5496" w:themeColor="accent1" w:themeShade="BF"/>
          <w:sz w:val="28"/>
          <w:szCs w:val="28"/>
        </w:rPr>
        <w:tab/>
      </w:r>
      <w:r>
        <w:rPr>
          <w:b/>
          <w:bCs/>
          <w:color w:val="2F5496" w:themeColor="accent1" w:themeShade="BF"/>
          <w:sz w:val="28"/>
          <w:szCs w:val="28"/>
        </w:rPr>
        <w:tab/>
      </w:r>
      <w:r>
        <w:rPr>
          <w:b/>
          <w:bCs/>
          <w:color w:val="2F5496" w:themeColor="accent1" w:themeShade="BF"/>
          <w:sz w:val="28"/>
          <w:szCs w:val="28"/>
        </w:rPr>
        <w:t>(3</w:t>
      </w:r>
      <w:r>
        <w:rPr>
          <w:b/>
          <w:bCs/>
          <w:color w:val="2F5496" w:themeColor="accent1" w:themeShade="BF"/>
          <w:sz w:val="28"/>
          <w:szCs w:val="28"/>
        </w:rPr>
        <w:t>Hr)</w:t>
      </w:r>
      <w:r>
        <w:rPr>
          <w:b/>
          <w:bCs/>
          <w:color w:val="2F5496" w:themeColor="accent1" w:themeShade="BF"/>
          <w:sz w:val="28"/>
          <w:szCs w:val="28"/>
        </w:rPr>
        <w:tab/>
      </w:r>
    </w:p>
    <w:p w14:paraId="2FEEA5BE" w14:textId="77777777" w:rsidR="00F471E7" w:rsidRDefault="00F471E7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0C1E86D0" w14:textId="649E0F46" w:rsidR="002034A1" w:rsidRDefault="002034A1" w:rsidP="00F471E7">
      <w:pPr>
        <w:pStyle w:val="NoSpacing"/>
        <w:rPr>
          <w:b/>
          <w:bCs/>
          <w:color w:val="2F5496" w:themeColor="accent1" w:themeShade="BF"/>
          <w:sz w:val="32"/>
          <w:szCs w:val="32"/>
        </w:rPr>
      </w:pPr>
    </w:p>
    <w:p w14:paraId="1EBCE997" w14:textId="2BEF8787" w:rsidR="002034A1" w:rsidRPr="00291434" w:rsidRDefault="002034A1" w:rsidP="00F471E7">
      <w:pPr>
        <w:pStyle w:val="NoSpacing"/>
        <w:rPr>
          <w:sz w:val="24"/>
          <w:szCs w:val="24"/>
        </w:rPr>
      </w:pPr>
    </w:p>
    <w:p w14:paraId="001245AA" w14:textId="0A2688C5" w:rsidR="005F606B" w:rsidRPr="002A69F9" w:rsidRDefault="005F606B" w:rsidP="001A1B41">
      <w:pPr>
        <w:pStyle w:val="NoSpacing"/>
        <w:rPr>
          <w:b/>
          <w:bCs/>
          <w:color w:val="2F5496" w:themeColor="accent1" w:themeShade="BF"/>
          <w:sz w:val="32"/>
          <w:szCs w:val="32"/>
        </w:rPr>
      </w:pPr>
    </w:p>
    <w:sectPr w:rsidR="005F606B" w:rsidRPr="002A69F9" w:rsidSect="001A1B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8" type="#_x0000_t75" style="width:19.7pt;height:19.7pt;visibility:visible;mso-wrap-style:square" o:bullet="t">
        <v:imagedata r:id="rId1" o:title=""/>
      </v:shape>
    </w:pict>
  </w:numPicBullet>
  <w:numPicBullet w:numPicBulletId="1">
    <w:pict>
      <v:shape id="_x0000_i1179" type="#_x0000_t75" style="width:11.55pt;height:11.55pt" o:bullet="t">
        <v:imagedata r:id="rId2" o:title="database"/>
      </v:shape>
    </w:pict>
  </w:numPicBullet>
  <w:abstractNum w:abstractNumId="0" w15:restartNumberingAfterBreak="0">
    <w:nsid w:val="008B0E3A"/>
    <w:multiLevelType w:val="hybridMultilevel"/>
    <w:tmpl w:val="EFB235BC"/>
    <w:lvl w:ilvl="0" w:tplc="7A2E936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07E3"/>
    <w:multiLevelType w:val="hybridMultilevel"/>
    <w:tmpl w:val="73BA1A6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3B6ECB"/>
    <w:multiLevelType w:val="hybridMultilevel"/>
    <w:tmpl w:val="864C81AC"/>
    <w:lvl w:ilvl="0" w:tplc="40090005">
      <w:start w:val="1"/>
      <w:numFmt w:val="bullet"/>
      <w:lvlText w:val=""/>
      <w:lvlPicBulletId w:val="1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F6382"/>
    <w:multiLevelType w:val="hybridMultilevel"/>
    <w:tmpl w:val="6F7C8014"/>
    <w:lvl w:ilvl="0" w:tplc="7A2E936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391359"/>
    <w:multiLevelType w:val="hybridMultilevel"/>
    <w:tmpl w:val="DC7E85D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5815B8"/>
    <w:multiLevelType w:val="hybridMultilevel"/>
    <w:tmpl w:val="DBEA21EA"/>
    <w:lvl w:ilvl="0" w:tplc="6428ED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44A3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0A77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14A8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541F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483F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68A8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A42A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EC5F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5C30245"/>
    <w:multiLevelType w:val="hybridMultilevel"/>
    <w:tmpl w:val="A3568164"/>
    <w:lvl w:ilvl="0" w:tplc="7A2E93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54C9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AA02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1CB6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5074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00BD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90A3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7C13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4AED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235006E"/>
    <w:multiLevelType w:val="hybridMultilevel"/>
    <w:tmpl w:val="6A5478C6"/>
    <w:lvl w:ilvl="0" w:tplc="7A2E936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74770"/>
    <w:multiLevelType w:val="hybridMultilevel"/>
    <w:tmpl w:val="9EEEB44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602D6B"/>
    <w:multiLevelType w:val="hybridMultilevel"/>
    <w:tmpl w:val="2AFA2DD2"/>
    <w:lvl w:ilvl="0" w:tplc="40090005">
      <w:start w:val="1"/>
      <w:numFmt w:val="bullet"/>
      <w:lvlText w:val=""/>
      <w:lvlPicBulletId w:val="1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49657B"/>
    <w:multiLevelType w:val="hybridMultilevel"/>
    <w:tmpl w:val="DDFCCDA2"/>
    <w:lvl w:ilvl="0" w:tplc="38C43C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E012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9A84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78AA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06E4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247E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BC09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076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60BC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1960859"/>
    <w:multiLevelType w:val="hybridMultilevel"/>
    <w:tmpl w:val="E7A69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957FD"/>
    <w:multiLevelType w:val="hybridMultilevel"/>
    <w:tmpl w:val="B0FEA19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4512DC"/>
    <w:multiLevelType w:val="hybridMultilevel"/>
    <w:tmpl w:val="7FB264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D06557"/>
    <w:multiLevelType w:val="hybridMultilevel"/>
    <w:tmpl w:val="21FABC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0F5EEB"/>
    <w:multiLevelType w:val="hybridMultilevel"/>
    <w:tmpl w:val="6EFC453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E74194"/>
    <w:multiLevelType w:val="hybridMultilevel"/>
    <w:tmpl w:val="07360F24"/>
    <w:lvl w:ilvl="0" w:tplc="13CE1E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3A01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EA25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D6DB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1429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3A41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6DD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5EC5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362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B223F8E"/>
    <w:multiLevelType w:val="hybridMultilevel"/>
    <w:tmpl w:val="C1706B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5F48A9"/>
    <w:multiLevelType w:val="hybridMultilevel"/>
    <w:tmpl w:val="82CEB0F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ED75D1"/>
    <w:multiLevelType w:val="hybridMultilevel"/>
    <w:tmpl w:val="65724E8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1DB32BC"/>
    <w:multiLevelType w:val="hybridMultilevel"/>
    <w:tmpl w:val="1298CAF2"/>
    <w:lvl w:ilvl="0" w:tplc="7A2E936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65D70"/>
    <w:multiLevelType w:val="hybridMultilevel"/>
    <w:tmpl w:val="B0CE550E"/>
    <w:lvl w:ilvl="0" w:tplc="7A2E936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E44B72"/>
    <w:multiLevelType w:val="hybridMultilevel"/>
    <w:tmpl w:val="11AE805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190887"/>
    <w:multiLevelType w:val="hybridMultilevel"/>
    <w:tmpl w:val="BE7E917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B972FC4"/>
    <w:multiLevelType w:val="hybridMultilevel"/>
    <w:tmpl w:val="5394ED7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014C4C"/>
    <w:multiLevelType w:val="hybridMultilevel"/>
    <w:tmpl w:val="A1AA9B0C"/>
    <w:lvl w:ilvl="0" w:tplc="7A2E936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E5377A"/>
    <w:multiLevelType w:val="hybridMultilevel"/>
    <w:tmpl w:val="002AC4F0"/>
    <w:lvl w:ilvl="0" w:tplc="7A2E936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5D6731"/>
    <w:multiLevelType w:val="hybridMultilevel"/>
    <w:tmpl w:val="0B60E30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B8E2FE3"/>
    <w:multiLevelType w:val="hybridMultilevel"/>
    <w:tmpl w:val="A98C1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B6963"/>
    <w:multiLevelType w:val="hybridMultilevel"/>
    <w:tmpl w:val="A3183E0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F259C8"/>
    <w:multiLevelType w:val="hybridMultilevel"/>
    <w:tmpl w:val="1A34A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E2DF3"/>
    <w:multiLevelType w:val="hybridMultilevel"/>
    <w:tmpl w:val="F2540FA4"/>
    <w:lvl w:ilvl="0" w:tplc="5192E7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7801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C068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64C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7093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3282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B076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E40A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1827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716B66F6"/>
    <w:multiLevelType w:val="hybridMultilevel"/>
    <w:tmpl w:val="3E5E30B4"/>
    <w:lvl w:ilvl="0" w:tplc="7A2E936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648B9"/>
    <w:multiLevelType w:val="hybridMultilevel"/>
    <w:tmpl w:val="33E436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477DB4"/>
    <w:multiLevelType w:val="hybridMultilevel"/>
    <w:tmpl w:val="5E7061F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A6F59D3"/>
    <w:multiLevelType w:val="hybridMultilevel"/>
    <w:tmpl w:val="46B29E1A"/>
    <w:lvl w:ilvl="0" w:tplc="6428ED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475676"/>
    <w:multiLevelType w:val="hybridMultilevel"/>
    <w:tmpl w:val="532E8A4A"/>
    <w:lvl w:ilvl="0" w:tplc="40090005">
      <w:start w:val="1"/>
      <w:numFmt w:val="bullet"/>
      <w:lvlText w:val=""/>
      <w:lvlPicBulletId w:val="1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E8C01E1"/>
    <w:multiLevelType w:val="hybridMultilevel"/>
    <w:tmpl w:val="A588CAD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FED05EC"/>
    <w:multiLevelType w:val="hybridMultilevel"/>
    <w:tmpl w:val="C13A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0"/>
  </w:num>
  <w:num w:numId="3">
    <w:abstractNumId w:val="38"/>
  </w:num>
  <w:num w:numId="4">
    <w:abstractNumId w:val="17"/>
  </w:num>
  <w:num w:numId="5">
    <w:abstractNumId w:val="13"/>
  </w:num>
  <w:num w:numId="6">
    <w:abstractNumId w:val="33"/>
  </w:num>
  <w:num w:numId="7">
    <w:abstractNumId w:val="27"/>
  </w:num>
  <w:num w:numId="8">
    <w:abstractNumId w:val="11"/>
  </w:num>
  <w:num w:numId="9">
    <w:abstractNumId w:val="29"/>
  </w:num>
  <w:num w:numId="10">
    <w:abstractNumId w:val="12"/>
  </w:num>
  <w:num w:numId="11">
    <w:abstractNumId w:val="37"/>
  </w:num>
  <w:num w:numId="12">
    <w:abstractNumId w:val="4"/>
  </w:num>
  <w:num w:numId="13">
    <w:abstractNumId w:val="1"/>
  </w:num>
  <w:num w:numId="14">
    <w:abstractNumId w:val="18"/>
  </w:num>
  <w:num w:numId="15">
    <w:abstractNumId w:val="34"/>
  </w:num>
  <w:num w:numId="16">
    <w:abstractNumId w:val="19"/>
  </w:num>
  <w:num w:numId="17">
    <w:abstractNumId w:val="8"/>
  </w:num>
  <w:num w:numId="18">
    <w:abstractNumId w:val="14"/>
  </w:num>
  <w:num w:numId="19">
    <w:abstractNumId w:val="16"/>
  </w:num>
  <w:num w:numId="20">
    <w:abstractNumId w:val="31"/>
  </w:num>
  <w:num w:numId="21">
    <w:abstractNumId w:val="10"/>
  </w:num>
  <w:num w:numId="22">
    <w:abstractNumId w:val="5"/>
  </w:num>
  <w:num w:numId="23">
    <w:abstractNumId w:val="15"/>
  </w:num>
  <w:num w:numId="24">
    <w:abstractNumId w:val="35"/>
  </w:num>
  <w:num w:numId="25">
    <w:abstractNumId w:val="6"/>
  </w:num>
  <w:num w:numId="26">
    <w:abstractNumId w:val="21"/>
  </w:num>
  <w:num w:numId="27">
    <w:abstractNumId w:val="0"/>
  </w:num>
  <w:num w:numId="28">
    <w:abstractNumId w:val="25"/>
  </w:num>
  <w:num w:numId="29">
    <w:abstractNumId w:val="26"/>
  </w:num>
  <w:num w:numId="30">
    <w:abstractNumId w:val="7"/>
  </w:num>
  <w:num w:numId="31">
    <w:abstractNumId w:val="32"/>
  </w:num>
  <w:num w:numId="32">
    <w:abstractNumId w:val="3"/>
  </w:num>
  <w:num w:numId="33">
    <w:abstractNumId w:val="22"/>
  </w:num>
  <w:num w:numId="34">
    <w:abstractNumId w:val="2"/>
  </w:num>
  <w:num w:numId="35">
    <w:abstractNumId w:val="9"/>
  </w:num>
  <w:num w:numId="36">
    <w:abstractNumId w:val="36"/>
  </w:num>
  <w:num w:numId="37">
    <w:abstractNumId w:val="20"/>
  </w:num>
  <w:num w:numId="38">
    <w:abstractNumId w:val="2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B41"/>
    <w:rsid w:val="0000425F"/>
    <w:rsid w:val="00014164"/>
    <w:rsid w:val="000816D5"/>
    <w:rsid w:val="000B5DCB"/>
    <w:rsid w:val="00127D92"/>
    <w:rsid w:val="001549AF"/>
    <w:rsid w:val="00194929"/>
    <w:rsid w:val="001A1B41"/>
    <w:rsid w:val="001D04F5"/>
    <w:rsid w:val="001D6877"/>
    <w:rsid w:val="001F5DF5"/>
    <w:rsid w:val="002034A1"/>
    <w:rsid w:val="0027524C"/>
    <w:rsid w:val="00283AC4"/>
    <w:rsid w:val="00291434"/>
    <w:rsid w:val="00293D37"/>
    <w:rsid w:val="002C14DB"/>
    <w:rsid w:val="002E1F6F"/>
    <w:rsid w:val="003653F6"/>
    <w:rsid w:val="003F045F"/>
    <w:rsid w:val="004432C6"/>
    <w:rsid w:val="0045629F"/>
    <w:rsid w:val="0047050A"/>
    <w:rsid w:val="00487482"/>
    <w:rsid w:val="00490044"/>
    <w:rsid w:val="004916D0"/>
    <w:rsid w:val="004A71BD"/>
    <w:rsid w:val="004D67C0"/>
    <w:rsid w:val="004F792E"/>
    <w:rsid w:val="0050195E"/>
    <w:rsid w:val="0050656E"/>
    <w:rsid w:val="005312D1"/>
    <w:rsid w:val="00534344"/>
    <w:rsid w:val="00536F31"/>
    <w:rsid w:val="005569C9"/>
    <w:rsid w:val="005604BA"/>
    <w:rsid w:val="005708BA"/>
    <w:rsid w:val="00577F10"/>
    <w:rsid w:val="005943B9"/>
    <w:rsid w:val="005C69B4"/>
    <w:rsid w:val="005F0A52"/>
    <w:rsid w:val="005F606B"/>
    <w:rsid w:val="00645212"/>
    <w:rsid w:val="00651098"/>
    <w:rsid w:val="00654437"/>
    <w:rsid w:val="006A771A"/>
    <w:rsid w:val="006F3CED"/>
    <w:rsid w:val="00747059"/>
    <w:rsid w:val="0077093B"/>
    <w:rsid w:val="00770FC4"/>
    <w:rsid w:val="00783BE0"/>
    <w:rsid w:val="00794B03"/>
    <w:rsid w:val="007959AB"/>
    <w:rsid w:val="007A3577"/>
    <w:rsid w:val="00803CD2"/>
    <w:rsid w:val="00836CA7"/>
    <w:rsid w:val="008550E5"/>
    <w:rsid w:val="008567B1"/>
    <w:rsid w:val="008A50CB"/>
    <w:rsid w:val="00900869"/>
    <w:rsid w:val="00986218"/>
    <w:rsid w:val="009D0F53"/>
    <w:rsid w:val="009D4A8C"/>
    <w:rsid w:val="009F634F"/>
    <w:rsid w:val="00A264FE"/>
    <w:rsid w:val="00A64A36"/>
    <w:rsid w:val="00A86666"/>
    <w:rsid w:val="00C03373"/>
    <w:rsid w:val="00C1386F"/>
    <w:rsid w:val="00C55434"/>
    <w:rsid w:val="00C87791"/>
    <w:rsid w:val="00D25546"/>
    <w:rsid w:val="00D90F12"/>
    <w:rsid w:val="00DA13B9"/>
    <w:rsid w:val="00DC096E"/>
    <w:rsid w:val="00DD73FC"/>
    <w:rsid w:val="00DF04A4"/>
    <w:rsid w:val="00E14F8C"/>
    <w:rsid w:val="00E23026"/>
    <w:rsid w:val="00E26F40"/>
    <w:rsid w:val="00E2738E"/>
    <w:rsid w:val="00E90843"/>
    <w:rsid w:val="00ED24B0"/>
    <w:rsid w:val="00ED56CD"/>
    <w:rsid w:val="00F45260"/>
    <w:rsid w:val="00F471E7"/>
    <w:rsid w:val="00F51E2B"/>
    <w:rsid w:val="00F57A03"/>
    <w:rsid w:val="00F835FA"/>
    <w:rsid w:val="00FB5AAB"/>
    <w:rsid w:val="00FD3B95"/>
    <w:rsid w:val="00FF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B76D"/>
  <w15:chartTrackingRefBased/>
  <w15:docId w15:val="{35B1D0DE-2627-453A-8537-48416673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1B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5413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Khandekar</dc:creator>
  <cp:keywords/>
  <dc:description/>
  <cp:lastModifiedBy>Windows User</cp:lastModifiedBy>
  <cp:revision>64</cp:revision>
  <dcterms:created xsi:type="dcterms:W3CDTF">2021-08-01T05:52:00Z</dcterms:created>
  <dcterms:modified xsi:type="dcterms:W3CDTF">2023-03-12T04:59:00Z</dcterms:modified>
</cp:coreProperties>
</file>