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452" w:rsidRPr="00B54452" w:rsidRDefault="00B54452" w:rsidP="00B54452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String </w:t>
      </w: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is </w:t>
      </w:r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a</w:t>
      </w:r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array of character.</w:t>
      </w:r>
    </w:p>
    <w:p w:rsidR="00B54452" w:rsidRPr="00B54452" w:rsidRDefault="00B54452" w:rsidP="00B54452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If </w:t>
      </w:r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n </w:t>
      </w: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is the length of string</w:t>
      </w:r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 </w:t>
      </w: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then we should take array size </w:t>
      </w:r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n+1</w:t>
      </w:r>
    </w:p>
    <w:p w:rsidR="00B54452" w:rsidRPr="00B54452" w:rsidRDefault="00B54452" w:rsidP="00B54452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To use string and perform various string operations like </w:t>
      </w:r>
      <w:proofErr w:type="spellStart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strcmp</w:t>
      </w:r>
      <w:proofErr w:type="spellEnd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 xml:space="preserve"> (string comparison), </w:t>
      </w:r>
      <w:proofErr w:type="spellStart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strcpy</w:t>
      </w:r>
      <w:proofErr w:type="spellEnd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 xml:space="preserve"> (string copy), </w:t>
      </w:r>
      <w:proofErr w:type="spellStart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strcat</w:t>
      </w:r>
      <w:proofErr w:type="spellEnd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 xml:space="preserve"> (string concatenation), </w:t>
      </w:r>
      <w:proofErr w:type="spellStart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strlen</w:t>
      </w:r>
      <w:proofErr w:type="spellEnd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 xml:space="preserve"> (string length)</w:t>
      </w:r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,etc</w:t>
      </w:r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.</w:t>
      </w:r>
    </w:p>
    <w:p w:rsidR="00B54452" w:rsidRPr="00B54452" w:rsidRDefault="00B54452" w:rsidP="00B54452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&lt;</w:t>
      </w:r>
      <w:proofErr w:type="gramStart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string</w:t>
      </w:r>
      <w:proofErr w:type="gramEnd"/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&gt; </w:t>
      </w: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header file is must at the header section of the program.</w:t>
      </w:r>
    </w:p>
    <w:p w:rsidR="00B54452" w:rsidRPr="00B54452" w:rsidRDefault="00B54452" w:rsidP="00B54452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I am giving simple program to demonstrate use of string in C go through it-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#include&lt;</w:t>
      </w:r>
      <w:proofErr w:type="spell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iostream.h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&gt;</w:t>
      </w:r>
    </w:p>
    <w:p w:rsid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#include&lt;string&gt;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spellStart"/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int</w:t>
      </w:r>
      <w:proofErr w:type="spellEnd"/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main()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{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char</w:t>
      </w:r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</w:t>
      </w:r>
      <w:proofErr w:type="spell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str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[15];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spellStart"/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printf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(</w:t>
      </w:r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“\</w:t>
      </w:r>
      <w:proofErr w:type="spell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nEnter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Your Name : ”);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gets(</w:t>
      </w:r>
      <w:proofErr w:type="spellStart"/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str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); //used gets instead of </w:t>
      </w:r>
      <w:proofErr w:type="spell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scanf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here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spellStart"/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printf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(</w:t>
      </w:r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“\</w:t>
      </w:r>
      <w:proofErr w:type="spell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nWelcome</w:t>
      </w:r>
      <w:proofErr w:type="spell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%s in the world of C”);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return</w:t>
      </w:r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0;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}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Output:-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Enter Your </w:t>
      </w:r>
      <w:proofErr w:type="gramStart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Name :</w:t>
      </w:r>
      <w:proofErr w:type="gramEnd"/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ANKIT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Welcome ANKIT in the world of C</w:t>
      </w:r>
    </w:p>
    <w:p w:rsidR="00B54452" w:rsidRPr="00B54452" w:rsidRDefault="00B54452" w:rsidP="00B54452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B54452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Hope this will help you.</w:t>
      </w:r>
    </w:p>
    <w:p w:rsidR="00B046DB" w:rsidRDefault="00B046DB"/>
    <w:p w:rsidR="00754066" w:rsidRPr="00754066" w:rsidRDefault="00754066" w:rsidP="00754066">
      <w:pPr>
        <w:spacing w:after="240" w:line="240" w:lineRule="auto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A string is what we call a one dimensional array in C.</w:t>
      </w:r>
    </w:p>
    <w:p w:rsidR="00754066" w:rsidRPr="00754066" w:rsidRDefault="00754066" w:rsidP="00754066">
      <w:pPr>
        <w:spacing w:after="240" w:line="240" w:lineRule="auto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Strings are actually one-dimensional array of characters terminated by a </w:t>
      </w:r>
      <w:r w:rsidRPr="00754066">
        <w:rPr>
          <w:rFonts w:ascii="Georgia" w:eastAsia="Times New Roman" w:hAnsi="Georgia" w:cs="Helvetica"/>
          <w:b/>
          <w:bCs/>
          <w:color w:val="333333"/>
          <w:sz w:val="23"/>
          <w:szCs w:val="23"/>
          <w:lang w:eastAsia="en-IN"/>
        </w:rPr>
        <w:t>null </w:t>
      </w: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character '\0'. Thus a null-terminated string contains the characters that comprise the string followed by a </w:t>
      </w:r>
      <w:r w:rsidRPr="00754066">
        <w:rPr>
          <w:rFonts w:ascii="Georgia" w:eastAsia="Times New Roman" w:hAnsi="Georgia" w:cs="Helvetica"/>
          <w:b/>
          <w:bCs/>
          <w:color w:val="333333"/>
          <w:sz w:val="23"/>
          <w:szCs w:val="23"/>
          <w:lang w:eastAsia="en-IN"/>
        </w:rPr>
        <w:t>null</w:t>
      </w: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.</w:t>
      </w:r>
    </w:p>
    <w:p w:rsidR="00754066" w:rsidRPr="00754066" w:rsidRDefault="00754066" w:rsidP="00754066">
      <w:pPr>
        <w:spacing w:after="240" w:line="240" w:lineRule="auto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An example of the string would be:</w:t>
      </w:r>
    </w:p>
    <w:p w:rsidR="00754066" w:rsidRPr="00754066" w:rsidRDefault="00754066" w:rsidP="0075406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75406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IN"/>
        </w:rPr>
        <w:t>char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greeting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754066">
        <w:rPr>
          <w:rFonts w:ascii="Courier New" w:eastAsia="Times New Roman" w:hAnsi="Courier New" w:cs="Courier New"/>
          <w:color w:val="40A070"/>
          <w:sz w:val="20"/>
          <w:szCs w:val="20"/>
          <w:lang w:eastAsia="en-IN"/>
        </w:rPr>
        <w:t>6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754066">
        <w:rPr>
          <w:rFonts w:ascii="Courier New" w:eastAsia="Times New Roman" w:hAnsi="Courier New" w:cs="Courier New"/>
          <w:color w:val="4070A0"/>
          <w:sz w:val="20"/>
          <w:szCs w:val="20"/>
          <w:lang w:eastAsia="en-IN"/>
        </w:rPr>
        <w:t>'H'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4070A0"/>
          <w:sz w:val="20"/>
          <w:szCs w:val="20"/>
          <w:lang w:eastAsia="en-IN"/>
        </w:rPr>
        <w:t>'e'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4070A0"/>
          <w:sz w:val="20"/>
          <w:szCs w:val="20"/>
          <w:lang w:eastAsia="en-IN"/>
        </w:rPr>
        <w:t>'l'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4070A0"/>
          <w:sz w:val="20"/>
          <w:szCs w:val="20"/>
          <w:lang w:eastAsia="en-IN"/>
        </w:rPr>
        <w:t>'l'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4070A0"/>
          <w:sz w:val="20"/>
          <w:szCs w:val="20"/>
          <w:lang w:eastAsia="en-IN"/>
        </w:rPr>
        <w:t>'o'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4070A0"/>
          <w:sz w:val="20"/>
          <w:szCs w:val="20"/>
          <w:lang w:eastAsia="en-IN"/>
        </w:rPr>
        <w:t>'\0'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:rsidR="00754066" w:rsidRPr="00754066" w:rsidRDefault="00754066" w:rsidP="00754066">
      <w:pPr>
        <w:spacing w:after="240" w:line="240" w:lineRule="auto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If you follow the rule of array initialization then you can write the above statement as follows −</w:t>
      </w:r>
    </w:p>
    <w:p w:rsidR="00754066" w:rsidRPr="00754066" w:rsidRDefault="00754066" w:rsidP="0075406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75406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IN"/>
        </w:rPr>
        <w:t>char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greeting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754066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</w:t>
      </w:r>
      <w:r w:rsidRPr="00754066">
        <w:rPr>
          <w:rFonts w:ascii="Courier New" w:eastAsia="Times New Roman" w:hAnsi="Courier New" w:cs="Courier New"/>
          <w:color w:val="4070A0"/>
          <w:sz w:val="20"/>
          <w:szCs w:val="20"/>
          <w:lang w:eastAsia="en-IN"/>
        </w:rPr>
        <w:t>"Hello"</w:t>
      </w:r>
      <w:r w:rsidRPr="0075406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754066" w:rsidRPr="00754066" w:rsidRDefault="00754066" w:rsidP="00754066">
      <w:pPr>
        <w:spacing w:after="100" w:afterAutospacing="1" w:line="240" w:lineRule="auto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This initializes your array and adds that extra null at the end.</w:t>
      </w:r>
    </w:p>
    <w:p w:rsidR="00754066" w:rsidRPr="00754066" w:rsidRDefault="00754066" w:rsidP="00754066">
      <w:pPr>
        <w:spacing w:after="0" w:line="240" w:lineRule="auto"/>
        <w:rPr>
          <w:rFonts w:ascii="Helvetica" w:eastAsia="Times New Roman" w:hAnsi="Helvetica" w:cs="Helvetica"/>
          <w:color w:val="949494"/>
          <w:sz w:val="20"/>
          <w:szCs w:val="20"/>
          <w:lang w:eastAsia="en-IN"/>
        </w:rPr>
      </w:pPr>
      <w:r w:rsidRPr="00754066">
        <w:rPr>
          <w:rFonts w:ascii="Helvetica" w:eastAsia="Times New Roman" w:hAnsi="Helvetica" w:cs="Helvetica"/>
          <w:color w:val="949494"/>
          <w:sz w:val="20"/>
          <w:szCs w:val="20"/>
          <w:lang w:eastAsia="en-IN"/>
        </w:rPr>
        <w:t>449 views</w:t>
      </w:r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t> · </w:t>
      </w:r>
      <w:hyperlink r:id="rId5" w:history="1">
        <w:r w:rsidRPr="00754066">
          <w:rPr>
            <w:rFonts w:ascii="Helvetica" w:eastAsia="Times New Roman" w:hAnsi="Helvetica" w:cs="Helvetica"/>
            <w:color w:val="949494"/>
            <w:sz w:val="20"/>
            <w:lang w:eastAsia="en-IN"/>
          </w:rPr>
          <w:t xml:space="preserve">View 1 </w:t>
        </w:r>
        <w:proofErr w:type="spellStart"/>
        <w:r w:rsidRPr="00754066">
          <w:rPr>
            <w:rFonts w:ascii="Helvetica" w:eastAsia="Times New Roman" w:hAnsi="Helvetica" w:cs="Helvetica"/>
            <w:color w:val="949494"/>
            <w:sz w:val="20"/>
            <w:lang w:eastAsia="en-IN"/>
          </w:rPr>
          <w:t>Upvoter</w:t>
        </w:r>
        <w:proofErr w:type="spellEnd"/>
      </w:hyperlink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t> · Answer requested by </w:t>
      </w:r>
      <w:proofErr w:type="spellStart"/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fldChar w:fldCharType="begin"/>
      </w:r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instrText xml:space="preserve"> HYPERLINK "https://www.quora.com/profile/Tamra-Tamara-16" </w:instrText>
      </w:r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fldChar w:fldCharType="separate"/>
      </w:r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t>Tamra</w:t>
      </w:r>
      <w:proofErr w:type="spellEnd"/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t xml:space="preserve"> Tamara</w:t>
      </w:r>
      <w:r w:rsidRPr="00754066">
        <w:rPr>
          <w:rFonts w:ascii="Helvetica" w:eastAsia="Times New Roman" w:hAnsi="Helvetica" w:cs="Helvetica"/>
          <w:color w:val="949494"/>
          <w:sz w:val="20"/>
          <w:lang w:eastAsia="en-IN"/>
        </w:rPr>
        <w:fldChar w:fldCharType="end"/>
      </w:r>
    </w:p>
    <w:p w:rsidR="00754066" w:rsidRPr="00754066" w:rsidRDefault="00754066" w:rsidP="00754066">
      <w:pPr>
        <w:spacing w:after="0" w:line="240" w:lineRule="auto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 xml:space="preserve">Strings are an array of </w:t>
      </w:r>
      <w:proofErr w:type="spellStart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>characters.The</w:t>
      </w:r>
      <w:proofErr w:type="spellEnd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 xml:space="preserve"> length of a string is determined by null character '\0'.The terminating character (null character) has zero value.</w:t>
      </w: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proofErr w:type="gramStart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lastRenderedPageBreak/>
        <w:t>Declaration :</w:t>
      </w:r>
      <w:proofErr w:type="gramEnd"/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 xml:space="preserve">Char </w:t>
      </w:r>
      <w:proofErr w:type="spellStart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>my_srring</w:t>
      </w:r>
      <w:proofErr w:type="spellEnd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>[10]= "string";</w:t>
      </w:r>
      <w:r w:rsidRPr="00754066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 xml:space="preserve">here memory makes an array for this string and it </w:t>
      </w:r>
      <w:proofErr w:type="spellStart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>ferches</w:t>
      </w:r>
      <w:proofErr w:type="spellEnd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 xml:space="preserve"> single character ,start from zero index until get null </w:t>
      </w:r>
      <w:hyperlink w:tgtFrame="_blank" w:history="1">
        <w:r w:rsidRPr="00754066">
          <w:rPr>
            <w:rFonts w:ascii="Georgia" w:eastAsia="Times New Roman" w:hAnsi="Georgia" w:cs="Helvetica"/>
            <w:color w:val="2B6DAD"/>
            <w:sz w:val="23"/>
            <w:lang w:eastAsia="en-IN"/>
          </w:rPr>
          <w:t xml:space="preserve">character. </w:t>
        </w:r>
        <w:proofErr w:type="gramStart"/>
        <w:r w:rsidRPr="00754066">
          <w:rPr>
            <w:rFonts w:ascii="Georgia" w:eastAsia="Times New Roman" w:hAnsi="Georgia" w:cs="Helvetica"/>
            <w:color w:val="2B6DAD"/>
            <w:sz w:val="23"/>
            <w:lang w:eastAsia="en-IN"/>
          </w:rPr>
          <w:t>it</w:t>
        </w:r>
        <w:proofErr w:type="gramEnd"/>
      </w:hyperlink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 xml:space="preserve"> counts character until the null character </w:t>
      </w:r>
      <w:proofErr w:type="spellStart"/>
      <w:r w:rsidRPr="00754066">
        <w:rPr>
          <w:rFonts w:ascii="Georgia" w:eastAsia="Times New Roman" w:hAnsi="Georgia" w:cs="Helvetica"/>
          <w:color w:val="333333"/>
          <w:sz w:val="23"/>
          <w:lang w:eastAsia="en-IN"/>
        </w:rPr>
        <w:t>found.</w:t>
      </w:r>
      <w:r w:rsidRPr="00754066">
        <w:rPr>
          <w:rFonts w:ascii="Georgia" w:eastAsia="Times New Roman" w:hAnsi="Georgia" w:cs="Helvetica"/>
          <w:b/>
          <w:bCs/>
          <w:color w:val="333333"/>
          <w:sz w:val="23"/>
          <w:lang w:eastAsia="en-IN"/>
        </w:rPr>
        <w:t>Every</w:t>
      </w:r>
      <w:proofErr w:type="spellEnd"/>
      <w:r w:rsidRPr="00754066">
        <w:rPr>
          <w:rFonts w:ascii="Georgia" w:eastAsia="Times New Roman" w:hAnsi="Georgia" w:cs="Helvetica"/>
          <w:b/>
          <w:bCs/>
          <w:color w:val="333333"/>
          <w:sz w:val="23"/>
          <w:lang w:eastAsia="en-IN"/>
        </w:rPr>
        <w:t xml:space="preserve"> thing which are written in double </w:t>
      </w:r>
      <w:proofErr w:type="spellStart"/>
      <w:r w:rsidRPr="00754066">
        <w:rPr>
          <w:rFonts w:ascii="Georgia" w:eastAsia="Times New Roman" w:hAnsi="Georgia" w:cs="Helvetica"/>
          <w:b/>
          <w:bCs/>
          <w:color w:val="333333"/>
          <w:sz w:val="23"/>
          <w:lang w:eastAsia="en-IN"/>
        </w:rPr>
        <w:t>qoutes</w:t>
      </w:r>
      <w:proofErr w:type="spellEnd"/>
      <w:r w:rsidRPr="00754066">
        <w:rPr>
          <w:rFonts w:ascii="Georgia" w:eastAsia="Times New Roman" w:hAnsi="Georgia" w:cs="Helvetica"/>
          <w:b/>
          <w:bCs/>
          <w:color w:val="333333"/>
          <w:sz w:val="23"/>
          <w:lang w:eastAsia="en-IN"/>
        </w:rPr>
        <w:t>("") are treated as string and single quotes('') represents the character.</w:t>
      </w:r>
    </w:p>
    <w:p w:rsidR="00754066" w:rsidRDefault="00754066"/>
    <w:p w:rsidR="00754066" w:rsidRPr="00754066" w:rsidRDefault="00754066" w:rsidP="00754066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Array is the collection of similar data type. I suggest you some websites to learn simple and easy C Programming</w:t>
      </w:r>
    </w:p>
    <w:p w:rsidR="00754066" w:rsidRPr="00754066" w:rsidRDefault="00754066" w:rsidP="00754066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hyperlink r:id="rId6" w:tgtFrame="_blank" w:history="1">
        <w:r w:rsidRPr="00754066">
          <w:rPr>
            <w:rFonts w:ascii="Georgia" w:eastAsia="Times New Roman" w:hAnsi="Georgia" w:cs="Times New Roman"/>
            <w:color w:val="2B6DAD"/>
            <w:sz w:val="23"/>
            <w:lang w:eastAsia="en-IN"/>
          </w:rPr>
          <w:t>Array in C</w:t>
        </w:r>
      </w:hyperlink>
      <w:r w:rsidRPr="00754066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 </w:t>
      </w:r>
      <w:hyperlink r:id="rId7" w:tgtFrame="_blank" w:history="1">
        <w:r w:rsidRPr="00754066">
          <w:rPr>
            <w:rFonts w:ascii="Georgia" w:eastAsia="Times New Roman" w:hAnsi="Georgia" w:cs="Times New Roman"/>
            <w:color w:val="2B6DAD"/>
            <w:sz w:val="23"/>
            <w:lang w:eastAsia="en-IN"/>
          </w:rPr>
          <w:t>String in C</w:t>
        </w:r>
      </w:hyperlink>
    </w:p>
    <w:p w:rsidR="00754066" w:rsidRPr="00754066" w:rsidRDefault="00754066" w:rsidP="00754066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spellStart"/>
      <w:r w:rsidRPr="00754066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Sitesbay</w:t>
      </w:r>
      <w:proofErr w:type="spellEnd"/>
    </w:p>
    <w:p w:rsidR="00754066" w:rsidRPr="00754066" w:rsidRDefault="00754066" w:rsidP="00754066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spellStart"/>
      <w:r w:rsidRPr="00754066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JavaTpoint</w:t>
      </w:r>
      <w:proofErr w:type="spellEnd"/>
    </w:p>
    <w:p w:rsidR="00754066" w:rsidRPr="00754066" w:rsidRDefault="00754066" w:rsidP="00754066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754066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C4Learn</w:t>
      </w:r>
    </w:p>
    <w:p w:rsidR="00754066" w:rsidRPr="00754066" w:rsidRDefault="00754066" w:rsidP="00754066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proofErr w:type="spellStart"/>
      <w:r w:rsidRPr="00754066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StudyTonigh</w:t>
      </w:r>
      <w:proofErr w:type="spellEnd"/>
    </w:p>
    <w:p w:rsidR="00754066" w:rsidRDefault="00754066"/>
    <w:p w:rsidR="00B041D2" w:rsidRDefault="00B041D2" w:rsidP="00B041D2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“%c”, ‘%’); //as a character</w:t>
      </w:r>
    </w:p>
    <w:p w:rsidR="00B041D2" w:rsidRDefault="00B041D2" w:rsidP="00B041D2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or</w:t>
      </w:r>
      <w:proofErr w:type="gramEnd"/>
    </w:p>
    <w:p w:rsidR="00B041D2" w:rsidRDefault="00B041D2" w:rsidP="00B041D2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“%s”, “%”); //as a string</w:t>
      </w:r>
    </w:p>
    <w:p w:rsidR="00B041D2" w:rsidRDefault="00B041D2"/>
    <w:sectPr w:rsidR="00B041D2" w:rsidSect="00B0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E5A"/>
    <w:multiLevelType w:val="multilevel"/>
    <w:tmpl w:val="4966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A4AA7"/>
    <w:multiLevelType w:val="multilevel"/>
    <w:tmpl w:val="68A6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55367D"/>
    <w:multiLevelType w:val="multilevel"/>
    <w:tmpl w:val="46A0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E77F59"/>
    <w:multiLevelType w:val="multilevel"/>
    <w:tmpl w:val="2794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452"/>
    <w:rsid w:val="00754066"/>
    <w:rsid w:val="00AE7C0F"/>
    <w:rsid w:val="00B041D2"/>
    <w:rsid w:val="00B046DB"/>
    <w:rsid w:val="00B35936"/>
    <w:rsid w:val="00B5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5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qtextrenderedqtext">
    <w:name w:val="ui_qtext_rendered_qtext"/>
    <w:basedOn w:val="DefaultParagraphFont"/>
    <w:rsid w:val="007540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54066"/>
  </w:style>
  <w:style w:type="character" w:customStyle="1" w:styleId="pln">
    <w:name w:val="pln"/>
    <w:basedOn w:val="DefaultParagraphFont"/>
    <w:rsid w:val="00754066"/>
  </w:style>
  <w:style w:type="character" w:customStyle="1" w:styleId="pun">
    <w:name w:val="pun"/>
    <w:basedOn w:val="DefaultParagraphFont"/>
    <w:rsid w:val="00754066"/>
  </w:style>
  <w:style w:type="character" w:customStyle="1" w:styleId="lit">
    <w:name w:val="lit"/>
    <w:basedOn w:val="DefaultParagraphFont"/>
    <w:rsid w:val="00754066"/>
  </w:style>
  <w:style w:type="character" w:customStyle="1" w:styleId="str">
    <w:name w:val="str"/>
    <w:basedOn w:val="DefaultParagraphFont"/>
    <w:rsid w:val="00754066"/>
  </w:style>
  <w:style w:type="character" w:customStyle="1" w:styleId="bullet">
    <w:name w:val="bullet"/>
    <w:basedOn w:val="DefaultParagraphFont"/>
    <w:rsid w:val="00754066"/>
  </w:style>
  <w:style w:type="character" w:styleId="Hyperlink">
    <w:name w:val="Hyperlink"/>
    <w:basedOn w:val="DefaultParagraphFont"/>
    <w:uiPriority w:val="99"/>
    <w:semiHidden/>
    <w:unhideWhenUsed/>
    <w:rsid w:val="00754066"/>
    <w:rPr>
      <w:color w:val="0000FF"/>
      <w:u w:val="single"/>
    </w:rPr>
  </w:style>
  <w:style w:type="character" w:customStyle="1" w:styleId="answerattributionsection">
    <w:name w:val="answerattributionsection"/>
    <w:basedOn w:val="DefaultParagraphFont"/>
    <w:rsid w:val="00754066"/>
  </w:style>
  <w:style w:type="character" w:customStyle="1" w:styleId="phototooltip">
    <w:name w:val="photo_tooltip"/>
    <w:basedOn w:val="DefaultParagraphFont"/>
    <w:rsid w:val="00754066"/>
  </w:style>
  <w:style w:type="character" w:customStyle="1" w:styleId="namecredential">
    <w:name w:val="namecredential"/>
    <w:basedOn w:val="DefaultParagraphFont"/>
    <w:rsid w:val="00754066"/>
  </w:style>
  <w:style w:type="character" w:customStyle="1" w:styleId="qlinkcontainer">
    <w:name w:val="qlink_container"/>
    <w:basedOn w:val="DefaultParagraphFont"/>
    <w:rsid w:val="00754066"/>
  </w:style>
  <w:style w:type="paragraph" w:styleId="BalloonText">
    <w:name w:val="Balloon Text"/>
    <w:basedOn w:val="Normal"/>
    <w:link w:val="BalloonTextChar"/>
    <w:uiPriority w:val="99"/>
    <w:semiHidden/>
    <w:unhideWhenUsed/>
    <w:rsid w:val="0075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3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02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1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36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6182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7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6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1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tesbay.com/cprogramming/c-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sbay.com/cprogramming/c-array" TargetMode="External"/><Relationship Id="rId5" Type="http://schemas.openxmlformats.org/officeDocument/2006/relationships/hyperlink" Target="https://www.quora.com/What-is-a-string-in-the-C-programming-langu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6</cp:revision>
  <dcterms:created xsi:type="dcterms:W3CDTF">2019-06-20T12:33:00Z</dcterms:created>
  <dcterms:modified xsi:type="dcterms:W3CDTF">2019-06-20T13:17:00Z</dcterms:modified>
</cp:coreProperties>
</file>