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444D68E8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6B0111">
        <w:rPr>
          <w:sz w:val="36"/>
          <w:szCs w:val="36"/>
        </w:rPr>
        <w:t>01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7C10F8D6" w:rsidR="00AD2F0F" w:rsidRPr="006B0111" w:rsidRDefault="006B0111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Observe and critically reason about data science “in the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wild”</w:t>
      </w:r>
      <w:proofErr w:type="gramEnd"/>
    </w:p>
    <w:p w14:paraId="05B59880" w14:textId="7E793BC5" w:rsidR="006B0111" w:rsidRPr="006B0111" w:rsidRDefault="006B0111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6B0111"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Identify parts of a dataset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0822BD4C" w:rsidR="00AD2F0F" w:rsidRDefault="006B0111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an example of data science “in the wild”. Some places you might look are:</w:t>
      </w:r>
    </w:p>
    <w:p w14:paraId="1054F153" w14:textId="59C6E0B6" w:rsidR="006B0111" w:rsidRDefault="006B0111" w:rsidP="006B011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News outlets (ex. FiveThirtyEight, NY Times, Washington Post, Boston Globe)</w:t>
      </w:r>
    </w:p>
    <w:p w14:paraId="53D05B1C" w14:textId="43AAD7B0" w:rsidR="006B0111" w:rsidRDefault="006B0111" w:rsidP="006B011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City or state websites (ex. boston.gov, mass.gov)</w:t>
      </w:r>
    </w:p>
    <w:p w14:paraId="753CCDC8" w14:textId="18AA062A" w:rsidR="006B0111" w:rsidRDefault="006B0111" w:rsidP="006B011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Websites for areas of interest to you (ex. nasa.gov, noaa.gov, nrel.gov)</w:t>
      </w:r>
    </w:p>
    <w:p w14:paraId="24814E00" w14:textId="45698862" w:rsidR="006B0111" w:rsidRDefault="006B0111" w:rsidP="006B011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have your example, read it critically</w:t>
      </w:r>
      <w:r w:rsidR="00E35EBB">
        <w:rPr>
          <w:i w:val="0"/>
          <w:iCs w:val="0"/>
          <w:sz w:val="24"/>
          <w:szCs w:val="24"/>
        </w:rPr>
        <w:t>. Can you:</w:t>
      </w:r>
    </w:p>
    <w:p w14:paraId="65C4FF27" w14:textId="77777777" w:rsidR="00E35EBB" w:rsidRDefault="00E35EBB" w:rsidP="00E35EBB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and access the original, raw data?</w:t>
      </w:r>
    </w:p>
    <w:p w14:paraId="2E2D11B0" w14:textId="77777777" w:rsidR="00E35EBB" w:rsidRDefault="00E35EBB" w:rsidP="00E35EBB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Find who collected the data? </w:t>
      </w:r>
    </w:p>
    <w:p w14:paraId="563355A2" w14:textId="593AB69B" w:rsidR="00E35EBB" w:rsidRDefault="00E35EBB" w:rsidP="00E35EBB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Identify any potential issues with the data such as missing groups, potential biases?</w:t>
      </w:r>
    </w:p>
    <w:p w14:paraId="5DB32197" w14:textId="540AE6CC" w:rsidR="00E35EBB" w:rsidRDefault="00E35EBB" w:rsidP="00E35EBB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Understand what analyses were done on the data?  </w:t>
      </w:r>
    </w:p>
    <w:p w14:paraId="413682E9" w14:textId="45A935CB" w:rsidR="00E35EBB" w:rsidRDefault="00E35EBB" w:rsidP="00E35EBB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Identify the takeaway message of the work? What do you think the author(s) wanted you to get out of reading it? </w:t>
      </w:r>
    </w:p>
    <w:p w14:paraId="05FFE760" w14:textId="35E14379" w:rsidR="00E35EBB" w:rsidRDefault="00E35EBB" w:rsidP="00E35EB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Start a document for this assignment and write up your answers to these questions in it. Be sure to include the link to your example of data science “in the wild”. (Note: it’s okay if your answer to </w:t>
      </w:r>
      <w:proofErr w:type="spellStart"/>
      <w:r>
        <w:rPr>
          <w:i w:val="0"/>
          <w:iCs w:val="0"/>
          <w:sz w:val="24"/>
          <w:szCs w:val="24"/>
        </w:rPr>
        <w:t>d</w:t>
      </w:r>
      <w:proofErr w:type="spellEnd"/>
      <w:r>
        <w:rPr>
          <w:i w:val="0"/>
          <w:iCs w:val="0"/>
          <w:sz w:val="24"/>
          <w:szCs w:val="24"/>
        </w:rPr>
        <w:t xml:space="preserve"> is “no”, or “not entirely” – unclear data science communication happens often and it’s one of the things we will practice doing well in this class!) </w:t>
      </w:r>
    </w:p>
    <w:p w14:paraId="4010C8AB" w14:textId="77777777" w:rsidR="00DF779A" w:rsidRDefault="00DF779A" w:rsidP="00E35EBB">
      <w:pPr>
        <w:rPr>
          <w:i w:val="0"/>
          <w:iCs w:val="0"/>
          <w:sz w:val="24"/>
          <w:szCs w:val="24"/>
        </w:rPr>
      </w:pPr>
    </w:p>
    <w:p w14:paraId="15449F92" w14:textId="77777777" w:rsidR="00DF779A" w:rsidRDefault="00DF779A" w:rsidP="00E35EBB">
      <w:pPr>
        <w:rPr>
          <w:i w:val="0"/>
          <w:iCs w:val="0"/>
          <w:sz w:val="24"/>
          <w:szCs w:val="24"/>
        </w:rPr>
      </w:pPr>
    </w:p>
    <w:p w14:paraId="16AECAA3" w14:textId="62C54424" w:rsidR="00E35EBB" w:rsidRPr="00AD2F0F" w:rsidRDefault="00E35EBB" w:rsidP="00E35EBB">
      <w:pPr>
        <w:pStyle w:val="Heading2"/>
        <w:rPr>
          <w:sz w:val="40"/>
          <w:szCs w:val="40"/>
        </w:rPr>
      </w:pPr>
      <w:r>
        <w:rPr>
          <w:sz w:val="32"/>
          <w:szCs w:val="32"/>
        </w:rPr>
        <w:lastRenderedPageBreak/>
        <w:t xml:space="preserve">Part </w:t>
      </w:r>
      <w:r>
        <w:rPr>
          <w:sz w:val="32"/>
          <w:szCs w:val="32"/>
        </w:rPr>
        <w:t>2</w:t>
      </w:r>
    </w:p>
    <w:p w14:paraId="3D70B14E" w14:textId="77777777" w:rsidR="00E35EBB" w:rsidRDefault="00E35EBB" w:rsidP="00E35EB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Choose an area of interest to you and find a related dataset. Add a link to the data and at least the first 10 rows of the dataset to the document you started for Part 1. (Please add headings for part 1 and 2 to your document). </w:t>
      </w:r>
    </w:p>
    <w:p w14:paraId="7981C3CC" w14:textId="77777777" w:rsidR="00E35EBB" w:rsidRDefault="00E35EBB" w:rsidP="00E35EB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Label the following on your dataset:</w:t>
      </w:r>
    </w:p>
    <w:p w14:paraId="2B20717E" w14:textId="4CF0B4F3" w:rsidR="00E35EBB" w:rsidRDefault="00E35EBB" w:rsidP="00E35EBB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Variables</w:t>
      </w:r>
    </w:p>
    <w:p w14:paraId="38BEF83D" w14:textId="7C6B7C07" w:rsidR="00E35EBB" w:rsidRDefault="00E35EBB" w:rsidP="00E35EBB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Observations</w:t>
      </w:r>
    </w:p>
    <w:p w14:paraId="50CD9C10" w14:textId="24E328E6" w:rsidR="00E35EBB" w:rsidRDefault="00E35EBB" w:rsidP="00E35EBB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Values</w:t>
      </w:r>
    </w:p>
    <w:p w14:paraId="7D8EB53D" w14:textId="7EC39CCB" w:rsidR="00E35EBB" w:rsidRPr="00E35EBB" w:rsidRDefault="00E35EBB" w:rsidP="00E35EB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each variable, </w:t>
      </w:r>
      <w:r w:rsidR="00DF779A">
        <w:rPr>
          <w:i w:val="0"/>
          <w:iCs w:val="0"/>
          <w:sz w:val="24"/>
          <w:szCs w:val="24"/>
        </w:rPr>
        <w:t xml:space="preserve">record its type and if applicable, it’s ordering direction.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B5C19A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47BF"/>
    <w:multiLevelType w:val="hybridMultilevel"/>
    <w:tmpl w:val="5628CA1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937240B"/>
    <w:multiLevelType w:val="hybridMultilevel"/>
    <w:tmpl w:val="FAAC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67E"/>
    <w:multiLevelType w:val="hybridMultilevel"/>
    <w:tmpl w:val="F926D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2138907597">
    <w:abstractNumId w:val="1"/>
  </w:num>
  <w:num w:numId="3" w16cid:durableId="1835142506">
    <w:abstractNumId w:val="2"/>
  </w:num>
  <w:num w:numId="4" w16cid:durableId="56298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34C53"/>
    <w:rsid w:val="006B0111"/>
    <w:rsid w:val="006C5A06"/>
    <w:rsid w:val="00700ABA"/>
    <w:rsid w:val="0089679C"/>
    <w:rsid w:val="00914CAD"/>
    <w:rsid w:val="00AD2F0F"/>
    <w:rsid w:val="00BC5333"/>
    <w:rsid w:val="00DF779A"/>
    <w:rsid w:val="00E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2023-09-01T12:43:00Z</dcterms:created>
  <dcterms:modified xsi:type="dcterms:W3CDTF">2023-09-01T13:04:00Z</dcterms:modified>
</cp:coreProperties>
</file>