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680" w:rsidRDefault="00F4169B">
      <w:r>
        <w:t>AMOS MACHOGU</w:t>
      </w:r>
    </w:p>
    <w:p w:rsidR="00F4169B" w:rsidRDefault="00F4169B">
      <w:r>
        <w:t>ADM:9606</w:t>
      </w:r>
    </w:p>
    <w:p w:rsidR="00F4169B" w:rsidRDefault="00F4169B">
      <w:r>
        <w:t>DIRECTING CLASS</w:t>
      </w:r>
    </w:p>
    <w:p w:rsidR="00F4169B" w:rsidRDefault="00F4169B">
      <w:pPr>
        <w:rPr>
          <w:u w:val="single"/>
        </w:rPr>
      </w:pPr>
      <w:r w:rsidRPr="00F4169B">
        <w:rPr>
          <w:u w:val="single"/>
        </w:rPr>
        <w:t>SCRIPT CONCEPT</w:t>
      </w:r>
    </w:p>
    <w:p w:rsidR="00F4169B" w:rsidRDefault="00F4169B">
      <w:r>
        <w:t>WORKING TITLE</w:t>
      </w:r>
    </w:p>
    <w:p w:rsidR="00F4169B" w:rsidRDefault="00F4169B">
      <w:r>
        <w:t>The working title for the project is SUNLIGHT THUNDER.</w:t>
      </w:r>
    </w:p>
    <w:p w:rsidR="00F4169B" w:rsidRDefault="00F4169B">
      <w:r>
        <w:t>LOGLINE</w:t>
      </w:r>
    </w:p>
    <w:p w:rsidR="00F4169B" w:rsidRDefault="00F4169B">
      <w:r>
        <w:t>Jamie and his sister face an attack from a monster, a scenario that changes their entire lives forever bringing with it unwanted expectations</w:t>
      </w:r>
      <w:bookmarkStart w:id="0" w:name="_GoBack"/>
      <w:bookmarkEnd w:id="0"/>
      <w:r>
        <w:t>.</w:t>
      </w:r>
    </w:p>
    <w:p w:rsidR="00F4169B" w:rsidRDefault="00F4169B">
      <w:r>
        <w:t>SYNOPSIS</w:t>
      </w:r>
    </w:p>
    <w:p w:rsidR="00F4169B" w:rsidRPr="00F4169B" w:rsidRDefault="00F4169B">
      <w:r>
        <w:t>During their usual morning drive to school Jamie and his sister Piper face an unwanted challenge of having to save the town from attack with the new power they did not know they had. Will they manage to save the city or will the greed of the power consume them both from reality.</w:t>
      </w:r>
    </w:p>
    <w:sectPr w:rsidR="00F4169B" w:rsidRPr="00F41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69B"/>
    <w:rsid w:val="0009274E"/>
    <w:rsid w:val="00435680"/>
    <w:rsid w:val="0063249D"/>
    <w:rsid w:val="00F4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E652B"/>
  <w15:chartTrackingRefBased/>
  <w15:docId w15:val="{B56C2588-1D43-4B30-9D50-ED78C674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dc:creator>
  <cp:keywords/>
  <dc:description/>
  <cp:lastModifiedBy>AMOS</cp:lastModifiedBy>
  <cp:revision>1</cp:revision>
  <dcterms:created xsi:type="dcterms:W3CDTF">2022-03-27T11:09:00Z</dcterms:created>
  <dcterms:modified xsi:type="dcterms:W3CDTF">2022-03-27T11:16:00Z</dcterms:modified>
</cp:coreProperties>
</file>