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A1D" w14:textId="37667CC0" w:rsidR="00C04B4D" w:rsidRDefault="004C7A93">
      <w:pPr>
        <w:rPr>
          <w:lang w:val="en-US"/>
        </w:rPr>
      </w:pPr>
      <w:r>
        <w:rPr>
          <w:lang w:val="en-US"/>
        </w:rPr>
        <w:t>Task2 COCA related</w:t>
      </w:r>
    </w:p>
    <w:p w14:paraId="71CC951C" w14:textId="3BC5066E" w:rsidR="004C7A93" w:rsidRDefault="004C7A93">
      <w:pPr>
        <w:rPr>
          <w:lang w:val="en-US"/>
        </w:rPr>
      </w:pPr>
      <w:r>
        <w:rPr>
          <w:lang w:val="en-US"/>
        </w:rPr>
        <w:t>Word searched: Modi</w:t>
      </w:r>
    </w:p>
    <w:p w14:paraId="10947711" w14:textId="282E8D69" w:rsidR="004C7A93" w:rsidRDefault="004C7A93">
      <w:pPr>
        <w:rPr>
          <w:lang w:val="en-US"/>
        </w:rPr>
      </w:pPr>
      <w:r>
        <w:rPr>
          <w:lang w:val="en-US"/>
        </w:rPr>
        <w:t>Frequency: 212</w:t>
      </w:r>
    </w:p>
    <w:p w14:paraId="1CF3AB3F" w14:textId="3E9D544E" w:rsidR="004C7A93" w:rsidRDefault="004C7A93">
      <w:pPr>
        <w:rPr>
          <w:lang w:val="en-US"/>
        </w:rPr>
      </w:pPr>
      <w:r>
        <w:rPr>
          <w:noProof/>
        </w:rPr>
        <w:drawing>
          <wp:inline distT="0" distB="0" distL="0" distR="0" wp14:anchorId="34B80B1B" wp14:editId="3C1BCE34">
            <wp:extent cx="6877050" cy="34217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03860" cy="3435101"/>
                    </a:xfrm>
                    <a:prstGeom prst="rect">
                      <a:avLst/>
                    </a:prstGeom>
                  </pic:spPr>
                </pic:pic>
              </a:graphicData>
            </a:graphic>
          </wp:inline>
        </w:drawing>
      </w:r>
    </w:p>
    <w:p w14:paraId="7A3E1F8A" w14:textId="11C268C0" w:rsidR="004C7A93" w:rsidRDefault="004C7A93">
      <w:pPr>
        <w:rPr>
          <w:lang w:val="en-US"/>
        </w:rPr>
      </w:pPr>
      <w:r>
        <w:rPr>
          <w:noProof/>
        </w:rPr>
        <w:drawing>
          <wp:inline distT="0" distB="0" distL="0" distR="0" wp14:anchorId="7EDD224C" wp14:editId="48792CFD">
            <wp:extent cx="6906265" cy="28670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20155" cy="2872791"/>
                    </a:xfrm>
                    <a:prstGeom prst="rect">
                      <a:avLst/>
                    </a:prstGeom>
                  </pic:spPr>
                </pic:pic>
              </a:graphicData>
            </a:graphic>
          </wp:inline>
        </w:drawing>
      </w:r>
    </w:p>
    <w:p w14:paraId="6A3948A4" w14:textId="26C42EA8" w:rsidR="004C7A93" w:rsidRDefault="004C7A93">
      <w:pPr>
        <w:rPr>
          <w:lang w:val="en-US"/>
        </w:rPr>
      </w:pPr>
    </w:p>
    <w:p w14:paraId="4F3EAF4F" w14:textId="24B43B44" w:rsidR="004C7A93" w:rsidRDefault="004C7A93">
      <w:pPr>
        <w:rPr>
          <w:lang w:val="en-US"/>
        </w:rPr>
      </w:pPr>
      <w:r>
        <w:rPr>
          <w:lang w:val="en-US"/>
        </w:rPr>
        <w:t>Reason:</w:t>
      </w:r>
    </w:p>
    <w:p w14:paraId="31526384" w14:textId="7C7A54A6" w:rsidR="004C7A93" w:rsidRPr="004C7A93" w:rsidRDefault="004C7A93">
      <w:pPr>
        <w:rPr>
          <w:lang w:val="en-US"/>
        </w:rPr>
      </w:pPr>
      <w:r>
        <w:rPr>
          <w:lang w:val="en-US"/>
        </w:rPr>
        <w:t>There is little popularity of the word in 1990-94 due to a company called Modi being launched then with a range of products. After that, the word has probably been so popular first due to success of Modi as the Chief of Minister of Gujarat and then as Narendra Modi was elected the Prime Minister in 2014. Similarly, being the Prime Minister of India he has been in American News from 2015-17 also.</w:t>
      </w:r>
      <w:bookmarkStart w:id="0" w:name="_GoBack"/>
      <w:bookmarkEnd w:id="0"/>
    </w:p>
    <w:sectPr w:rsidR="004C7A93" w:rsidRPr="004C7A93" w:rsidSect="004C7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93"/>
    <w:rsid w:val="004C7A93"/>
    <w:rsid w:val="00C04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1DC2"/>
  <w15:chartTrackingRefBased/>
  <w15:docId w15:val="{F1BCC1BE-054A-4C44-9555-DD4D5D59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Navneeth</dc:creator>
  <cp:keywords/>
  <dc:description/>
  <cp:lastModifiedBy>Uddhav Navneeth</cp:lastModifiedBy>
  <cp:revision>1</cp:revision>
  <dcterms:created xsi:type="dcterms:W3CDTF">2019-12-07T09:05:00Z</dcterms:created>
  <dcterms:modified xsi:type="dcterms:W3CDTF">2019-12-07T09:16:00Z</dcterms:modified>
</cp:coreProperties>
</file>