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4E3C" w14:textId="54A8E82A" w:rsidR="00405872" w:rsidRDefault="00F17499">
      <w:pPr>
        <w:rPr>
          <w:sz w:val="28"/>
          <w:szCs w:val="28"/>
        </w:rPr>
      </w:pPr>
      <w:r w:rsidRPr="00F17499">
        <w:rPr>
          <w:sz w:val="28"/>
          <w:szCs w:val="28"/>
        </w:rPr>
        <w:drawing>
          <wp:inline distT="0" distB="0" distL="0" distR="0" wp14:anchorId="178F15C3" wp14:editId="23D13E1D">
            <wp:extent cx="5943600" cy="174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80A7" w14:textId="13DA9ED4" w:rsidR="00F17499" w:rsidRDefault="00F17499">
      <w:pPr>
        <w:rPr>
          <w:sz w:val="28"/>
          <w:szCs w:val="28"/>
        </w:rPr>
      </w:pPr>
      <w:r>
        <w:rPr>
          <w:sz w:val="28"/>
          <w:szCs w:val="28"/>
        </w:rPr>
        <w:t>We know why this happens</w:t>
      </w:r>
    </w:p>
    <w:p w14:paraId="450BF0D9" w14:textId="7365BF45" w:rsidR="00F17499" w:rsidRDefault="00F17499">
      <w:pPr>
        <w:rPr>
          <w:sz w:val="28"/>
          <w:szCs w:val="28"/>
        </w:rPr>
      </w:pPr>
      <w:r>
        <w:rPr>
          <w:sz w:val="28"/>
          <w:szCs w:val="28"/>
        </w:rPr>
        <w:t>both nums1 and nums2 reference to the same list in the memory</w:t>
      </w:r>
    </w:p>
    <w:p w14:paraId="21679E9F" w14:textId="1F3D0A9D" w:rsidR="00F17499" w:rsidRDefault="00F17499">
      <w:pPr>
        <w:rPr>
          <w:sz w:val="28"/>
          <w:szCs w:val="28"/>
        </w:rPr>
      </w:pPr>
    </w:p>
    <w:p w14:paraId="03CCDC24" w14:textId="7919B8E0" w:rsidR="00F17499" w:rsidRDefault="00D5727D">
      <w:pPr>
        <w:rPr>
          <w:sz w:val="28"/>
          <w:szCs w:val="28"/>
        </w:rPr>
      </w:pPr>
      <w:r w:rsidRPr="00D5727D">
        <w:rPr>
          <w:sz w:val="28"/>
          <w:szCs w:val="28"/>
        </w:rPr>
        <w:drawing>
          <wp:inline distT="0" distB="0" distL="0" distR="0" wp14:anchorId="0F9618BB" wp14:editId="0C3F7289">
            <wp:extent cx="5517358" cy="17375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51AC" w14:textId="35D6685C" w:rsidR="00D5727D" w:rsidRDefault="00D572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.copy</w:t>
      </w:r>
      <w:proofErr w:type="gramEnd"/>
      <w:r>
        <w:rPr>
          <w:sz w:val="28"/>
          <w:szCs w:val="28"/>
        </w:rPr>
        <w:t xml:space="preserve">( ) method solves the problem for this type of list, since this is </w:t>
      </w:r>
      <w:r w:rsidRPr="00D5727D">
        <w:rPr>
          <w:b/>
          <w:bCs/>
          <w:color w:val="FF0000"/>
          <w:sz w:val="28"/>
          <w:szCs w:val="28"/>
        </w:rPr>
        <w:t>1-dimensional</w:t>
      </w:r>
      <w:r w:rsidRPr="00D5727D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list</w:t>
      </w:r>
    </w:p>
    <w:p w14:paraId="7D6E6B1C" w14:textId="07943E58" w:rsidR="00D5727D" w:rsidRDefault="00D572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.copy</w:t>
      </w:r>
      <w:proofErr w:type="gramEnd"/>
      <w:r>
        <w:rPr>
          <w:sz w:val="28"/>
          <w:szCs w:val="28"/>
        </w:rPr>
        <w:t xml:space="preserve">( ) method only makes the copies of values for </w:t>
      </w:r>
      <w:r w:rsidRPr="00D5727D">
        <w:rPr>
          <w:b/>
          <w:bCs/>
          <w:color w:val="FF0000"/>
          <w:sz w:val="28"/>
          <w:szCs w:val="28"/>
        </w:rPr>
        <w:t>only one-level</w:t>
      </w:r>
    </w:p>
    <w:p w14:paraId="5D28585C" w14:textId="5C622F20" w:rsidR="00D5727D" w:rsidRDefault="00D5727D">
      <w:pPr>
        <w:rPr>
          <w:sz w:val="28"/>
          <w:szCs w:val="28"/>
        </w:rPr>
      </w:pPr>
      <w:r>
        <w:rPr>
          <w:sz w:val="28"/>
          <w:szCs w:val="28"/>
        </w:rPr>
        <w:t xml:space="preserve">If there is </w:t>
      </w:r>
      <w:r w:rsidRPr="00D5727D">
        <w:rPr>
          <w:b/>
          <w:bCs/>
          <w:color w:val="FF0000"/>
          <w:sz w:val="28"/>
          <w:szCs w:val="28"/>
        </w:rPr>
        <w:t>2-d, or 3-d</w:t>
      </w:r>
      <w:r w:rsidRPr="00D5727D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list </w:t>
      </w:r>
      <w:proofErr w:type="gramStart"/>
      <w:r>
        <w:rPr>
          <w:sz w:val="28"/>
          <w:szCs w:val="28"/>
        </w:rPr>
        <w:t>then .copy</w:t>
      </w:r>
      <w:proofErr w:type="gramEnd"/>
      <w:r>
        <w:rPr>
          <w:sz w:val="28"/>
          <w:szCs w:val="28"/>
        </w:rPr>
        <w:t>( ) method fails</w:t>
      </w:r>
    </w:p>
    <w:p w14:paraId="377F8BB4" w14:textId="3DB6D0AB" w:rsidR="00D5727D" w:rsidRDefault="00D572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.copy</w:t>
      </w:r>
      <w:proofErr w:type="gramEnd"/>
      <w:r>
        <w:rPr>
          <w:sz w:val="28"/>
          <w:szCs w:val="28"/>
        </w:rPr>
        <w:t>( ) does the shallow copy</w:t>
      </w:r>
    </w:p>
    <w:p w14:paraId="296FF522" w14:textId="41092CCD" w:rsidR="00D5727D" w:rsidRDefault="001E6758">
      <w:pPr>
        <w:rPr>
          <w:sz w:val="28"/>
          <w:szCs w:val="28"/>
        </w:rPr>
      </w:pPr>
      <w:r w:rsidRPr="001E6758">
        <w:rPr>
          <w:sz w:val="28"/>
          <w:szCs w:val="28"/>
        </w:rPr>
        <w:drawing>
          <wp:inline distT="0" distB="0" distL="0" distR="0" wp14:anchorId="0A437E45" wp14:editId="5A4FC36E">
            <wp:extent cx="4496190" cy="1699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8626" w14:textId="08829BC6" w:rsidR="001E6758" w:rsidRDefault="00F850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solve this</w:t>
      </w:r>
    </w:p>
    <w:p w14:paraId="159EA7AA" w14:textId="1AEE37F6" w:rsidR="00F85016" w:rsidRDefault="00F85016">
      <w:pPr>
        <w:rPr>
          <w:sz w:val="28"/>
          <w:szCs w:val="28"/>
        </w:rPr>
      </w:pPr>
      <w:r w:rsidRPr="00F85016">
        <w:rPr>
          <w:sz w:val="28"/>
          <w:szCs w:val="28"/>
        </w:rPr>
        <w:drawing>
          <wp:inline distT="0" distB="0" distL="0" distR="0" wp14:anchorId="7C886ABA" wp14:editId="187350C4">
            <wp:extent cx="4808637" cy="21490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A28" w14:textId="329E4D0C" w:rsidR="00F85016" w:rsidRDefault="00F85016">
      <w:pPr>
        <w:rPr>
          <w:sz w:val="28"/>
          <w:szCs w:val="28"/>
        </w:rPr>
      </w:pPr>
      <w:r>
        <w:rPr>
          <w:sz w:val="28"/>
          <w:szCs w:val="28"/>
        </w:rPr>
        <w:t xml:space="preserve">Import a module called copy, and use the </w:t>
      </w:r>
      <w:proofErr w:type="spellStart"/>
      <w:proofErr w:type="gramStart"/>
      <w:r w:rsidRPr="005E7E25">
        <w:rPr>
          <w:b/>
          <w:bCs/>
          <w:color w:val="FF0000"/>
          <w:sz w:val="28"/>
          <w:szCs w:val="28"/>
        </w:rPr>
        <w:t>copy.deepcopy</w:t>
      </w:r>
      <w:proofErr w:type="spellEnd"/>
      <w:proofErr w:type="gramEnd"/>
      <w:r w:rsidRPr="005E7E25">
        <w:rPr>
          <w:b/>
          <w:bCs/>
          <w:color w:val="FF0000"/>
          <w:sz w:val="28"/>
          <w:szCs w:val="28"/>
        </w:rPr>
        <w:t>( )</w:t>
      </w:r>
      <w:r w:rsidRPr="005E7E2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method</w:t>
      </w:r>
    </w:p>
    <w:p w14:paraId="7DFEA6B0" w14:textId="2D4DAC45" w:rsidR="005E7E25" w:rsidRDefault="005E7E25">
      <w:pPr>
        <w:rPr>
          <w:sz w:val="28"/>
          <w:szCs w:val="28"/>
        </w:rPr>
      </w:pPr>
    </w:p>
    <w:p w14:paraId="17D69023" w14:textId="77777777" w:rsidR="005E7E25" w:rsidRDefault="005E7E25">
      <w:pPr>
        <w:rPr>
          <w:sz w:val="28"/>
          <w:szCs w:val="28"/>
        </w:rPr>
      </w:pPr>
    </w:p>
    <w:p w14:paraId="3E286BD9" w14:textId="77777777" w:rsidR="00F85016" w:rsidRPr="00F17499" w:rsidRDefault="00F85016">
      <w:pPr>
        <w:rPr>
          <w:sz w:val="28"/>
          <w:szCs w:val="28"/>
        </w:rPr>
      </w:pPr>
    </w:p>
    <w:sectPr w:rsidR="00F85016" w:rsidRPr="00F1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09"/>
    <w:rsid w:val="001E6758"/>
    <w:rsid w:val="00405872"/>
    <w:rsid w:val="005E7E25"/>
    <w:rsid w:val="00D5727D"/>
    <w:rsid w:val="00E12B09"/>
    <w:rsid w:val="00F17499"/>
    <w:rsid w:val="00F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95D5"/>
  <w15:chartTrackingRefBased/>
  <w15:docId w15:val="{22E5FDA5-E8FC-4E2C-92CE-4840E46A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6</cp:revision>
  <dcterms:created xsi:type="dcterms:W3CDTF">2023-01-05T17:10:00Z</dcterms:created>
  <dcterms:modified xsi:type="dcterms:W3CDTF">2023-01-05T17:20:00Z</dcterms:modified>
</cp:coreProperties>
</file>