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E2F9F" w14:textId="2F417A93" w:rsidR="00AF176B" w:rsidRDefault="008608A1">
      <w:r w:rsidRPr="008608A1">
        <w:t xml:space="preserve">web: </w:t>
      </w:r>
      <w:proofErr w:type="spellStart"/>
      <w:r w:rsidRPr="008608A1">
        <w:t>sh</w:t>
      </w:r>
      <w:proofErr w:type="spellEnd"/>
      <w:r w:rsidRPr="008608A1">
        <w:t xml:space="preserve"> setup.sh &amp;&amp; </w:t>
      </w:r>
      <w:proofErr w:type="spellStart"/>
      <w:r w:rsidRPr="008608A1">
        <w:t>streamlit</w:t>
      </w:r>
      <w:proofErr w:type="spellEnd"/>
      <w:r w:rsidRPr="008608A1">
        <w:t xml:space="preserve"> run iris_species_classification.py</w:t>
      </w:r>
    </w:p>
    <w:sectPr w:rsidR="00AF1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8A1"/>
    <w:rsid w:val="008608A1"/>
    <w:rsid w:val="00AF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82B7F"/>
  <w15:chartTrackingRefBased/>
  <w15:docId w15:val="{35A71BFE-108D-4293-B47A-93C0ED04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kaur</dc:creator>
  <cp:keywords/>
  <dc:description/>
  <cp:lastModifiedBy>amrita kaur</cp:lastModifiedBy>
  <cp:revision>1</cp:revision>
  <dcterms:created xsi:type="dcterms:W3CDTF">2022-12-07T03:47:00Z</dcterms:created>
  <dcterms:modified xsi:type="dcterms:W3CDTF">2022-12-07T03:48:00Z</dcterms:modified>
</cp:coreProperties>
</file>