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1719" w14:textId="3282CA90" w:rsidR="0061340B" w:rsidRDefault="00585B14">
      <w:r>
        <w:t xml:space="preserve">EPLOY LAMP STACK application </w:t>
      </w:r>
      <w:proofErr w:type="spellStart"/>
      <w:r>
        <w:t>aws</w:t>
      </w:r>
      <w:proofErr w:type="spellEnd"/>
      <w:r>
        <w:t xml:space="preserve"> </w:t>
      </w:r>
      <w:proofErr w:type="spellStart"/>
      <w:r>
        <w:t>lightscail</w:t>
      </w:r>
      <w:proofErr w:type="spellEnd"/>
    </w:p>
    <w:p w14:paraId="0050DEA1" w14:textId="77777777" w:rsidR="00585B14" w:rsidRDefault="00585B14"/>
    <w:p w14:paraId="04122CDD" w14:textId="77777777" w:rsidR="00585B14" w:rsidRDefault="00585B14"/>
    <w:p w14:paraId="3AE888BE" w14:textId="3650A95E" w:rsidR="00585B14" w:rsidRDefault="00F1037B">
      <w:r w:rsidRPr="00F1037B">
        <w:drawing>
          <wp:inline distT="0" distB="0" distL="0" distR="0" wp14:anchorId="4F7E52AA" wp14:editId="634F67CF">
            <wp:extent cx="5943600" cy="4042410"/>
            <wp:effectExtent l="0" t="0" r="0" b="0"/>
            <wp:docPr id="83511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A029" w14:textId="77777777" w:rsidR="00F1037B" w:rsidRDefault="00F1037B"/>
    <w:p w14:paraId="3FEE9B9F" w14:textId="77777777" w:rsidR="00F1037B" w:rsidRDefault="00F1037B"/>
    <w:p w14:paraId="68FF90B6" w14:textId="2F0D0FC2" w:rsidR="00F1037B" w:rsidRDefault="00F1037B">
      <w:r>
        <w:t>2. try to login</w:t>
      </w:r>
    </w:p>
    <w:p w14:paraId="75F217A6" w14:textId="77777777" w:rsidR="00F1037B" w:rsidRDefault="00F1037B"/>
    <w:p w14:paraId="1756EEC9" w14:textId="3DB2D682" w:rsidR="00F1037B" w:rsidRDefault="00F1037B">
      <w:r w:rsidRPr="00F1037B">
        <w:lastRenderedPageBreak/>
        <w:drawing>
          <wp:inline distT="0" distB="0" distL="0" distR="0" wp14:anchorId="10DC0701" wp14:editId="4724442B">
            <wp:extent cx="5943600" cy="3120390"/>
            <wp:effectExtent l="0" t="0" r="0" b="3810"/>
            <wp:docPr id="13103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9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63BB" w14:textId="77777777" w:rsidR="00056F24" w:rsidRDefault="00056F24"/>
    <w:p w14:paraId="7902EDC7" w14:textId="77777777" w:rsidR="00056F24" w:rsidRDefault="00056F24"/>
    <w:p w14:paraId="52368EDE" w14:textId="42584E54" w:rsidR="00056F24" w:rsidRDefault="00056F24">
      <w:r>
        <w:t xml:space="preserve">4. create application </w:t>
      </w:r>
    </w:p>
    <w:p w14:paraId="592C33F5" w14:textId="77777777" w:rsidR="00056F24" w:rsidRDefault="00056F24"/>
    <w:p w14:paraId="0CC96A09" w14:textId="01F0C9DB" w:rsidR="00056F24" w:rsidRDefault="00056F24">
      <w:r w:rsidRPr="00056F24">
        <w:drawing>
          <wp:inline distT="0" distB="0" distL="0" distR="0" wp14:anchorId="0D7C9461" wp14:editId="2D557438">
            <wp:extent cx="5943600" cy="3609340"/>
            <wp:effectExtent l="0" t="0" r="0" b="0"/>
            <wp:docPr id="188051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12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14"/>
    <w:rsid w:val="00056F24"/>
    <w:rsid w:val="00585B14"/>
    <w:rsid w:val="0061340B"/>
    <w:rsid w:val="00B012A8"/>
    <w:rsid w:val="00F1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7A82"/>
  <w15:chartTrackingRefBased/>
  <w15:docId w15:val="{31563150-AA4B-4B8F-BDDD-E182BAB7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kalyani</dc:creator>
  <cp:keywords/>
  <dc:description/>
  <cp:lastModifiedBy>Amritansh kalyani</cp:lastModifiedBy>
  <cp:revision>1</cp:revision>
  <dcterms:created xsi:type="dcterms:W3CDTF">2024-02-14T07:21:00Z</dcterms:created>
  <dcterms:modified xsi:type="dcterms:W3CDTF">2024-02-14T08:10:00Z</dcterms:modified>
</cp:coreProperties>
</file>