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FED8" w14:textId="77777777" w:rsidR="00D93767" w:rsidRDefault="002838B3" w:rsidP="002838B3">
      <w:pPr>
        <w:jc w:val="center"/>
      </w:pPr>
      <w:r>
        <w:t>PSY 315f</w:t>
      </w:r>
    </w:p>
    <w:p w14:paraId="53B679E3" w14:textId="77777777" w:rsidR="002838B3" w:rsidRDefault="002838B3" w:rsidP="002838B3">
      <w:pPr>
        <w:jc w:val="center"/>
      </w:pPr>
      <w:r>
        <w:t>Assignment #1</w:t>
      </w:r>
    </w:p>
    <w:p w14:paraId="1A6ED601" w14:textId="50ABFE64" w:rsidR="002838B3" w:rsidRDefault="002838B3" w:rsidP="002838B3">
      <w:pPr>
        <w:jc w:val="center"/>
      </w:pPr>
      <w:r>
        <w:t>Due Monday, September 1</w:t>
      </w:r>
      <w:r w:rsidR="00ED498F">
        <w:t>6</w:t>
      </w:r>
      <w:r w:rsidR="00264A27">
        <w:t xml:space="preserve"> 9 AM</w:t>
      </w:r>
    </w:p>
    <w:p w14:paraId="2914A45B" w14:textId="77777777" w:rsidR="002838B3" w:rsidRDefault="002838B3"/>
    <w:p w14:paraId="17F1EF2F" w14:textId="3602E17B" w:rsidR="002838B3" w:rsidRDefault="002838B3">
      <w:r>
        <w:t xml:space="preserve">A correlational study was conducted to explore the structure of </w:t>
      </w:r>
      <w:r w:rsidR="00350890">
        <w:t xml:space="preserve">human </w:t>
      </w:r>
      <w:r>
        <w:t>cognitive abilities.</w:t>
      </w:r>
      <w:r w:rsidR="0025698E">
        <w:t xml:space="preserve"> A total of</w:t>
      </w:r>
      <w:r>
        <w:t xml:space="preserve"> 250 participants completed 9 tests of ability: 3 tests of fluid intelligence (V1 – V3), </w:t>
      </w:r>
      <w:r w:rsidR="00DD685B">
        <w:t>3</w:t>
      </w:r>
      <w:r>
        <w:t xml:space="preserve"> tests of verbal ability (V4 – V6), and </w:t>
      </w:r>
      <w:r w:rsidR="00DD685B">
        <w:t>3</w:t>
      </w:r>
      <w:r>
        <w:t xml:space="preserve"> tests of </w:t>
      </w:r>
      <w:r w:rsidR="00DD685B">
        <w:t>visuo</w:t>
      </w:r>
      <w:r>
        <w:t>spatial ability (V7 – V9).</w:t>
      </w:r>
      <w:r w:rsidR="00745D4C">
        <w:t xml:space="preserve"> The data are on Canvas in the file </w:t>
      </w:r>
      <w:r w:rsidR="00510B0A">
        <w:t>PSY.315f.DA01Data</w:t>
      </w:r>
      <w:r w:rsidR="00745D4C">
        <w:t>.csv</w:t>
      </w:r>
    </w:p>
    <w:p w14:paraId="3771936D" w14:textId="77777777" w:rsidR="002838B3" w:rsidRDefault="002838B3"/>
    <w:p w14:paraId="7D8737ED" w14:textId="77777777" w:rsidR="008B71BA" w:rsidRDefault="002838B3">
      <w:r>
        <w:t>Conduct a series of exploratory factor analyses to explore the structure in these data.</w:t>
      </w:r>
      <w:r w:rsidR="00CA76A0">
        <w:t xml:space="preserve"> Please try to do the following</w:t>
      </w:r>
      <w:r w:rsidR="008B71BA">
        <w:t xml:space="preserve"> in this assignment:</w:t>
      </w:r>
    </w:p>
    <w:p w14:paraId="0594F671" w14:textId="404D6F2C" w:rsidR="008B71BA" w:rsidRDefault="002838B3" w:rsidP="008B71BA">
      <w:pPr>
        <w:pStyle w:val="ListParagraph"/>
        <w:numPr>
          <w:ilvl w:val="0"/>
          <w:numId w:val="1"/>
        </w:numPr>
      </w:pPr>
      <w:r>
        <w:t>Attempt both PCA and PFA</w:t>
      </w:r>
      <w:r w:rsidR="008B71BA">
        <w:t>;</w:t>
      </w:r>
    </w:p>
    <w:p w14:paraId="31EA11FA" w14:textId="20CFBDEF" w:rsidR="008B71BA" w:rsidRDefault="008B71BA" w:rsidP="008B71BA">
      <w:pPr>
        <w:pStyle w:val="ListParagraph"/>
        <w:numPr>
          <w:ilvl w:val="0"/>
          <w:numId w:val="1"/>
        </w:numPr>
      </w:pPr>
      <w:r>
        <w:t>A</w:t>
      </w:r>
      <w:r w:rsidR="002838B3">
        <w:t>ttempt orthogonal rotation (varimax) and oblique rotation (</w:t>
      </w:r>
      <w:proofErr w:type="spellStart"/>
      <w:r w:rsidR="002838B3">
        <w:t>oblimin</w:t>
      </w:r>
      <w:proofErr w:type="spellEnd"/>
      <w:r w:rsidR="002838B3">
        <w:t>)</w:t>
      </w:r>
      <w:r>
        <w:t>;</w:t>
      </w:r>
    </w:p>
    <w:p w14:paraId="1F3FA719" w14:textId="77777777" w:rsidR="00153772" w:rsidRDefault="00153772" w:rsidP="008B71BA">
      <w:pPr>
        <w:pStyle w:val="ListParagraph"/>
        <w:numPr>
          <w:ilvl w:val="0"/>
          <w:numId w:val="1"/>
        </w:numPr>
      </w:pPr>
      <w:r>
        <w:t>T</w:t>
      </w:r>
      <w:r w:rsidR="002838B3">
        <w:t>ry to</w:t>
      </w:r>
      <w:r w:rsidR="008B71BA">
        <w:t xml:space="preserve"> explore and</w:t>
      </w:r>
      <w:r w:rsidR="002838B3">
        <w:t xml:space="preserve"> determine the number of factors</w:t>
      </w:r>
      <w:r>
        <w:t>;</w:t>
      </w:r>
    </w:p>
    <w:p w14:paraId="1B317CAA" w14:textId="1018CD4B" w:rsidR="002838B3" w:rsidRDefault="00620159" w:rsidP="008B71BA">
      <w:pPr>
        <w:pStyle w:val="ListParagraph"/>
        <w:numPr>
          <w:ilvl w:val="0"/>
          <w:numId w:val="1"/>
        </w:numPr>
      </w:pPr>
      <w:r>
        <w:t>C</w:t>
      </w:r>
      <w:r w:rsidR="005F285F">
        <w:t xml:space="preserve">ompare the results from different </w:t>
      </w:r>
      <w:r w:rsidR="00D425A7">
        <w:t>solutions (PCA/PFA, rotation, number of factors)</w:t>
      </w:r>
      <w:r w:rsidR="00D64807">
        <w:t xml:space="preserve"> and</w:t>
      </w:r>
      <w:r w:rsidR="0059266D">
        <w:t xml:space="preserve"> select </w:t>
      </w:r>
      <w:r w:rsidR="00336C79">
        <w:t xml:space="preserve">one </w:t>
      </w:r>
      <w:r w:rsidR="009220A0">
        <w:t xml:space="preserve">best </w:t>
      </w:r>
      <w:r w:rsidR="00336C79">
        <w:t>solution</w:t>
      </w:r>
      <w:r w:rsidR="009220A0">
        <w:t xml:space="preserve"> as your </w:t>
      </w:r>
      <w:proofErr w:type="gramStart"/>
      <w:r w:rsidR="009220A0">
        <w:t xml:space="preserve">final </w:t>
      </w:r>
      <w:r w:rsidR="007C0ACA">
        <w:t>result</w:t>
      </w:r>
      <w:proofErr w:type="gramEnd"/>
      <w:r w:rsidR="009220A0">
        <w:t>;</w:t>
      </w:r>
    </w:p>
    <w:p w14:paraId="446D0D63" w14:textId="5DA0E188" w:rsidR="009220A0" w:rsidRDefault="0021392F" w:rsidP="008B71BA">
      <w:pPr>
        <w:pStyle w:val="ListParagraph"/>
        <w:numPr>
          <w:ilvl w:val="0"/>
          <w:numId w:val="1"/>
        </w:numPr>
      </w:pPr>
      <w:r>
        <w:t>Justify your selection.</w:t>
      </w:r>
    </w:p>
    <w:p w14:paraId="548844D9" w14:textId="77777777" w:rsidR="002838B3" w:rsidRDefault="002838B3"/>
    <w:p w14:paraId="0AC6106D" w14:textId="3EB909BD" w:rsidR="002838B3" w:rsidRDefault="002838B3">
      <w:r>
        <w:t>Write an APA-style report based on your preferred solution. Please</w:t>
      </w:r>
      <w:r w:rsidR="007C0ACA">
        <w:t xml:space="preserve"> at least</w:t>
      </w:r>
      <w:r>
        <w:t xml:space="preserve"> include 3 tables: (1) Descriptive statistics for all variables (mean, </w:t>
      </w:r>
      <w:proofErr w:type="spellStart"/>
      <w:r>
        <w:t>sd</w:t>
      </w:r>
      <w:proofErr w:type="spellEnd"/>
      <w:r>
        <w:t>, skew, and kurtosis), (2) Full correlation matrix, (3) Factor pattern (suppress values less than .30). Also include a scree plot</w:t>
      </w:r>
      <w:r w:rsidR="007C0ACA">
        <w:t xml:space="preserve"> and a visualization of your </w:t>
      </w:r>
      <w:proofErr w:type="gramStart"/>
      <w:r w:rsidR="007C0ACA">
        <w:t>final result</w:t>
      </w:r>
      <w:proofErr w:type="gramEnd"/>
      <w:r>
        <w:t>.</w:t>
      </w:r>
      <w:r w:rsidR="00745D4C">
        <w:t xml:space="preserve"> </w:t>
      </w:r>
      <w:r w:rsidR="006A0280">
        <w:t xml:space="preserve">Please submit one </w:t>
      </w:r>
      <w:r w:rsidR="00283983">
        <w:t>word/pdf document with your write-up, syntaxes, and r</w:t>
      </w:r>
      <w:r w:rsidR="008976E8">
        <w:t>aw r</w:t>
      </w:r>
      <w:r w:rsidR="00283983">
        <w:t>esults</w:t>
      </w:r>
      <w:r w:rsidR="008976E8">
        <w:t xml:space="preserve"> to Canvas (knitted word/pdf</w:t>
      </w:r>
      <w:r w:rsidR="006907F8">
        <w:t xml:space="preserve"> document</w:t>
      </w:r>
      <w:r w:rsidR="008976E8">
        <w:t xml:space="preserve"> from </w:t>
      </w:r>
      <w:proofErr w:type="spellStart"/>
      <w:r w:rsidR="008976E8">
        <w:t>RMarkdown</w:t>
      </w:r>
      <w:proofErr w:type="spellEnd"/>
      <w:r w:rsidR="006907F8">
        <w:t xml:space="preserve"> is preferred</w:t>
      </w:r>
      <w:bookmarkStart w:id="0" w:name="_GoBack"/>
      <w:bookmarkEnd w:id="0"/>
      <w:r w:rsidR="008976E8">
        <w:t>).</w:t>
      </w:r>
    </w:p>
    <w:p w14:paraId="6B70E609" w14:textId="77777777" w:rsidR="002838B3" w:rsidRDefault="002838B3"/>
    <w:p w14:paraId="6535C933" w14:textId="77777777" w:rsidR="002838B3" w:rsidRDefault="002838B3"/>
    <w:sectPr w:rsidR="002838B3" w:rsidSect="00D93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183"/>
    <w:multiLevelType w:val="hybridMultilevel"/>
    <w:tmpl w:val="33328020"/>
    <w:lvl w:ilvl="0" w:tplc="BB5E7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8B3"/>
    <w:rsid w:val="00153772"/>
    <w:rsid w:val="0021392F"/>
    <w:rsid w:val="0025698E"/>
    <w:rsid w:val="00264A27"/>
    <w:rsid w:val="002838B3"/>
    <w:rsid w:val="00283983"/>
    <w:rsid w:val="00336C79"/>
    <w:rsid w:val="00350890"/>
    <w:rsid w:val="00510B0A"/>
    <w:rsid w:val="0059266D"/>
    <w:rsid w:val="005F285F"/>
    <w:rsid w:val="00620159"/>
    <w:rsid w:val="006907F8"/>
    <w:rsid w:val="006A0280"/>
    <w:rsid w:val="006E738A"/>
    <w:rsid w:val="00745D4C"/>
    <w:rsid w:val="007C0ACA"/>
    <w:rsid w:val="008976E8"/>
    <w:rsid w:val="008B71BA"/>
    <w:rsid w:val="008F6796"/>
    <w:rsid w:val="009220A0"/>
    <w:rsid w:val="00CA76A0"/>
    <w:rsid w:val="00D425A7"/>
    <w:rsid w:val="00D64807"/>
    <w:rsid w:val="00D93767"/>
    <w:rsid w:val="00DD685B"/>
    <w:rsid w:val="00ED498F"/>
    <w:rsid w:val="00E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663EC"/>
  <w14:defaultImageDpi w14:val="300"/>
  <w15:docId w15:val="{45CACA78-3506-4CAA-8E08-CF832B6C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1110</Characters>
  <Application>Microsoft Office Word</Application>
  <DocSecurity>0</DocSecurity>
  <Lines>9</Lines>
  <Paragraphs>2</Paragraphs>
  <ScaleCrop>false</ScaleCrop>
  <Company>CGU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Han Hao</cp:lastModifiedBy>
  <cp:revision>26</cp:revision>
  <dcterms:created xsi:type="dcterms:W3CDTF">2017-08-27T23:47:00Z</dcterms:created>
  <dcterms:modified xsi:type="dcterms:W3CDTF">2019-09-09T16:06:00Z</dcterms:modified>
</cp:coreProperties>
</file>