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CC83" w14:textId="45A028E0" w:rsidR="00041B13" w:rsidRDefault="00041B13" w:rsidP="0040463F">
      <w:pPr>
        <w:spacing w:line="360" w:lineRule="auto"/>
        <w:rPr>
          <w:sz w:val="24"/>
          <w:szCs w:val="24"/>
        </w:rPr>
      </w:pPr>
      <w:r w:rsidRPr="00D04369">
        <w:rPr>
          <w:sz w:val="24"/>
          <w:szCs w:val="24"/>
        </w:rPr>
        <w:t>Website 1:</w:t>
      </w:r>
    </w:p>
    <w:p w14:paraId="0A76DDF0" w14:textId="2FECC3A0" w:rsidR="00D04369" w:rsidRDefault="00D04369" w:rsidP="0040463F">
      <w:pPr>
        <w:spacing w:line="360" w:lineRule="auto"/>
        <w:rPr>
          <w:sz w:val="24"/>
          <w:szCs w:val="24"/>
        </w:rPr>
      </w:pPr>
      <w:hyperlink r:id="rId7" w:history="1">
        <w:r w:rsidRPr="00D04369">
          <w:rPr>
            <w:rStyle w:val="Hyperlink"/>
            <w:sz w:val="24"/>
            <w:szCs w:val="24"/>
          </w:rPr>
          <w:t>Cincinnati Children's Hospital Medical Center (cincinnatichildrens.org)</w:t>
        </w:r>
      </w:hyperlink>
    </w:p>
    <w:p w14:paraId="4364297E" w14:textId="0B3CAC16" w:rsidR="00A0073F" w:rsidRPr="00A0073F" w:rsidRDefault="00A0073F" w:rsidP="0040463F">
      <w:pPr>
        <w:spacing w:line="360" w:lineRule="auto"/>
        <w:rPr>
          <w:sz w:val="24"/>
          <w:szCs w:val="24"/>
        </w:rPr>
      </w:pPr>
      <w:hyperlink r:id="rId8" w:history="1">
        <w:r w:rsidRPr="00A0073F">
          <w:rPr>
            <w:rStyle w:val="Hyperlink"/>
            <w:sz w:val="24"/>
            <w:szCs w:val="24"/>
          </w:rPr>
          <w:t>cincinnatichildrens.org/robots.txt</w:t>
        </w:r>
      </w:hyperlink>
    </w:p>
    <w:p w14:paraId="3AFFE9A5" w14:textId="7ADDF7A4" w:rsidR="00041B13" w:rsidRPr="00A0073F" w:rsidRDefault="00041B13" w:rsidP="0040463F">
      <w:pPr>
        <w:spacing w:line="360" w:lineRule="auto"/>
        <w:rPr>
          <w:rFonts w:cstheme="minorHAnsi"/>
          <w:sz w:val="24"/>
          <w:szCs w:val="24"/>
        </w:rPr>
      </w:pPr>
      <w:r w:rsidRPr="00D04369">
        <w:rPr>
          <w:sz w:val="24"/>
          <w:szCs w:val="24"/>
        </w:rPr>
        <w:t>Cincinnati Children’s Hospital</w:t>
      </w:r>
      <w:r w:rsidR="003802D1" w:rsidRPr="00D04369">
        <w:rPr>
          <w:sz w:val="24"/>
          <w:szCs w:val="24"/>
        </w:rPr>
        <w:t xml:space="preserve"> provides information about the hospital and patient resources</w:t>
      </w:r>
      <w:r w:rsidR="0040463F">
        <w:rPr>
          <w:sz w:val="24"/>
          <w:szCs w:val="24"/>
        </w:rPr>
        <w:t>. T</w:t>
      </w:r>
      <w:r w:rsidR="003802D1" w:rsidRPr="00D04369">
        <w:rPr>
          <w:sz w:val="24"/>
          <w:szCs w:val="24"/>
        </w:rPr>
        <w:t xml:space="preserve">he </w:t>
      </w:r>
      <w:r w:rsidR="003802D1" w:rsidRPr="00A0073F">
        <w:rPr>
          <w:rFonts w:cstheme="minorHAnsi"/>
          <w:sz w:val="24"/>
          <w:szCs w:val="24"/>
        </w:rPr>
        <w:t>business domain is of healthcare. I chose this website because it’s a good example as to why some websites don’t allow web scraping. Hospitals must protect their patients’ privacy</w:t>
      </w:r>
      <w:r w:rsidR="00684DE6" w:rsidRPr="00A0073F">
        <w:rPr>
          <w:rFonts w:cstheme="minorHAnsi"/>
          <w:sz w:val="24"/>
          <w:szCs w:val="24"/>
        </w:rPr>
        <w:t xml:space="preserve"> by keeping their medical history confidential</w:t>
      </w:r>
      <w:r w:rsidR="003802D1" w:rsidRPr="00A0073F">
        <w:rPr>
          <w:rFonts w:cstheme="minorHAnsi"/>
          <w:sz w:val="24"/>
          <w:szCs w:val="24"/>
        </w:rPr>
        <w:t xml:space="preserve">. </w:t>
      </w:r>
      <w:r w:rsidR="003C4A23">
        <w:rPr>
          <w:rFonts w:cstheme="minorHAnsi"/>
          <w:sz w:val="24"/>
          <w:szCs w:val="24"/>
        </w:rPr>
        <w:t>The website</w:t>
      </w:r>
      <w:r w:rsidR="003C4A23">
        <w:rPr>
          <w:rFonts w:cstheme="minorHAnsi"/>
          <w:sz w:val="24"/>
          <w:szCs w:val="24"/>
        </w:rPr>
        <w:t xml:space="preserve"> holds personal information as it</w:t>
      </w:r>
      <w:r w:rsidR="003C4A23">
        <w:rPr>
          <w:rFonts w:cstheme="minorHAnsi"/>
          <w:sz w:val="24"/>
          <w:szCs w:val="24"/>
        </w:rPr>
        <w:t xml:space="preserve"> allows user</w:t>
      </w:r>
      <w:r w:rsidR="003C4A23">
        <w:rPr>
          <w:rFonts w:cstheme="minorHAnsi"/>
          <w:sz w:val="24"/>
          <w:szCs w:val="24"/>
        </w:rPr>
        <w:t>s</w:t>
      </w:r>
      <w:r w:rsidR="003C4A23">
        <w:rPr>
          <w:rFonts w:cstheme="minorHAnsi"/>
          <w:sz w:val="24"/>
          <w:szCs w:val="24"/>
        </w:rPr>
        <w:t xml:space="preserve"> to check messages from their doctors and pay their medical bills. </w:t>
      </w:r>
      <w:r w:rsidR="003C4A23" w:rsidRPr="00A0073F">
        <w:rPr>
          <w:rFonts w:cstheme="minorHAnsi"/>
          <w:sz w:val="24"/>
          <w:szCs w:val="24"/>
        </w:rPr>
        <w:t xml:space="preserve">If they allowed web scraping on their website it would be a HIPAA violation. </w:t>
      </w:r>
      <w:r w:rsidR="00A0073F" w:rsidRPr="00A0073F">
        <w:rPr>
          <w:rFonts w:cstheme="minorHAnsi"/>
          <w:sz w:val="24"/>
          <w:szCs w:val="24"/>
        </w:rPr>
        <w:t xml:space="preserve">The website </w:t>
      </w:r>
      <w:r w:rsidR="0040463F">
        <w:rPr>
          <w:rFonts w:cstheme="minorHAnsi"/>
          <w:sz w:val="24"/>
          <w:szCs w:val="24"/>
        </w:rPr>
        <w:t>has</w:t>
      </w:r>
      <w:r w:rsidR="00A0073F" w:rsidRPr="00A0073F">
        <w:rPr>
          <w:rFonts w:cstheme="minorHAnsi"/>
          <w:sz w:val="24"/>
          <w:szCs w:val="24"/>
        </w:rPr>
        <w:t xml:space="preserve"> an entire page </w:t>
      </w:r>
      <w:r w:rsidR="0040463F">
        <w:rPr>
          <w:rFonts w:cstheme="minorHAnsi"/>
          <w:sz w:val="24"/>
          <w:szCs w:val="24"/>
        </w:rPr>
        <w:t>dedicated to</w:t>
      </w:r>
      <w:r w:rsidR="00A0073F" w:rsidRPr="00A0073F">
        <w:rPr>
          <w:rFonts w:cstheme="minorHAnsi"/>
          <w:sz w:val="24"/>
          <w:szCs w:val="24"/>
        </w:rPr>
        <w:t xml:space="preserve"> </w:t>
      </w:r>
      <w:r w:rsidR="0040463F" w:rsidRPr="00A0073F">
        <w:rPr>
          <w:rFonts w:cstheme="minorHAnsi"/>
          <w:sz w:val="24"/>
          <w:szCs w:val="24"/>
        </w:rPr>
        <w:t>its</w:t>
      </w:r>
      <w:r w:rsidR="00A0073F" w:rsidRPr="00A0073F">
        <w:rPr>
          <w:rFonts w:cstheme="minorHAnsi"/>
          <w:sz w:val="24"/>
          <w:szCs w:val="24"/>
        </w:rPr>
        <w:t xml:space="preserve"> privacy practices stating,</w:t>
      </w:r>
      <w:r w:rsidR="00A0073F">
        <w:rPr>
          <w:rFonts w:cstheme="minorHAnsi"/>
          <w:sz w:val="24"/>
          <w:szCs w:val="24"/>
        </w:rPr>
        <w:t xml:space="preserve"> “We are required to protect the privacy of your information, establish Polices and Procedures that do so, provide this Notice about our privacy practices, and to follow the practices de</w:t>
      </w:r>
      <w:r w:rsidR="0040463F">
        <w:rPr>
          <w:rFonts w:cstheme="minorHAnsi"/>
          <w:sz w:val="24"/>
          <w:szCs w:val="24"/>
        </w:rPr>
        <w:t>r</w:t>
      </w:r>
      <w:r w:rsidR="00A0073F">
        <w:rPr>
          <w:rFonts w:cstheme="minorHAnsi"/>
          <w:sz w:val="24"/>
          <w:szCs w:val="24"/>
        </w:rPr>
        <w:t>ived in this Notice.”</w:t>
      </w:r>
      <w:r w:rsidR="0040463F">
        <w:rPr>
          <w:rFonts w:cstheme="minorHAnsi"/>
          <w:sz w:val="24"/>
          <w:szCs w:val="24"/>
        </w:rPr>
        <w:t xml:space="preserve"> </w:t>
      </w:r>
      <w:r w:rsidR="00D04369" w:rsidRPr="00A0073F">
        <w:rPr>
          <w:rFonts w:cstheme="minorHAnsi"/>
          <w:sz w:val="24"/>
          <w:szCs w:val="24"/>
        </w:rPr>
        <w:t>Allowing webscaping could also increase the website’s susceptibility to security threats</w:t>
      </w:r>
      <w:r w:rsidR="003C4A23">
        <w:rPr>
          <w:rFonts w:cstheme="minorHAnsi"/>
          <w:sz w:val="24"/>
          <w:szCs w:val="24"/>
        </w:rPr>
        <w:t xml:space="preserve"> that could lead to data breaches and theft. </w:t>
      </w:r>
    </w:p>
    <w:p w14:paraId="1C53CA0E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/404.htm</w:t>
      </w:r>
    </w:p>
    <w:p w14:paraId="557B4ABC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/site-error.html</w:t>
      </w:r>
    </w:p>
    <w:p w14:paraId="75EEEB5B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</w:t>
      </w:r>
      <w:proofErr w:type="spellStart"/>
      <w:r w:rsidRPr="00D04369">
        <w:rPr>
          <w:color w:val="000000"/>
          <w:sz w:val="24"/>
          <w:szCs w:val="24"/>
        </w:rPr>
        <w:t>Workarea</w:t>
      </w:r>
      <w:proofErr w:type="spellEnd"/>
      <w:r w:rsidRPr="00D04369">
        <w:rPr>
          <w:color w:val="000000"/>
          <w:sz w:val="24"/>
          <w:szCs w:val="24"/>
        </w:rPr>
        <w:t>/workareaError.aspx</w:t>
      </w:r>
    </w:p>
    <w:p w14:paraId="69C7F2D3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/templates/cchmc2010/</w:t>
      </w:r>
      <w:proofErr w:type="spellStart"/>
      <w:r w:rsidRPr="00D04369">
        <w:rPr>
          <w:color w:val="000000"/>
          <w:sz w:val="24"/>
          <w:szCs w:val="24"/>
        </w:rPr>
        <w:t>PageTools</w:t>
      </w:r>
      <w:proofErr w:type="spellEnd"/>
      <w:r w:rsidRPr="00D04369">
        <w:rPr>
          <w:color w:val="000000"/>
          <w:sz w:val="24"/>
          <w:szCs w:val="24"/>
        </w:rPr>
        <w:t>/Share.aspx</w:t>
      </w:r>
    </w:p>
    <w:p w14:paraId="36BB70BB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/templates/cchmc2010/Content.aspx</w:t>
      </w:r>
    </w:p>
    <w:p w14:paraId="4FE074DF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/content-gen.aspx</w:t>
      </w:r>
    </w:p>
    <w:p w14:paraId="70F07F07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/templates/cchmc2010/TemplateFinder.aspx</w:t>
      </w:r>
    </w:p>
    <w:p w14:paraId="55461E96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*?=</w:t>
      </w:r>
    </w:p>
    <w:p w14:paraId="7E1041D2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*&amp;=</w:t>
      </w:r>
    </w:p>
    <w:p w14:paraId="50BA139E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*</w:t>
      </w:r>
      <w:proofErr w:type="spellStart"/>
      <w:r w:rsidRPr="00D04369">
        <w:rPr>
          <w:color w:val="000000"/>
          <w:sz w:val="24"/>
          <w:szCs w:val="24"/>
        </w:rPr>
        <w:t>pagestart</w:t>
      </w:r>
      <w:proofErr w:type="spellEnd"/>
      <w:r w:rsidRPr="00D04369">
        <w:rPr>
          <w:color w:val="000000"/>
          <w:sz w:val="24"/>
          <w:szCs w:val="24"/>
        </w:rPr>
        <w:t>=2</w:t>
      </w:r>
    </w:p>
    <w:p w14:paraId="0D8F77D5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*?q=</w:t>
      </w:r>
    </w:p>
    <w:p w14:paraId="53F4DB47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</w:t>
      </w:r>
      <w:proofErr w:type="spellStart"/>
      <w:r w:rsidRPr="00D04369">
        <w:rPr>
          <w:color w:val="000000"/>
          <w:sz w:val="24"/>
          <w:szCs w:val="24"/>
        </w:rPr>
        <w:t>notfound</w:t>
      </w:r>
      <w:proofErr w:type="spellEnd"/>
    </w:p>
    <w:p w14:paraId="738D15C5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/bio/photo/</w:t>
      </w:r>
    </w:p>
    <w:p w14:paraId="068924C0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/sp20/</w:t>
      </w:r>
    </w:p>
    <w:p w14:paraId="565388BB" w14:textId="77777777" w:rsidR="00041B13" w:rsidRPr="00D04369" w:rsidRDefault="00041B13" w:rsidP="0040463F">
      <w:pPr>
        <w:pStyle w:val="HTMLPreformatted"/>
        <w:spacing w:line="360" w:lineRule="auto"/>
        <w:rPr>
          <w:color w:val="000000"/>
          <w:sz w:val="24"/>
          <w:szCs w:val="24"/>
        </w:rPr>
      </w:pPr>
      <w:r w:rsidRPr="00D04369">
        <w:rPr>
          <w:color w:val="000000"/>
          <w:sz w:val="24"/>
          <w:szCs w:val="24"/>
        </w:rPr>
        <w:t>Disallow: /contact/email</w:t>
      </w:r>
    </w:p>
    <w:p w14:paraId="53C0A65D" w14:textId="0CBA4259" w:rsidR="00021C1A" w:rsidRPr="00D04369" w:rsidRDefault="00C60E1C" w:rsidP="0040463F">
      <w:pPr>
        <w:spacing w:line="360" w:lineRule="auto"/>
        <w:rPr>
          <w:sz w:val="24"/>
          <w:szCs w:val="24"/>
        </w:rPr>
      </w:pPr>
      <w:r w:rsidRPr="00D04369">
        <w:rPr>
          <w:sz w:val="24"/>
          <w:szCs w:val="24"/>
        </w:rPr>
        <w:t xml:space="preserve">Website </w:t>
      </w:r>
      <w:r w:rsidR="00041B13" w:rsidRPr="00D04369">
        <w:rPr>
          <w:sz w:val="24"/>
          <w:szCs w:val="24"/>
        </w:rPr>
        <w:t>2</w:t>
      </w:r>
      <w:r w:rsidRPr="00D04369">
        <w:rPr>
          <w:sz w:val="24"/>
          <w:szCs w:val="24"/>
        </w:rPr>
        <w:t>:</w:t>
      </w:r>
    </w:p>
    <w:p w14:paraId="3E258C28" w14:textId="3FF738F4" w:rsidR="00C60E1C" w:rsidRDefault="00442D51" w:rsidP="0040463F">
      <w:pPr>
        <w:spacing w:line="360" w:lineRule="auto"/>
        <w:rPr>
          <w:sz w:val="24"/>
          <w:szCs w:val="24"/>
        </w:rPr>
      </w:pPr>
      <w:hyperlink r:id="rId9" w:history="1">
        <w:r w:rsidRPr="00D04369">
          <w:rPr>
            <w:rStyle w:val="Hyperlink"/>
            <w:sz w:val="24"/>
            <w:szCs w:val="24"/>
          </w:rPr>
          <w:t>List of Friends episodes - Wikipedia</w:t>
        </w:r>
      </w:hyperlink>
    </w:p>
    <w:p w14:paraId="41507D4D" w14:textId="480601F2" w:rsidR="00A0073F" w:rsidRPr="00D04369" w:rsidRDefault="00A0073F" w:rsidP="0040463F">
      <w:pPr>
        <w:spacing w:line="360" w:lineRule="auto"/>
        <w:rPr>
          <w:sz w:val="24"/>
          <w:szCs w:val="24"/>
        </w:rPr>
      </w:pPr>
      <w:hyperlink r:id="rId10" w:history="1">
        <w:r w:rsidRPr="00A0073F">
          <w:rPr>
            <w:rStyle w:val="Hyperlink"/>
            <w:sz w:val="24"/>
            <w:szCs w:val="24"/>
          </w:rPr>
          <w:t>en.wikipedia.org/robots.txt</w:t>
        </w:r>
      </w:hyperlink>
    </w:p>
    <w:p w14:paraId="193EA959" w14:textId="2E50AF4B" w:rsidR="00C60E1C" w:rsidRPr="00D04369" w:rsidRDefault="00442D51" w:rsidP="0040463F">
      <w:pPr>
        <w:spacing w:line="360" w:lineRule="auto"/>
        <w:rPr>
          <w:sz w:val="24"/>
          <w:szCs w:val="24"/>
        </w:rPr>
      </w:pPr>
      <w:r w:rsidRPr="00D04369">
        <w:rPr>
          <w:sz w:val="24"/>
          <w:szCs w:val="24"/>
        </w:rPr>
        <w:t xml:space="preserve">Wikipedia is an online encyclopedia that is made up of various topics. Anyone is able to edit the information on the website. </w:t>
      </w:r>
      <w:r w:rsidR="00D93738" w:rsidRPr="00D04369">
        <w:rPr>
          <w:sz w:val="24"/>
          <w:szCs w:val="24"/>
        </w:rPr>
        <w:t xml:space="preserve">The business domain is mostly involved in spreading information. It’s a non-profit organization </w:t>
      </w:r>
      <w:r w:rsidR="003C4A23">
        <w:rPr>
          <w:sz w:val="24"/>
          <w:szCs w:val="24"/>
        </w:rPr>
        <w:t xml:space="preserve">with information that’s public and </w:t>
      </w:r>
      <w:r w:rsidR="00D93738" w:rsidRPr="00D04369">
        <w:rPr>
          <w:sz w:val="24"/>
          <w:szCs w:val="24"/>
        </w:rPr>
        <w:t>relies on volunteer editors</w:t>
      </w:r>
      <w:r w:rsidR="003C4A23">
        <w:rPr>
          <w:sz w:val="24"/>
          <w:szCs w:val="24"/>
        </w:rPr>
        <w:t>.</w:t>
      </w:r>
      <w:r w:rsidRPr="00D04369">
        <w:rPr>
          <w:sz w:val="24"/>
          <w:szCs w:val="24"/>
        </w:rPr>
        <w:t xml:space="preserve"> </w:t>
      </w:r>
      <w:r w:rsidR="003C4A23" w:rsidRPr="00D04369">
        <w:rPr>
          <w:sz w:val="24"/>
          <w:szCs w:val="24"/>
        </w:rPr>
        <w:t>I chose this Wikipedia page specifically because the contents of the webpage could be formatted as a CSV file, since it was in a table.</w:t>
      </w:r>
      <w:r w:rsidR="00796A41">
        <w:rPr>
          <w:sz w:val="24"/>
          <w:szCs w:val="24"/>
        </w:rPr>
        <w:t xml:space="preserve"> This page specifically pertains to the show “Friends” and contains information about the episode numbers, titles, directors, etc. </w:t>
      </w:r>
      <w:r w:rsidR="00AA440D" w:rsidRPr="00D04369">
        <w:rPr>
          <w:sz w:val="24"/>
          <w:szCs w:val="24"/>
        </w:rPr>
        <w:t>Text on Wikipedia can be reproduced or modified as long as it abides by</w:t>
      </w:r>
      <w:r w:rsidR="00AA440D">
        <w:rPr>
          <w:sz w:val="24"/>
          <w:szCs w:val="24"/>
        </w:rPr>
        <w:t xml:space="preserve"> the</w:t>
      </w:r>
      <w:r w:rsidR="00AA440D" w:rsidRPr="00D04369">
        <w:rPr>
          <w:sz w:val="24"/>
          <w:szCs w:val="24"/>
        </w:rPr>
        <w:t xml:space="preserve"> licensing terms.</w:t>
      </w:r>
      <w:r w:rsidR="00AA440D">
        <w:rPr>
          <w:sz w:val="24"/>
          <w:szCs w:val="24"/>
        </w:rPr>
        <w:t xml:space="preserve"> Wikipedia is under the Creative Commons Attribution-</w:t>
      </w:r>
      <w:proofErr w:type="spellStart"/>
      <w:r w:rsidR="00AA440D">
        <w:rPr>
          <w:sz w:val="24"/>
          <w:szCs w:val="24"/>
        </w:rPr>
        <w:t>ShareAlike</w:t>
      </w:r>
      <w:proofErr w:type="spellEnd"/>
      <w:r w:rsidR="00AA440D">
        <w:rPr>
          <w:sz w:val="24"/>
          <w:szCs w:val="24"/>
        </w:rPr>
        <w:t xml:space="preserve"> license.</w:t>
      </w:r>
      <w:r w:rsidR="00AA440D" w:rsidRPr="00D04369">
        <w:rPr>
          <w:sz w:val="24"/>
          <w:szCs w:val="24"/>
        </w:rPr>
        <w:t xml:space="preserve"> </w:t>
      </w:r>
      <w:r w:rsidR="00796A41">
        <w:rPr>
          <w:sz w:val="24"/>
          <w:szCs w:val="24"/>
        </w:rPr>
        <w:t>The</w:t>
      </w:r>
      <w:r w:rsidR="00513A36" w:rsidRPr="00D04369">
        <w:rPr>
          <w:sz w:val="24"/>
          <w:szCs w:val="24"/>
        </w:rPr>
        <w:t xml:space="preserve"> website</w:t>
      </w:r>
      <w:r w:rsidR="00796A41">
        <w:rPr>
          <w:sz w:val="24"/>
          <w:szCs w:val="24"/>
        </w:rPr>
        <w:t xml:space="preserve"> </w:t>
      </w:r>
      <w:r w:rsidR="00513A36" w:rsidRPr="00D04369">
        <w:rPr>
          <w:sz w:val="24"/>
          <w:szCs w:val="24"/>
        </w:rPr>
        <w:t>says</w:t>
      </w:r>
      <w:r w:rsidR="00D93738" w:rsidRPr="00D04369">
        <w:rPr>
          <w:sz w:val="24"/>
          <w:szCs w:val="24"/>
        </w:rPr>
        <w:t xml:space="preserve">, </w:t>
      </w:r>
      <w:r w:rsidR="00513A36" w:rsidRPr="00D04369">
        <w:rPr>
          <w:sz w:val="24"/>
          <w:szCs w:val="24"/>
        </w:rPr>
        <w:t>“</w:t>
      </w:r>
      <w:r w:rsidR="00513A36" w:rsidRPr="00D04369">
        <w:rPr>
          <w:sz w:val="24"/>
          <w:szCs w:val="24"/>
        </w:rPr>
        <w:t>The Wikimedia Foundation does not own copyright on Wikipedia article texts or illustrations. It is therefore pointless to email our contact addresses asking for permission to reproduce articles or images</w:t>
      </w:r>
      <w:r w:rsidR="00513A36" w:rsidRPr="00D04369">
        <w:rPr>
          <w:sz w:val="24"/>
          <w:szCs w:val="24"/>
        </w:rPr>
        <w:t xml:space="preserve">.” </w:t>
      </w:r>
      <w:r w:rsidR="004E77C6" w:rsidRPr="00D04369">
        <w:rPr>
          <w:sz w:val="24"/>
          <w:szCs w:val="24"/>
        </w:rPr>
        <w:t>It also allows people to extract public information from Wikipedia using Python’s web scraper API.</w:t>
      </w:r>
    </w:p>
    <w:p w14:paraId="15FD7B74" w14:textId="27FACB72" w:rsidR="00041B13" w:rsidRPr="00041B13" w:rsidRDefault="00041B13" w:rsidP="004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 robots.txt for http://www.wikipedia.org/ and friends</w:t>
      </w:r>
    </w:p>
    <w:p w14:paraId="3875BB67" w14:textId="77777777" w:rsidR="00041B13" w:rsidRPr="00041B13" w:rsidRDefault="00041B13" w:rsidP="004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 Please note: There are a lot of pages on this site, and there are</w:t>
      </w:r>
    </w:p>
    <w:p w14:paraId="17A322FB" w14:textId="77777777" w:rsidR="00041B13" w:rsidRPr="00041B13" w:rsidRDefault="00041B13" w:rsidP="004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# </w:t>
      </w:r>
      <w:proofErr w:type="gramStart"/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some</w:t>
      </w:r>
      <w:proofErr w:type="gramEnd"/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misbehaved spiders out there that go _way_ too fast. If you're</w:t>
      </w:r>
    </w:p>
    <w:p w14:paraId="1E0DEB4E" w14:textId="174FC8DB" w:rsidR="00041B13" w:rsidRPr="00041B13" w:rsidRDefault="00041B13" w:rsidP="004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 irresponsible, your access to the site may be blocked.</w:t>
      </w:r>
    </w:p>
    <w:p w14:paraId="1708DDCA" w14:textId="77777777" w:rsidR="00041B13" w:rsidRPr="00041B13" w:rsidRDefault="00041B13" w:rsidP="004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 Observed spamming large amounts of https://en.wikipedia.org/?curid=NNNNNN</w:t>
      </w:r>
    </w:p>
    <w:p w14:paraId="4A3148AD" w14:textId="77777777" w:rsidR="00041B13" w:rsidRPr="00041B13" w:rsidRDefault="00041B13" w:rsidP="0040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# and ignoring 429 </w:t>
      </w:r>
      <w:proofErr w:type="spellStart"/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ratelimit</w:t>
      </w:r>
      <w:proofErr w:type="spellEnd"/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responses, claims to respect robots:</w:t>
      </w:r>
    </w:p>
    <w:p w14:paraId="53BAB255" w14:textId="12D7B578" w:rsidR="00041B13" w:rsidRPr="003C4A23" w:rsidRDefault="00041B13" w:rsidP="003C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041B1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 http://mj12bot.com/</w:t>
      </w:r>
    </w:p>
    <w:sectPr w:rsidR="00041B13" w:rsidRPr="003C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1C"/>
    <w:rsid w:val="00041B13"/>
    <w:rsid w:val="00094D10"/>
    <w:rsid w:val="003802D1"/>
    <w:rsid w:val="003C4A23"/>
    <w:rsid w:val="0040463F"/>
    <w:rsid w:val="00442D51"/>
    <w:rsid w:val="004E77C6"/>
    <w:rsid w:val="00513A36"/>
    <w:rsid w:val="00684DE6"/>
    <w:rsid w:val="00796A41"/>
    <w:rsid w:val="00A0073F"/>
    <w:rsid w:val="00AA440D"/>
    <w:rsid w:val="00AE19CB"/>
    <w:rsid w:val="00C3018E"/>
    <w:rsid w:val="00C536DE"/>
    <w:rsid w:val="00C60E1C"/>
    <w:rsid w:val="00D04369"/>
    <w:rsid w:val="00D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4C11"/>
  <w15:chartTrackingRefBased/>
  <w15:docId w15:val="{9115B5C0-3E5D-4DF9-9D84-B3E44998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1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B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ncinnatichildrens.org/robots.tx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incinnatichildrens.org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List_of_Friends_epis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EB6532B065E4F82ED0834CB38668D" ma:contentTypeVersion="13" ma:contentTypeDescription="Create a new document." ma:contentTypeScope="" ma:versionID="d58cc22a3bc9e0e99638ee779007727f">
  <xsd:schema xmlns:xsd="http://www.w3.org/2001/XMLSchema" xmlns:xs="http://www.w3.org/2001/XMLSchema" xmlns:p="http://schemas.microsoft.com/office/2006/metadata/properties" xmlns:ns3="f6eb76f5-8993-4ce9-ae65-efa61dce4c9d" xmlns:ns4="e5e50668-fb0e-4da5-bdf8-d923b145db42" targetNamespace="http://schemas.microsoft.com/office/2006/metadata/properties" ma:root="true" ma:fieldsID="d326af3e4650af6218c3459f6fd1104c" ns3:_="" ns4:_="">
    <xsd:import namespace="f6eb76f5-8993-4ce9-ae65-efa61dce4c9d"/>
    <xsd:import namespace="e5e50668-fb0e-4da5-bdf8-d923b145db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b76f5-8993-4ce9-ae65-efa61dce4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50668-fb0e-4da5-bdf8-d923b145d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eb76f5-8993-4ce9-ae65-efa61dce4c9d" xsi:nil="true"/>
  </documentManagement>
</p:properties>
</file>

<file path=customXml/itemProps1.xml><?xml version="1.0" encoding="utf-8"?>
<ds:datastoreItem xmlns:ds="http://schemas.openxmlformats.org/officeDocument/2006/customXml" ds:itemID="{B06CB29A-4720-4A3E-82F6-AA44EFE27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eb76f5-8993-4ce9-ae65-efa61dce4c9d"/>
    <ds:schemaRef ds:uri="e5e50668-fb0e-4da5-bdf8-d923b145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33296-4011-4FF0-9D9C-5472091E1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532E2-A04B-46D6-A37E-DEA6F9EC9BF7}">
  <ds:schemaRefs>
    <ds:schemaRef ds:uri="http://schemas.openxmlformats.org/package/2006/metadata/core-properties"/>
    <ds:schemaRef ds:uri="e5e50668-fb0e-4da5-bdf8-d923b145db42"/>
    <ds:schemaRef ds:uri="f6eb76f5-8993-4ce9-ae65-efa61dce4c9d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Rao</dc:creator>
  <cp:keywords/>
  <dc:description/>
  <cp:lastModifiedBy>Narayana Rao</cp:lastModifiedBy>
  <cp:revision>2</cp:revision>
  <dcterms:created xsi:type="dcterms:W3CDTF">2023-11-09T04:20:00Z</dcterms:created>
  <dcterms:modified xsi:type="dcterms:W3CDTF">2023-11-09T04:20:00Z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0x01010079DEB6532B065E4F82ED0834CB38668D</vt:lpwstr>
  </property>
</Properties>
</file>