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7CFA1" w14:textId="5E2E49F5" w:rsidR="003756E2" w:rsidRDefault="002D24B1" w:rsidP="003756E2">
      <w:r>
        <w:t>International Arctic Science Committee (</w:t>
      </w:r>
      <w:r w:rsidR="003756E2">
        <w:t>I</w:t>
      </w:r>
      <w:r>
        <w:t>ASC) Fellowships 2021</w:t>
      </w:r>
    </w:p>
    <w:p w14:paraId="692A4779" w14:textId="1604DCAE" w:rsidR="002D24B1" w:rsidRDefault="002D24B1" w:rsidP="003756E2"/>
    <w:p w14:paraId="5392AC04" w14:textId="0D4895E8" w:rsidR="002D24B1" w:rsidRDefault="002D24B1" w:rsidP="003756E2">
      <w:r>
        <w:t>What’s it about?</w:t>
      </w:r>
    </w:p>
    <w:p w14:paraId="5C56FB2E" w14:textId="77777777" w:rsidR="003756E2" w:rsidRDefault="003756E2" w:rsidP="003756E2"/>
    <w:p w14:paraId="14DAAABE" w14:textId="34AB8BDF" w:rsidR="003756E2" w:rsidRDefault="003756E2" w:rsidP="003756E2">
      <w:r>
        <w:t>The IASC Fellowship Program is meant to engage early career scientists in the work of the IASC Working Groups (WGs): Atmosphere, Cryosphere, Marine, Social &amp; Human, and Terrestrial. This year, we will of</w:t>
      </w:r>
      <w:r>
        <w:t xml:space="preserve">fer </w:t>
      </w:r>
      <w:r>
        <w:t xml:space="preserve">one </w:t>
      </w:r>
      <w:r>
        <w:t>f</w:t>
      </w:r>
      <w:r>
        <w:t>ellow</w:t>
      </w:r>
      <w:r>
        <w:t>ship</w:t>
      </w:r>
      <w:r>
        <w:t xml:space="preserve"> per IASC WG</w:t>
      </w:r>
      <w:r>
        <w:t>.</w:t>
      </w:r>
    </w:p>
    <w:p w14:paraId="3421B265" w14:textId="0BC59201" w:rsidR="002D24B1" w:rsidRDefault="002D24B1" w:rsidP="003756E2"/>
    <w:p w14:paraId="4CF8FA6A" w14:textId="77777777" w:rsidR="002D24B1" w:rsidRDefault="002D24B1" w:rsidP="002D24B1">
      <w:r>
        <w:t>IASC Fellows are doctoral or postdoctoral researchers, who actively participate in selected activities of the IASC WGs. Fellows are expected to contribute scientifically and also to help organize specific activities and to help with reporting to the IASC Secretariat. Thus, the Fellowship Program provides the opportunity for ECSs to become involved in leading-edge scientific activities at a circumarctic and international level, to build an international network, and also to develop management skills. The level of involvement very much depends on the Fellow's interest - the more you invest, the more you get out of it!</w:t>
      </w:r>
    </w:p>
    <w:p w14:paraId="06AB812A" w14:textId="77777777" w:rsidR="002D24B1" w:rsidRDefault="002D24B1" w:rsidP="002D24B1"/>
    <w:p w14:paraId="357EE484" w14:textId="30D821AF" w:rsidR="002D24B1" w:rsidRDefault="002D24B1" w:rsidP="002D24B1">
      <w:r>
        <w:t>The total duration of the IASC Fellowship Program is 1+2 years. Bookending their first year, the Fellows will receive travel support to attend two consecutive Arctic Science Summit Weeks (ASSWs) where the annual WG meetings are held. After this year, Fellows have the opportunity to stay involved for up to 2 more years without dedicated funding support from IASC. Note: The travel support during the first Fellowship year is the only financial remuneration for the Fellows. Salary is not included during the Fellowship.</w:t>
      </w:r>
    </w:p>
    <w:p w14:paraId="6E90FCB4" w14:textId="4B3B8631" w:rsidR="002D24B1" w:rsidRDefault="002D24B1" w:rsidP="002D24B1"/>
    <w:p w14:paraId="4597E8EE" w14:textId="12F456DE" w:rsidR="002D24B1" w:rsidRDefault="002D24B1" w:rsidP="002D24B1">
      <w:pPr>
        <w:rPr>
          <w:b/>
        </w:rPr>
      </w:pPr>
      <w:r w:rsidRPr="002D24B1">
        <w:rPr>
          <w:b/>
        </w:rPr>
        <w:t>Required qualifications include demonstrated scientific interest and skills within a field that is relevant to the respective one or more WGs priorities and a good command of the English language.</w:t>
      </w:r>
    </w:p>
    <w:p w14:paraId="42B53A65" w14:textId="3D8E13ED" w:rsidR="002D24B1" w:rsidRDefault="002D24B1" w:rsidP="002D24B1">
      <w:pPr>
        <w:rPr>
          <w:b/>
        </w:rPr>
      </w:pPr>
    </w:p>
    <w:p w14:paraId="6FD29618" w14:textId="77777777" w:rsidR="002D24B1" w:rsidRPr="002D24B1" w:rsidRDefault="002D24B1" w:rsidP="002D24B1">
      <w:r w:rsidRPr="002D24B1">
        <w:t>IASC Early Career Fellowship Program</w:t>
      </w:r>
    </w:p>
    <w:p w14:paraId="05328601" w14:textId="24EBC0C2" w:rsidR="002D24B1" w:rsidRPr="002D24B1" w:rsidRDefault="002D24B1" w:rsidP="005E194B">
      <w:pPr>
        <w:pStyle w:val="ListParagraph"/>
        <w:numPr>
          <w:ilvl w:val="0"/>
          <w:numId w:val="3"/>
        </w:numPr>
      </w:pPr>
      <w:r w:rsidRPr="002D24B1">
        <w:t xml:space="preserve">Incoming Fellows </w:t>
      </w:r>
      <w:proofErr w:type="gramStart"/>
      <w:r w:rsidRPr="002D24B1">
        <w:t>will  give</w:t>
      </w:r>
      <w:proofErr w:type="gramEnd"/>
      <w:r w:rsidRPr="002D24B1">
        <w:t xml:space="preserve">  an  </w:t>
      </w:r>
      <w:r w:rsidRPr="005E194B">
        <w:rPr>
          <w:b/>
        </w:rPr>
        <w:t>introductory  presentation,  outlining  their  scientific background  and  their  expectations  of  the  Fellowship  Program</w:t>
      </w:r>
      <w:r w:rsidRPr="002D24B1">
        <w:t xml:space="preserve">,  to  their  WG  during the  Business  Meeting.  The </w:t>
      </w:r>
      <w:proofErr w:type="gramStart"/>
      <w:r w:rsidRPr="002D24B1">
        <w:t>time  of</w:t>
      </w:r>
      <w:proofErr w:type="gramEnd"/>
      <w:r w:rsidRPr="002D24B1">
        <w:t xml:space="preserve">  presentation  will  be  specified  for  each  incoming Fellow individually by their WG Steering Committee. </w:t>
      </w:r>
    </w:p>
    <w:p w14:paraId="748C575C" w14:textId="0DE4FDDD" w:rsidR="002D24B1" w:rsidRPr="002D24B1" w:rsidRDefault="002D24B1" w:rsidP="005E194B">
      <w:pPr>
        <w:pStyle w:val="ListParagraph"/>
        <w:numPr>
          <w:ilvl w:val="0"/>
          <w:numId w:val="3"/>
        </w:numPr>
      </w:pPr>
      <w:r w:rsidRPr="002D24B1">
        <w:t>Incoming Fellows should</w:t>
      </w:r>
      <w:r>
        <w:t xml:space="preserve"> </w:t>
      </w:r>
      <w:r w:rsidRPr="002D24B1">
        <w:t xml:space="preserve">be </w:t>
      </w:r>
      <w:r w:rsidRPr="005E194B">
        <w:rPr>
          <w:b/>
        </w:rPr>
        <w:t>engaged in at least one activity</w:t>
      </w:r>
      <w:r w:rsidRPr="002D24B1">
        <w:t xml:space="preserve"> of the IASC WGs. Travel</w:t>
      </w:r>
      <w:r w:rsidR="005E194B">
        <w:t xml:space="preserve"> </w:t>
      </w:r>
      <w:r w:rsidRPr="002D24B1">
        <w:t xml:space="preserve">funding, if </w:t>
      </w:r>
      <w:proofErr w:type="gramStart"/>
      <w:r w:rsidRPr="002D24B1">
        <w:t>approved  by</w:t>
      </w:r>
      <w:proofErr w:type="gramEnd"/>
      <w:r w:rsidRPr="002D24B1">
        <w:t xml:space="preserve">  IASC,  will  be  provided  to  Fellows  in  order  to  facilitate organization of a working meeting, workshop or conference.</w:t>
      </w:r>
    </w:p>
    <w:p w14:paraId="2728D751" w14:textId="3D4EAA38" w:rsidR="002D24B1" w:rsidRPr="002D24B1" w:rsidRDefault="002D24B1" w:rsidP="005E194B">
      <w:pPr>
        <w:pStyle w:val="ListParagraph"/>
        <w:numPr>
          <w:ilvl w:val="0"/>
          <w:numId w:val="3"/>
        </w:numPr>
      </w:pPr>
      <w:r w:rsidRPr="002D24B1">
        <w:t>Fellows (i.e.,</w:t>
      </w:r>
      <w:r w:rsidR="005E194B">
        <w:t xml:space="preserve"> </w:t>
      </w:r>
      <w:r w:rsidRPr="002D24B1">
        <w:t xml:space="preserve">incoming and outgoing) are encouraged to </w:t>
      </w:r>
      <w:r w:rsidRPr="005E194B">
        <w:rPr>
          <w:b/>
        </w:rPr>
        <w:t xml:space="preserve">propose, develop, and lead IASC   cross-cutting   </w:t>
      </w:r>
      <w:proofErr w:type="gramStart"/>
      <w:r w:rsidRPr="005E194B">
        <w:rPr>
          <w:b/>
        </w:rPr>
        <w:t>initiatives  (</w:t>
      </w:r>
      <w:proofErr w:type="gramEnd"/>
      <w:r w:rsidRPr="005E194B">
        <w:rPr>
          <w:b/>
        </w:rPr>
        <w:t>i.e.,</w:t>
      </w:r>
      <w:r w:rsidR="005E194B">
        <w:rPr>
          <w:b/>
        </w:rPr>
        <w:t xml:space="preserve"> </w:t>
      </w:r>
      <w:r w:rsidRPr="005E194B">
        <w:rPr>
          <w:b/>
        </w:rPr>
        <w:t>initiatives   involving   more   than   two   WGs),</w:t>
      </w:r>
      <w:r w:rsidRPr="002D24B1">
        <w:t xml:space="preserve"> particularly outgoing and more senior Fellows.</w:t>
      </w:r>
    </w:p>
    <w:p w14:paraId="0E9F3FC5" w14:textId="68E892A5" w:rsidR="002D24B1" w:rsidRDefault="002D24B1" w:rsidP="005E194B">
      <w:pPr>
        <w:pStyle w:val="ListParagraph"/>
        <w:numPr>
          <w:ilvl w:val="0"/>
          <w:numId w:val="3"/>
        </w:numPr>
      </w:pPr>
      <w:r w:rsidRPr="002D24B1">
        <w:t xml:space="preserve">Fellows </w:t>
      </w:r>
      <w:proofErr w:type="gramStart"/>
      <w:r w:rsidRPr="002D24B1">
        <w:t>are  encouraged</w:t>
      </w:r>
      <w:proofErr w:type="gramEnd"/>
      <w:r w:rsidRPr="002D24B1">
        <w:t xml:space="preserve">  to  </w:t>
      </w:r>
      <w:r w:rsidRPr="005E194B">
        <w:rPr>
          <w:b/>
        </w:rPr>
        <w:t>develop  and  actively  engage  in  long-term  projects</w:t>
      </w:r>
      <w:r w:rsidRPr="002D24B1">
        <w:t xml:space="preserve">  that support the goals and priorities of IASC</w:t>
      </w:r>
      <w:r>
        <w:t xml:space="preserve"> </w:t>
      </w:r>
      <w:r w:rsidRPr="002D24B1">
        <w:t>and which involve one or multiple WGs.</w:t>
      </w:r>
    </w:p>
    <w:p w14:paraId="328D9170" w14:textId="1DBFBFA6" w:rsidR="002D24B1" w:rsidRPr="002D24B1" w:rsidRDefault="002D24B1" w:rsidP="005E194B">
      <w:pPr>
        <w:pStyle w:val="ListParagraph"/>
        <w:numPr>
          <w:ilvl w:val="0"/>
          <w:numId w:val="3"/>
        </w:numPr>
      </w:pPr>
      <w:proofErr w:type="gramStart"/>
      <w:r w:rsidRPr="002D24B1">
        <w:t>Fellows  are</w:t>
      </w:r>
      <w:proofErr w:type="gramEnd"/>
      <w:r w:rsidRPr="002D24B1">
        <w:t xml:space="preserve">  encouraged  to  </w:t>
      </w:r>
      <w:r w:rsidRPr="005E194B">
        <w:rPr>
          <w:b/>
        </w:rPr>
        <w:t>participate  in  APECS  activities</w:t>
      </w:r>
      <w:r w:rsidRPr="002D24B1">
        <w:t xml:space="preserve">.  </w:t>
      </w:r>
      <w:proofErr w:type="gramStart"/>
      <w:r w:rsidRPr="002D24B1">
        <w:t>These  activities</w:t>
      </w:r>
      <w:proofErr w:type="gramEnd"/>
      <w:r w:rsidRPr="002D24B1">
        <w:t xml:space="preserve">  could specifically  include  </w:t>
      </w:r>
      <w:r w:rsidRPr="005E194B">
        <w:rPr>
          <w:b/>
        </w:rPr>
        <w:t>reviewing  Fellowship  applications,  assigning  Fellows  to  get  in contact with the Fellowship applicants as well as the Fellows can be invited as APECS workshop speakers and/or co-organizers</w:t>
      </w:r>
      <w:r w:rsidRPr="002D24B1">
        <w:t>.</w:t>
      </w:r>
    </w:p>
    <w:p w14:paraId="39A067BA" w14:textId="6028011E" w:rsidR="002D24B1" w:rsidRDefault="002D24B1" w:rsidP="002D24B1"/>
    <w:p w14:paraId="11C48508" w14:textId="77777777" w:rsidR="002D24B1" w:rsidRDefault="002D24B1" w:rsidP="002D24B1"/>
    <w:p w14:paraId="3B302CBE" w14:textId="77777777" w:rsidR="002D24B1" w:rsidRDefault="002D24B1" w:rsidP="002D24B1"/>
    <w:p w14:paraId="207F7C21" w14:textId="13924788" w:rsidR="002D24B1" w:rsidRDefault="002D24B1" w:rsidP="002D24B1">
      <w:r>
        <w:lastRenderedPageBreak/>
        <w:t xml:space="preserve">All Applicants have to </w:t>
      </w:r>
      <w:proofErr w:type="spellStart"/>
      <w:r>
        <w:t>fulfill</w:t>
      </w:r>
      <w:proofErr w:type="spellEnd"/>
      <w:r>
        <w:t xml:space="preserve"> the following general criteria:</w:t>
      </w:r>
    </w:p>
    <w:p w14:paraId="7BC6DB1E" w14:textId="77777777" w:rsidR="002D24B1" w:rsidRDefault="002D24B1" w:rsidP="002D24B1">
      <w:pPr>
        <w:pStyle w:val="ListParagraph"/>
        <w:numPr>
          <w:ilvl w:val="0"/>
          <w:numId w:val="1"/>
        </w:numPr>
      </w:pPr>
      <w:r w:rsidRPr="002D24B1">
        <w:rPr>
          <w:b/>
        </w:rPr>
        <w:t>PhD student/candidate or postdoctoral researcher</w:t>
      </w:r>
      <w:r>
        <w:t xml:space="preserve"> (up to 5 years past terminal degree)</w:t>
      </w:r>
    </w:p>
    <w:p w14:paraId="79027D74" w14:textId="1AB062B1" w:rsidR="002D24B1" w:rsidRDefault="002D24B1" w:rsidP="002D24B1">
      <w:pPr>
        <w:pStyle w:val="ListParagraph"/>
        <w:numPr>
          <w:ilvl w:val="0"/>
          <w:numId w:val="1"/>
        </w:numPr>
      </w:pPr>
      <w:r>
        <w:t xml:space="preserve">Have a good command of </w:t>
      </w:r>
      <w:r w:rsidRPr="002D24B1">
        <w:rPr>
          <w:b/>
        </w:rPr>
        <w:t>English</w:t>
      </w:r>
    </w:p>
    <w:p w14:paraId="6F93D5C1" w14:textId="77777777" w:rsidR="002D24B1" w:rsidRDefault="002D24B1" w:rsidP="002D24B1"/>
    <w:p w14:paraId="157C4ED1" w14:textId="77777777" w:rsidR="002D24B1" w:rsidRDefault="002D24B1" w:rsidP="002D24B1">
      <w:r>
        <w:t>In addition:</w:t>
      </w:r>
    </w:p>
    <w:p w14:paraId="5B743427" w14:textId="77777777" w:rsidR="002D24B1" w:rsidRDefault="002D24B1" w:rsidP="002D24B1">
      <w:pPr>
        <w:pStyle w:val="ListParagraph"/>
        <w:numPr>
          <w:ilvl w:val="0"/>
          <w:numId w:val="2"/>
        </w:numPr>
      </w:pPr>
      <w:r>
        <w:t xml:space="preserve">Applicants for the IASC Fellowship Program 2021 have to </w:t>
      </w:r>
      <w:proofErr w:type="spellStart"/>
      <w:r>
        <w:t>fulfill</w:t>
      </w:r>
      <w:proofErr w:type="spellEnd"/>
      <w:r>
        <w:t xml:space="preserve"> these special criteria:</w:t>
      </w:r>
    </w:p>
    <w:p w14:paraId="20682869" w14:textId="275BC511" w:rsidR="002D24B1" w:rsidRDefault="002D24B1" w:rsidP="002D24B1">
      <w:pPr>
        <w:pStyle w:val="ListParagraph"/>
        <w:numPr>
          <w:ilvl w:val="0"/>
          <w:numId w:val="2"/>
        </w:numPr>
      </w:pPr>
      <w:r>
        <w:t xml:space="preserve">Able to </w:t>
      </w:r>
      <w:r w:rsidRPr="002D24B1">
        <w:rPr>
          <w:b/>
        </w:rPr>
        <w:t xml:space="preserve">commit </w:t>
      </w:r>
      <w:r>
        <w:t>to participating in the activities of one of an IASC WG for at least 1 year</w:t>
      </w:r>
    </w:p>
    <w:p w14:paraId="5A47E7BE" w14:textId="77777777" w:rsidR="002D24B1" w:rsidRDefault="002D24B1" w:rsidP="002D24B1">
      <w:pPr>
        <w:pStyle w:val="ListParagraph"/>
        <w:numPr>
          <w:ilvl w:val="0"/>
          <w:numId w:val="2"/>
        </w:numPr>
      </w:pPr>
      <w:r>
        <w:t xml:space="preserve">Able to </w:t>
      </w:r>
      <w:r w:rsidRPr="002D24B1">
        <w:rPr>
          <w:b/>
        </w:rPr>
        <w:t xml:space="preserve">attend </w:t>
      </w:r>
      <w:r>
        <w:t xml:space="preserve">the two upcoming ASSWs: 19 – 26 March 2021 in Lisbon, Portugal (most likely online) and 26 March - 1 April 2022 in </w:t>
      </w:r>
      <w:proofErr w:type="spellStart"/>
      <w:r>
        <w:t>Tromsø</w:t>
      </w:r>
      <w:proofErr w:type="spellEnd"/>
      <w:r>
        <w:t xml:space="preserve">, Norway </w:t>
      </w:r>
    </w:p>
    <w:p w14:paraId="72CCC6AA" w14:textId="3FB35037" w:rsidR="002D24B1" w:rsidRDefault="002D24B1" w:rsidP="002D24B1">
      <w:pPr>
        <w:pStyle w:val="ListParagraph"/>
        <w:numPr>
          <w:ilvl w:val="0"/>
          <w:numId w:val="2"/>
        </w:numPr>
      </w:pPr>
      <w:r>
        <w:t>Located at an institution in an IASC member country</w:t>
      </w:r>
    </w:p>
    <w:p w14:paraId="5D1927F8" w14:textId="31E8EBEF" w:rsidR="0041310F" w:rsidRDefault="0041310F" w:rsidP="0041310F"/>
    <w:p w14:paraId="22F99A53" w14:textId="490E57DA" w:rsidR="0041310F" w:rsidRDefault="0041310F" w:rsidP="0041310F">
      <w:r>
        <w:t>Things to emphasise:</w:t>
      </w:r>
    </w:p>
    <w:p w14:paraId="464D3371" w14:textId="15E7C9FF" w:rsidR="0041310F" w:rsidRDefault="0041310F" w:rsidP="0041310F">
      <w:pPr>
        <w:pStyle w:val="ListParagraph"/>
        <w:numPr>
          <w:ilvl w:val="0"/>
          <w:numId w:val="4"/>
        </w:numPr>
      </w:pPr>
      <w:r>
        <w:t>Active participation in activities (presentation club)</w:t>
      </w:r>
    </w:p>
    <w:p w14:paraId="783D0BCF" w14:textId="366CC201" w:rsidR="0041310F" w:rsidRDefault="0041310F" w:rsidP="0041310F">
      <w:pPr>
        <w:pStyle w:val="ListParagraph"/>
        <w:numPr>
          <w:ilvl w:val="0"/>
          <w:numId w:val="4"/>
        </w:numPr>
      </w:pPr>
      <w:r>
        <w:t>Scientific interest (</w:t>
      </w:r>
      <w:r w:rsidR="00525A6F">
        <w:t>cryosphere, climate change, astrobiology, INTERACT project)</w:t>
      </w:r>
    </w:p>
    <w:p w14:paraId="14EA6024" w14:textId="10AF51BC" w:rsidR="0041310F" w:rsidRDefault="0041310F" w:rsidP="0041310F">
      <w:pPr>
        <w:pStyle w:val="ListParagraph"/>
        <w:numPr>
          <w:ilvl w:val="0"/>
          <w:numId w:val="4"/>
        </w:numPr>
      </w:pPr>
      <w:r>
        <w:t>Scientific skills</w:t>
      </w:r>
      <w:r w:rsidR="00525A6F">
        <w:t xml:space="preserve"> (modelling, bioinformatics, computational biology, field work, report writing, INTERACT project, sampling scheme polar night sampling)</w:t>
      </w:r>
    </w:p>
    <w:p w14:paraId="5E7C6174" w14:textId="21CD47B2" w:rsidR="0041310F" w:rsidRDefault="0041310F" w:rsidP="0041310F">
      <w:pPr>
        <w:pStyle w:val="ListParagraph"/>
        <w:numPr>
          <w:ilvl w:val="0"/>
          <w:numId w:val="4"/>
        </w:numPr>
      </w:pPr>
      <w:r>
        <w:t>Scientific contribution (</w:t>
      </w:r>
      <w:proofErr w:type="spellStart"/>
      <w:r>
        <w:t>MRes</w:t>
      </w:r>
      <w:proofErr w:type="spellEnd"/>
      <w:r>
        <w:t xml:space="preserve"> project unique microbial TARs</w:t>
      </w:r>
      <w:r w:rsidR="00525A6F">
        <w:t xml:space="preserve">, INTERACT project, </w:t>
      </w:r>
      <w:r w:rsidR="00525A6F">
        <w:t>sampling scheme polar night sampling</w:t>
      </w:r>
      <w:r>
        <w:t>)</w:t>
      </w:r>
    </w:p>
    <w:p w14:paraId="7E084836" w14:textId="5307C666" w:rsidR="0041310F" w:rsidRDefault="0041310F" w:rsidP="0041310F">
      <w:pPr>
        <w:pStyle w:val="ListParagraph"/>
        <w:numPr>
          <w:ilvl w:val="0"/>
          <w:numId w:val="4"/>
        </w:numPr>
      </w:pPr>
      <w:r>
        <w:t xml:space="preserve">English language skills </w:t>
      </w:r>
      <w:r>
        <w:t xml:space="preserve">(excellent written and verbal reporting record BSc and </w:t>
      </w:r>
      <w:proofErr w:type="spellStart"/>
      <w:r>
        <w:t>MRes</w:t>
      </w:r>
      <w:proofErr w:type="spellEnd"/>
      <w:r>
        <w:t>, video reporting</w:t>
      </w:r>
      <w:r>
        <w:t>, personal novel</w:t>
      </w:r>
      <w:r w:rsidR="00525A6F">
        <w:t xml:space="preserve">, </w:t>
      </w:r>
      <w:proofErr w:type="spellStart"/>
      <w:r w:rsidR="00525A6F">
        <w:t>Jelvix</w:t>
      </w:r>
      <w:proofErr w:type="spellEnd"/>
      <w:r w:rsidR="00525A6F">
        <w:t xml:space="preserve"> scholarship program</w:t>
      </w:r>
      <w:r>
        <w:t>)</w:t>
      </w:r>
    </w:p>
    <w:p w14:paraId="0F18A6F2" w14:textId="2E998A7F" w:rsidR="0041310F" w:rsidRDefault="0041310F" w:rsidP="0041310F">
      <w:pPr>
        <w:pStyle w:val="ListParagraph"/>
        <w:numPr>
          <w:ilvl w:val="0"/>
          <w:numId w:val="4"/>
        </w:numPr>
      </w:pPr>
      <w:r>
        <w:t>Event organisation</w:t>
      </w:r>
      <w:r w:rsidR="00525A6F">
        <w:t xml:space="preserve"> (organisational skills as a supervisor)</w:t>
      </w:r>
    </w:p>
    <w:p w14:paraId="1B4ADBB8" w14:textId="0ACCC6EF" w:rsidR="0041310F" w:rsidRDefault="0041310F" w:rsidP="0041310F">
      <w:pPr>
        <w:pStyle w:val="ListParagraph"/>
        <w:numPr>
          <w:ilvl w:val="0"/>
          <w:numId w:val="4"/>
        </w:numPr>
      </w:pPr>
      <w:r>
        <w:t xml:space="preserve">Reporting skills (excellent written and verbal reporting record BSc and </w:t>
      </w:r>
      <w:proofErr w:type="spellStart"/>
      <w:r>
        <w:t>MRes</w:t>
      </w:r>
      <w:proofErr w:type="spellEnd"/>
      <w:r>
        <w:t>, video reporting</w:t>
      </w:r>
      <w:r w:rsidR="00525A6F">
        <w:t xml:space="preserve">, </w:t>
      </w:r>
      <w:proofErr w:type="spellStart"/>
      <w:r w:rsidR="00525A6F">
        <w:t>Activia</w:t>
      </w:r>
      <w:proofErr w:type="spellEnd"/>
      <w:r w:rsidR="00525A6F">
        <w:t xml:space="preserve"> scholarship</w:t>
      </w:r>
      <w:r>
        <w:t>)</w:t>
      </w:r>
    </w:p>
    <w:p w14:paraId="79432079" w14:textId="2735967D" w:rsidR="0041310F" w:rsidRDefault="0041310F" w:rsidP="0041310F">
      <w:pPr>
        <w:pStyle w:val="ListParagraph"/>
        <w:numPr>
          <w:ilvl w:val="0"/>
          <w:numId w:val="4"/>
        </w:numPr>
      </w:pPr>
      <w:r>
        <w:t>Network building (</w:t>
      </w:r>
      <w:proofErr w:type="spellStart"/>
      <w:r>
        <w:t>MRes</w:t>
      </w:r>
      <w:proofErr w:type="spellEnd"/>
      <w:r>
        <w:t xml:space="preserve"> cohort presentation club)</w:t>
      </w:r>
    </w:p>
    <w:p w14:paraId="60BB8B9C" w14:textId="509467AC" w:rsidR="0041310F" w:rsidRDefault="0041310F" w:rsidP="0041310F">
      <w:pPr>
        <w:pStyle w:val="ListParagraph"/>
        <w:numPr>
          <w:ilvl w:val="0"/>
          <w:numId w:val="4"/>
        </w:numPr>
      </w:pPr>
      <w:r>
        <w:t>Management skills (supervisor role, team leading Claire’s and Waterstones)</w:t>
      </w:r>
    </w:p>
    <w:p w14:paraId="685A0C98" w14:textId="4F0BDC51" w:rsidR="0041310F" w:rsidRDefault="0041310F" w:rsidP="0041310F">
      <w:pPr>
        <w:pStyle w:val="ListParagraph"/>
        <w:numPr>
          <w:ilvl w:val="0"/>
          <w:numId w:val="4"/>
        </w:numPr>
      </w:pPr>
      <w:r>
        <w:t>Presentation skills</w:t>
      </w:r>
      <w:r w:rsidR="00525A6F">
        <w:t xml:space="preserve"> (First class/distinction in BSc and </w:t>
      </w:r>
      <w:proofErr w:type="spellStart"/>
      <w:r w:rsidR="00525A6F">
        <w:t>MRes</w:t>
      </w:r>
      <w:proofErr w:type="spellEnd"/>
      <w:r w:rsidR="00525A6F">
        <w:t xml:space="preserve"> presentations, </w:t>
      </w:r>
      <w:proofErr w:type="spellStart"/>
      <w:r w:rsidR="00525A6F">
        <w:t>activia</w:t>
      </w:r>
      <w:proofErr w:type="spellEnd"/>
      <w:r w:rsidR="00525A6F">
        <w:t xml:space="preserve"> scholarship)</w:t>
      </w:r>
    </w:p>
    <w:p w14:paraId="33DDE6FF" w14:textId="6C75DF88" w:rsidR="0041310F" w:rsidRDefault="0041310F" w:rsidP="0041310F">
      <w:pPr>
        <w:pStyle w:val="ListParagraph"/>
        <w:numPr>
          <w:ilvl w:val="0"/>
          <w:numId w:val="4"/>
        </w:numPr>
      </w:pPr>
      <w:r>
        <w:t>Engagement (society membership</w:t>
      </w:r>
      <w:r w:rsidR="00525A6F">
        <w:t>, presentation club</w:t>
      </w:r>
      <w:r>
        <w:t>)</w:t>
      </w:r>
    </w:p>
    <w:p w14:paraId="5B1E3E76" w14:textId="5211B9B3" w:rsidR="0041310F" w:rsidRDefault="0041310F" w:rsidP="0041310F">
      <w:pPr>
        <w:pStyle w:val="ListParagraph"/>
        <w:numPr>
          <w:ilvl w:val="0"/>
          <w:numId w:val="4"/>
        </w:numPr>
      </w:pPr>
      <w:r>
        <w:t xml:space="preserve">Interest in cross-cutting initiatives (multidisciplinary work, </w:t>
      </w:r>
      <w:r>
        <w:t>Cryosphere</w:t>
      </w:r>
      <w:r>
        <w:t xml:space="preserve"> + Atmosphere</w:t>
      </w:r>
      <w:r>
        <w:t>, Marine, Social &amp; Human, and Terrestrial</w:t>
      </w:r>
      <w:r w:rsidR="00525A6F">
        <w:t>, biogeochemistry work, INTERACT</w:t>
      </w:r>
      <w:r>
        <w:t>)</w:t>
      </w:r>
    </w:p>
    <w:p w14:paraId="2E0D369E" w14:textId="02BD61A6" w:rsidR="0041310F" w:rsidRDefault="0041310F" w:rsidP="0041310F">
      <w:pPr>
        <w:pStyle w:val="ListParagraph"/>
        <w:numPr>
          <w:ilvl w:val="0"/>
          <w:numId w:val="4"/>
        </w:numPr>
      </w:pPr>
      <w:r>
        <w:t xml:space="preserve">Development and active engagement with long term project (continuing deterministic and stochastic processes in microbial biogeography across </w:t>
      </w:r>
      <w:proofErr w:type="spellStart"/>
      <w:r>
        <w:t>MRes</w:t>
      </w:r>
      <w:proofErr w:type="spellEnd"/>
      <w:r>
        <w:t xml:space="preserve"> and PhD</w:t>
      </w:r>
      <w:r w:rsidR="00525A6F">
        <w:t>, engaging with Dr Bradley’s work, INTERACT project</w:t>
      </w:r>
      <w:r>
        <w:t>)</w:t>
      </w:r>
    </w:p>
    <w:p w14:paraId="23FFF3D2" w14:textId="1380349B" w:rsidR="0041310F" w:rsidRDefault="0041310F" w:rsidP="0041310F">
      <w:pPr>
        <w:pStyle w:val="ListParagraph"/>
        <w:numPr>
          <w:ilvl w:val="0"/>
          <w:numId w:val="4"/>
        </w:numPr>
      </w:pPr>
      <w:r>
        <w:t xml:space="preserve">Public speaking (public speaking at school, BSc and </w:t>
      </w:r>
      <w:proofErr w:type="spellStart"/>
      <w:r>
        <w:t>MRes</w:t>
      </w:r>
      <w:proofErr w:type="spellEnd"/>
      <w:r>
        <w:t xml:space="preserve"> </w:t>
      </w:r>
      <w:proofErr w:type="spellStart"/>
      <w:r>
        <w:t>vivas</w:t>
      </w:r>
      <w:proofErr w:type="spellEnd"/>
      <w:r>
        <w:t>, presentation club</w:t>
      </w:r>
      <w:r w:rsidR="00525A6F">
        <w:t xml:space="preserve">, </w:t>
      </w:r>
      <w:proofErr w:type="spellStart"/>
      <w:r w:rsidR="00525A6F">
        <w:t>activia</w:t>
      </w:r>
      <w:proofErr w:type="spellEnd"/>
      <w:r w:rsidR="00525A6F">
        <w:t xml:space="preserve"> scholarship</w:t>
      </w:r>
      <w:r>
        <w:t>)</w:t>
      </w:r>
    </w:p>
    <w:p w14:paraId="386EDB3A" w14:textId="77777777" w:rsidR="00572A07" w:rsidRDefault="00572A07" w:rsidP="00572A07">
      <w:pPr>
        <w:pStyle w:val="ListParagraph"/>
      </w:pPr>
    </w:p>
    <w:p w14:paraId="49F980C1" w14:textId="21A35F00" w:rsidR="00572A07" w:rsidRDefault="00572A07" w:rsidP="00572A07">
      <w:r>
        <w:t>BE ANONOMOUS!</w:t>
      </w:r>
    </w:p>
    <w:p w14:paraId="79BFD67A" w14:textId="77777777" w:rsidR="002D24B1" w:rsidRDefault="002D24B1" w:rsidP="002D24B1"/>
    <w:p w14:paraId="3986C4EA" w14:textId="77777777" w:rsidR="003756E2" w:rsidRDefault="003756E2"/>
    <w:p w14:paraId="1EAAFEF9" w14:textId="40A855ED" w:rsidR="005D32D0" w:rsidRDefault="000725BE">
      <w:r w:rsidRPr="000725BE">
        <w:t xml:space="preserve">PhD in Physical Geography, </w:t>
      </w:r>
      <w:r w:rsidR="007501FF">
        <w:t>XXX</w:t>
      </w:r>
      <w:r w:rsidRPr="000725BE">
        <w:t>, 09/2024, thesis (working) title: Microbial activity and dormancy in Arctic glaciers and soils: a macroecological approach</w:t>
      </w:r>
    </w:p>
    <w:p w14:paraId="616BDF02" w14:textId="02573E40" w:rsidR="000725BE" w:rsidRDefault="000725BE"/>
    <w:p w14:paraId="0354404A" w14:textId="77777777" w:rsidR="000725BE" w:rsidRDefault="000725BE" w:rsidP="000725BE">
      <w:proofErr w:type="spellStart"/>
      <w:r>
        <w:lastRenderedPageBreak/>
        <w:t>MRes</w:t>
      </w:r>
      <w:proofErr w:type="spellEnd"/>
      <w:r>
        <w:t>. in Computational Methods in Ecology and Evolution, Imperial College London, UK - 09/2020, thesis title: Is everything everywhere? Deterministic and stochastic processes in microbial biogeography</w:t>
      </w:r>
    </w:p>
    <w:p w14:paraId="52330A5C" w14:textId="77777777" w:rsidR="000725BE" w:rsidRDefault="000725BE" w:rsidP="000725BE"/>
    <w:p w14:paraId="67FBCDA7" w14:textId="1531B21D" w:rsidR="000725BE" w:rsidRDefault="000725BE" w:rsidP="000725BE">
      <w:r>
        <w:t>BSc. in Environmental Sciences, University of Brighton, UK - 07/2014, thesis title: Into the Light: The effect of artificial lighting in urban park spaces on bat activity</w:t>
      </w:r>
    </w:p>
    <w:p w14:paraId="2E8AC7B2" w14:textId="1D1BC43E" w:rsidR="000725BE" w:rsidRDefault="000725BE" w:rsidP="000725BE"/>
    <w:p w14:paraId="1630C972" w14:textId="76293249" w:rsidR="007501FF" w:rsidRDefault="007501FF" w:rsidP="000725BE">
      <w:r w:rsidRPr="007501FF">
        <w:t>Since 09/2020, PhD candidate, Queen Mary University of London, project title: Microbial activity and dormancy in Arctic glaciers and soils: a macroecological approach, tasks: project development/planning, field work, laboratory work, bioinformatics/modelling application to data, report writing presentations</w:t>
      </w:r>
    </w:p>
    <w:p w14:paraId="257B1268" w14:textId="77777777" w:rsidR="007501FF" w:rsidRDefault="007501FF" w:rsidP="000725BE"/>
    <w:p w14:paraId="60F739DB" w14:textId="6E180C98" w:rsidR="000725BE" w:rsidRDefault="000725BE" w:rsidP="000725BE">
      <w:r>
        <w:t xml:space="preserve">2020 Principal Studentship, </w:t>
      </w:r>
      <w:r w:rsidR="007501FF">
        <w:t xml:space="preserve">3.5 years funded PhD and maintenance of £17,000 pa, </w:t>
      </w:r>
      <w:r>
        <w:t>Queen Mary University of London</w:t>
      </w:r>
    </w:p>
    <w:p w14:paraId="2BA81F9A" w14:textId="508C003F" w:rsidR="007501FF" w:rsidRDefault="007501FF" w:rsidP="000725BE">
      <w:r>
        <w:t xml:space="preserve">2020 </w:t>
      </w:r>
      <w:proofErr w:type="spellStart"/>
      <w:r>
        <w:t>Activia</w:t>
      </w:r>
      <w:proofErr w:type="spellEnd"/>
      <w:r>
        <w:t xml:space="preserve"> Training UK Scholarship Award, £165, </w:t>
      </w:r>
      <w:proofErr w:type="spellStart"/>
      <w:r>
        <w:t>Activia</w:t>
      </w:r>
      <w:proofErr w:type="spellEnd"/>
      <w:r>
        <w:t xml:space="preserve"> Training</w:t>
      </w:r>
    </w:p>
    <w:p w14:paraId="07736040" w14:textId="04989653" w:rsidR="000725BE" w:rsidRDefault="000725BE" w:rsidP="000725BE">
      <w:r>
        <w:t xml:space="preserve">2019 </w:t>
      </w:r>
      <w:proofErr w:type="spellStart"/>
      <w:r>
        <w:t>Jelvix</w:t>
      </w:r>
      <w:proofErr w:type="spellEnd"/>
      <w:r>
        <w:t xml:space="preserve"> Scholarship Program, </w:t>
      </w:r>
      <w:r w:rsidR="007501FF">
        <w:t xml:space="preserve">£400, </w:t>
      </w:r>
      <w:proofErr w:type="spellStart"/>
      <w:r>
        <w:t>Jelvix</w:t>
      </w:r>
      <w:proofErr w:type="spellEnd"/>
      <w:r>
        <w:t xml:space="preserve">  </w:t>
      </w:r>
    </w:p>
    <w:p w14:paraId="6CCBA4EC" w14:textId="5B82E978" w:rsidR="007501FF" w:rsidRDefault="007501FF" w:rsidP="000725BE"/>
    <w:p w14:paraId="4843849F" w14:textId="7D6CE227" w:rsidR="007501FF" w:rsidRDefault="007501FF" w:rsidP="000725BE">
      <w:r w:rsidRPr="007501FF">
        <w:t>Regular participation in Imperial College London scientific presentation club - giving and reviewing presentations</w:t>
      </w:r>
    </w:p>
    <w:p w14:paraId="54372D43" w14:textId="24F3A096" w:rsidR="000725BE" w:rsidRDefault="000725BE" w:rsidP="000725BE"/>
    <w:p w14:paraId="316466D8" w14:textId="6A135653" w:rsidR="000725BE" w:rsidRDefault="000725BE" w:rsidP="000725BE">
      <w:r>
        <w:t>Royal Society of Biology – Joined 12/2019</w:t>
      </w:r>
    </w:p>
    <w:p w14:paraId="4366BC0D" w14:textId="26AC731B" w:rsidR="000725BE" w:rsidRDefault="000725BE" w:rsidP="000725BE">
      <w:r>
        <w:t>British Ecological Society – Joined 12/2019</w:t>
      </w:r>
    </w:p>
    <w:p w14:paraId="1BF72C1F" w14:textId="77777777" w:rsidR="000725BE" w:rsidRDefault="000725BE" w:rsidP="000725BE">
      <w:r>
        <w:t>APECS – Joined 09/2020</w:t>
      </w:r>
    </w:p>
    <w:p w14:paraId="51BA3FD3" w14:textId="77777777" w:rsidR="000725BE" w:rsidRDefault="000725BE" w:rsidP="000725BE">
      <w:r>
        <w:t>AGU – Joined 09/2020</w:t>
      </w:r>
    </w:p>
    <w:p w14:paraId="0DAC4584" w14:textId="02E39B54" w:rsidR="000725BE" w:rsidRDefault="000725BE" w:rsidP="000725BE">
      <w:r>
        <w:t>Astrobiology Society of Britain – Joined 10/2020</w:t>
      </w:r>
    </w:p>
    <w:p w14:paraId="70CA8B94" w14:textId="799EC8A9" w:rsidR="000725BE" w:rsidRDefault="000725BE" w:rsidP="000725BE">
      <w:r>
        <w:t>Microbiology Society – Joined 10/2020</w:t>
      </w:r>
    </w:p>
    <w:p w14:paraId="5B84F2D4" w14:textId="16649D8A" w:rsidR="000725BE" w:rsidRDefault="000725BE" w:rsidP="000725BE"/>
    <w:p w14:paraId="2CFC678A" w14:textId="6D74B427" w:rsidR="000725BE" w:rsidRDefault="000725BE" w:rsidP="000725BE">
      <w:r w:rsidRPr="000725BE">
        <w:t>Further qualifications and skills (languages, trainings, licenses, personal skills relevant to this application)</w:t>
      </w:r>
    </w:p>
    <w:p w14:paraId="31302299" w14:textId="1EAC06C0" w:rsidR="007501FF" w:rsidRDefault="007501FF" w:rsidP="000725BE"/>
    <w:p w14:paraId="6E988781" w14:textId="77777777" w:rsidR="00CE2689" w:rsidRDefault="00CE2689" w:rsidP="00CE2689">
      <w:r>
        <w:t>PhD in Physical Geography: skills in polar fieldwork, microbiology, biogeochemistry, teamworking (across institutions and research topics), laboratory skills, computational biology, modelling, bioinformatics, coding (Python, R), statistics, report writing, presentation giving</w:t>
      </w:r>
    </w:p>
    <w:p w14:paraId="6C9347C9" w14:textId="77777777" w:rsidR="00CE2689" w:rsidRDefault="00CE2689" w:rsidP="00CE2689">
      <w:proofErr w:type="spellStart"/>
      <w:r>
        <w:t>MRes</w:t>
      </w:r>
      <w:proofErr w:type="spellEnd"/>
      <w:r>
        <w:t xml:space="preserve"> in Computational Methods in Ecology and Evolution: skills in computational biology, modelling, bioinformatics, coding (Python, R), laboratory skills, statistics, report writing, presentation giving</w:t>
      </w:r>
    </w:p>
    <w:p w14:paraId="6935E7D2" w14:textId="77777777" w:rsidR="00CE2689" w:rsidRDefault="00CE2689" w:rsidP="00CE2689">
      <w:r>
        <w:t>BSc in Environmental Science: skills in fieldwork, statistics, presentation giving, report writing</w:t>
      </w:r>
    </w:p>
    <w:p w14:paraId="540B6297" w14:textId="77777777" w:rsidR="00CE2689" w:rsidRDefault="00CE2689" w:rsidP="00CE2689">
      <w:r>
        <w:t xml:space="preserve">Previous paid roles: </w:t>
      </w:r>
    </w:p>
    <w:p w14:paraId="53D22BFF" w14:textId="77777777" w:rsidR="00CE2689" w:rsidRDefault="00CE2689" w:rsidP="00CE2689">
      <w:r>
        <w:t xml:space="preserve">Search team member in medical records - locate and deliver missing medical notes in large London hospital, problem solving skills, working to deadlines, teamworking/coordinating across departments </w:t>
      </w:r>
    </w:p>
    <w:p w14:paraId="40EEBA1E" w14:textId="77777777" w:rsidR="00CE2689" w:rsidRDefault="00CE2689" w:rsidP="00CE2689">
      <w:r>
        <w:t xml:space="preserve">Supervisor of search team in bookstore - managed team to find and process online orders through Christmas peak </w:t>
      </w:r>
    </w:p>
    <w:p w14:paraId="77D82926" w14:textId="75431DB2" w:rsidR="000725BE" w:rsidRDefault="00CE2689" w:rsidP="00CE2689">
      <w:r>
        <w:t xml:space="preserve">Supervisor of fashion store - lone working, managing team, </w:t>
      </w:r>
      <w:r>
        <w:t>completing</w:t>
      </w:r>
      <w:r>
        <w:t xml:space="preserve"> daily administration tasks</w:t>
      </w:r>
      <w:r>
        <w:t xml:space="preserve"> </w:t>
      </w:r>
    </w:p>
    <w:p w14:paraId="7B5B2F67" w14:textId="133B4AFD" w:rsidR="000725BE" w:rsidRDefault="000725BE" w:rsidP="000725BE">
      <w:r w:rsidRPr="000725BE">
        <w:lastRenderedPageBreak/>
        <w:t>Please describe your research background and interest.</w:t>
      </w:r>
    </w:p>
    <w:p w14:paraId="073F62EE" w14:textId="77777777" w:rsidR="004C0468" w:rsidRDefault="004C0468" w:rsidP="000725BE">
      <w:pPr>
        <w:rPr>
          <w:b/>
        </w:rPr>
      </w:pPr>
    </w:p>
    <w:p w14:paraId="62994CE9" w14:textId="2B0ACD6D" w:rsidR="00DE43B3" w:rsidRDefault="000725BE" w:rsidP="000725BE">
      <w:r>
        <w:t xml:space="preserve">I have a multidisciplinary research background, </w:t>
      </w:r>
      <w:r w:rsidR="00CE2689">
        <w:t>including computation</w:t>
      </w:r>
      <w:r w:rsidR="00616308">
        <w:t>al</w:t>
      </w:r>
      <w:r w:rsidR="00CE2689">
        <w:t xml:space="preserve"> biology, </w:t>
      </w:r>
      <w:r w:rsidR="00355182">
        <w:t>microbiology</w:t>
      </w:r>
      <w:r w:rsidR="00616308">
        <w:t xml:space="preserve"> and biogeochemistry</w:t>
      </w:r>
      <w:r w:rsidR="00DE43B3">
        <w:t xml:space="preserve">. Over my research career I have transitioned from urban ecology to the study of polar biogeochemical processes. </w:t>
      </w:r>
    </w:p>
    <w:p w14:paraId="0F665E30" w14:textId="0299F03A" w:rsidR="00DE43B3" w:rsidRDefault="00DE43B3" w:rsidP="000725BE">
      <w:r>
        <w:t xml:space="preserve">  In 2014 I</w:t>
      </w:r>
      <w:r w:rsidR="00355182">
        <w:t xml:space="preserve"> gained a 1</w:t>
      </w:r>
      <w:r w:rsidR="00355182" w:rsidRPr="00355182">
        <w:rPr>
          <w:vertAlign w:val="superscript"/>
        </w:rPr>
        <w:t>st</w:t>
      </w:r>
      <w:r w:rsidR="00355182">
        <w:t xml:space="preserve"> class BSc (hons) in Environmental Sciences.</w:t>
      </w:r>
      <w:r>
        <w:t xml:space="preserve"> Throughout my undergraduate degree I </w:t>
      </w:r>
      <w:r w:rsidR="00A478FB">
        <w:t xml:space="preserve">developed </w:t>
      </w:r>
      <w:r w:rsidR="00CA3259">
        <w:t>laboratory and field skills, with topics including geography, geology, ecology, pollution, earth systems and processes.</w:t>
      </w:r>
      <w:r w:rsidR="00355182">
        <w:t xml:space="preserve"> </w:t>
      </w:r>
      <w:r w:rsidR="00CA3259">
        <w:t xml:space="preserve">My final research project </w:t>
      </w:r>
      <w:r w:rsidR="00C71B32">
        <w:t>explored</w:t>
      </w:r>
      <w:r w:rsidR="00CA3259">
        <w:t xml:space="preserve"> the impact of light pollution on bat activity in urban park spaces using original empirical data collected through fieldwork. </w:t>
      </w:r>
    </w:p>
    <w:p w14:paraId="700A87B5" w14:textId="58779C86" w:rsidR="00DE43B3" w:rsidRDefault="00DE43B3" w:rsidP="000725BE">
      <w:r>
        <w:t xml:space="preserve">  </w:t>
      </w:r>
      <w:r w:rsidR="00355182">
        <w:t>I</w:t>
      </w:r>
      <w:r w:rsidR="00CA3259">
        <w:t xml:space="preserve">n 2020 I was awarded </w:t>
      </w:r>
      <w:r w:rsidR="00355182">
        <w:t xml:space="preserve">a distinction for </w:t>
      </w:r>
      <w:r w:rsidR="00AB6C22">
        <w:t xml:space="preserve">my </w:t>
      </w:r>
      <w:proofErr w:type="spellStart"/>
      <w:r w:rsidR="00355182">
        <w:t>MRes</w:t>
      </w:r>
      <w:proofErr w:type="spellEnd"/>
      <w:r w:rsidR="00355182">
        <w:t xml:space="preserve"> in Computational Methods in Ecology and Evolution. </w:t>
      </w:r>
      <w:r w:rsidR="00CA3259">
        <w:t>Through th</w:t>
      </w:r>
      <w:r w:rsidR="00FC68C5">
        <w:t>is</w:t>
      </w:r>
      <w:r w:rsidR="00CA3259">
        <w:t xml:space="preserve"> intensive one-year programme I received training in cutting-edge quantitative techniques including biological computing in R and Python, genomics and bioinformatics, high performance computing, spatial analyses, GIS and statistics.</w:t>
      </w:r>
      <w:r w:rsidR="00FC68C5">
        <w:t xml:space="preserve"> My research project </w:t>
      </w:r>
      <w:r w:rsidR="00355182">
        <w:t>focuse</w:t>
      </w:r>
      <w:r w:rsidR="00574203">
        <w:t>d</w:t>
      </w:r>
      <w:r w:rsidR="00355182">
        <w:t xml:space="preserve"> on the </w:t>
      </w:r>
      <w:r w:rsidR="00CE2689">
        <w:t xml:space="preserve">relative contribution of deterministic and stochastic processes </w:t>
      </w:r>
      <w:r w:rsidR="00355182">
        <w:t>d</w:t>
      </w:r>
      <w:r w:rsidR="00CE2689">
        <w:t>riving</w:t>
      </w:r>
      <w:r w:rsidR="00355182">
        <w:t xml:space="preserve"> microbial biogeographic patterns</w:t>
      </w:r>
      <w:r w:rsidR="00CE2689">
        <w:t xml:space="preserve">. </w:t>
      </w:r>
      <w:r w:rsidR="0095184C">
        <w:t>The study included prokaryote, eukaryote and archaea taxa, as well as a broad range of environments from true terrestrial islands to water filled tree holes and engineering machine sump tanks. I applied a previously developed biphasic mechanistic model incorporating neutral and niche processes to datasets collected from the literature</w:t>
      </w:r>
      <w:r w:rsidR="00616308">
        <w:t>,</w:t>
      </w:r>
      <w:r w:rsidR="004C0468">
        <w:t xml:space="preserve"> after an</w:t>
      </w:r>
      <w:r w:rsidR="000B0F8D">
        <w:t xml:space="preserve"> i</w:t>
      </w:r>
      <w:r w:rsidR="00D704A1">
        <w:t xml:space="preserve">nitial laboratory experiment </w:t>
      </w:r>
      <w:r w:rsidR="000B0F8D">
        <w:t>was ended due to COVID-19</w:t>
      </w:r>
      <w:r w:rsidR="0095184C">
        <w:t>. Using high performance computing simulations, I verified my model fitting procedure before fitting to</w:t>
      </w:r>
      <w:r w:rsidR="004C0468">
        <w:t xml:space="preserve"> the</w:t>
      </w:r>
      <w:r w:rsidR="0095184C">
        <w:t xml:space="preserve"> datasets and statistically assessing the suitability of the model for describing observed patterns in microbial biogeography.</w:t>
      </w:r>
    </w:p>
    <w:p w14:paraId="204F47AB" w14:textId="00F6B833" w:rsidR="004C0468" w:rsidRDefault="00DE43B3" w:rsidP="000725BE">
      <w:r>
        <w:t xml:space="preserve">  </w:t>
      </w:r>
      <w:r w:rsidR="00574203">
        <w:t xml:space="preserve">I am currently a PhD student </w:t>
      </w:r>
      <w:r w:rsidR="00B4717B">
        <w:t>with a</w:t>
      </w:r>
      <w:r w:rsidR="00355182">
        <w:t xml:space="preserve"> research focus on the temporal and spatial distributions of active and dormant Arctic microbes</w:t>
      </w:r>
      <w:r w:rsidR="00DA2C79">
        <w:t>, as well as their biogeochemical processes</w:t>
      </w:r>
      <w:r>
        <w:t xml:space="preserve">. I am applying </w:t>
      </w:r>
      <w:r w:rsidR="00355182">
        <w:t>a macroecological approach</w:t>
      </w:r>
      <w:r w:rsidR="00B577FA">
        <w:t xml:space="preserve"> that includes identifying patterns, then developing conceptual and mathematical models to elucidate the underlying processes</w:t>
      </w:r>
      <w:r w:rsidR="00DA2C79">
        <w:t xml:space="preserve">. Field samples will be taken on glacier surfaces, in cryoconite holes and glacier </w:t>
      </w:r>
      <w:proofErr w:type="spellStart"/>
      <w:r w:rsidR="00DA2C79">
        <w:t>forefields</w:t>
      </w:r>
      <w:proofErr w:type="spellEnd"/>
      <w:r w:rsidR="00DA2C79">
        <w:t>. Novel in-situ and laboratory techniques will be used to identify the prokaryotic, eukaryotic and archaeal communities, as well as their active and dormant components. Further measurements of photosynthesis and respiration rates, as well as other physical characteristics, will help to develop an understand</w:t>
      </w:r>
      <w:r w:rsidR="004C0468">
        <w:t>ing</w:t>
      </w:r>
      <w:r w:rsidR="00DA2C79">
        <w:t xml:space="preserve"> of what biogeochemical processes are </w:t>
      </w:r>
      <w:r w:rsidR="004C0468">
        <w:t>occurring</w:t>
      </w:r>
      <w:r w:rsidR="00DA2C79">
        <w:t xml:space="preserve"> in these environments and how they change</w:t>
      </w:r>
      <w:r w:rsidR="004C0468">
        <w:t xml:space="preserve"> </w:t>
      </w:r>
      <w:r w:rsidR="00B577FA">
        <w:t>spatially and temporally</w:t>
      </w:r>
      <w:r w:rsidR="004C0468">
        <w:t xml:space="preserve">. I </w:t>
      </w:r>
      <w:r w:rsidR="00B577FA">
        <w:t xml:space="preserve">am applying a modelling approach to </w:t>
      </w:r>
      <w:r w:rsidR="004C0468">
        <w:t xml:space="preserve">explore taxa-area </w:t>
      </w:r>
      <w:r w:rsidR="00B577FA">
        <w:t>and</w:t>
      </w:r>
      <w:r w:rsidR="004C0468">
        <w:t xml:space="preserve"> distance-decay relationships, and the relative contributions of niche and neutral processes in dictating these biogeographic patterns. </w:t>
      </w:r>
      <w:r w:rsidR="00355182">
        <w:t>I am further investigating how these patterns vary over a range of spatial and temporal scales.</w:t>
      </w:r>
    </w:p>
    <w:p w14:paraId="6BC7F494" w14:textId="5C1E1F94" w:rsidR="004C0468" w:rsidRPr="004C0468" w:rsidRDefault="004C0468" w:rsidP="000725BE">
      <w:r>
        <w:rPr>
          <w:b/>
        </w:rPr>
        <w:t xml:space="preserve">  </w:t>
      </w:r>
      <w:r w:rsidRPr="004C0468">
        <w:t xml:space="preserve">Through my work </w:t>
      </w:r>
      <w:r>
        <w:t>identifying the abundance, diversity and distribution of Arctic microbes, the impact of dormancy on these patterns, and the subsequent fluctuations in biogeochemical process rates over time and space, I hope to assist the development of accurate climate models</w:t>
      </w:r>
      <w:r w:rsidR="00B577FA">
        <w:t xml:space="preserve"> in polar regions</w:t>
      </w:r>
      <w:r>
        <w:t xml:space="preserve">. Furthermore, I am interested in polar microbial communities as terrestrial analogues for </w:t>
      </w:r>
      <w:r w:rsidR="00B577FA">
        <w:t xml:space="preserve">extra-terrestrial communities on </w:t>
      </w:r>
      <w:r>
        <w:t xml:space="preserve">icy planets and moons. </w:t>
      </w:r>
    </w:p>
    <w:p w14:paraId="6184B7B5" w14:textId="3B887CB0" w:rsidR="00756B88" w:rsidRDefault="00756B88" w:rsidP="000725BE"/>
    <w:p w14:paraId="354C08E2" w14:textId="77777777" w:rsidR="00616308" w:rsidRDefault="00616308" w:rsidP="000725BE"/>
    <w:p w14:paraId="7E242EEC" w14:textId="4E97EC2B" w:rsidR="00756B88" w:rsidRDefault="00756B88" w:rsidP="000725BE">
      <w:r w:rsidRPr="00756B88">
        <w:lastRenderedPageBreak/>
        <w:t>Statement of interest why you are interested in becoming an IASC Fellow, what you can bring to the IASC Working Group you want to join and how being an IASC Fellow might benefit your career?</w:t>
      </w:r>
    </w:p>
    <w:p w14:paraId="5851597C" w14:textId="238F99DA" w:rsidR="002E4219" w:rsidRDefault="002E4219" w:rsidP="002E4219"/>
    <w:p w14:paraId="3004AC06" w14:textId="77777777" w:rsidR="008D2D6E" w:rsidRDefault="00A43396" w:rsidP="008D2D6E">
      <w:r>
        <w:t xml:space="preserve">I am interested in becoming an IASC Fellow because I am new to polar science </w:t>
      </w:r>
      <w:r w:rsidR="008B0C8D">
        <w:t>and am keen to integrate with the community and understand the systems and structures that define it. I want to learn about current research</w:t>
      </w:r>
      <w:r w:rsidR="0061227F">
        <w:t xml:space="preserve"> from other early career scientists </w:t>
      </w:r>
      <w:r w:rsidR="00712139">
        <w:t>as well as</w:t>
      </w:r>
      <w:r w:rsidR="0061227F">
        <w:t xml:space="preserve"> established researchers</w:t>
      </w:r>
      <w:r w:rsidR="008B0C8D">
        <w:t xml:space="preserve">. </w:t>
      </w:r>
      <w:r w:rsidR="0061227F">
        <w:t xml:space="preserve">I want to understand not only their topics and technical skills, but also their opinions, their perspectives and their experiences within and beyond the community. </w:t>
      </w:r>
      <w:r w:rsidR="008B0C8D">
        <w:t xml:space="preserve">Becoming an IASC Fellow and </w:t>
      </w:r>
      <w:r w:rsidR="00712139">
        <w:t>collaborating</w:t>
      </w:r>
      <w:r w:rsidR="008B0C8D">
        <w:t xml:space="preserve"> with the other working groups will allow me to develop an understanding of the Arctic research community from a holistic perspective, how science interplays with economy and culture</w:t>
      </w:r>
      <w:r w:rsidR="0061227F">
        <w:t xml:space="preserve">, who the stakeholders are and how our work can benefit them. </w:t>
      </w:r>
      <w:r w:rsidR="008B0C8D">
        <w:t>The Fellowship would provide me with an opportunity to develop cross-disciplinary relationships among working groups</w:t>
      </w:r>
      <w:r w:rsidR="00712139">
        <w:t xml:space="preserve">. My own multidisciplinary background has shown me how important the integration and collaboration of research areas is for developing our scientific knowledge as quickly and efficiently as possible, in an age of climate change and mass extinction. I feel it is my duty to contribute my own professional and personal skills, to ensure the IASC and wider scientific community is as well-equipped as possible to deal with the host of challenges </w:t>
      </w:r>
      <w:r w:rsidR="002C2933">
        <w:t>ahead</w:t>
      </w:r>
      <w:r w:rsidR="00712139">
        <w:t>.</w:t>
      </w:r>
      <w:r w:rsidR="008B0C8D">
        <w:t xml:space="preserve"> </w:t>
      </w:r>
    </w:p>
    <w:p w14:paraId="7287AF92" w14:textId="5C1EB56D" w:rsidR="00E80F7E" w:rsidRDefault="008D2D6E" w:rsidP="002C2933">
      <w:r>
        <w:t xml:space="preserve">  </w:t>
      </w:r>
      <w:r>
        <w:t>My experience, knowledge and passion make me ideally placed to join the IASC and cryosphere working group, to assist with their scientific foci of atmosphere-glacier-ocean interactions</w:t>
      </w:r>
      <w:r>
        <w:t>,</w:t>
      </w:r>
      <w:r>
        <w:t xml:space="preserve"> extreme </w:t>
      </w:r>
      <w:proofErr w:type="spellStart"/>
      <w:r>
        <w:t>cryospheric</w:t>
      </w:r>
      <w:proofErr w:type="spellEnd"/>
      <w:r>
        <w:t xml:space="preserve"> events</w:t>
      </w:r>
      <w:r>
        <w:t xml:space="preserve"> and snow knowledge</w:t>
      </w:r>
      <w:r>
        <w:t>, particularly from a biogeochemical perspective.</w:t>
      </w:r>
      <w:r>
        <w:t xml:space="preserve"> </w:t>
      </w:r>
      <w:r w:rsidR="003C6A55">
        <w:t xml:space="preserve">Throughout my </w:t>
      </w:r>
      <w:proofErr w:type="spellStart"/>
      <w:r w:rsidR="003C6A55">
        <w:t>MRes</w:t>
      </w:r>
      <w:proofErr w:type="spellEnd"/>
      <w:r w:rsidR="003C6A55">
        <w:t xml:space="preserve"> and PhD I have been developing my skills in biological computing using Python and R, ecological modelling, bioinformatics and statistics. I have laboratory skills and am developing novel methods for identifying active and dormant microbial communities. In 2021 I will be joining my first expedition to the Arctic to carry out fieldwork on microbial biogeographic patterns and biogeochemical processes</w:t>
      </w:r>
      <w:r w:rsidR="002C2933">
        <w:t xml:space="preserve"> on Svalbard glaciers</w:t>
      </w:r>
      <w:r w:rsidR="003C6A55">
        <w:t xml:space="preserve">. I have experience in microbiology and am developing my polar science knowledge through developing my PhD research project and writing my literature review. On joining the IASC </w:t>
      </w:r>
      <w:r w:rsidR="00341FC8">
        <w:t xml:space="preserve">cryosphere working group </w:t>
      </w:r>
      <w:r w:rsidR="003C6A55">
        <w:t>I will share my computational, laboratory and field experience</w:t>
      </w:r>
      <w:r w:rsidR="00341FC8">
        <w:t xml:space="preserve"> to </w:t>
      </w:r>
      <w:r>
        <w:t xml:space="preserve">elucidate the influence of microbial activity on atmosphere-glacier-ocean interactions and the impact of extreme </w:t>
      </w:r>
      <w:proofErr w:type="spellStart"/>
      <w:r>
        <w:t>cryospheric</w:t>
      </w:r>
      <w:proofErr w:type="spellEnd"/>
      <w:r>
        <w:t xml:space="preserve"> events into the future.</w:t>
      </w:r>
      <w:r w:rsidR="003C6A55">
        <w:t xml:space="preserve"> Moreover, I have excellent communication skills. I have been engaged with public speaking events from a young age and have consistently received excellent marks for my scientific presentations and report writing. I am currently a member of the 2019/2020 Computational Methods in Ecology and Evolution cohort presentation club, a biweekly event where members give and critique presentations. </w:t>
      </w:r>
      <w:r w:rsidR="00E80F7E">
        <w:t xml:space="preserve">I have also won the </w:t>
      </w:r>
      <w:proofErr w:type="spellStart"/>
      <w:r w:rsidR="00E80F7E">
        <w:t>Activia</w:t>
      </w:r>
      <w:proofErr w:type="spellEnd"/>
      <w:r w:rsidR="00E80F7E">
        <w:t xml:space="preserve"> Training scholarship 2020 for my </w:t>
      </w:r>
      <w:r w:rsidR="00DC4929">
        <w:t xml:space="preserve">video discussing the importance of education and the </w:t>
      </w:r>
      <w:proofErr w:type="spellStart"/>
      <w:r w:rsidR="00DC4929">
        <w:t>Jelvix</w:t>
      </w:r>
      <w:proofErr w:type="spellEnd"/>
      <w:r w:rsidR="00DC4929">
        <w:t xml:space="preserve"> 2019 scholarship for my essay on the ethical and social impacts of artificial intelligence. </w:t>
      </w:r>
      <w:r w:rsidR="003C6A55">
        <w:t xml:space="preserve">I also have strong interpersonal skills, having </w:t>
      </w:r>
      <w:r w:rsidR="00BA11CA">
        <w:t xml:space="preserve">collaborated with teams on biological computing projects and an international collaborator for my </w:t>
      </w:r>
      <w:proofErr w:type="spellStart"/>
      <w:r w:rsidR="00BA11CA">
        <w:t>MRes</w:t>
      </w:r>
      <w:proofErr w:type="spellEnd"/>
      <w:r w:rsidR="00BA11CA">
        <w:t xml:space="preserve"> final project. </w:t>
      </w:r>
      <w:r w:rsidR="00E80F7E">
        <w:t xml:space="preserve">In 2021 I will be joining a current research team in the Arctic, assisting them with their fieldwork activities and laboratory analysis. </w:t>
      </w:r>
      <w:r w:rsidR="00BA11CA">
        <w:t xml:space="preserve">Outside of my research career I have </w:t>
      </w:r>
      <w:r w:rsidR="003C6A55">
        <w:t>managed teams within the retail sec</w:t>
      </w:r>
      <w:r w:rsidR="00BA11CA">
        <w:t xml:space="preserve">tor and collaborated with multiple departments whilst working for medical records in the NHS, as well as assisting the running of a community health care service. </w:t>
      </w:r>
    </w:p>
    <w:p w14:paraId="1293D78A" w14:textId="7524F8E9" w:rsidR="008D2D6E" w:rsidRDefault="002C2933" w:rsidP="00E80F7E">
      <w:pPr>
        <w:jc w:val="both"/>
      </w:pPr>
      <w:r>
        <w:lastRenderedPageBreak/>
        <w:t xml:space="preserve">  </w:t>
      </w:r>
      <w:r w:rsidR="00E80F7E">
        <w:t xml:space="preserve">Becoming an IASC Fellow will greatly benefit my career by allowing me to expand my network. Not only might I find researchers interested in similar questions to my own, but we have the opportunity to find inspiration, advice and support in unexpected collaborators. As an IASC Fellow I can develop recognition within the community, for my research and my commitment to progressing and developing the polar science community. </w:t>
      </w:r>
      <w:r w:rsidR="00074BCD">
        <w:t xml:space="preserve">I will further develop my organisational and management skills to support the IASC Secretariat and other committee members. I will be able to better understand the procedures and considerations needed for organizing specific activities and scientific events, whilst engaging a variety of stakeholders and ensuring equality, diversity and transparency are at the </w:t>
      </w:r>
      <w:r>
        <w:t>core</w:t>
      </w:r>
      <w:r w:rsidR="00074BCD">
        <w:t xml:space="preserve"> of our work. This opportunity will benefit my career by allowing me to </w:t>
      </w:r>
      <w:r>
        <w:t>be</w:t>
      </w:r>
      <w:r w:rsidR="00074BCD">
        <w:t xml:space="preserve"> involved with leading-edge scientific activities</w:t>
      </w:r>
      <w:r>
        <w:t>, particularly cross-cutting initiatives,</w:t>
      </w:r>
      <w:r w:rsidR="00074BCD">
        <w:t xml:space="preserve"> and prove my worth and capabilities as an early career scientist.</w:t>
      </w:r>
      <w:r>
        <w:t xml:space="preserve"> </w:t>
      </w:r>
    </w:p>
    <w:p w14:paraId="04066E7F" w14:textId="46DD91EF" w:rsidR="00756B88" w:rsidRDefault="00756B88" w:rsidP="000725BE"/>
    <w:p w14:paraId="2610B4E7" w14:textId="7A1A3324" w:rsidR="002E4219" w:rsidRDefault="00A802D4" w:rsidP="000725BE">
      <w:r w:rsidRPr="00A802D4">
        <w:t>Thank you for taking the time to review my application. If accepted I am dedicated to</w:t>
      </w:r>
      <w:r>
        <w:t xml:space="preserve"> applying my broad professional and personal skillset to developing a dynamic, inclusive community. I look forward to hearing fro</w:t>
      </w:r>
      <w:bookmarkStart w:id="0" w:name="_GoBack"/>
      <w:bookmarkEnd w:id="0"/>
      <w:r>
        <w:t xml:space="preserve">m you. </w:t>
      </w:r>
    </w:p>
    <w:sectPr w:rsidR="002E4219"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A36B4"/>
    <w:multiLevelType w:val="hybridMultilevel"/>
    <w:tmpl w:val="8B4A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B1DFD"/>
    <w:multiLevelType w:val="hybridMultilevel"/>
    <w:tmpl w:val="40A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0041F2"/>
    <w:multiLevelType w:val="hybridMultilevel"/>
    <w:tmpl w:val="5BD8F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755384"/>
    <w:multiLevelType w:val="hybridMultilevel"/>
    <w:tmpl w:val="8332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EA1E04"/>
    <w:multiLevelType w:val="hybridMultilevel"/>
    <w:tmpl w:val="6D749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CE35B1"/>
    <w:multiLevelType w:val="hybridMultilevel"/>
    <w:tmpl w:val="F5EE5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0C2A6F"/>
    <w:multiLevelType w:val="hybridMultilevel"/>
    <w:tmpl w:val="4EAEE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BE"/>
    <w:rsid w:val="000725BE"/>
    <w:rsid w:val="00074BCD"/>
    <w:rsid w:val="000B0F8D"/>
    <w:rsid w:val="002C2933"/>
    <w:rsid w:val="002D24B1"/>
    <w:rsid w:val="002E4219"/>
    <w:rsid w:val="00341FC8"/>
    <w:rsid w:val="00355182"/>
    <w:rsid w:val="003756E2"/>
    <w:rsid w:val="003C6A55"/>
    <w:rsid w:val="0041310F"/>
    <w:rsid w:val="004C0468"/>
    <w:rsid w:val="00511661"/>
    <w:rsid w:val="005155B5"/>
    <w:rsid w:val="00525A6F"/>
    <w:rsid w:val="00572A07"/>
    <w:rsid w:val="00574203"/>
    <w:rsid w:val="005E194B"/>
    <w:rsid w:val="0061227F"/>
    <w:rsid w:val="00616308"/>
    <w:rsid w:val="00712139"/>
    <w:rsid w:val="007501FF"/>
    <w:rsid w:val="00756B88"/>
    <w:rsid w:val="007574D4"/>
    <w:rsid w:val="008B0C8D"/>
    <w:rsid w:val="008D2D6E"/>
    <w:rsid w:val="008F6434"/>
    <w:rsid w:val="0095184C"/>
    <w:rsid w:val="00A43396"/>
    <w:rsid w:val="00A478FB"/>
    <w:rsid w:val="00A802D4"/>
    <w:rsid w:val="00AB6C22"/>
    <w:rsid w:val="00B464F8"/>
    <w:rsid w:val="00B4717B"/>
    <w:rsid w:val="00B577FA"/>
    <w:rsid w:val="00BA11CA"/>
    <w:rsid w:val="00C71B32"/>
    <w:rsid w:val="00CA3259"/>
    <w:rsid w:val="00CE2689"/>
    <w:rsid w:val="00D704A1"/>
    <w:rsid w:val="00DA2C79"/>
    <w:rsid w:val="00DB482F"/>
    <w:rsid w:val="00DC4929"/>
    <w:rsid w:val="00DC528E"/>
    <w:rsid w:val="00DE43B3"/>
    <w:rsid w:val="00E80F7E"/>
    <w:rsid w:val="00FC68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FFAE39"/>
  <w14:defaultImageDpi w14:val="32767"/>
  <w15:chartTrackingRefBased/>
  <w15:docId w15:val="{AE28EC54-EAD9-4A4F-8E6E-CDA0034A0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46539">
      <w:bodyDiv w:val="1"/>
      <w:marLeft w:val="0"/>
      <w:marRight w:val="0"/>
      <w:marTop w:val="0"/>
      <w:marBottom w:val="0"/>
      <w:divBdr>
        <w:top w:val="none" w:sz="0" w:space="0" w:color="auto"/>
        <w:left w:val="none" w:sz="0" w:space="0" w:color="auto"/>
        <w:bottom w:val="none" w:sz="0" w:space="0" w:color="auto"/>
        <w:right w:val="none" w:sz="0" w:space="0" w:color="auto"/>
      </w:divBdr>
    </w:div>
    <w:div w:id="297802506">
      <w:bodyDiv w:val="1"/>
      <w:marLeft w:val="0"/>
      <w:marRight w:val="0"/>
      <w:marTop w:val="0"/>
      <w:marBottom w:val="0"/>
      <w:divBdr>
        <w:top w:val="none" w:sz="0" w:space="0" w:color="auto"/>
        <w:left w:val="none" w:sz="0" w:space="0" w:color="auto"/>
        <w:bottom w:val="none" w:sz="0" w:space="0" w:color="auto"/>
        <w:right w:val="none" w:sz="0" w:space="0" w:color="auto"/>
      </w:divBdr>
    </w:div>
    <w:div w:id="634795316">
      <w:bodyDiv w:val="1"/>
      <w:marLeft w:val="0"/>
      <w:marRight w:val="0"/>
      <w:marTop w:val="0"/>
      <w:marBottom w:val="0"/>
      <w:divBdr>
        <w:top w:val="none" w:sz="0" w:space="0" w:color="auto"/>
        <w:left w:val="none" w:sz="0" w:space="0" w:color="auto"/>
        <w:bottom w:val="none" w:sz="0" w:space="0" w:color="auto"/>
        <w:right w:val="none" w:sz="0" w:space="0" w:color="auto"/>
      </w:divBdr>
    </w:div>
    <w:div w:id="734396796">
      <w:bodyDiv w:val="1"/>
      <w:marLeft w:val="0"/>
      <w:marRight w:val="0"/>
      <w:marTop w:val="0"/>
      <w:marBottom w:val="0"/>
      <w:divBdr>
        <w:top w:val="none" w:sz="0" w:space="0" w:color="auto"/>
        <w:left w:val="none" w:sz="0" w:space="0" w:color="auto"/>
        <w:bottom w:val="none" w:sz="0" w:space="0" w:color="auto"/>
        <w:right w:val="none" w:sz="0" w:space="0" w:color="auto"/>
      </w:divBdr>
    </w:div>
    <w:div w:id="987442397">
      <w:bodyDiv w:val="1"/>
      <w:marLeft w:val="0"/>
      <w:marRight w:val="0"/>
      <w:marTop w:val="0"/>
      <w:marBottom w:val="0"/>
      <w:divBdr>
        <w:top w:val="none" w:sz="0" w:space="0" w:color="auto"/>
        <w:left w:val="none" w:sz="0" w:space="0" w:color="auto"/>
        <w:bottom w:val="none" w:sz="0" w:space="0" w:color="auto"/>
        <w:right w:val="none" w:sz="0" w:space="0" w:color="auto"/>
      </w:divBdr>
    </w:div>
    <w:div w:id="996307390">
      <w:bodyDiv w:val="1"/>
      <w:marLeft w:val="0"/>
      <w:marRight w:val="0"/>
      <w:marTop w:val="0"/>
      <w:marBottom w:val="0"/>
      <w:divBdr>
        <w:top w:val="none" w:sz="0" w:space="0" w:color="auto"/>
        <w:left w:val="none" w:sz="0" w:space="0" w:color="auto"/>
        <w:bottom w:val="none" w:sz="0" w:space="0" w:color="auto"/>
        <w:right w:val="none" w:sz="0" w:space="0" w:color="auto"/>
      </w:divBdr>
    </w:div>
    <w:div w:id="1730111611">
      <w:bodyDiv w:val="1"/>
      <w:marLeft w:val="0"/>
      <w:marRight w:val="0"/>
      <w:marTop w:val="0"/>
      <w:marBottom w:val="0"/>
      <w:divBdr>
        <w:top w:val="none" w:sz="0" w:space="0" w:color="auto"/>
        <w:left w:val="none" w:sz="0" w:space="0" w:color="auto"/>
        <w:bottom w:val="none" w:sz="0" w:space="0" w:color="auto"/>
        <w:right w:val="none" w:sz="0" w:space="0" w:color="auto"/>
      </w:divBdr>
    </w:div>
    <w:div w:id="1751346329">
      <w:bodyDiv w:val="1"/>
      <w:marLeft w:val="0"/>
      <w:marRight w:val="0"/>
      <w:marTop w:val="0"/>
      <w:marBottom w:val="0"/>
      <w:divBdr>
        <w:top w:val="none" w:sz="0" w:space="0" w:color="auto"/>
        <w:left w:val="none" w:sz="0" w:space="0" w:color="auto"/>
        <w:bottom w:val="none" w:sz="0" w:space="0" w:color="auto"/>
        <w:right w:val="none" w:sz="0" w:space="0" w:color="auto"/>
      </w:divBdr>
      <w:divsChild>
        <w:div w:id="711347832">
          <w:marLeft w:val="0"/>
          <w:marRight w:val="0"/>
          <w:marTop w:val="0"/>
          <w:marBottom w:val="0"/>
          <w:divBdr>
            <w:top w:val="none" w:sz="0" w:space="0" w:color="auto"/>
            <w:left w:val="none" w:sz="0" w:space="0" w:color="auto"/>
            <w:bottom w:val="none" w:sz="0" w:space="0" w:color="auto"/>
            <w:right w:val="none" w:sz="0" w:space="0" w:color="auto"/>
          </w:divBdr>
        </w:div>
      </w:divsChild>
    </w:div>
    <w:div w:id="1979607224">
      <w:bodyDiv w:val="1"/>
      <w:marLeft w:val="0"/>
      <w:marRight w:val="0"/>
      <w:marTop w:val="0"/>
      <w:marBottom w:val="0"/>
      <w:divBdr>
        <w:top w:val="none" w:sz="0" w:space="0" w:color="auto"/>
        <w:left w:val="none" w:sz="0" w:space="0" w:color="auto"/>
        <w:bottom w:val="none" w:sz="0" w:space="0" w:color="auto"/>
        <w:right w:val="none" w:sz="0" w:space="0" w:color="auto"/>
      </w:divBdr>
    </w:div>
    <w:div w:id="213975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6</Pages>
  <Words>2389</Words>
  <Characters>13620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19</cp:revision>
  <dcterms:created xsi:type="dcterms:W3CDTF">2020-10-20T17:33:00Z</dcterms:created>
  <dcterms:modified xsi:type="dcterms:W3CDTF">2020-11-15T17:01:00Z</dcterms:modified>
</cp:coreProperties>
</file>