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F17BC" w14:textId="2FBDD4E8" w:rsidR="00837C01" w:rsidRDefault="00837C01" w:rsidP="00837C01">
      <w:r>
        <w:t>Fourth</w:t>
      </w:r>
      <w:r>
        <w:t xml:space="preserve"> Supervisor Log </w:t>
      </w:r>
      <w:r>
        <w:t>Thursday</w:t>
      </w:r>
      <w:r>
        <w:t xml:space="preserve"> </w:t>
      </w:r>
      <w:r>
        <w:t>15</w:t>
      </w:r>
      <w:r w:rsidRPr="009C6BE2">
        <w:rPr>
          <w:vertAlign w:val="superscript"/>
        </w:rPr>
        <w:t>th</w:t>
      </w:r>
      <w:r>
        <w:t xml:space="preserve"> October 2020 1</w:t>
      </w:r>
      <w:r>
        <w:t>1</w:t>
      </w:r>
      <w:r>
        <w:t>:00-1</w:t>
      </w:r>
      <w:r>
        <w:t>2</w:t>
      </w:r>
      <w:r>
        <w:t xml:space="preserve">:00 </w:t>
      </w:r>
    </w:p>
    <w:p w14:paraId="1B4E70A6" w14:textId="77777777" w:rsidR="00837C01" w:rsidRDefault="00837C01" w:rsidP="00837C01"/>
    <w:p w14:paraId="2B44529E" w14:textId="77777777" w:rsidR="00837C01" w:rsidRDefault="00837C01" w:rsidP="00837C01">
      <w:r>
        <w:t xml:space="preserve">Present: Amy Solman, Dr James Bradley, Professor Kate </w:t>
      </w:r>
      <w:proofErr w:type="spellStart"/>
      <w:r>
        <w:t>Heppell</w:t>
      </w:r>
      <w:proofErr w:type="spellEnd"/>
      <w:r>
        <w:t xml:space="preserve">, Dr Anne </w:t>
      </w:r>
      <w:proofErr w:type="spellStart"/>
      <w:r>
        <w:t>Jungblut</w:t>
      </w:r>
      <w:proofErr w:type="spellEnd"/>
    </w:p>
    <w:p w14:paraId="772247B8" w14:textId="77777777" w:rsidR="00837C01" w:rsidRDefault="00837C01" w:rsidP="00837C01"/>
    <w:p w14:paraId="55D74658" w14:textId="48FA1517" w:rsidR="00837C01" w:rsidRDefault="00837C01" w:rsidP="00837C01">
      <w:r>
        <w:t>Discussed</w:t>
      </w:r>
      <w:r>
        <w:t xml:space="preserve">: </w:t>
      </w:r>
    </w:p>
    <w:p w14:paraId="62FDEB97" w14:textId="1CDE915C" w:rsidR="00837C01" w:rsidRDefault="00837C01" w:rsidP="00837C01">
      <w:pPr>
        <w:pStyle w:val="ListParagraph"/>
        <w:numPr>
          <w:ilvl w:val="0"/>
          <w:numId w:val="1"/>
        </w:numPr>
      </w:pPr>
      <w:r>
        <w:t>LIVE/DEAD staining techniques: How accurate is the technique? Which studies have previously used it? What are its limitations?</w:t>
      </w:r>
    </w:p>
    <w:p w14:paraId="35A9CB26" w14:textId="75ABECF9" w:rsidR="00837C01" w:rsidRDefault="00837C01" w:rsidP="00837C01">
      <w:pPr>
        <w:pStyle w:val="ListParagraph"/>
        <w:numPr>
          <w:ilvl w:val="0"/>
          <w:numId w:val="1"/>
        </w:numPr>
      </w:pPr>
      <w:r>
        <w:t xml:space="preserve">Will BONCAT and LIVE/DEAD staining work for eukaryotes? </w:t>
      </w:r>
    </w:p>
    <w:p w14:paraId="5FAEF61B" w14:textId="38AD5113" w:rsidR="00837C01" w:rsidRDefault="00837C01" w:rsidP="00837C01">
      <w:pPr>
        <w:pStyle w:val="ListParagraph"/>
        <w:numPr>
          <w:ilvl w:val="0"/>
          <w:numId w:val="1"/>
        </w:numPr>
      </w:pPr>
      <w:r>
        <w:t xml:space="preserve">What role to eukaryotes play in biogeochemical cycling in the Arctic? How important are they? Is the lack of eukaryotic data due to them having a less important role in these systems? Is it due to difficulties in studying them? </w:t>
      </w:r>
    </w:p>
    <w:p w14:paraId="6C0C18A4" w14:textId="03D388F5" w:rsidR="00837C01" w:rsidRDefault="00837C01" w:rsidP="00837C01">
      <w:pPr>
        <w:pStyle w:val="ListParagraph"/>
        <w:numPr>
          <w:ilvl w:val="0"/>
          <w:numId w:val="1"/>
        </w:numPr>
      </w:pPr>
      <w:r>
        <w:t xml:space="preserve">Refine aims: Which environmental gradients will be investigated? What scale will be used? From glacier to soil? </w:t>
      </w:r>
      <w:proofErr w:type="spellStart"/>
      <w:r>
        <w:t>Forefield</w:t>
      </w:r>
      <w:proofErr w:type="spellEnd"/>
      <w:r>
        <w:t xml:space="preserve"> systems? Transi</w:t>
      </w:r>
      <w:bookmarkStart w:id="0" w:name="_GoBack"/>
      <w:bookmarkEnd w:id="0"/>
      <w:r>
        <w:t xml:space="preserve">tions from ice to </w:t>
      </w:r>
      <w:proofErr w:type="spellStart"/>
      <w:r>
        <w:t>forefield</w:t>
      </w:r>
      <w:proofErr w:type="spellEnd"/>
      <w:r>
        <w:t xml:space="preserve"> soil? One glacier? Multiple glaciers? Eastern glacial margin vs Western glacial margin?</w:t>
      </w:r>
      <w:r w:rsidR="00FA1498">
        <w:t xml:space="preserve"> Cryoconite holes?</w:t>
      </w:r>
      <w:r>
        <w:t xml:space="preserve"> </w:t>
      </w:r>
      <w:r w:rsidR="00FA1498">
        <w:t xml:space="preserve">How do newly exposed soils develop? </w:t>
      </w:r>
      <w:r>
        <w:t>What biogeographic patterns might we look for and how can these affect biogeochemical processes?</w:t>
      </w:r>
    </w:p>
    <w:p w14:paraId="4203ABE7" w14:textId="1A109987" w:rsidR="00FA1498" w:rsidRDefault="00FA1498" w:rsidP="00837C01">
      <w:pPr>
        <w:pStyle w:val="ListParagraph"/>
        <w:numPr>
          <w:ilvl w:val="0"/>
          <w:numId w:val="1"/>
        </w:numPr>
      </w:pPr>
      <w:r>
        <w:t xml:space="preserve">Cryoconite holes/glacial </w:t>
      </w:r>
      <w:proofErr w:type="spellStart"/>
      <w:r>
        <w:t>forefields</w:t>
      </w:r>
      <w:proofErr w:type="spellEnd"/>
      <w:r>
        <w:t>: Can we model ecosystem dynamics and their temporal changes? How long do they remain? How connected are they? Are they reshaped over seasons?</w:t>
      </w:r>
    </w:p>
    <w:p w14:paraId="06898D96" w14:textId="09DE9FD8" w:rsidR="00837C01" w:rsidRDefault="00837C01" w:rsidP="00837C01">
      <w:pPr>
        <w:pStyle w:val="ListParagraph"/>
        <w:numPr>
          <w:ilvl w:val="0"/>
          <w:numId w:val="1"/>
        </w:numPr>
      </w:pPr>
      <w:r>
        <w:t xml:space="preserve">Biogeography in Svalbard: What do we know/what have previous studies found? Do previous studies come to the same or different conclusions? What methods did they use? What are the knowledge gaps? </w:t>
      </w:r>
    </w:p>
    <w:p w14:paraId="3CA6E61B" w14:textId="3D6CA58C" w:rsidR="00FA1498" w:rsidRDefault="00FA1498" w:rsidP="00837C01">
      <w:pPr>
        <w:pStyle w:val="ListParagraph"/>
        <w:numPr>
          <w:ilvl w:val="0"/>
          <w:numId w:val="1"/>
        </w:numPr>
      </w:pPr>
      <w:r>
        <w:t>Hydrology: How connected are these glacial and soil systems? How strong is environmental filtering in these systems?</w:t>
      </w:r>
    </w:p>
    <w:p w14:paraId="79303433" w14:textId="3D080120" w:rsidR="00FA1498" w:rsidRDefault="00FA1498" w:rsidP="00FA1498">
      <w:pPr>
        <w:pStyle w:val="ListParagraph"/>
        <w:numPr>
          <w:ilvl w:val="0"/>
          <w:numId w:val="1"/>
        </w:numPr>
      </w:pPr>
      <w:r>
        <w:t xml:space="preserve">Soils/Ice surface: How can we modify environmental gradients in the lab (e.g. soil age, different ice surfaces, add nutrients/moisture)? Can we stimulate dormant cells to become active by modifying these environmental gradients? If we take different communities and expose them to the same conditions do they develop into similar communities or will they remain intrinsically different?  </w:t>
      </w:r>
    </w:p>
    <w:p w14:paraId="7720066F" w14:textId="157A4F88" w:rsidR="00FA1498" w:rsidRDefault="00FA1498" w:rsidP="00FA1498">
      <w:r>
        <w:t>Actions:</w:t>
      </w:r>
    </w:p>
    <w:p w14:paraId="1049D838" w14:textId="0BA750F2" w:rsidR="00FA1498" w:rsidRDefault="00FA1498" w:rsidP="00FA1498">
      <w:pPr>
        <w:pStyle w:val="ListParagraph"/>
        <w:numPr>
          <w:ilvl w:val="0"/>
          <w:numId w:val="2"/>
        </w:numPr>
      </w:pPr>
      <w:r>
        <w:t>Answer the above questions to refine the project aims and methods and continue to develop understanding of Arctic systems.</w:t>
      </w:r>
    </w:p>
    <w:p w14:paraId="5B474696" w14:textId="586BD177" w:rsidR="00837C01" w:rsidRDefault="00837C01" w:rsidP="00837C01"/>
    <w:p w14:paraId="3B4FAE6D" w14:textId="19D68105" w:rsidR="00837C01" w:rsidRDefault="00837C01" w:rsidP="00837C01">
      <w:r>
        <w:t>Next supervisor meeting: Thursday 22</w:t>
      </w:r>
      <w:r w:rsidRPr="00837C01">
        <w:rPr>
          <w:vertAlign w:val="superscript"/>
        </w:rPr>
        <w:t>nd</w:t>
      </w:r>
      <w:r>
        <w:t xml:space="preserve"> October 2020 13:00-14:00</w:t>
      </w:r>
    </w:p>
    <w:p w14:paraId="5DFB42D3" w14:textId="006A9E35" w:rsidR="005D32D0" w:rsidRDefault="00853197"/>
    <w:p w14:paraId="15441765" w14:textId="606A5C64" w:rsidR="00837C01" w:rsidRDefault="00837C01"/>
    <w:sectPr w:rsidR="00837C01"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80E99"/>
    <w:multiLevelType w:val="hybridMultilevel"/>
    <w:tmpl w:val="5492E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F70BE8"/>
    <w:multiLevelType w:val="hybridMultilevel"/>
    <w:tmpl w:val="E410B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C01"/>
    <w:rsid w:val="00511661"/>
    <w:rsid w:val="005155B5"/>
    <w:rsid w:val="00756E18"/>
    <w:rsid w:val="007574D4"/>
    <w:rsid w:val="00837C01"/>
    <w:rsid w:val="00853197"/>
    <w:rsid w:val="008F6434"/>
    <w:rsid w:val="00DB482F"/>
    <w:rsid w:val="00DC528E"/>
    <w:rsid w:val="00FA14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7FC44D"/>
  <w14:defaultImageDpi w14:val="32767"/>
  <w15:chartTrackingRefBased/>
  <w15:docId w15:val="{F9B117DC-6630-884A-9056-ADA58C6CD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37C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C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291</Words>
  <Characters>1761</Characters>
  <Application>Microsoft Office Word</Application>
  <DocSecurity>0</DocSecurity>
  <Lines>37</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cp:revision>
  <dcterms:created xsi:type="dcterms:W3CDTF">2020-10-18T05:38:00Z</dcterms:created>
  <dcterms:modified xsi:type="dcterms:W3CDTF">2020-10-18T05:59:00Z</dcterms:modified>
</cp:coreProperties>
</file>