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1474"/>
        <w:gridCol w:w="839"/>
        <w:gridCol w:w="1144"/>
        <w:gridCol w:w="1120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2025-03-26T18:59:51Z</dcterms:modified>
  <cp:category/>
</cp:coreProperties>
</file>