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9082" w14:textId="447069D1" w:rsidR="008E392B" w:rsidRPr="00D57837" w:rsidRDefault="00000000">
      <w:pPr>
        <w:spacing w:after="480" w:line="360" w:lineRule="auto"/>
        <w:jc w:val="center"/>
        <w:rPr>
          <w:rFonts w:asciiTheme="majorHAnsi" w:eastAsiaTheme="majorHAnsi" w:hAnsiTheme="majorHAnsi" w:cs="바탕체"/>
          <w:b/>
          <w:sz w:val="36"/>
          <w:szCs w:val="36"/>
        </w:rPr>
      </w:pPr>
      <w:r w:rsidRPr="00D57837">
        <w:rPr>
          <w:rFonts w:asciiTheme="majorHAnsi" w:eastAsiaTheme="majorHAnsi" w:hAnsiTheme="majorHAnsi" w:cs="바탕체"/>
          <w:b/>
          <w:sz w:val="36"/>
          <w:szCs w:val="36"/>
        </w:rPr>
        <w:t>프로젝트 요구명세서</w:t>
      </w:r>
      <w:r w:rsidRPr="00D57837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AF02F83" wp14:editId="0B5B7E2C">
                <wp:simplePos x="0" y="0"/>
                <wp:positionH relativeFrom="column">
                  <wp:posOffset>317500</wp:posOffset>
                </wp:positionH>
                <wp:positionV relativeFrom="paragraph">
                  <wp:posOffset>330200</wp:posOffset>
                </wp:positionV>
                <wp:extent cx="0" cy="19050"/>
                <wp:effectExtent l="0" t="0" r="0" b="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6000" y="3780000"/>
                          <a:ext cx="4860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330200</wp:posOffset>
                </wp:positionV>
                <wp:extent cx="0" cy="19050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C6C41">
        <w:rPr>
          <w:rFonts w:asciiTheme="majorHAnsi" w:eastAsiaTheme="majorHAnsi" w:hAnsiTheme="majorHAnsi" w:cs="바탕체" w:hint="eastAsia"/>
          <w:b/>
          <w:sz w:val="36"/>
          <w:szCs w:val="36"/>
        </w:rPr>
        <w:t>(예시)</w:t>
      </w:r>
    </w:p>
    <w:tbl>
      <w:tblPr>
        <w:tblStyle w:val="afff2"/>
        <w:tblW w:w="96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0"/>
        <w:gridCol w:w="1435"/>
        <w:gridCol w:w="7517"/>
      </w:tblGrid>
      <w:tr w:rsidR="008E392B" w:rsidRPr="00D57837" w14:paraId="5DC90AA5" w14:textId="77777777">
        <w:trPr>
          <w:trHeight w:val="592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7CF2D" w14:textId="77777777" w:rsidR="008E392B" w:rsidRPr="00D57837" w:rsidRDefault="00000000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0"/>
                <w:szCs w:val="20"/>
                <w:highlight w:val="white"/>
              </w:rPr>
            </w:pP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  <w:highlight w:val="white"/>
              </w:rPr>
              <w:t>프로젝트 주제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C63D" w14:textId="03ABBF03" w:rsidR="008E392B" w:rsidRPr="00D57837" w:rsidRDefault="00843CCD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2"/>
                <w:szCs w:val="22"/>
              </w:rPr>
            </w:pPr>
            <w:r w:rsidRPr="00D57837">
              <w:rPr>
                <w:rFonts w:asciiTheme="majorHAnsi" w:eastAsiaTheme="majorHAnsi" w:hAnsiTheme="majorHAnsi" w:cs="맑은 고딕" w:hint="eastAsia"/>
                <w:b/>
                <w:sz w:val="22"/>
                <w:szCs w:val="22"/>
              </w:rPr>
              <w:t>쉽고 빠른 여행 계획 및 공유 서비스</w:t>
            </w:r>
          </w:p>
        </w:tc>
      </w:tr>
      <w:tr w:rsidR="008E392B" w:rsidRPr="00D57837" w14:paraId="6C65FA87" w14:textId="77777777" w:rsidTr="002C6C41">
        <w:trPr>
          <w:trHeight w:val="368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A38C8" w14:textId="476891CB" w:rsidR="008E392B" w:rsidRPr="00D57837" w:rsidRDefault="002C6C41">
            <w:pPr>
              <w:spacing w:line="360" w:lineRule="auto"/>
              <w:jc w:val="center"/>
              <w:rPr>
                <w:rFonts w:asciiTheme="majorHAnsi" w:eastAsiaTheme="majorHAnsi" w:hAnsiTheme="majorHAnsi" w:cs="맑은 고딕" w:hint="eastAsia"/>
                <w:b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0629" w14:textId="27984B4C" w:rsidR="008E392B" w:rsidRPr="00D57837" w:rsidRDefault="008E392B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2"/>
                <w:szCs w:val="22"/>
              </w:rPr>
            </w:pPr>
          </w:p>
        </w:tc>
      </w:tr>
      <w:tr w:rsidR="008E392B" w:rsidRPr="00D57837" w14:paraId="4264A5F3" w14:textId="77777777" w:rsidTr="002C6C41">
        <w:trPr>
          <w:trHeight w:val="436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9109F" w14:textId="77777777" w:rsidR="008E392B" w:rsidRPr="00D57837" w:rsidRDefault="00000000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</w:pP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  <w:t>프로젝트 개요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61A1D" w14:textId="3177B7A3" w:rsidR="000A5999" w:rsidRPr="00D57837" w:rsidRDefault="000A5999" w:rsidP="00977B71">
            <w:pPr>
              <w:pStyle w:val="aa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8E392B" w:rsidRPr="00D57837" w14:paraId="76F89DB2" w14:textId="77777777">
        <w:trPr>
          <w:trHeight w:val="1290"/>
        </w:trPr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8EFDD" w14:textId="77777777" w:rsidR="008E392B" w:rsidRPr="00D57837" w:rsidRDefault="00000000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</w:pP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  <w:t>프로젝트</w:t>
            </w: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  <w:br/>
              <w:t>요구사항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F0F7" w14:textId="77777777" w:rsidR="008E392B" w:rsidRPr="00D57837" w:rsidRDefault="00000000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</w:pP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  <w:t>필수</w:t>
            </w:r>
          </w:p>
          <w:p w14:paraId="1D76FAFD" w14:textId="77777777" w:rsidR="008E392B" w:rsidRPr="00D57837" w:rsidRDefault="00000000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</w:pP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  <w:t>구현기능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80330" w14:textId="77777777" w:rsidR="00977B71" w:rsidRPr="00D57837" w:rsidRDefault="00977B71" w:rsidP="00977B71">
            <w:pPr>
              <w:pStyle w:val="p1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회원</w:t>
            </w:r>
            <w:r w:rsidRPr="00D57837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(Member) </w:t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도메인</w:t>
            </w:r>
          </w:p>
          <w:p w14:paraId="370F14F1" w14:textId="77777777" w:rsidR="00977B71" w:rsidRPr="00D57837" w:rsidRDefault="00977B71" w:rsidP="00977B71">
            <w:pPr>
              <w:pStyle w:val="p2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회원가입</w:t>
            </w:r>
            <w:r w:rsidRPr="00D57837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및</w:t>
            </w:r>
            <w:r w:rsidRPr="00D57837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인증</w:t>
            </w:r>
          </w:p>
          <w:p w14:paraId="58A3267C" w14:textId="77777777" w:rsidR="00977B71" w:rsidRPr="00D57837" w:rsidRDefault="00977B71" w:rsidP="00977B7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회원가입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(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일반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, Google, Kakao)</w:t>
            </w:r>
          </w:p>
          <w:p w14:paraId="06084116" w14:textId="77777777" w:rsidR="00977B71" w:rsidRPr="00D57837" w:rsidRDefault="00977B71" w:rsidP="00977B7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카카오톡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/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구글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간편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로그인</w:t>
            </w:r>
          </w:p>
          <w:p w14:paraId="05B59AE6" w14:textId="77777777" w:rsidR="00977B71" w:rsidRPr="00D57837" w:rsidRDefault="00977B71" w:rsidP="00977B71">
            <w:pPr>
              <w:pStyle w:val="p2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프로필</w:t>
            </w:r>
            <w:r w:rsidRPr="00D57837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관리</w:t>
            </w:r>
          </w:p>
          <w:p w14:paraId="23041BFC" w14:textId="77777777" w:rsidR="00977B71" w:rsidRPr="00D57837" w:rsidRDefault="00977B71" w:rsidP="00977B7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닉네임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변경</w:t>
            </w:r>
          </w:p>
          <w:p w14:paraId="6FB24F63" w14:textId="77777777" w:rsidR="00977B71" w:rsidRPr="00D57837" w:rsidRDefault="00977B71" w:rsidP="00977B7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프로필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사진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확인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,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등록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,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변경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,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삭제</w:t>
            </w:r>
          </w:p>
          <w:p w14:paraId="269C75B0" w14:textId="77777777" w:rsidR="00977B71" w:rsidRPr="00D57837" w:rsidRDefault="00977B71" w:rsidP="00977B71">
            <w:pPr>
              <w:pStyle w:val="p2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리뷰</w:t>
            </w:r>
            <w:r w:rsidRPr="00D57837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관리</w:t>
            </w:r>
          </w:p>
          <w:p w14:paraId="5B5BA9FE" w14:textId="77777777" w:rsidR="00977B71" w:rsidRPr="00D57837" w:rsidRDefault="00977B71" w:rsidP="00977B7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내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리뷰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보기</w:t>
            </w:r>
          </w:p>
          <w:p w14:paraId="669552EF" w14:textId="77777777" w:rsidR="00977B71" w:rsidRPr="00D57837" w:rsidRDefault="00977B71" w:rsidP="00977B7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리뷰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삭제</w:t>
            </w:r>
          </w:p>
          <w:p w14:paraId="099B769D" w14:textId="77777777" w:rsidR="00977B71" w:rsidRPr="00D57837" w:rsidRDefault="00977B71" w:rsidP="00977B71">
            <w:pPr>
              <w:pStyle w:val="p2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알림</w:t>
            </w:r>
            <w:r w:rsidRPr="00D57837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b/>
                <w:bCs/>
                <w:sz w:val="20"/>
                <w:szCs w:val="20"/>
              </w:rPr>
              <w:t>관리</w:t>
            </w:r>
          </w:p>
          <w:p w14:paraId="2C222C12" w14:textId="77777777" w:rsidR="00977B71" w:rsidRPr="00D57837" w:rsidRDefault="00977B71" w:rsidP="00977B7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모든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알림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조회</w:t>
            </w:r>
          </w:p>
          <w:p w14:paraId="28FC6D44" w14:textId="6269E8BC" w:rsidR="008E392B" w:rsidRPr="002C6C41" w:rsidRDefault="00977B71" w:rsidP="002C6C41">
            <w:pPr>
              <w:pStyle w:val="p3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>•</w:t>
            </w:r>
            <w:r w:rsidRPr="00D57837">
              <w:rPr>
                <w:rStyle w:val="apple-tab-span"/>
                <w:rFonts w:asciiTheme="majorHAnsi" w:eastAsiaTheme="majorHAnsi" w:hAnsiTheme="majorHAnsi"/>
                <w:sz w:val="20"/>
                <w:szCs w:val="20"/>
              </w:rPr>
              <w:tab/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알림</w:t>
            </w:r>
            <w:r w:rsidRPr="00D578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57837">
              <w:rPr>
                <w:rFonts w:asciiTheme="majorHAnsi" w:eastAsiaTheme="majorHAnsi" w:hAnsiTheme="majorHAnsi" w:cs="바탕" w:hint="eastAsia"/>
                <w:sz w:val="20"/>
                <w:szCs w:val="20"/>
              </w:rPr>
              <w:t>삭제</w:t>
            </w:r>
          </w:p>
        </w:tc>
      </w:tr>
      <w:tr w:rsidR="002C6C41" w:rsidRPr="00D57837" w14:paraId="0086CCE3" w14:textId="77777777">
        <w:trPr>
          <w:gridAfter w:val="2"/>
          <w:wAfter w:w="8952" w:type="dxa"/>
          <w:trHeight w:val="1200"/>
        </w:trPr>
        <w:tc>
          <w:tcPr>
            <w:tcW w:w="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6A742" w14:textId="77777777" w:rsidR="002C6C41" w:rsidRPr="00D57837" w:rsidRDefault="002C6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eastAsiaTheme="majorHAnsi" w:hAnsiTheme="majorHAnsi" w:cs="Arial"/>
                <w:sz w:val="20"/>
                <w:szCs w:val="20"/>
              </w:rPr>
            </w:pPr>
          </w:p>
        </w:tc>
      </w:tr>
      <w:tr w:rsidR="008E392B" w:rsidRPr="00D57837" w14:paraId="2E6691C0" w14:textId="77777777">
        <w:trPr>
          <w:trHeight w:val="611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EC27B" w14:textId="77777777" w:rsidR="008E392B" w:rsidRPr="00D57837" w:rsidRDefault="00000000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</w:pP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  <w:t>산출물(Output)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7D45C" w14:textId="77777777" w:rsidR="008E392B" w:rsidRPr="002C6C41" w:rsidRDefault="00000000" w:rsidP="00640354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14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240"/>
              <w:rPr>
                <w:rFonts w:asciiTheme="majorHAnsi" w:eastAsiaTheme="majorHAnsi" w:hAnsiTheme="majorHAnsi" w:cs="Arial"/>
                <w:color w:val="FF0000"/>
                <w:sz w:val="20"/>
                <w:szCs w:val="20"/>
              </w:rPr>
            </w:pPr>
            <w:r w:rsidRPr="002C6C41">
              <w:rPr>
                <w:rFonts w:asciiTheme="majorHAnsi" w:eastAsiaTheme="majorHAnsi" w:hAnsiTheme="majorHAnsi" w:cs="Arial"/>
                <w:color w:val="FF0000"/>
                <w:sz w:val="20"/>
                <w:szCs w:val="20"/>
              </w:rPr>
              <w:t xml:space="preserve"> </w:t>
            </w:r>
            <w:sdt>
              <w:sdtPr>
                <w:rPr>
                  <w:rFonts w:asciiTheme="majorHAnsi" w:eastAsiaTheme="majorHAnsi" w:hAnsiTheme="majorHAnsi"/>
                  <w:color w:val="FF0000"/>
                </w:rPr>
                <w:tag w:val="goog_rdk_17"/>
                <w:id w:val="-192086940"/>
              </w:sdtPr>
              <w:sdtContent>
                <w:r w:rsidRPr="002C6C41">
                  <w:rPr>
                    <w:rFonts w:asciiTheme="majorHAnsi" w:eastAsiaTheme="majorHAnsi" w:hAnsiTheme="majorHAnsi" w:cs="Arial Unicode MS"/>
                    <w:color w:val="FF0000"/>
                    <w:sz w:val="20"/>
                    <w:szCs w:val="20"/>
                  </w:rPr>
                  <w:t>프로젝트 요구 명세서</w:t>
                </w:r>
              </w:sdtContent>
            </w:sdt>
          </w:p>
          <w:p w14:paraId="70D17446" w14:textId="636EF57B" w:rsidR="008E392B" w:rsidRPr="00D57837" w:rsidRDefault="00000000" w:rsidP="00D57837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14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240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2C6C41">
              <w:rPr>
                <w:rFonts w:asciiTheme="majorHAnsi" w:eastAsiaTheme="majorHAnsi" w:hAnsiTheme="majorHAnsi" w:cs="Arial"/>
                <w:color w:val="FF0000"/>
                <w:sz w:val="20"/>
                <w:szCs w:val="20"/>
              </w:rPr>
              <w:t>ERD</w:t>
            </w:r>
          </w:p>
        </w:tc>
      </w:tr>
      <w:tr w:rsidR="008E392B" w:rsidRPr="00D57837" w14:paraId="390AFBEF" w14:textId="77777777" w:rsidTr="002C6C41">
        <w:trPr>
          <w:trHeight w:val="1534"/>
        </w:trPr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3104" w14:textId="77777777" w:rsidR="008E392B" w:rsidRPr="00D57837" w:rsidRDefault="00000000">
            <w:pPr>
              <w:spacing w:line="360" w:lineRule="auto"/>
              <w:jc w:val="center"/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</w:pPr>
            <w:r w:rsidRPr="00D57837">
              <w:rPr>
                <w:rFonts w:asciiTheme="majorHAnsi" w:eastAsiaTheme="majorHAnsi" w:hAnsiTheme="majorHAnsi" w:cs="맑은 고딕"/>
                <w:b/>
                <w:sz w:val="20"/>
                <w:szCs w:val="20"/>
              </w:rPr>
              <w:t>기타 참고사항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F3E1E" w14:textId="77777777" w:rsidR="008E392B" w:rsidRPr="00D578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240" w:after="240" w:line="360" w:lineRule="auto"/>
              <w:rPr>
                <w:rFonts w:asciiTheme="majorHAnsi" w:eastAsiaTheme="majorHAnsi" w:hAnsiTheme="majorHAnsi" w:cs="Arial"/>
                <w:b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8"/>
                <w:id w:val="-289442335"/>
              </w:sdtPr>
              <w:sdtContent>
                <w:r w:rsidRPr="00D57837">
                  <w:rPr>
                    <w:rFonts w:asciiTheme="majorHAnsi" w:eastAsiaTheme="majorHAnsi" w:hAnsiTheme="majorHAnsi" w:cs="Arial Unicode MS"/>
                    <w:b/>
                    <w:sz w:val="20"/>
                    <w:szCs w:val="20"/>
                  </w:rPr>
                  <w:t>[개발환경]</w:t>
                </w:r>
              </w:sdtContent>
            </w:sdt>
          </w:p>
          <w:p w14:paraId="2C57A2BD" w14:textId="5DED70F4" w:rsidR="008E392B" w:rsidRPr="002C6C41" w:rsidRDefault="00000000" w:rsidP="002C6C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before="240" w:after="240" w:line="360" w:lineRule="auto"/>
              <w:rPr>
                <w:rFonts w:asciiTheme="majorHAnsi" w:eastAsiaTheme="majorHAnsi" w:hAnsiTheme="majorHAnsi" w:cs="Arial" w:hint="eastAsia"/>
                <w:b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9"/>
                <w:id w:val="-1802827459"/>
              </w:sdtPr>
              <w:sdtContent>
                <w:r w:rsidRPr="00D57837">
                  <w:rPr>
                    <w:rFonts w:asciiTheme="majorHAnsi" w:eastAsiaTheme="majorHAnsi" w:hAnsiTheme="majorHAnsi" w:cs="Arial Unicode MS"/>
                    <w:b/>
                    <w:sz w:val="20"/>
                    <w:szCs w:val="20"/>
                  </w:rPr>
                  <w:t>[사용언어 및 라이브러리]</w:t>
                </w:r>
              </w:sdtContent>
            </w:sdt>
          </w:p>
        </w:tc>
      </w:tr>
    </w:tbl>
    <w:p w14:paraId="6000D4CA" w14:textId="77777777" w:rsidR="008E392B" w:rsidRPr="00D57837" w:rsidRDefault="008E392B" w:rsidP="002C6C41">
      <w:pPr>
        <w:spacing w:after="0" w:line="360" w:lineRule="auto"/>
        <w:rPr>
          <w:rFonts w:asciiTheme="majorHAnsi" w:eastAsiaTheme="majorHAnsi" w:hAnsiTheme="majorHAnsi" w:cs="바탕체" w:hint="eastAsia"/>
          <w:b/>
        </w:rPr>
      </w:pPr>
    </w:p>
    <w:sectPr w:rsidR="008E392B" w:rsidRPr="00D57837">
      <w:pgSz w:w="11906" w:h="16838"/>
      <w:pgMar w:top="566" w:right="1440" w:bottom="566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04C0F"/>
    <w:multiLevelType w:val="hybridMultilevel"/>
    <w:tmpl w:val="6B3A25B6"/>
    <w:lvl w:ilvl="0" w:tplc="90742C72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3122"/>
    <w:multiLevelType w:val="multilevel"/>
    <w:tmpl w:val="5DD41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105C4B"/>
    <w:multiLevelType w:val="multilevel"/>
    <w:tmpl w:val="FF341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93664"/>
    <w:multiLevelType w:val="multilevel"/>
    <w:tmpl w:val="95CEA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5F0A1E"/>
    <w:multiLevelType w:val="hybridMultilevel"/>
    <w:tmpl w:val="6B062FBA"/>
    <w:lvl w:ilvl="0" w:tplc="99A2730E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01186"/>
    <w:multiLevelType w:val="multilevel"/>
    <w:tmpl w:val="F3C8C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5A2109"/>
    <w:multiLevelType w:val="hybridMultilevel"/>
    <w:tmpl w:val="1BA01DCE"/>
    <w:lvl w:ilvl="0" w:tplc="2A6260EE">
      <w:start w:val="12"/>
      <w:numFmt w:val="bullet"/>
      <w:lvlText w:val="-"/>
      <w:lvlJc w:val="left"/>
      <w:pPr>
        <w:ind w:left="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C607B78"/>
    <w:multiLevelType w:val="multilevel"/>
    <w:tmpl w:val="F606F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BC1EA2"/>
    <w:multiLevelType w:val="multilevel"/>
    <w:tmpl w:val="D29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60AFD"/>
    <w:multiLevelType w:val="multilevel"/>
    <w:tmpl w:val="6000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127004">
    <w:abstractNumId w:val="5"/>
  </w:num>
  <w:num w:numId="2" w16cid:durableId="555118576">
    <w:abstractNumId w:val="3"/>
  </w:num>
  <w:num w:numId="3" w16cid:durableId="2141612390">
    <w:abstractNumId w:val="7"/>
  </w:num>
  <w:num w:numId="4" w16cid:durableId="1182547662">
    <w:abstractNumId w:val="1"/>
  </w:num>
  <w:num w:numId="5" w16cid:durableId="405347008">
    <w:abstractNumId w:val="2"/>
  </w:num>
  <w:num w:numId="6" w16cid:durableId="1524319416">
    <w:abstractNumId w:val="9"/>
  </w:num>
  <w:num w:numId="7" w16cid:durableId="1472094709">
    <w:abstractNumId w:val="8"/>
  </w:num>
  <w:num w:numId="8" w16cid:durableId="20400590">
    <w:abstractNumId w:val="6"/>
  </w:num>
  <w:num w:numId="9" w16cid:durableId="2052731191">
    <w:abstractNumId w:val="0"/>
  </w:num>
  <w:num w:numId="10" w16cid:durableId="1967852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2B"/>
    <w:rsid w:val="000A5999"/>
    <w:rsid w:val="002C6C41"/>
    <w:rsid w:val="00475A8C"/>
    <w:rsid w:val="00640354"/>
    <w:rsid w:val="00843CCD"/>
    <w:rsid w:val="008E392B"/>
    <w:rsid w:val="009345AE"/>
    <w:rsid w:val="00977B71"/>
    <w:rsid w:val="00CA60DA"/>
    <w:rsid w:val="00CF093B"/>
    <w:rsid w:val="00D57837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F7BF"/>
  <w15:docId w15:val="{F8135BEE-5242-1347-9139-55850ED6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49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5719"/>
    <w:pPr>
      <w:keepNext/>
      <w:adjustRightInd w:val="0"/>
      <w:snapToGrid w:val="0"/>
      <w:spacing w:after="0" w:line="240" w:lineRule="auto"/>
      <w:jc w:val="center"/>
      <w:outlineLvl w:val="0"/>
    </w:pPr>
    <w:rPr>
      <w:rFonts w:ascii="Arial" w:eastAsia="HY그래픽M" w:hAnsi="Arial" w:cs="Times New Roman"/>
      <w:b/>
      <w:bCs/>
      <w:color w:val="000000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2B75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7591"/>
  </w:style>
  <w:style w:type="paragraph" w:styleId="a5">
    <w:name w:val="footer"/>
    <w:basedOn w:val="a"/>
    <w:link w:val="Char0"/>
    <w:uiPriority w:val="99"/>
    <w:unhideWhenUsed/>
    <w:rsid w:val="002B7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7591"/>
  </w:style>
  <w:style w:type="paragraph" w:styleId="a6">
    <w:name w:val="List Paragraph"/>
    <w:basedOn w:val="a"/>
    <w:uiPriority w:val="34"/>
    <w:qFormat/>
    <w:rsid w:val="002B7591"/>
    <w:pPr>
      <w:ind w:leftChars="400" w:left="800"/>
    </w:pPr>
  </w:style>
  <w:style w:type="table" w:styleId="a7">
    <w:name w:val="Table Grid"/>
    <w:basedOn w:val="a1"/>
    <w:uiPriority w:val="39"/>
    <w:rsid w:val="002B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1035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035E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Plain Text"/>
    <w:basedOn w:val="a"/>
    <w:link w:val="Char2"/>
    <w:uiPriority w:val="99"/>
    <w:unhideWhenUsed/>
    <w:rsid w:val="007613F0"/>
    <w:pPr>
      <w:spacing w:after="200" w:line="276" w:lineRule="auto"/>
    </w:pPr>
    <w:rPr>
      <w:rFonts w:ascii="바탕" w:eastAsia="바탕" w:hAnsi="Courier New" w:cs="Courier New"/>
    </w:rPr>
  </w:style>
  <w:style w:type="character" w:customStyle="1" w:styleId="Char2">
    <w:name w:val="글자만 Char"/>
    <w:basedOn w:val="a0"/>
    <w:link w:val="a9"/>
    <w:uiPriority w:val="99"/>
    <w:rsid w:val="007613F0"/>
    <w:rPr>
      <w:rFonts w:ascii="바탕" w:eastAsia="바탕" w:hAnsi="Courier New" w:cs="Courier New"/>
      <w:szCs w:val="20"/>
    </w:rPr>
  </w:style>
  <w:style w:type="character" w:customStyle="1" w:styleId="1Char">
    <w:name w:val="제목 1 Char"/>
    <w:basedOn w:val="a0"/>
    <w:link w:val="1"/>
    <w:rsid w:val="001F5719"/>
    <w:rPr>
      <w:rFonts w:ascii="Arial" w:eastAsia="HY그래픽M" w:hAnsi="Arial" w:cs="Times New Roman"/>
      <w:b/>
      <w:bCs/>
      <w:color w:val="000000"/>
      <w:szCs w:val="24"/>
    </w:rPr>
  </w:style>
  <w:style w:type="paragraph" w:styleId="aa">
    <w:name w:val="Normal (Web)"/>
    <w:basedOn w:val="a"/>
    <w:uiPriority w:val="99"/>
    <w:unhideWhenUsed/>
    <w:rsid w:val="00B502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table" w:customStyle="1" w:styleId="10">
    <w:name w:val="표 구분선1"/>
    <w:basedOn w:val="a1"/>
    <w:next w:val="a7"/>
    <w:uiPriority w:val="59"/>
    <w:rsid w:val="00D220E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7"/>
    <w:uiPriority w:val="39"/>
    <w:rsid w:val="00D220E1"/>
    <w:pPr>
      <w:spacing w:after="0" w:line="240" w:lineRule="auto"/>
      <w:jc w:val="left"/>
    </w:pPr>
    <w:rPr>
      <w:rFonts w:ascii="바탕체" w:eastAsia="바탕체" w:hAnsi="바탕체" w:cs="Times New Roman"/>
      <w:snapToGrid w:val="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7"/>
    <w:uiPriority w:val="39"/>
    <w:rsid w:val="00D220E1"/>
    <w:pPr>
      <w:spacing w:after="0" w:line="240" w:lineRule="auto"/>
      <w:jc w:val="left"/>
    </w:pPr>
    <w:rPr>
      <w:rFonts w:ascii="바탕체" w:eastAsia="바탕체" w:hAnsi="바탕체" w:cs="Times New Roman"/>
      <w:snapToGrid w:val="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0"/>
    <w:pPr>
      <w:spacing w:after="0" w:line="240" w:lineRule="auto"/>
      <w:jc w:val="left"/>
    </w:pPr>
    <w:rPr>
      <w:rFonts w:ascii="바탕체" w:eastAsia="바탕체" w:hAnsi="바탕체" w:cs="바탕체"/>
      <w:sz w:val="28"/>
      <w:szCs w:val="28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f3">
    <w:name w:val="Strong"/>
    <w:basedOn w:val="a0"/>
    <w:uiPriority w:val="22"/>
    <w:qFormat/>
    <w:rsid w:val="00977B71"/>
    <w:rPr>
      <w:b/>
      <w:bCs/>
    </w:rPr>
  </w:style>
  <w:style w:type="paragraph" w:customStyle="1" w:styleId="p1">
    <w:name w:val="p1"/>
    <w:basedOn w:val="a"/>
    <w:rsid w:val="00977B71"/>
    <w:pPr>
      <w:widowControl/>
      <w:wordWrap/>
      <w:autoSpaceDE/>
      <w:autoSpaceDN/>
      <w:spacing w:after="0" w:line="240" w:lineRule="auto"/>
      <w:jc w:val="left"/>
    </w:pPr>
    <w:rPr>
      <w:rFonts w:ascii=".AppleSystemUIFont" w:eastAsia="Times New Roman" w:hAnsi=".AppleSystemUIFont" w:cs="Times New Roman"/>
      <w:color w:val="0E0E0E"/>
      <w:sz w:val="23"/>
      <w:szCs w:val="23"/>
      <w:lang/>
    </w:rPr>
  </w:style>
  <w:style w:type="paragraph" w:customStyle="1" w:styleId="p2">
    <w:name w:val="p2"/>
    <w:basedOn w:val="a"/>
    <w:rsid w:val="00977B71"/>
    <w:pPr>
      <w:widowControl/>
      <w:wordWrap/>
      <w:autoSpaceDE/>
      <w:autoSpaceDN/>
      <w:spacing w:before="180" w:after="0" w:line="240" w:lineRule="auto"/>
      <w:ind w:left="195" w:hanging="19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/>
    </w:rPr>
  </w:style>
  <w:style w:type="paragraph" w:customStyle="1" w:styleId="p3">
    <w:name w:val="p3"/>
    <w:basedOn w:val="a"/>
    <w:rsid w:val="00977B71"/>
    <w:pPr>
      <w:widowControl/>
      <w:wordWrap/>
      <w:autoSpaceDE/>
      <w:autoSpaceDN/>
      <w:spacing w:before="180" w:after="0" w:line="240" w:lineRule="auto"/>
      <w:ind w:left="495" w:hanging="495"/>
      <w:jc w:val="left"/>
    </w:pPr>
    <w:rPr>
      <w:rFonts w:ascii=".AppleSystemUIFont" w:eastAsia="Times New Roman" w:hAnsi=".AppleSystemUIFont" w:cs="Times New Roman"/>
      <w:color w:val="0E0E0E"/>
      <w:sz w:val="21"/>
      <w:szCs w:val="21"/>
      <w:lang/>
    </w:rPr>
  </w:style>
  <w:style w:type="character" w:customStyle="1" w:styleId="apple-tab-span">
    <w:name w:val="apple-tab-span"/>
    <w:basedOn w:val="a0"/>
    <w:rsid w:val="0097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6PIxQ9gm2WJZEl8eZ2DD+Mml4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zgAciExMGZCM2xiYkNxV255aDJhVEhGYVRERzVIUHdxR2Njb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SHINSEGAE</dc:creator>
  <cp:lastModifiedBy>아카데미006 퍼스트존</cp:lastModifiedBy>
  <cp:revision>3</cp:revision>
  <dcterms:created xsi:type="dcterms:W3CDTF">2025-04-28T02:40:00Z</dcterms:created>
  <dcterms:modified xsi:type="dcterms:W3CDTF">2025-04-28T02:43:00Z</dcterms:modified>
</cp:coreProperties>
</file>