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BF3E" w14:textId="77777777" w:rsidR="00E61F63" w:rsidRDefault="00E61F63" w:rsidP="00E61F63">
      <w:r>
        <w:t>UNIVERSIDAD MARIANO GÁLVEZ DE GUATEMALA</w:t>
      </w:r>
    </w:p>
    <w:p w14:paraId="33408EC8" w14:textId="77777777" w:rsidR="00E61F63" w:rsidRDefault="00E61F63" w:rsidP="00E61F63">
      <w:r>
        <w:t>Facultad de Ingeniería en Sistemas</w:t>
      </w:r>
    </w:p>
    <w:p w14:paraId="4EB25FA7" w14:textId="77777777" w:rsidR="00E61F63" w:rsidRDefault="00E61F63" w:rsidP="00E61F63"/>
    <w:p w14:paraId="2C0C7112" w14:textId="77777777" w:rsidR="00E61F63" w:rsidRDefault="00E61F63" w:rsidP="00E61F63">
      <w:r>
        <w:t>Documento de Simulación</w:t>
      </w:r>
    </w:p>
    <w:p w14:paraId="745A8C7D" w14:textId="77777777" w:rsidR="00E61F63" w:rsidRDefault="00E61F63" w:rsidP="00E61F63">
      <w:r>
        <w:t>Firma Electrónica Avanzada</w:t>
      </w:r>
    </w:p>
    <w:p w14:paraId="50CC8627" w14:textId="77777777" w:rsidR="00E61F63" w:rsidRDefault="00E61F63" w:rsidP="00E61F63"/>
    <w:p w14:paraId="514371FD" w14:textId="77777777" w:rsidR="00E61F63" w:rsidRDefault="00E61F63" w:rsidP="00E61F63">
      <w:r>
        <w:t>Nombre: Ana Lourdes Chicoj Quino</w:t>
      </w:r>
    </w:p>
    <w:p w14:paraId="2378DF5D" w14:textId="77777777" w:rsidR="00E61F63" w:rsidRDefault="00E61F63" w:rsidP="00E61F63">
      <w:r>
        <w:t>Curso: Programación</w:t>
      </w:r>
    </w:p>
    <w:p w14:paraId="6F1DAE33" w14:textId="77777777" w:rsidR="00E61F63" w:rsidRDefault="00E61F63" w:rsidP="00E61F63">
      <w:r>
        <w:t>Fecha: 08/05/2026</w:t>
      </w:r>
    </w:p>
    <w:p w14:paraId="60B0DC4D" w14:textId="77777777" w:rsidR="00E61F63" w:rsidRDefault="00E61F63" w:rsidP="00E61F63"/>
    <w:p w14:paraId="7C0066E3" w14:textId="77777777" w:rsidR="00E61F63" w:rsidRDefault="00E61F63" w:rsidP="00E61F63">
      <w:r>
        <w:t>Este documento se utiliza para realizar la simulación</w:t>
      </w:r>
    </w:p>
    <w:p w14:paraId="36780867" w14:textId="77777777" w:rsidR="00E61F63" w:rsidRDefault="00E61F63" w:rsidP="00E61F63">
      <w:r>
        <w:t>del proceso de firma electrónica avanzada mediante</w:t>
      </w:r>
    </w:p>
    <w:p w14:paraId="35E72DA9" w14:textId="77777777" w:rsidR="00E61F63" w:rsidRDefault="00E61F63" w:rsidP="00E61F63">
      <w:r>
        <w:t>la generación de hash, firma y verificación de archivos.</w:t>
      </w:r>
    </w:p>
    <w:p w14:paraId="00CF88DC" w14:textId="77777777" w:rsidR="00E61F63" w:rsidRDefault="00E61F63" w:rsidP="00E61F63"/>
    <w:p w14:paraId="34C218F1" w14:textId="77777777" w:rsidR="00E61F63" w:rsidRDefault="00E61F63" w:rsidP="00E61F63">
      <w:r>
        <w:t>La firma electrónica permite validar la autenticidad</w:t>
      </w:r>
    </w:p>
    <w:p w14:paraId="4A908FEC" w14:textId="1543B829" w:rsidR="00E61F63" w:rsidRDefault="00E61F63" w:rsidP="00E61F63">
      <w:r>
        <w:t>e integridad de un documento digital.</w:t>
      </w:r>
    </w:p>
    <w:sectPr w:rsidR="00E61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63"/>
    <w:rsid w:val="00932FD1"/>
    <w:rsid w:val="00E6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F00D7"/>
  <w15:chartTrackingRefBased/>
  <w15:docId w15:val="{A62F5EF1-1144-4E4B-A8C3-3AC1CF90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25300 - ANA LOURDES CHICOJ QUINO</dc:creator>
  <cp:keywords/>
  <dc:description/>
  <cp:lastModifiedBy>25300 - ANA LOURDES CHICOJ QUINO</cp:lastModifiedBy>
  <cp:revision>1</cp:revision>
  <dcterms:created xsi:type="dcterms:W3CDTF">2026-05-09T14:11:00Z</dcterms:created>
  <dcterms:modified xsi:type="dcterms:W3CDTF">2026-05-09T14:12:00Z</dcterms:modified>
</cp:coreProperties>
</file>