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1623" w14:textId="77777777" w:rsidR="00D405A5" w:rsidRPr="00444299" w:rsidRDefault="00D405A5" w:rsidP="00D405A5">
      <w:pPr>
        <w:pStyle w:val="Standard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5D9513" wp14:editId="1D2CBD1E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A03E7" w14:textId="7C7C3BA3" w:rsidR="00D405A5" w:rsidRPr="00444299" w:rsidRDefault="00D405A5" w:rsidP="00D405A5">
      <w:pPr>
        <w:jc w:val="right"/>
        <w:rPr>
          <w:rFonts w:ascii="Arial" w:hAnsi="Arial" w:cs="Arial"/>
          <w:b/>
          <w:bCs/>
        </w:rPr>
      </w:pPr>
      <w:r w:rsidRPr="00444299">
        <w:rPr>
          <w:rFonts w:ascii="Arial" w:hAnsi="Arial" w:cs="Arial"/>
          <w:b/>
          <w:bCs/>
        </w:rPr>
        <w:t xml:space="preserve"> EXERCICIOS DE E</w:t>
      </w:r>
      <w:r>
        <w:rPr>
          <w:rFonts w:ascii="Arial" w:hAnsi="Arial" w:cs="Arial"/>
          <w:b/>
          <w:bCs/>
        </w:rPr>
        <w:t>STRUTURAS DE DADOS</w:t>
      </w:r>
    </w:p>
    <w:p w14:paraId="02F46E78" w14:textId="49B26F2B" w:rsidR="00D405A5" w:rsidRPr="00444299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Prof. </w:t>
      </w:r>
      <w:r>
        <w:rPr>
          <w:rFonts w:ascii="Arial" w:hAnsi="Arial" w:cs="Arial"/>
        </w:rPr>
        <w:t>Fabio Pereira da Silva</w:t>
      </w:r>
    </w:p>
    <w:p w14:paraId="763E91E3" w14:textId="77777777" w:rsidR="00D405A5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Ana Beatriz Barbosa Alves RA: </w:t>
      </w:r>
      <w:r w:rsidRPr="001D70F3">
        <w:rPr>
          <w:rFonts w:ascii="Arial" w:hAnsi="Arial" w:cs="Arial"/>
        </w:rPr>
        <w:t>1110482113012</w:t>
      </w:r>
    </w:p>
    <w:p w14:paraId="596F9652" w14:textId="77777777" w:rsidR="00D405A5" w:rsidRPr="00444299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>Faculdade de Tecnologia da Zona Leste</w:t>
      </w:r>
    </w:p>
    <w:p w14:paraId="28E6A514" w14:textId="6A3CB23C" w:rsidR="00D405A5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Tecnologia em Análise e Desenvolvimento de Sistemas </w:t>
      </w:r>
      <w:r w:rsidR="00440739">
        <w:rPr>
          <w:rFonts w:ascii="Arial" w:hAnsi="Arial" w:cs="Arial"/>
        </w:rPr>
        <w:t>–</w:t>
      </w:r>
      <w:r w:rsidRPr="004442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Noite</w:t>
      </w:r>
    </w:p>
    <w:p w14:paraId="031EF1DE" w14:textId="77777777" w:rsidR="00440739" w:rsidRDefault="00440739" w:rsidP="00D405A5">
      <w:pPr>
        <w:jc w:val="right"/>
        <w:rPr>
          <w:rFonts w:ascii="Arial" w:hAnsi="Arial" w:cs="Arial"/>
        </w:rPr>
      </w:pPr>
    </w:p>
    <w:p w14:paraId="3357A936" w14:textId="2B8D035F" w:rsidR="00D405A5" w:rsidRDefault="00440739" w:rsidP="00D405A5">
      <w:pPr>
        <w:jc w:val="center"/>
        <w:rPr>
          <w:rFonts w:ascii="Arial" w:hAnsi="Arial" w:cs="Arial"/>
        </w:rPr>
      </w:pPr>
      <w:hyperlink r:id="rId6" w:history="1">
        <w:r w:rsidRPr="00386BE2">
          <w:rPr>
            <w:rStyle w:val="Hyperlink"/>
            <w:rFonts w:ascii="Arial" w:hAnsi="Arial" w:cs="Arial"/>
          </w:rPr>
          <w:t>https://github.com/anabalves/estruturas-de-dados-20211</w:t>
        </w:r>
      </w:hyperlink>
    </w:p>
    <w:p w14:paraId="33DF1516" w14:textId="77777777" w:rsidR="00440739" w:rsidRPr="00444299" w:rsidRDefault="00440739" w:rsidP="00D405A5">
      <w:pPr>
        <w:jc w:val="center"/>
        <w:rPr>
          <w:rFonts w:ascii="Arial" w:hAnsi="Arial" w:cs="Arial"/>
        </w:rPr>
      </w:pPr>
    </w:p>
    <w:p w14:paraId="3B4EF525" w14:textId="083827DE" w:rsidR="00D405A5" w:rsidRDefault="00D405A5" w:rsidP="00E36C82">
      <w:pPr>
        <w:jc w:val="center"/>
        <w:rPr>
          <w:rFonts w:ascii="Arial" w:hAnsi="Arial" w:cs="Arial"/>
          <w:b/>
          <w:bCs/>
        </w:rPr>
      </w:pPr>
      <w:r w:rsidRPr="00D405A5">
        <w:rPr>
          <w:rFonts w:ascii="Arial" w:hAnsi="Arial" w:cs="Arial"/>
          <w:b/>
          <w:bCs/>
        </w:rPr>
        <w:t>Lista 1 – Vetores, Matrizes e recursividade</w:t>
      </w:r>
    </w:p>
    <w:p w14:paraId="381FD799" w14:textId="102D7785" w:rsidR="00D405A5" w:rsidRPr="00D405A5" w:rsidRDefault="00D405A5" w:rsidP="00D405A5">
      <w:pPr>
        <w:pStyle w:val="Default"/>
        <w:rPr>
          <w:rFonts w:ascii="Arial" w:hAnsi="Arial" w:cs="Arial"/>
        </w:rPr>
      </w:pPr>
      <w:r w:rsidRPr="00D405A5">
        <w:rPr>
          <w:rFonts w:ascii="Arial" w:hAnsi="Arial" w:cs="Arial"/>
          <w:b/>
          <w:bCs/>
        </w:rPr>
        <w:t xml:space="preserve">Atividades iguais serão zeradas. </w:t>
      </w:r>
    </w:p>
    <w:p w14:paraId="519B35BA" w14:textId="789506F0" w:rsidR="00D405A5" w:rsidRPr="00E36C82" w:rsidRDefault="00D405A5" w:rsidP="00D405A5">
      <w:pPr>
        <w:pStyle w:val="Default"/>
        <w:rPr>
          <w:rFonts w:ascii="Arial" w:hAnsi="Arial" w:cs="Arial"/>
          <w:b/>
          <w:bCs/>
        </w:rPr>
      </w:pPr>
      <w:r w:rsidRPr="00D405A5">
        <w:rPr>
          <w:rFonts w:ascii="Arial" w:hAnsi="Arial" w:cs="Arial"/>
          <w:b/>
          <w:bCs/>
        </w:rPr>
        <w:t xml:space="preserve">Exercícios que envolvam codificações iguais serão zerados. </w:t>
      </w:r>
    </w:p>
    <w:p w14:paraId="3E8FC6E1" w14:textId="78B41218" w:rsidR="00D405A5" w:rsidRPr="00D405A5" w:rsidRDefault="00D405A5" w:rsidP="00D405A5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Carregar um vetor [100] real de valores de saldos. Calcular e exibir: </w:t>
      </w:r>
    </w:p>
    <w:p w14:paraId="051D9C44" w14:textId="77777777" w:rsid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Média dos saldos positivos entre 100 à 1000 </w:t>
      </w:r>
    </w:p>
    <w:p w14:paraId="5E7012E0" w14:textId="77777777" w:rsid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Média geral dos saldos </w:t>
      </w:r>
    </w:p>
    <w:p w14:paraId="205206CD" w14:textId="645BAE11" w:rsidR="00D405A5" w:rsidRP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t xml:space="preserve">Soma dos saldos negativos </w:t>
      </w:r>
    </w:p>
    <w:p w14:paraId="43F397C1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311A97E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07A0339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7E737FD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mediaSaldosPositivos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6C5BB77B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mediaGeralSaldos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159AC9F8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somaSaldosNegativos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6E42F24D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qtd100a1000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1956718E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244F188C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96D8309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((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random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*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948B16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04C9D08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D5168F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eastAsia="en-US" w:bidi="ar-SA"/>
        </w:rPr>
        <w:t>calculaSaldos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{</w:t>
      </w:r>
    </w:p>
    <w:p w14:paraId="4733AB3C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"Valores: \n"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43CF3C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516161C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FF1D20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getRandomNumber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B127D1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F5546C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5880F7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FC6084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B390AC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65F2C91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++;</w:t>
      </w:r>
    </w:p>
    <w:p w14:paraId="0C3D7A0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2D7F906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1D4615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BA6315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51C003C4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E5D474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"----------------------------"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B8436CC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A371F4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FB8BC17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D14A68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0C448F2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média dos saldos positivos entre 100 à 1000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D33F74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média geral dos saldos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DA11B4F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dos saldos negativos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8A15CFE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61797E6C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CF3E2B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34CFBB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new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B60892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calculaSaldos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17A341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B0D51D3" w14:textId="482D83E4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61B6E7B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DBB048" w14:textId="1A986D1F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>Carregar um vetor [5] inteiro. Enviar cada elemento para uma função e esta irá retornar o seu fatorial que será armazenado em um outro vetor. Exibir os dados dos vetores</w:t>
      </w:r>
      <w:r>
        <w:rPr>
          <w:rFonts w:ascii="Arial" w:hAnsi="Arial" w:cs="Arial"/>
        </w:rPr>
        <w:t>.</w:t>
      </w:r>
    </w:p>
    <w:p w14:paraId="19A52AD0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06825C2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667D6628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Exercicio_L1_2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3C4EEE9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650E4D70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0BDB7FF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5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948AA9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valoresFatorial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5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3C48379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4F48A08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04601CEB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seu fatorial"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64205D6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DE6D1D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B0DCD25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B83F7AE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0C1B62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2753415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55BDBA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00751B7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do número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igual a: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3D6B99E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F9B9799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7F13A11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2F171D3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4C95DA4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C1A240F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1E6383A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807EEAD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35C2203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091ABA7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3F72E1F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49C7681B" w14:textId="355462DB" w:rsidR="00D405A5" w:rsidRPr="00D405A5" w:rsidRDefault="00D405A5" w:rsidP="00D405A5">
      <w:pPr>
        <w:ind w:left="360"/>
        <w:rPr>
          <w:rFonts w:ascii="Arial" w:hAnsi="Arial" w:cs="Arial"/>
          <w:color w:val="B4C6E7" w:themeColor="accent1" w:themeTint="66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58066A69" w14:textId="7BC6C808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>Carregar um vetor [100] inteiros positivos ou negativos. Classificar este vetor em ordem crescente</w:t>
      </w:r>
      <w:r>
        <w:rPr>
          <w:rFonts w:ascii="Arial" w:hAnsi="Arial" w:cs="Arial"/>
        </w:rPr>
        <w:t xml:space="preserve"> </w:t>
      </w:r>
      <w:r w:rsidRPr="00D405A5">
        <w:rPr>
          <w:rFonts w:ascii="Arial" w:hAnsi="Arial" w:cs="Arial"/>
        </w:rPr>
        <w:t xml:space="preserve">e apresentar os valores. </w:t>
      </w:r>
    </w:p>
    <w:p w14:paraId="3133CE9F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Exercicio_L1_3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B8A7A16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A7A6D0A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5B60AAC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3C45401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DD79D4E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63BA856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059C0ED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4EF1385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70A9E2C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D62C58B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99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1412AE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C16DB38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auxiliar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3E4D93E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D6F20ED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auxiliar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B4EF240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EB04609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B7B975F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F6AD1A9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5FF9F21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vetor classificado em ordem crescente: "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2C886CA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31E7BC9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System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val="en-US" w:eastAsia="en-US" w:bidi="ar-SA"/>
        </w:rPr>
        <w:t>out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A7EC21"/>
          <w:kern w:val="0"/>
          <w:sz w:val="20"/>
          <w:szCs w:val="20"/>
          <w:lang w:val="en-US" w:eastAsia="en-US" w:bidi="ar-SA"/>
        </w:rPr>
        <w:t>println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23AB21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40CEEFE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DD638B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E4A0550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8BAC98B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Math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random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030A53B" w14:textId="11BA72C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4752612F" w14:textId="20A29246" w:rsidR="00D405A5" w:rsidRDefault="00D405A5" w:rsidP="00D405A5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D405A5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17D2391C" w14:textId="77777777" w:rsidR="00E36C82" w:rsidRPr="00D405A5" w:rsidRDefault="00E36C82" w:rsidP="00D405A5">
      <w:pPr>
        <w:pStyle w:val="Default"/>
        <w:ind w:left="360"/>
        <w:rPr>
          <w:rFonts w:ascii="Arial" w:hAnsi="Arial" w:cs="Arial"/>
          <w:color w:val="B4C6E7" w:themeColor="accent1" w:themeTint="66"/>
        </w:rPr>
      </w:pPr>
    </w:p>
    <w:p w14:paraId="092D1717" w14:textId="0BE1A415" w:rsidR="00D405A5" w:rsidRP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Carregar uma matriz [4 x 4 inteiro]. Apresentar: </w:t>
      </w:r>
    </w:p>
    <w:p w14:paraId="41D72AD5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Soma dos valores no intervalo de 1 a 100 </w:t>
      </w:r>
    </w:p>
    <w:p w14:paraId="3D4E149C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impares entre 30 a 50 </w:t>
      </w:r>
    </w:p>
    <w:p w14:paraId="738F088A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divisíveis por 8 </w:t>
      </w:r>
    </w:p>
    <w:p w14:paraId="05AE6AFF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ímpares divisíveis por 3 </w:t>
      </w:r>
    </w:p>
    <w:p w14:paraId="5E35166C" w14:textId="6C2294AC" w:rsidR="00D405A5" w:rsidRP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Fatorial do maior número informado na matriz </w:t>
      </w:r>
    </w:p>
    <w:p w14:paraId="0371F4A6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Exercicio_L1_4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45C32952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6B150CA8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193893C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404948B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soma1a100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EC378D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C0033A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ECACCE2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522E8E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74E720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778B37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C8A601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394DCC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0E654EC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getRandomNumber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F54B62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FDDD16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3BB6922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6122ED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29D042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CB4BED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D09BE7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9DD4AF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993226E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C9CB14C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24A9A9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31833A6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28216A9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3AC3A7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614AC63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||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0CA2D23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D669411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34B2A17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359A8CF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51FE7E9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4107DE2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77BA0F5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7EB0D9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F7622D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2246888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9CAE0A1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dos valores no intervalo de 1 a 100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718555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ímpares entre 30 a 50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B8D99D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divisíveis por 8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2543E7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ímpares divisíveis por 3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4EC9E17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do maior número informado na matriz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479A9C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0A740853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0700C61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597AFDF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742AE31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((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random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*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4215FC6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4F63FDD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35AA1E01" w14:textId="1228A9F9" w:rsidR="00D405A5" w:rsidRDefault="00D405A5" w:rsidP="00D405A5">
      <w:pPr>
        <w:pStyle w:val="Default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D405A5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3D0D8076" w14:textId="77777777" w:rsidR="00E36C82" w:rsidRPr="00D405A5" w:rsidRDefault="00E36C82" w:rsidP="00D405A5">
      <w:pPr>
        <w:pStyle w:val="Default"/>
        <w:rPr>
          <w:rFonts w:ascii="Arial" w:hAnsi="Arial" w:cs="Arial"/>
          <w:color w:val="B4C6E7" w:themeColor="accent1" w:themeTint="66"/>
        </w:rPr>
      </w:pPr>
    </w:p>
    <w:p w14:paraId="7C0D5DEF" w14:textId="4048A4CB" w:rsidR="00D405A5" w:rsidRPr="00D405A5" w:rsidRDefault="00D405A5" w:rsidP="00E36C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>Criar e carregar uma matriz [4 x 4] inteiro, onde os valores da diagonal principal serão carregados pela aplicação conforme o gráfico e os demais dados serão digitados pelo usuário</w:t>
      </w:r>
    </w:p>
    <w:p w14:paraId="41430738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378C3C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AFBEB1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Exercicio_L1_5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D756DA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CFC52EC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705E48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581BE84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1A9D2B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B058CC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EF7518B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40FFF66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pow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3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,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69C63A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else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!=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8A8954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números inteiros positivos para visualizar graficamente a matriz"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67480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E6B78F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C0D92C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FC3877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1B31F26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String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662BFB2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04FF74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56CEBB1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53EBEF5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D4AC1B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7F657C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"\n"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09266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2B6E5F1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442FC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8EFD3D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39DDCD62" w14:textId="039DE055" w:rsidR="00D405A5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191FEE32" w14:textId="77777777" w:rsidR="00D405A5" w:rsidRPr="00D405A5" w:rsidRDefault="00D405A5" w:rsidP="00D405A5">
      <w:pPr>
        <w:pStyle w:val="Default"/>
        <w:rPr>
          <w:rFonts w:ascii="Arial" w:hAnsi="Arial" w:cs="Arial"/>
        </w:rPr>
      </w:pPr>
    </w:p>
    <w:p w14:paraId="7901ADB5" w14:textId="5BF27C42" w:rsidR="00D405A5" w:rsidRP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Receba um número inteiro. Calcule e mostre o seu fatorial </w:t>
      </w:r>
      <w:r w:rsidRPr="00D405A5">
        <w:rPr>
          <w:rFonts w:ascii="Arial" w:hAnsi="Arial" w:cs="Arial"/>
          <w:b/>
          <w:bCs/>
        </w:rPr>
        <w:t xml:space="preserve">recursivamente. </w:t>
      </w:r>
    </w:p>
    <w:p w14:paraId="295D2A1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62552C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0E6927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Exercicio_L1_6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88E7D6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D6CE6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5CEDFB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C687B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F67A2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seu fatorial"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5E2E1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C02FE6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de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9E7323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57EAF5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81A69E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85D00E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22F89D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6B17EC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</w:p>
    <w:p w14:paraId="5258F56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9CA4B5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0B98F9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88C3723" w14:textId="24A9F10F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269184DF" w14:textId="37A3303C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0A7E43BE" w14:textId="28F9909D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092DA08B" w14:textId="3674AF3E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3573A096" w14:textId="2FE463C6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67D46F21" w14:textId="5BB83AC6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45B3AC73" w14:textId="18EB8E8C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1FC85160" w14:textId="62E69269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428BAB5F" w14:textId="77777777" w:rsidR="00E36C82" w:rsidRPr="00E36C82" w:rsidRDefault="00E36C82" w:rsidP="00E36C82">
      <w:pPr>
        <w:pStyle w:val="Default"/>
        <w:ind w:left="360"/>
        <w:rPr>
          <w:rFonts w:ascii="Arial" w:hAnsi="Arial" w:cs="Arial"/>
          <w:color w:val="B4C6E7" w:themeColor="accent1" w:themeTint="66"/>
        </w:rPr>
      </w:pPr>
    </w:p>
    <w:p w14:paraId="5071E5C6" w14:textId="11A2181B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 xml:space="preserve">a soma de todos os números de 1 a 100. </w:t>
      </w:r>
    </w:p>
    <w:p w14:paraId="66D1465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Exercicio_L1_7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5838964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223A6D6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368341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46D657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de 1 a 100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3D96F8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7994359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2DB97FF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06F811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0B774EC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90D2BF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95D9A3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6F151B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2D8ECB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56FDFF6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693BBA8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6D1FC38" w14:textId="336EDE86" w:rsidR="00D405A5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12836BF9" w14:textId="77777777" w:rsidR="00D405A5" w:rsidRPr="00D405A5" w:rsidRDefault="00D405A5" w:rsidP="00D405A5">
      <w:pPr>
        <w:pStyle w:val="Default"/>
        <w:rPr>
          <w:rFonts w:ascii="Arial" w:hAnsi="Arial" w:cs="Arial"/>
        </w:rPr>
      </w:pPr>
    </w:p>
    <w:p w14:paraId="3C88C1DC" w14:textId="374576E9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 soma de todos os números pares de 1 a 200</w:t>
      </w:r>
      <w:r>
        <w:rPr>
          <w:rFonts w:ascii="Arial" w:hAnsi="Arial" w:cs="Arial"/>
        </w:rPr>
        <w:t>.</w:t>
      </w:r>
    </w:p>
    <w:p w14:paraId="706B9D4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Exercicio_L1_8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6B7D630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44D63F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6800621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1BF7C5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pares de 1 a 200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A113492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611ABC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59C5FBF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B5F090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27E9CE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FAB604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%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7C984C1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9AB19B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34057C5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17FAB6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9DFAF8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24FC796" w14:textId="055D22AA" w:rsidR="00D405A5" w:rsidRPr="00E36C82" w:rsidRDefault="00E36C82" w:rsidP="00E36C82">
      <w:pPr>
        <w:pStyle w:val="Default"/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0DA6E442" w14:textId="77777777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 soma de todos os números ímpares de 1 a 300</w:t>
      </w:r>
      <w:r>
        <w:rPr>
          <w:rFonts w:ascii="Arial" w:hAnsi="Arial" w:cs="Arial"/>
        </w:rPr>
        <w:t>.</w:t>
      </w:r>
    </w:p>
    <w:p w14:paraId="5F7AD6F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Exercicio_L1_9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6949C7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E425A1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2860EC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BF2930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ímpares de 1 a 300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3FF7B7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2B304AB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6B00BA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5ABBDB1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73D0B78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91D9C6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%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!=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7005AD5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4D732C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6EC4C0C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D2592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7584494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6581E219" w14:textId="18491BE5" w:rsidR="00D405A5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47BFCECC" w14:textId="246D4133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E6B1A3F" w14:textId="3DDA98C3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6233B53" w14:textId="10A78166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1BD9E9" w14:textId="1883676F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423D21D" w14:textId="6D404C45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6BAD393" w14:textId="77777777" w:rsidR="00E36C82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</w:p>
    <w:p w14:paraId="1C201376" w14:textId="11005339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Receba um número inteiro. Calcule e mostre a série de Fibonacci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até o número recebido</w:t>
      </w:r>
      <w:r>
        <w:rPr>
          <w:rFonts w:ascii="Arial" w:hAnsi="Arial" w:cs="Arial"/>
        </w:rPr>
        <w:t>.</w:t>
      </w:r>
    </w:p>
    <w:p w14:paraId="71D2125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31788A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58E3174F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Exercicio_L1_10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B020FF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392B172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524E5C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38FC14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2CF5E32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a série de Fibonacci"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017673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CE091D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série de Fibonacci até o número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E47903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A736C4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val="en-US"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val="en-US"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val="en-US" w:eastAsia="en-US" w:bidi="ar-SA"/>
        </w:rPr>
        <w:t>"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90E071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6A3387E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5F079E2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580C75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calculaSerieFibonacci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386B3D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052ADC9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585E2BA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else</w:t>
      </w:r>
    </w:p>
    <w:p w14:paraId="2FBE985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DE70B2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63A4F2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3C90A4F4" w14:textId="500EE38E" w:rsidR="00D405A5" w:rsidRP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15974B25" w14:textId="46C6DBA2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Receba um número. Calcule e mostre a série 1 + 1/2 + 1/3 + ... + 1/N </w:t>
      </w:r>
      <w:r w:rsidRPr="00D405A5">
        <w:rPr>
          <w:rFonts w:ascii="Arial" w:hAnsi="Arial" w:cs="Arial"/>
          <w:b/>
          <w:bCs/>
        </w:rPr>
        <w:t>recursivamente</w:t>
      </w:r>
      <w:r w:rsidRPr="00D405A5">
        <w:rPr>
          <w:rFonts w:ascii="Arial" w:hAnsi="Arial" w:cs="Arial"/>
        </w:rPr>
        <w:t xml:space="preserve">. </w:t>
      </w:r>
    </w:p>
    <w:p w14:paraId="4F0A6B4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import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javax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>swing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DC1B74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BA081F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{</w:t>
      </w:r>
    </w:p>
    <w:p w14:paraId="07A5FD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F62B6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FEC255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160B44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5EFBF9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a série"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995AA2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DAD20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cálculo da série: \n 1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5BD72D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FEC149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+ 1/"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EDE1D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A111B2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"\n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D4BE45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73848FE9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3F91CC7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575DBD9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423EDA7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1.0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050D3B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</w:p>
    <w:p w14:paraId="37D5DE7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1.0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2C3E7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50A72FE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2BC8882D" w14:textId="38E5485F" w:rsidR="00D405A5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sectPr w:rsidR="00D405A5" w:rsidRPr="00E36C82" w:rsidSect="00D405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5FD9"/>
    <w:multiLevelType w:val="hybridMultilevel"/>
    <w:tmpl w:val="90744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0B84"/>
    <w:multiLevelType w:val="hybridMultilevel"/>
    <w:tmpl w:val="4E9E6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35D0"/>
    <w:multiLevelType w:val="hybridMultilevel"/>
    <w:tmpl w:val="4E9E6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5BB5"/>
    <w:multiLevelType w:val="hybridMultilevel"/>
    <w:tmpl w:val="FE407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C7974"/>
    <w:multiLevelType w:val="hybridMultilevel"/>
    <w:tmpl w:val="5918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0B37"/>
    <w:multiLevelType w:val="hybridMultilevel"/>
    <w:tmpl w:val="E0825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7F77"/>
    <w:multiLevelType w:val="hybridMultilevel"/>
    <w:tmpl w:val="93629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AE6"/>
    <w:multiLevelType w:val="hybridMultilevel"/>
    <w:tmpl w:val="6FB84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5"/>
    <w:rsid w:val="00390122"/>
    <w:rsid w:val="00440739"/>
    <w:rsid w:val="00A73631"/>
    <w:rsid w:val="00D405A5"/>
    <w:rsid w:val="00E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10F8"/>
  <w15:chartTrackingRefBased/>
  <w15:docId w15:val="{30A32D47-E235-42CF-9AB3-BB04EC0A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05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D40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5A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40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alves/estruturas-de-dados-202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1569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ALVES</cp:lastModifiedBy>
  <cp:revision>2</cp:revision>
  <cp:lastPrinted>2021-02-16T18:17:00Z</cp:lastPrinted>
  <dcterms:created xsi:type="dcterms:W3CDTF">2021-02-16T17:52:00Z</dcterms:created>
  <dcterms:modified xsi:type="dcterms:W3CDTF">2021-02-16T18:19:00Z</dcterms:modified>
</cp:coreProperties>
</file>