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D63E" w14:textId="6861CFFC" w:rsidR="00237331" w:rsidRPr="00237331" w:rsidRDefault="000F4B29" w:rsidP="00237331">
      <w:pPr>
        <w:pStyle w:val="Ttulo"/>
        <w:spacing w:after="160" w:line="300" w:lineRule="auto"/>
        <w:jc w:val="center"/>
        <w:rPr>
          <w:b/>
          <w:bCs/>
          <w:sz w:val="28"/>
          <w:szCs w:val="28"/>
        </w:rPr>
      </w:pPr>
      <w:bookmarkStart w:id="0" w:name="_wpzughrn3d7z" w:colFirst="0" w:colLast="0"/>
      <w:bookmarkEnd w:id="0"/>
      <w:r w:rsidRPr="00237331">
        <w:rPr>
          <w:b/>
          <w:bCs/>
          <w:sz w:val="28"/>
          <w:szCs w:val="28"/>
        </w:rPr>
        <w:t xml:space="preserve">PI: Rede Social </w:t>
      </w:r>
      <w:r w:rsidR="00237331" w:rsidRPr="00237331">
        <w:rPr>
          <w:b/>
          <w:bCs/>
          <w:sz w:val="28"/>
          <w:szCs w:val="28"/>
        </w:rPr>
        <w:t>6Educa</w:t>
      </w:r>
      <w:bookmarkStart w:id="1" w:name="_33sq51gmngu1"/>
      <w:bookmarkEnd w:id="1"/>
    </w:p>
    <w:p w14:paraId="19AC496E" w14:textId="2BCD6D3F" w:rsidR="00B63071" w:rsidRPr="00237331" w:rsidRDefault="000F4B29" w:rsidP="00237331">
      <w:pPr>
        <w:pStyle w:val="Ttulo"/>
        <w:spacing w:after="160" w:line="300" w:lineRule="auto"/>
        <w:jc w:val="center"/>
        <w:rPr>
          <w:b/>
          <w:bCs/>
          <w:sz w:val="28"/>
          <w:szCs w:val="28"/>
        </w:rPr>
      </w:pPr>
      <w:r w:rsidRPr="00237331">
        <w:rPr>
          <w:b/>
          <w:bCs/>
          <w:sz w:val="28"/>
          <w:szCs w:val="28"/>
        </w:rPr>
        <w:t>Turma</w:t>
      </w:r>
      <w:r w:rsidR="00237331" w:rsidRPr="00237331">
        <w:rPr>
          <w:b/>
          <w:bCs/>
          <w:sz w:val="28"/>
          <w:szCs w:val="28"/>
        </w:rPr>
        <w:t xml:space="preserve"> 50</w:t>
      </w:r>
      <w:r w:rsidRPr="00237331">
        <w:rPr>
          <w:b/>
          <w:bCs/>
          <w:sz w:val="28"/>
          <w:szCs w:val="28"/>
        </w:rPr>
        <w:t xml:space="preserve"> – Grupo </w:t>
      </w:r>
      <w:r w:rsidR="00237331" w:rsidRPr="00237331">
        <w:rPr>
          <w:b/>
          <w:bCs/>
          <w:sz w:val="28"/>
          <w:szCs w:val="28"/>
        </w:rPr>
        <w:t>6</w:t>
      </w:r>
    </w:p>
    <w:p w14:paraId="10121C7A" w14:textId="1AD17AA1" w:rsidR="00237331" w:rsidRDefault="00237331" w:rsidP="00237331">
      <w:pPr>
        <w:jc w:val="both"/>
      </w:pPr>
      <w:bookmarkStart w:id="2" w:name="_hdajcjop5lca" w:colFirst="0" w:colLast="0"/>
      <w:bookmarkEnd w:id="2"/>
      <w:r>
        <w:t>Daniel Herna</w:t>
      </w:r>
      <w:r w:rsidR="009B14E4">
        <w:t>n</w:t>
      </w:r>
    </w:p>
    <w:p w14:paraId="21DB2793" w14:textId="77777777" w:rsidR="00237331" w:rsidRPr="00376FE0" w:rsidRDefault="00237331" w:rsidP="00237331">
      <w:pPr>
        <w:jc w:val="both"/>
      </w:pPr>
      <w:r>
        <w:t>Ester Eliege</w:t>
      </w:r>
    </w:p>
    <w:p w14:paraId="6F89EF2B" w14:textId="77777777" w:rsidR="00237331" w:rsidRDefault="00237331" w:rsidP="00237331">
      <w:pPr>
        <w:jc w:val="both"/>
      </w:pPr>
      <w:r>
        <w:t>Israel Igarashi</w:t>
      </w:r>
    </w:p>
    <w:p w14:paraId="19A92A60" w14:textId="77777777" w:rsidR="00237331" w:rsidRDefault="00237331" w:rsidP="00237331">
      <w:pPr>
        <w:jc w:val="both"/>
      </w:pPr>
      <w:r>
        <w:t>Marjory Matos</w:t>
      </w:r>
    </w:p>
    <w:p w14:paraId="09CB7221" w14:textId="77777777" w:rsidR="00237331" w:rsidRDefault="00237331" w:rsidP="00237331">
      <w:pPr>
        <w:jc w:val="both"/>
      </w:pPr>
      <w:r>
        <w:t>Rafael de Campos</w:t>
      </w:r>
    </w:p>
    <w:p w14:paraId="5CE619E1" w14:textId="77777777" w:rsidR="00237331" w:rsidRPr="00C6328D" w:rsidRDefault="00237331" w:rsidP="00237331">
      <w:pPr>
        <w:jc w:val="both"/>
      </w:pPr>
      <w:r>
        <w:t>Vinicius Xavier</w:t>
      </w:r>
    </w:p>
    <w:p w14:paraId="0280F5E1" w14:textId="77777777" w:rsidR="00B63071" w:rsidRPr="00237331" w:rsidRDefault="000F4B29">
      <w:pPr>
        <w:pStyle w:val="Ttulo1"/>
        <w:spacing w:after="160" w:line="300" w:lineRule="auto"/>
        <w:rPr>
          <w:sz w:val="28"/>
          <w:szCs w:val="28"/>
        </w:rPr>
      </w:pPr>
      <w:r w:rsidRPr="00237331">
        <w:rPr>
          <w:sz w:val="28"/>
          <w:szCs w:val="28"/>
        </w:rPr>
        <w:t>Relatório</w:t>
      </w:r>
    </w:p>
    <w:p w14:paraId="28656A1E" w14:textId="0D1EA2AE" w:rsidR="00B63071" w:rsidRDefault="000F4B29" w:rsidP="00237331">
      <w:pPr>
        <w:jc w:val="both"/>
      </w:pPr>
      <w:r>
        <w:rPr>
          <w:b/>
        </w:rPr>
        <w:t>Postagem:</w:t>
      </w:r>
      <w:r>
        <w:t xml:space="preserve"> É a seção responsável por conter os locais que serão cadastrados, sendo o título do local, seguido da descrição do mesmo, </w:t>
      </w:r>
      <w:r w:rsidR="00237331">
        <w:t>uma foto, vídeo ou um arquivo</w:t>
      </w:r>
      <w:r>
        <w:t xml:space="preserve"> </w:t>
      </w:r>
      <w:r w:rsidR="00237331">
        <w:t>com o conteúdo dos cursos de aprendizagem</w:t>
      </w:r>
      <w:r>
        <w:t xml:space="preserve"> e a data que ele foi inserido.</w:t>
      </w:r>
    </w:p>
    <w:p w14:paraId="55A4CF46" w14:textId="77777777" w:rsidR="00B63071" w:rsidRDefault="00B63071" w:rsidP="00237331">
      <w:pPr>
        <w:jc w:val="both"/>
      </w:pPr>
    </w:p>
    <w:p w14:paraId="2EB0A120" w14:textId="01AD4A47" w:rsidR="00B63071" w:rsidRDefault="000F4B29" w:rsidP="00237331">
      <w:pPr>
        <w:jc w:val="both"/>
      </w:pPr>
      <w:r>
        <w:rPr>
          <w:b/>
        </w:rPr>
        <w:t>Tema:</w:t>
      </w:r>
      <w:r>
        <w:t xml:space="preserve"> Seção onde o usuário irá selecionar a categoria </w:t>
      </w:r>
      <w:r w:rsidR="00237331">
        <w:t>dos cursos</w:t>
      </w:r>
      <w:r w:rsidR="004129FA">
        <w:t xml:space="preserve"> e poderá escolher em qual grupo irá postar e/ou visualizar o curso desejado</w:t>
      </w:r>
      <w:r>
        <w:t>.</w:t>
      </w:r>
    </w:p>
    <w:p w14:paraId="4922034B" w14:textId="77777777" w:rsidR="00B63071" w:rsidRDefault="00B63071" w:rsidP="00237331">
      <w:pPr>
        <w:jc w:val="both"/>
      </w:pPr>
    </w:p>
    <w:p w14:paraId="38E536B4" w14:textId="1DFA6243" w:rsidR="00B63071" w:rsidRDefault="000F4B29" w:rsidP="00237331">
      <w:pPr>
        <w:jc w:val="both"/>
      </w:pPr>
      <w:r>
        <w:rPr>
          <w:b/>
        </w:rPr>
        <w:t>Usuário:</w:t>
      </w:r>
      <w:r>
        <w:t xml:space="preserve"> Lugar que </w:t>
      </w:r>
      <w:r w:rsidR="004129FA">
        <w:t>será</w:t>
      </w:r>
      <w:r>
        <w:t xml:space="preserve"> armazena</w:t>
      </w:r>
      <w:r w:rsidR="004129FA">
        <w:t>do</w:t>
      </w:r>
      <w:r>
        <w:t xml:space="preserve"> as informações do usuário, com os atributos já pré-</w:t>
      </w:r>
      <w:r w:rsidR="004129FA">
        <w:t>selecionados</w:t>
      </w:r>
      <w:r>
        <w:t xml:space="preserve"> como e-mail, nome, senha</w:t>
      </w:r>
      <w:r w:rsidR="004129FA">
        <w:t>, data de nascimento, telefone, gênero</w:t>
      </w:r>
      <w:r>
        <w:t xml:space="preserve"> e foto</w:t>
      </w:r>
      <w:r w:rsidR="004129FA">
        <w:t>.</w:t>
      </w:r>
      <w:r>
        <w:t xml:space="preserve"> </w:t>
      </w:r>
    </w:p>
    <w:p w14:paraId="4C7064CB" w14:textId="77777777" w:rsidR="00B63071" w:rsidRDefault="00B63071"/>
    <w:p w14:paraId="0ED78B94" w14:textId="77777777" w:rsidR="00B63071" w:rsidRDefault="000F4B29">
      <w:pPr>
        <w:pStyle w:val="Ttulo1"/>
        <w:spacing w:after="160" w:line="300" w:lineRule="auto"/>
      </w:pPr>
      <w:bookmarkStart w:id="3" w:name="_wpguzwpmz81s" w:colFirst="0" w:colLast="0"/>
      <w:bookmarkEnd w:id="3"/>
      <w:r>
        <w:t>Dicionário de dados</w:t>
      </w:r>
    </w:p>
    <w:tbl>
      <w:tblPr>
        <w:tblStyle w:val="a"/>
        <w:tblW w:w="90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5"/>
        <w:gridCol w:w="2070"/>
        <w:gridCol w:w="6363"/>
      </w:tblGrid>
      <w:tr w:rsidR="00B63071" w14:paraId="20FA8818" w14:textId="77777777">
        <w:trPr>
          <w:trHeight w:val="465"/>
        </w:trPr>
        <w:tc>
          <w:tcPr>
            <w:tcW w:w="90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7E125958" w14:textId="77777777" w:rsidR="00B63071" w:rsidRDefault="000F4B29">
            <w:pPr>
              <w:spacing w:line="276" w:lineRule="auto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Postagem</w:t>
            </w:r>
          </w:p>
        </w:tc>
      </w:tr>
      <w:tr w:rsidR="00B63071" w14:paraId="3D092B6B" w14:textId="77777777">
        <w:trPr>
          <w:trHeight w:val="465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4643D5C3" w14:textId="77777777" w:rsidR="00B63071" w:rsidRDefault="000F4B2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3A431CE" wp14:editId="4D175B44">
                  <wp:extent cx="187185" cy="95992"/>
                  <wp:effectExtent l="0" t="0" r="0" b="0"/>
                  <wp:docPr id="11" name="image12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Chave com preenchimento sólido"/>
                          <pic:cNvPicPr preferRelativeResize="0"/>
                        </pic:nvPicPr>
                        <pic:blipFill>
                          <a:blip r:embed="rId6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336C79E6" w14:textId="77777777" w:rsidR="00B63071" w:rsidRDefault="000F4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bigint</w:t>
            </w:r>
          </w:p>
        </w:tc>
        <w:tc>
          <w:tcPr>
            <w:tcW w:w="6363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638D4126" w14:textId="77777777" w:rsidR="00B63071" w:rsidRDefault="000F4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único da tabela de postagem</w:t>
            </w:r>
          </w:p>
        </w:tc>
      </w:tr>
      <w:tr w:rsidR="00B63071" w14:paraId="7888010E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23D36ED5" w14:textId="77777777" w:rsidR="00B63071" w:rsidRDefault="000F4B2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114300" distB="114300" distL="114300" distR="114300" wp14:anchorId="141518B9" wp14:editId="08621C98">
                      <wp:extent cx="191453" cy="191453"/>
                      <wp:effectExtent l="0" t="0" r="0" b="0"/>
                      <wp:docPr id="1" name="Agrupar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453" cy="191453"/>
                                <a:chOff x="-5950" y="0"/>
                                <a:chExt cx="190500" cy="1905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Shape 2" descr="Forma&#10;&#10;Descrição gerada automaticamente"/>
                                <pic:cNvPicPr preferRelativeResize="0"/>
                              </pic:nvPicPr>
                              <pic:blipFill rotWithShape="1">
                                <a:blip r:embed="rId7">
                                  <a:alphaModFix/>
                                </a:blip>
                                <a:srcRect t="-2631" b="-2631"/>
                                <a:stretch/>
                              </pic:blipFill>
                              <pic:spPr>
                                <a:xfrm>
                                  <a:off x="0" y="0"/>
                                  <a:ext cx="1809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" name="Fluxograma: Classificar 3"/>
                              <wps:cNvSpPr/>
                              <wps:spPr>
                                <a:xfrm rot="5400000">
                                  <a:off x="-5950" y="22625"/>
                                  <a:ext cx="190500" cy="145250"/>
                                </a:xfrm>
                                <a:prstGeom prst="flowChartSort">
                                  <a:avLst/>
                                </a:prstGeom>
                                <a:solidFill>
                                  <a:srgbClr val="6D9EEB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A4F4A4" w14:textId="77777777" w:rsidR="00B63071" w:rsidRDefault="00B63071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91453" cy="191453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1453" cy="1914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014F9562" w14:textId="5EC377DB" w:rsidR="00B63071" w:rsidRDefault="00237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0F4B29">
              <w:rPr>
                <w:sz w:val="24"/>
                <w:szCs w:val="24"/>
              </w:rPr>
              <w:t>itulo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65228653" w14:textId="77777777" w:rsidR="00B63071" w:rsidRDefault="000F4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 tipo varchar com 255 caracteres</w:t>
            </w:r>
          </w:p>
        </w:tc>
      </w:tr>
      <w:tr w:rsidR="00B63071" w14:paraId="257EB1E3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149D78C4" w14:textId="77777777" w:rsidR="00B63071" w:rsidRDefault="000F4B2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114300" distB="114300" distL="114300" distR="114300" wp14:anchorId="36EFAD37" wp14:editId="23D4E116">
                      <wp:extent cx="161925" cy="200025"/>
                      <wp:effectExtent l="0" t="0" r="0" b="0"/>
                      <wp:docPr id="5" name="Fluxograma: Classific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EF2090" w14:textId="77777777" w:rsidR="00B63071" w:rsidRDefault="00B6307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782EA249" w14:textId="70D00A69" w:rsidR="00B63071" w:rsidRDefault="00237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3014B55E" w14:textId="5436CD75" w:rsidR="00B63071" w:rsidRDefault="000F4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Atributo tipo varchar com </w:t>
            </w:r>
            <w:r w:rsidR="005067FF">
              <w:rPr>
                <w:sz w:val="24"/>
                <w:szCs w:val="24"/>
              </w:rPr>
              <w:t>255</w:t>
            </w:r>
            <w:r>
              <w:rPr>
                <w:sz w:val="24"/>
                <w:szCs w:val="24"/>
              </w:rPr>
              <w:t xml:space="preserve"> caracteres</w:t>
            </w:r>
          </w:p>
        </w:tc>
      </w:tr>
      <w:tr w:rsidR="00B63071" w14:paraId="5BA2B0AD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087B2A09" w14:textId="77777777" w:rsidR="00B63071" w:rsidRDefault="000F4B2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114300" distB="114300" distL="114300" distR="114300" wp14:anchorId="38CBD51F" wp14:editId="7EBBCEB7">
                      <wp:extent cx="161925" cy="200025"/>
                      <wp:effectExtent l="0" t="0" r="0" b="0"/>
                      <wp:docPr id="9" name="Fluxograma: Classific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B931D1" w14:textId="77777777" w:rsidR="00B63071" w:rsidRDefault="00B6307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78084334" w14:textId="5754E34A" w:rsidR="00B63071" w:rsidRDefault="00237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0F4B29">
              <w:rPr>
                <w:sz w:val="24"/>
                <w:szCs w:val="24"/>
              </w:rPr>
              <w:t>oto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70071AF9" w14:textId="77777777" w:rsidR="00B63071" w:rsidRDefault="000F4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 tipo varchar com 255 caracteres</w:t>
            </w:r>
          </w:p>
        </w:tc>
      </w:tr>
      <w:tr w:rsidR="00B63071" w14:paraId="3AA9A151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0B60BE2F" w14:textId="77777777" w:rsidR="00B63071" w:rsidRDefault="000F4B2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114300" distB="114300" distL="114300" distR="114300" wp14:anchorId="05F63520" wp14:editId="5160BCCE">
                      <wp:extent cx="161925" cy="200025"/>
                      <wp:effectExtent l="0" t="0" r="0" b="0"/>
                      <wp:docPr id="7" name="Fluxograma: Classific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B66E2D" w14:textId="77777777" w:rsidR="00B63071" w:rsidRDefault="00B6307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196CC2AE" w14:textId="198183D9" w:rsidR="00B63071" w:rsidRDefault="00237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0F4B29">
              <w:rPr>
                <w:sz w:val="24"/>
                <w:szCs w:val="24"/>
              </w:rPr>
              <w:t>ata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7C754A20" w14:textId="6947E6EE" w:rsidR="00B63071" w:rsidRDefault="000F4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 tipo date</w:t>
            </w:r>
          </w:p>
        </w:tc>
      </w:tr>
      <w:tr w:rsidR="00B63071" w14:paraId="7B5F0626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189E654A" w14:textId="77777777" w:rsidR="00B63071" w:rsidRDefault="000F4B2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737FCD0" wp14:editId="09EA601A">
                  <wp:extent cx="180975" cy="190500"/>
                  <wp:effectExtent l="0" t="0" r="0" b="0"/>
                  <wp:docPr id="14" name="image11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Forma&#10;&#10;Descrição gerada automaticamente"/>
                          <pic:cNvPicPr preferRelativeResize="0"/>
                        </pic:nvPicPr>
                        <pic:blipFill>
                          <a:blip r:embed="rId7"/>
                          <a:srcRect t="-2631" b="-26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0FA07897" w14:textId="77777777" w:rsidR="00B63071" w:rsidRDefault="000F4B2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tema_id bigint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1A3EEEE2" w14:textId="77777777" w:rsidR="00B63071" w:rsidRDefault="000F4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estrangeira da tabela tema</w:t>
            </w:r>
          </w:p>
        </w:tc>
      </w:tr>
      <w:tr w:rsidR="00B63071" w14:paraId="21CC7868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077BECE6" w14:textId="77777777" w:rsidR="00B63071" w:rsidRDefault="000F4B2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F75832F" wp14:editId="5A3695B0">
                  <wp:extent cx="180000" cy="180000"/>
                  <wp:effectExtent l="0" t="0" r="0" b="0"/>
                  <wp:docPr id="12" name="image11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Forma&#10;&#10;Descrição gerada automaticament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383BE83B" w14:textId="77777777" w:rsidR="00B63071" w:rsidRDefault="000F4B2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usuario_id bigint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6D48ED82" w14:textId="77777777" w:rsidR="00B63071" w:rsidRDefault="000F4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estrangeira da tabela usuário</w:t>
            </w:r>
          </w:p>
        </w:tc>
      </w:tr>
      <w:tr w:rsidR="00B63071" w14:paraId="32407A01" w14:textId="77777777">
        <w:trPr>
          <w:trHeight w:val="465"/>
        </w:trPr>
        <w:tc>
          <w:tcPr>
            <w:tcW w:w="9018" w:type="dxa"/>
            <w:gridSpan w:val="3"/>
            <w:tcBorders>
              <w:left w:val="single" w:sz="8" w:space="0" w:color="000000"/>
            </w:tcBorders>
            <w:shd w:val="clear" w:color="auto" w:fill="000000"/>
            <w:vAlign w:val="center"/>
          </w:tcPr>
          <w:p w14:paraId="3C340213" w14:textId="77777777" w:rsidR="00B63071" w:rsidRDefault="000F4B29">
            <w:pPr>
              <w:spacing w:line="276" w:lineRule="auto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Tema</w:t>
            </w:r>
          </w:p>
        </w:tc>
      </w:tr>
      <w:tr w:rsidR="00B63071" w14:paraId="6EA82FF1" w14:textId="77777777">
        <w:trPr>
          <w:trHeight w:val="465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6E954FCD" w14:textId="77777777" w:rsidR="00B63071" w:rsidRDefault="000F4B2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B196543" wp14:editId="184EC3DD">
                  <wp:extent cx="187185" cy="95992"/>
                  <wp:effectExtent l="0" t="0" r="0" b="0"/>
                  <wp:docPr id="15" name="image12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Chave com preenchimento sólido"/>
                          <pic:cNvPicPr preferRelativeResize="0"/>
                        </pic:nvPicPr>
                        <pic:blipFill>
                          <a:blip r:embed="rId6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71236AB3" w14:textId="77777777" w:rsidR="00B63071" w:rsidRDefault="000F4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bigint</w:t>
            </w:r>
          </w:p>
        </w:tc>
        <w:tc>
          <w:tcPr>
            <w:tcW w:w="6363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76C13F59" w14:textId="77777777" w:rsidR="00B63071" w:rsidRDefault="000F4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único da tabela de tema</w:t>
            </w:r>
          </w:p>
        </w:tc>
      </w:tr>
      <w:tr w:rsidR="00B63071" w14:paraId="25B512B1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14438863" w14:textId="77777777" w:rsidR="00B63071" w:rsidRDefault="000F4B29">
            <w:pPr>
              <w:jc w:val="center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mc:AlternateContent>
                <mc:Choice Requires="wpg">
                  <w:drawing>
                    <wp:inline distT="114300" distB="114300" distL="114300" distR="114300" wp14:anchorId="3470179B" wp14:editId="4B465A8B">
                      <wp:extent cx="161925" cy="200025"/>
                      <wp:effectExtent l="0" t="0" r="0" b="0"/>
                      <wp:docPr id="6" name="Fluxograma: Classific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217B72" w14:textId="77777777" w:rsidR="00B63071" w:rsidRDefault="00B6307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7DD3FD20" w14:textId="2DA67192" w:rsidR="00B63071" w:rsidRDefault="006220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48A2B98C" w14:textId="5D93C086" w:rsidR="00B63071" w:rsidRDefault="0041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 tipo varchar com 255 caracteres</w:t>
            </w:r>
          </w:p>
        </w:tc>
      </w:tr>
      <w:tr w:rsidR="00B63071" w14:paraId="05B0F44D" w14:textId="77777777">
        <w:trPr>
          <w:trHeight w:val="465"/>
        </w:trPr>
        <w:tc>
          <w:tcPr>
            <w:tcW w:w="9018" w:type="dxa"/>
            <w:gridSpan w:val="3"/>
            <w:tcBorders>
              <w:left w:val="single" w:sz="8" w:space="0" w:color="000000"/>
            </w:tcBorders>
            <w:shd w:val="clear" w:color="auto" w:fill="000000"/>
            <w:vAlign w:val="center"/>
          </w:tcPr>
          <w:p w14:paraId="2E9ADA2E" w14:textId="77777777" w:rsidR="00B63071" w:rsidRDefault="000F4B29">
            <w:pPr>
              <w:spacing w:line="276" w:lineRule="auto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Usuário</w:t>
            </w:r>
          </w:p>
        </w:tc>
      </w:tr>
      <w:tr w:rsidR="00B63071" w14:paraId="521E5D21" w14:textId="77777777">
        <w:trPr>
          <w:trHeight w:val="465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7098DC6D" w14:textId="77777777" w:rsidR="00B63071" w:rsidRDefault="000F4B2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650C686D" wp14:editId="280F06F3">
                  <wp:extent cx="187185" cy="95992"/>
                  <wp:effectExtent l="0" t="0" r="0" b="0"/>
                  <wp:docPr id="13" name="image12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Chave com preenchimento sólido"/>
                          <pic:cNvPicPr preferRelativeResize="0"/>
                        </pic:nvPicPr>
                        <pic:blipFill>
                          <a:blip r:embed="rId6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334D331D" w14:textId="77777777" w:rsidR="00B63071" w:rsidRDefault="000F4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bigint</w:t>
            </w:r>
          </w:p>
        </w:tc>
        <w:tc>
          <w:tcPr>
            <w:tcW w:w="6363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33AEC092" w14:textId="77777777" w:rsidR="00B63071" w:rsidRDefault="000F4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único da tabela de usuário</w:t>
            </w:r>
          </w:p>
        </w:tc>
      </w:tr>
      <w:tr w:rsidR="00B63071" w14:paraId="0BD929E7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71E7AEC0" w14:textId="77777777" w:rsidR="00B63071" w:rsidRDefault="000F4B29">
            <w:pPr>
              <w:jc w:val="center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mc:AlternateContent>
                <mc:Choice Requires="wpg">
                  <w:drawing>
                    <wp:inline distT="114300" distB="114300" distL="114300" distR="114300" wp14:anchorId="638A5A96" wp14:editId="4DC2232E">
                      <wp:extent cx="161925" cy="200025"/>
                      <wp:effectExtent l="0" t="0" r="0" b="0"/>
                      <wp:docPr id="8" name="Fluxograma: Classific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EB336C" w14:textId="77777777" w:rsidR="00B63071" w:rsidRDefault="00B6307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6027EDF0" w14:textId="50CA58B3" w:rsidR="00B63071" w:rsidRDefault="00237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0F4B29">
              <w:rPr>
                <w:sz w:val="24"/>
                <w:szCs w:val="24"/>
              </w:rPr>
              <w:t>ome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76E0097E" w14:textId="77777777" w:rsidR="00B63071" w:rsidRDefault="000F4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 tipo varchar com 255 caracteres</w:t>
            </w:r>
          </w:p>
        </w:tc>
      </w:tr>
      <w:tr w:rsidR="00B63071" w14:paraId="00A5269A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2529319A" w14:textId="77777777" w:rsidR="00B63071" w:rsidRDefault="000F4B29">
            <w:pPr>
              <w:jc w:val="center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mc:AlternateContent>
                <mc:Choice Requires="wpg">
                  <w:drawing>
                    <wp:inline distT="114300" distB="114300" distL="114300" distR="114300" wp14:anchorId="2BCC6AC3" wp14:editId="5C288684">
                      <wp:extent cx="161925" cy="200025"/>
                      <wp:effectExtent l="0" t="0" r="0" b="0"/>
                      <wp:docPr id="10" name="Fluxograma: Classific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9E1BA0" w14:textId="77777777" w:rsidR="00B63071" w:rsidRDefault="00B6307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38609AA4" w14:textId="561EE882" w:rsidR="00B63071" w:rsidRDefault="00237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0F4B29">
              <w:rPr>
                <w:sz w:val="24"/>
                <w:szCs w:val="24"/>
              </w:rPr>
              <w:t>mail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6D195A2B" w14:textId="77777777" w:rsidR="00B63071" w:rsidRDefault="000F4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 tipo varchar com 255 caracteres</w:t>
            </w:r>
          </w:p>
        </w:tc>
      </w:tr>
      <w:tr w:rsidR="00B63071" w14:paraId="3B675FD3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5AC6828A" w14:textId="77777777" w:rsidR="00B63071" w:rsidRDefault="000F4B29">
            <w:pPr>
              <w:jc w:val="center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mc:AlternateContent>
                <mc:Choice Requires="wpg">
                  <w:drawing>
                    <wp:inline distT="114300" distB="114300" distL="114300" distR="114300" wp14:anchorId="19BD6154" wp14:editId="114B9229">
                      <wp:extent cx="161925" cy="200025"/>
                      <wp:effectExtent l="0" t="0" r="0" b="0"/>
                      <wp:docPr id="16" name="Fluxograma: Classifica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164DFA" w14:textId="77777777" w:rsidR="00B63071" w:rsidRDefault="00B6307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61925" cy="200025"/>
                      <wp:effectExtent b="0" l="0" r="0" t="0"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0C8AC280" w14:textId="4CC146C6" w:rsidR="00B63071" w:rsidRDefault="00237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0F4B29">
              <w:rPr>
                <w:sz w:val="24"/>
                <w:szCs w:val="24"/>
              </w:rPr>
              <w:t>enha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425469B0" w14:textId="77777777" w:rsidR="00B63071" w:rsidRDefault="000F4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 tipo varchar com 255 caracteres</w:t>
            </w:r>
          </w:p>
        </w:tc>
      </w:tr>
      <w:tr w:rsidR="004129FA" w14:paraId="5966BC6E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758AD05F" w14:textId="01D84397" w:rsidR="004129FA" w:rsidRDefault="004129FA">
            <w:pPr>
              <w:jc w:val="center"/>
              <w:rPr>
                <w:b/>
                <w:noProof/>
                <w:color w:val="0000FF"/>
              </w:rPr>
            </w:pPr>
            <w:r>
              <w:rPr>
                <w:b/>
                <w:noProof/>
                <w:color w:val="0000FF"/>
              </w:rPr>
              <mc:AlternateContent>
                <mc:Choice Requires="wps">
                  <w:drawing>
                    <wp:inline distT="114300" distB="114300" distL="114300" distR="114300" wp14:anchorId="60A5A350" wp14:editId="4D771B64">
                      <wp:extent cx="161925" cy="200025"/>
                      <wp:effectExtent l="0" t="0" r="0" b="0"/>
                      <wp:docPr id="19" name="Fluxograma: Classifica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57AA31" w14:textId="77777777" w:rsidR="004129FA" w:rsidRDefault="004129FA" w:rsidP="004129F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0A5A350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Fluxograma: Classificar 19" o:spid="_x0000_s1037" type="#_x0000_t126" style="width:12.75pt;height:15.7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" fillcolor="#6d9eeb" stroked="f">
                      <v:textbox inset="2.53958mm,2.53958mm,2.53958mm,2.53958mm">
                        <w:txbxContent>
                          <w:p w14:paraId="5557AA31" w14:textId="77777777" w:rsidR="004129FA" w:rsidRDefault="004129FA" w:rsidP="004129F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6968D182" w14:textId="155B34F3" w:rsidR="004129FA" w:rsidRDefault="0041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753A51F3" w14:textId="421202CD" w:rsidR="004129FA" w:rsidRDefault="0041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 tipo varchar com 255 caracteres</w:t>
            </w:r>
          </w:p>
        </w:tc>
      </w:tr>
      <w:tr w:rsidR="004129FA" w14:paraId="497BAC19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16E02D07" w14:textId="7797A92B" w:rsidR="004129FA" w:rsidRDefault="004129FA">
            <w:pPr>
              <w:jc w:val="center"/>
              <w:rPr>
                <w:b/>
                <w:noProof/>
                <w:color w:val="0000FF"/>
              </w:rPr>
            </w:pPr>
            <w:r>
              <w:rPr>
                <w:b/>
                <w:noProof/>
                <w:color w:val="0000FF"/>
              </w:rPr>
              <mc:AlternateContent>
                <mc:Choice Requires="wps">
                  <w:drawing>
                    <wp:inline distT="114300" distB="114300" distL="114300" distR="114300" wp14:anchorId="1041D5C7" wp14:editId="48B2F036">
                      <wp:extent cx="161925" cy="200025"/>
                      <wp:effectExtent l="0" t="0" r="0" b="0"/>
                      <wp:docPr id="20" name="Fluxograma: Classifica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DB5A0B" w14:textId="77777777" w:rsidR="004129FA" w:rsidRDefault="004129FA" w:rsidP="004129F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41D5C7" id="Fluxograma: Classificar 20" o:spid="_x0000_s1038" type="#_x0000_t126" style="width:12.75pt;height:15.7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" fillcolor="#6d9eeb" stroked="f">
                      <v:textbox inset="2.53958mm,2.53958mm,2.53958mm,2.53958mm">
                        <w:txbxContent>
                          <w:p w14:paraId="35DB5A0B" w14:textId="77777777" w:rsidR="004129FA" w:rsidRDefault="004129FA" w:rsidP="004129F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312C1C3E" w14:textId="182D5193" w:rsidR="004129FA" w:rsidRDefault="0041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044440EE" w14:textId="027112F0" w:rsidR="004129FA" w:rsidRDefault="0041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 tipo char com 2</w:t>
            </w:r>
            <w:r w:rsidR="00801B9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caracteres</w:t>
            </w:r>
          </w:p>
        </w:tc>
      </w:tr>
      <w:tr w:rsidR="00801B9E" w14:paraId="0EDCF4C2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31125D6A" w14:textId="5C525F67" w:rsidR="00801B9E" w:rsidRDefault="00801B9E" w:rsidP="00801B9E">
            <w:pPr>
              <w:jc w:val="center"/>
              <w:rPr>
                <w:b/>
                <w:noProof/>
                <w:color w:val="0000FF"/>
              </w:rPr>
            </w:pPr>
            <w:r>
              <w:rPr>
                <w:b/>
                <w:noProof/>
                <w:color w:val="0000FF"/>
              </w:rPr>
              <mc:AlternateContent>
                <mc:Choice Requires="wps">
                  <w:drawing>
                    <wp:inline distT="114300" distB="114300" distL="114300" distR="114300" wp14:anchorId="5F22E761" wp14:editId="591362D5">
                      <wp:extent cx="161925" cy="200025"/>
                      <wp:effectExtent l="0" t="0" r="0" b="0"/>
                      <wp:docPr id="18" name="Fluxograma: Classifica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4FA598" w14:textId="77777777" w:rsidR="00801B9E" w:rsidRDefault="00801B9E" w:rsidP="004129F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22E761" id="Fluxograma: Classificar 18" o:spid="_x0000_s1039" type="#_x0000_t126" style="width:12.75pt;height:15.7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" fillcolor="#6d9eeb" stroked="f">
                      <v:textbox inset="2.53958mm,2.53958mm,2.53958mm,2.53958mm">
                        <w:txbxContent>
                          <w:p w14:paraId="234FA598" w14:textId="77777777" w:rsidR="00801B9E" w:rsidRDefault="00801B9E" w:rsidP="004129F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28968559" w14:textId="46B89867" w:rsidR="00801B9E" w:rsidRDefault="00801B9E" w:rsidP="00801B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DataNascimento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31867901" w14:textId="16C4262B" w:rsidR="00801B9E" w:rsidRDefault="00801B9E" w:rsidP="00801B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 tipo varchar com 255 caracteres</w:t>
            </w:r>
          </w:p>
        </w:tc>
      </w:tr>
      <w:tr w:rsidR="00801B9E" w14:paraId="1E50A080" w14:textId="77777777">
        <w:trPr>
          <w:trHeight w:val="465"/>
        </w:trPr>
        <w:tc>
          <w:tcPr>
            <w:tcW w:w="585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3A6E7148" w14:textId="77D8CCFC" w:rsidR="00801B9E" w:rsidRDefault="00801B9E" w:rsidP="00801B9E">
            <w:pPr>
              <w:jc w:val="center"/>
              <w:rPr>
                <w:b/>
                <w:noProof/>
                <w:color w:val="0000FF"/>
              </w:rPr>
            </w:pPr>
            <w:r>
              <w:rPr>
                <w:b/>
                <w:noProof/>
                <w:color w:val="0000FF"/>
              </w:rPr>
              <mc:AlternateContent>
                <mc:Choice Requires="wps">
                  <w:drawing>
                    <wp:inline distT="114300" distB="114300" distL="114300" distR="114300" wp14:anchorId="533CD73E" wp14:editId="601A5923">
                      <wp:extent cx="161925" cy="200025"/>
                      <wp:effectExtent l="0" t="0" r="0" b="0"/>
                      <wp:docPr id="21" name="Fluxograma: Classifica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-5950" y="22625"/>
                                <a:ext cx="190500" cy="145250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6D9E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CFD396" w14:textId="77777777" w:rsidR="00801B9E" w:rsidRDefault="00801B9E" w:rsidP="00801B9E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3CD73E" id="Fluxograma: Classificar 21" o:spid="_x0000_s1040" type="#_x0000_t126" style="width:12.75pt;height:15.7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" fillcolor="#6d9eeb" stroked="f">
                      <v:textbox inset="2.53958mm,2.53958mm,2.53958mm,2.53958mm">
                        <w:txbxContent>
                          <w:p w14:paraId="01CFD396" w14:textId="77777777" w:rsidR="00801B9E" w:rsidRDefault="00801B9E" w:rsidP="00801B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070" w:type="dxa"/>
            <w:tcBorders>
              <w:right w:val="single" w:sz="8" w:space="0" w:color="000000"/>
            </w:tcBorders>
            <w:vAlign w:val="center"/>
          </w:tcPr>
          <w:p w14:paraId="39FCB8F0" w14:textId="70B8A24D" w:rsidR="00801B9E" w:rsidRDefault="00801B9E" w:rsidP="00801B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Gênero</w:t>
            </w:r>
          </w:p>
        </w:tc>
        <w:tc>
          <w:tcPr>
            <w:tcW w:w="6363" w:type="dxa"/>
            <w:tcBorders>
              <w:right w:val="single" w:sz="8" w:space="0" w:color="000000"/>
            </w:tcBorders>
            <w:vAlign w:val="center"/>
          </w:tcPr>
          <w:p w14:paraId="2F4FAA9A" w14:textId="74F4C8B7" w:rsidR="00801B9E" w:rsidRDefault="00801B9E" w:rsidP="00801B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 tipo char com 1 caracter</w:t>
            </w:r>
          </w:p>
        </w:tc>
      </w:tr>
    </w:tbl>
    <w:p w14:paraId="2D883FAB" w14:textId="77777777" w:rsidR="00B63071" w:rsidRDefault="00B63071">
      <w:pPr>
        <w:rPr>
          <w:sz w:val="24"/>
          <w:szCs w:val="24"/>
        </w:rPr>
      </w:pPr>
    </w:p>
    <w:p w14:paraId="5EFF4FC5" w14:textId="77777777" w:rsidR="00B63071" w:rsidRDefault="00B63071"/>
    <w:sectPr w:rsidR="00B63071">
      <w:head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7078A" w14:textId="77777777" w:rsidR="002E671A" w:rsidRDefault="002E671A">
      <w:pPr>
        <w:spacing w:line="240" w:lineRule="auto"/>
      </w:pPr>
      <w:r>
        <w:separator/>
      </w:r>
    </w:p>
  </w:endnote>
  <w:endnote w:type="continuationSeparator" w:id="0">
    <w:p w14:paraId="0F9ADACD" w14:textId="77777777" w:rsidR="002E671A" w:rsidRDefault="002E67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7F93D" w14:textId="77777777" w:rsidR="002E671A" w:rsidRDefault="002E671A">
      <w:pPr>
        <w:spacing w:line="240" w:lineRule="auto"/>
      </w:pPr>
      <w:r>
        <w:separator/>
      </w:r>
    </w:p>
  </w:footnote>
  <w:footnote w:type="continuationSeparator" w:id="0">
    <w:p w14:paraId="1D9764D5" w14:textId="77777777" w:rsidR="002E671A" w:rsidRDefault="002E67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BE47B" w14:textId="77777777" w:rsidR="00B63071" w:rsidRDefault="00B6307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071"/>
    <w:rsid w:val="000F4B29"/>
    <w:rsid w:val="00237331"/>
    <w:rsid w:val="002E671A"/>
    <w:rsid w:val="004129FA"/>
    <w:rsid w:val="005067FF"/>
    <w:rsid w:val="0062209B"/>
    <w:rsid w:val="00801B9E"/>
    <w:rsid w:val="009B14E4"/>
    <w:rsid w:val="00B63071"/>
    <w:rsid w:val="00D211F3"/>
    <w:rsid w:val="00D54EAD"/>
    <w:rsid w:val="00F5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E679"/>
  <w15:docId w15:val="{AE940A64-53AD-459B-9F9F-D3B494EE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image" Target="media/image9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Marjory Matos</dc:creator>
  <cp:lastModifiedBy>RAFAEL DE CAMPOS SILVA .</cp:lastModifiedBy>
  <cp:revision>7</cp:revision>
  <dcterms:created xsi:type="dcterms:W3CDTF">2022-04-27T13:40:00Z</dcterms:created>
  <dcterms:modified xsi:type="dcterms:W3CDTF">2022-05-03T12:57:00Z</dcterms:modified>
</cp:coreProperties>
</file>