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07A" w14:textId="4A81801C" w:rsidR="002C13D8" w:rsidRPr="00C20114" w:rsidRDefault="005B2815" w:rsidP="00C20114">
      <w:pPr>
        <w:spacing w:after="157"/>
        <w:ind w:left="19" w:right="5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DSAL JAVA Assignment No.14</w:t>
      </w:r>
    </w:p>
    <w:p w14:paraId="4872353C" w14:textId="69679715" w:rsidR="00C20114" w:rsidRDefault="005B2815" w:rsidP="005B2815">
      <w:pPr>
        <w:spacing w:after="158" w:line="258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Name</w:t>
      </w:r>
      <w:r w:rsidR="00C20114">
        <w:rPr>
          <w:rFonts w:ascii="Times New Roman" w:eastAsia="Times New Roman" w:hAnsi="Times New Roman" w:cs="Times New Roman"/>
          <w:bCs/>
          <w:sz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</w:rPr>
        <w:t>Sathe Prathamesh Shashank</w:t>
      </w:r>
    </w:p>
    <w:p w14:paraId="461BF0CC" w14:textId="277CF083" w:rsidR="005B2815" w:rsidRPr="00C20114" w:rsidRDefault="005B2815" w:rsidP="005B2815">
      <w:pPr>
        <w:spacing w:after="158" w:line="258" w:lineRule="auto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Cs/>
          <w:sz w:val="24"/>
        </w:rPr>
        <w:t>59</w:t>
      </w:r>
    </w:p>
    <w:p w14:paraId="57BABF4F" w14:textId="163F1DB8" w:rsidR="002C13D8" w:rsidRPr="00C20114" w:rsidRDefault="005B2815" w:rsidP="00C20114">
      <w:pPr>
        <w:spacing w:after="158" w:line="258" w:lineRule="auto"/>
        <w:ind w:left="-5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Q</w:t>
      </w:r>
      <w:r w:rsidRPr="00C20114">
        <w:rPr>
          <w:rFonts w:ascii="Times New Roman" w:eastAsia="Times New Roman" w:hAnsi="Times New Roman" w:cs="Times New Roman"/>
          <w:bCs/>
          <w:sz w:val="24"/>
        </w:rPr>
        <w:t>.</w:t>
      </w:r>
      <w:r w:rsidRPr="00C20114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0114">
        <w:rPr>
          <w:rFonts w:ascii="Times New Roman" w:eastAsia="Times New Roman" w:hAnsi="Times New Roman" w:cs="Times New Roman"/>
          <w:bCs/>
          <w:sz w:val="24"/>
        </w:rPr>
        <w:t>Any application defining scope of Formal parameter, Global parameter, Local parameter accessing mechanism and also relevance to private, public and protected access. Write a Java program which demonstrates the scope rules of the programming mechanism</w:t>
      </w:r>
    </w:p>
    <w:p w14:paraId="324A1C88" w14:textId="6F8433F5" w:rsidR="002C13D8" w:rsidRDefault="005B2815" w:rsidP="00C20114">
      <w:pPr>
        <w:spacing w:after="0"/>
        <w:ind w:left="19" w:right="4" w:hanging="10"/>
        <w:rPr>
          <w:rFonts w:ascii="Times New Roman" w:eastAsia="Times New Roman" w:hAnsi="Times New Roman" w:cs="Times New Roman"/>
          <w:bCs/>
          <w:sz w:val="24"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Prog</w:t>
      </w:r>
      <w:r w:rsidRPr="00C20114">
        <w:rPr>
          <w:rFonts w:ascii="Times New Roman" w:eastAsia="Times New Roman" w:hAnsi="Times New Roman" w:cs="Times New Roman"/>
          <w:bCs/>
          <w:sz w:val="24"/>
        </w:rPr>
        <w:t>ram</w:t>
      </w:r>
      <w:r w:rsidR="00C20114">
        <w:rPr>
          <w:rFonts w:ascii="Times New Roman" w:eastAsia="Times New Roman" w:hAnsi="Times New Roman" w:cs="Times New Roman"/>
          <w:bCs/>
          <w:sz w:val="24"/>
        </w:rPr>
        <w:t>:</w:t>
      </w:r>
    </w:p>
    <w:p w14:paraId="123D0EF4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public class Test </w:t>
      </w:r>
    </w:p>
    <w:p w14:paraId="4B735E63" w14:textId="77777777" w:rsidR="00C20114" w:rsidRPr="00C20114" w:rsidRDefault="00C20114" w:rsidP="00C20114">
      <w:pPr>
        <w:spacing w:after="1" w:line="285" w:lineRule="auto"/>
        <w:ind w:right="7101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{ static int x = 11; private int y = 33; public void method1(int x) </w:t>
      </w:r>
    </w:p>
    <w:p w14:paraId="23F8DB33" w14:textId="77777777" w:rsidR="00C20114" w:rsidRPr="00C20114" w:rsidRDefault="00C20114" w:rsidP="00C20114">
      <w:pPr>
        <w:spacing w:after="24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{ </w:t>
      </w:r>
    </w:p>
    <w:p w14:paraId="1CFE0833" w14:textId="77777777" w:rsidR="00C20114" w:rsidRPr="00C20114" w:rsidRDefault="00C20114" w:rsidP="00C20114">
      <w:pPr>
        <w:spacing w:after="0" w:line="286" w:lineRule="auto"/>
        <w:ind w:right="7860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Test t = new Test(); this.x = 22; y = 44; </w:t>
      </w:r>
    </w:p>
    <w:p w14:paraId="588D49BE" w14:textId="77777777" w:rsidR="00C20114" w:rsidRPr="00C20114" w:rsidRDefault="00C20114" w:rsidP="00C20114">
      <w:pPr>
        <w:spacing w:after="24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System.out.println("Test.x: " + Test.x); </w:t>
      </w:r>
    </w:p>
    <w:p w14:paraId="3F52E739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System.out.println("t.x: " + t.x); </w:t>
      </w:r>
    </w:p>
    <w:p w14:paraId="6A7D5071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System.out.println("t.y: " + t.y); </w:t>
      </w:r>
    </w:p>
    <w:p w14:paraId="6483FDFA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System.out.println("y: " + y); </w:t>
      </w:r>
    </w:p>
    <w:p w14:paraId="36B3547C" w14:textId="77777777" w:rsidR="00C20114" w:rsidRPr="00C20114" w:rsidRDefault="00C20114" w:rsidP="00C20114">
      <w:pPr>
        <w:spacing w:after="2" w:line="284" w:lineRule="auto"/>
        <w:ind w:right="5589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} public static void main(String args[]) </w:t>
      </w:r>
    </w:p>
    <w:p w14:paraId="18BCEBC5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{ </w:t>
      </w:r>
    </w:p>
    <w:p w14:paraId="22ADAC6D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Test t = new Test(); </w:t>
      </w:r>
    </w:p>
    <w:p w14:paraId="7BBC8C7D" w14:textId="77777777" w:rsidR="00C20114" w:rsidRPr="00C20114" w:rsidRDefault="00C20114" w:rsidP="00C20114">
      <w:pPr>
        <w:spacing w:after="24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t.method1(5); </w:t>
      </w:r>
    </w:p>
    <w:p w14:paraId="0B668EC6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} </w:t>
      </w:r>
    </w:p>
    <w:p w14:paraId="7880030A" w14:textId="77777777" w:rsidR="00C20114" w:rsidRPr="00C20114" w:rsidRDefault="00C20114" w:rsidP="00C20114">
      <w:pPr>
        <w:spacing w:after="27"/>
        <w:rPr>
          <w:color w:val="000000" w:themeColor="text1"/>
        </w:rPr>
      </w:pPr>
      <w:r w:rsidRPr="00C20114">
        <w:rPr>
          <w:rFonts w:ascii="Courier New" w:eastAsia="Courier New" w:hAnsi="Courier New" w:cs="Courier New"/>
          <w:color w:val="000000" w:themeColor="text1"/>
          <w:sz w:val="21"/>
        </w:rPr>
        <w:t xml:space="preserve">} </w:t>
      </w:r>
    </w:p>
    <w:p w14:paraId="3DCA3AC3" w14:textId="77777777" w:rsidR="00C20114" w:rsidRPr="00C20114" w:rsidRDefault="00C20114" w:rsidP="00C20114">
      <w:pPr>
        <w:spacing w:after="0"/>
        <w:ind w:left="19" w:right="4" w:hanging="10"/>
        <w:rPr>
          <w:bCs/>
        </w:rPr>
      </w:pPr>
    </w:p>
    <w:p w14:paraId="3DC0496D" w14:textId="2560369C" w:rsidR="002C13D8" w:rsidRPr="00C20114" w:rsidRDefault="002C13D8" w:rsidP="00C20114">
      <w:pPr>
        <w:spacing w:after="158"/>
        <w:ind w:left="64"/>
        <w:rPr>
          <w:bCs/>
        </w:rPr>
      </w:pPr>
    </w:p>
    <w:p w14:paraId="14CDC287" w14:textId="771BCF24" w:rsidR="002C13D8" w:rsidRPr="00C20114" w:rsidRDefault="002C13D8" w:rsidP="00C20114">
      <w:pPr>
        <w:spacing w:after="158"/>
        <w:ind w:left="64"/>
        <w:rPr>
          <w:bCs/>
        </w:rPr>
      </w:pPr>
    </w:p>
    <w:p w14:paraId="34AC660C" w14:textId="00E69B6E" w:rsidR="002C13D8" w:rsidRPr="00C20114" w:rsidRDefault="005B2815" w:rsidP="00C20114">
      <w:pPr>
        <w:spacing w:after="157"/>
        <w:ind w:left="19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Output</w:t>
      </w:r>
    </w:p>
    <w:p w14:paraId="54D3AC41" w14:textId="29E58E79" w:rsidR="002C13D8" w:rsidRPr="00C20114" w:rsidRDefault="002C13D8" w:rsidP="00C20114">
      <w:pPr>
        <w:spacing w:after="0"/>
        <w:rPr>
          <w:bCs/>
        </w:rPr>
      </w:pPr>
    </w:p>
    <w:p w14:paraId="578427E8" w14:textId="669784AF" w:rsidR="002C13D8" w:rsidRPr="00C20114" w:rsidRDefault="002C13D8" w:rsidP="00C20114">
      <w:pPr>
        <w:spacing w:after="0"/>
        <w:rPr>
          <w:bCs/>
        </w:rPr>
      </w:pPr>
    </w:p>
    <w:p w14:paraId="03FBD783" w14:textId="5DCA12EA" w:rsidR="002C13D8" w:rsidRPr="00C20114" w:rsidRDefault="005B2815" w:rsidP="00C20114">
      <w:pPr>
        <w:spacing w:after="0"/>
        <w:ind w:left="-5" w:right="9128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Test.x: 22 t.x: 22</w:t>
      </w:r>
    </w:p>
    <w:p w14:paraId="6F87631A" w14:textId="2C447B5E" w:rsidR="002C13D8" w:rsidRPr="00C20114" w:rsidRDefault="005B2815" w:rsidP="00C20114">
      <w:pPr>
        <w:spacing w:after="0"/>
        <w:ind w:left="-5" w:right="9128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t.y: 33</w:t>
      </w:r>
    </w:p>
    <w:p w14:paraId="37F1C439" w14:textId="5A3D8F40" w:rsidR="002C13D8" w:rsidRPr="00C20114" w:rsidRDefault="005B2815" w:rsidP="00C20114">
      <w:pPr>
        <w:spacing w:after="0"/>
        <w:ind w:left="-5" w:right="9128" w:hanging="10"/>
        <w:rPr>
          <w:bCs/>
        </w:rPr>
      </w:pPr>
      <w:r w:rsidRPr="00C20114">
        <w:rPr>
          <w:rFonts w:ascii="Times New Roman" w:eastAsia="Times New Roman" w:hAnsi="Times New Roman" w:cs="Times New Roman"/>
          <w:bCs/>
          <w:sz w:val="24"/>
        </w:rPr>
        <w:t>y: 44</w:t>
      </w:r>
    </w:p>
    <w:p w14:paraId="51018836" w14:textId="06AD7CBF" w:rsidR="002C13D8" w:rsidRPr="00C20114" w:rsidRDefault="002C13D8" w:rsidP="00C20114">
      <w:pPr>
        <w:spacing w:after="0"/>
        <w:rPr>
          <w:bCs/>
        </w:rPr>
      </w:pPr>
    </w:p>
    <w:sectPr w:rsidR="002C13D8" w:rsidRPr="00C20114">
      <w:pgSz w:w="11906" w:h="16838"/>
      <w:pgMar w:top="1440" w:right="72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D8"/>
    <w:rsid w:val="002C13D8"/>
    <w:rsid w:val="005B2815"/>
    <w:rsid w:val="00C2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82A2"/>
  <w15:docId w15:val="{FC78F8D1-DA24-44F4-AEEF-C822AD9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</dc:creator>
  <cp:keywords/>
  <cp:lastModifiedBy>Prathamesh s</cp:lastModifiedBy>
  <cp:revision>3</cp:revision>
  <dcterms:created xsi:type="dcterms:W3CDTF">2022-05-18T09:39:00Z</dcterms:created>
  <dcterms:modified xsi:type="dcterms:W3CDTF">2022-05-18T09:43:00Z</dcterms:modified>
</cp:coreProperties>
</file>