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85" w:rsidRDefault="008E3B85" w:rsidP="001C5977">
      <w:pPr>
        <w:jc w:val="center"/>
        <w:rPr>
          <w:rFonts w:ascii="Times New Roman" w:hAnsi="Times New Roman" w:cs="Times New Roman"/>
          <w:b/>
          <w:sz w:val="28"/>
        </w:rPr>
      </w:pPr>
    </w:p>
    <w:p w:rsidR="00452349" w:rsidRPr="004B4CF2" w:rsidRDefault="00452349" w:rsidP="004523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UNIESP – CENTRO UNIVERSITÁRIO</w:t>
      </w:r>
    </w:p>
    <w:p w:rsidR="00452349" w:rsidRPr="004B4CF2" w:rsidRDefault="00452349" w:rsidP="00452349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SISTEMAS PARA INTERNET</w:t>
      </w:r>
    </w:p>
    <w:p w:rsidR="00452349" w:rsidRDefault="00452349" w:rsidP="009130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4B4CF2">
        <w:rPr>
          <w:rFonts w:ascii="Times New Roman" w:hAnsi="Times New Roman" w:cs="Times New Roman"/>
          <w:b/>
          <w:sz w:val="24"/>
        </w:rPr>
        <w:t>ANÁLISE DE PROJETOS ORIENTADA A OBJETOS</w:t>
      </w:r>
    </w:p>
    <w:p w:rsidR="00BF0C89" w:rsidRDefault="00BF0C89" w:rsidP="00913061">
      <w:pPr>
        <w:spacing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BF0C89" w:rsidRPr="00BF0C89" w:rsidRDefault="00BF0C89" w:rsidP="00913061">
      <w:pPr>
        <w:spacing w:after="12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 xml:space="preserve">Discentes: 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Barbara Braz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Jonathan Moura</w:t>
      </w:r>
    </w:p>
    <w:p w:rsidR="00BF0C89" w:rsidRPr="00BF0C89" w:rsidRDefault="00BF0C89" w:rsidP="00BF0C8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sz w:val="24"/>
        </w:rPr>
        <w:t>Suzana Freitas</w:t>
      </w:r>
    </w:p>
    <w:p w:rsidR="00452349" w:rsidRPr="004B4CF2" w:rsidRDefault="00452349" w:rsidP="001C5977">
      <w:pPr>
        <w:jc w:val="center"/>
        <w:rPr>
          <w:rFonts w:ascii="Times New Roman" w:hAnsi="Times New Roman" w:cs="Times New Roman"/>
          <w:b/>
          <w:sz w:val="24"/>
        </w:rPr>
      </w:pPr>
    </w:p>
    <w:p w:rsidR="00452349" w:rsidRDefault="0056786C" w:rsidP="001C597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Linguagem de Modelagem Unificada – UML</w:t>
      </w:r>
    </w:p>
    <w:p w:rsidR="00535ACC" w:rsidRDefault="00535ACC" w:rsidP="001C5977">
      <w:pPr>
        <w:jc w:val="center"/>
        <w:rPr>
          <w:rFonts w:ascii="Times New Roman" w:hAnsi="Times New Roman" w:cs="Times New Roman"/>
          <w:b/>
          <w:sz w:val="24"/>
        </w:rPr>
      </w:pPr>
    </w:p>
    <w:p w:rsidR="00535ACC" w:rsidRDefault="00365618" w:rsidP="0053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</w:t>
      </w:r>
      <w:r w:rsidR="00535ACC">
        <w:rPr>
          <w:rFonts w:ascii="Times New Roman" w:hAnsi="Times New Roman" w:cs="Times New Roman"/>
          <w:sz w:val="24"/>
        </w:rPr>
        <w:t>Domínio de problema:</w:t>
      </w:r>
      <w:r w:rsidR="005E4C92">
        <w:rPr>
          <w:rFonts w:ascii="Times New Roman" w:hAnsi="Times New Roman" w:cs="Times New Roman"/>
          <w:sz w:val="24"/>
        </w:rPr>
        <w:t xml:space="preserve"> S</w:t>
      </w:r>
      <w:r w:rsidR="00913061">
        <w:rPr>
          <w:rFonts w:ascii="Times New Roman" w:hAnsi="Times New Roman" w:cs="Times New Roman"/>
          <w:sz w:val="24"/>
        </w:rPr>
        <w:t xml:space="preserve">istema de Gerenciamento de Varejo. </w:t>
      </w:r>
    </w:p>
    <w:p w:rsidR="00B82AB1" w:rsidRPr="00535ACC" w:rsidRDefault="00B82AB1" w:rsidP="00535AC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 Cenário 01: O funcionário acessa o sistema para realizar a venda de um produto para um cliente, faz o login com sua senha, solicita o </w:t>
      </w:r>
      <w:r w:rsidR="00D0511A">
        <w:rPr>
          <w:rFonts w:ascii="Times New Roman" w:hAnsi="Times New Roman" w:cs="Times New Roman"/>
          <w:sz w:val="24"/>
        </w:rPr>
        <w:t>CPF</w:t>
      </w:r>
      <w:r>
        <w:rPr>
          <w:rFonts w:ascii="Times New Roman" w:hAnsi="Times New Roman" w:cs="Times New Roman"/>
          <w:sz w:val="24"/>
        </w:rPr>
        <w:t xml:space="preserve"> do cliente, verifica o cadastro do cliente, seleciona os produtos nas quantidades desejadas, confirma o valor total da venda, solicita a forma de pagamento do cliente, processa o pagamento e entrega a nota fiscal ao cliente.</w:t>
      </w:r>
      <w:r w:rsidR="00D0511A">
        <w:rPr>
          <w:rFonts w:ascii="Times New Roman" w:hAnsi="Times New Roman" w:cs="Times New Roman"/>
          <w:sz w:val="24"/>
        </w:rPr>
        <w:t xml:space="preserve"> O sistema automaticamente atualiza o estoque do produto e contabiliza o faturamento do produto na data realizada para o cliente identificado pelo funcionário que processou a venda.</w:t>
      </w:r>
    </w:p>
    <w:p w:rsidR="0056786C" w:rsidRDefault="00913061" w:rsidP="0056786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Diagrama de caso de uso</w:t>
      </w:r>
      <w:r w:rsidR="00365618">
        <w:rPr>
          <w:rFonts w:ascii="Times New Roman" w:hAnsi="Times New Roman" w:cs="Times New Roman"/>
          <w:sz w:val="24"/>
        </w:rPr>
        <w:t>:</w:t>
      </w:r>
    </w:p>
    <w:p w:rsidR="00762FE9" w:rsidRDefault="00BF0C89" w:rsidP="00BF0C89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45.5pt;height:279.75pt">
            <v:imagedata r:id="rId5" o:title="casodeuso"/>
          </v:shape>
        </w:pict>
      </w:r>
      <w:bookmarkEnd w:id="0"/>
    </w:p>
    <w:p w:rsidR="00762FE9" w:rsidRDefault="00762FE9" w:rsidP="00BF0C8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 Cenário 02</w:t>
      </w:r>
      <w:r>
        <w:rPr>
          <w:rFonts w:ascii="Times New Roman" w:hAnsi="Times New Roman" w:cs="Times New Roman"/>
          <w:sz w:val="24"/>
        </w:rPr>
        <w:t>:</w:t>
      </w:r>
      <w:r w:rsidRPr="00762FE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 funcionário faz seu login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o sistema para</w:t>
      </w:r>
      <w:r>
        <w:rPr>
          <w:rFonts w:ascii="Times New Roman" w:hAnsi="Times New Roman" w:cs="Times New Roman"/>
          <w:sz w:val="24"/>
        </w:rPr>
        <w:t xml:space="preserve"> cadastrar o cliente, solicita os dados pessoais do cliente como nome, endereço, data de nascimento, telefone, CPF, e-mail. O sistema fará a verificação de validade do CPF, e salvará todos os dados que foram fornecidos, e poderá enviar e-mail para o cliente com informações do cadastro caso ele queira.</w:t>
      </w:r>
    </w:p>
    <w:p w:rsidR="00762FE9" w:rsidRDefault="00BF0C89" w:rsidP="00BF0C89">
      <w:pPr>
        <w:jc w:val="both"/>
        <w:rPr>
          <w:rFonts w:ascii="Times New Roman" w:hAnsi="Times New Roman" w:cs="Times New Roman"/>
          <w:sz w:val="24"/>
        </w:rPr>
      </w:pPr>
      <w:r w:rsidRPr="00BF0C89">
        <w:rPr>
          <w:rFonts w:ascii="Times New Roman" w:hAnsi="Times New Roman" w:cs="Times New Roman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100755E2" wp14:editId="047667B8">
            <wp:simplePos x="0" y="0"/>
            <wp:positionH relativeFrom="column">
              <wp:posOffset>-3810</wp:posOffset>
            </wp:positionH>
            <wp:positionV relativeFrom="paragraph">
              <wp:posOffset>358775</wp:posOffset>
            </wp:positionV>
            <wp:extent cx="5962650" cy="4248150"/>
            <wp:effectExtent l="0" t="0" r="0" b="0"/>
            <wp:wrapSquare wrapText="bothSides"/>
            <wp:docPr id="1" name="Imagem 1" descr="C:\Users\Suzana\Desktop\T. I\P2\Análise e Projeto de Sistemas\Caso de uso Cenário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zana\Desktop\T. I\P2\Análise e Projeto de Sistemas\Caso de uso Cenário 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762FE9">
        <w:rPr>
          <w:rFonts w:ascii="Times New Roman" w:hAnsi="Times New Roman" w:cs="Times New Roman"/>
          <w:sz w:val="24"/>
        </w:rPr>
        <w:t>- Diagrama de caso de uso:</w:t>
      </w:r>
    </w:p>
    <w:p w:rsidR="00762FE9" w:rsidRDefault="00762FE9" w:rsidP="00762FE9">
      <w:pPr>
        <w:ind w:firstLine="708"/>
        <w:rPr>
          <w:rFonts w:ascii="Times New Roman" w:hAnsi="Times New Roman" w:cs="Times New Roman"/>
          <w:sz w:val="24"/>
        </w:rPr>
      </w:pPr>
    </w:p>
    <w:p w:rsidR="00762FE9" w:rsidRPr="00762FE9" w:rsidRDefault="00762FE9" w:rsidP="00762FE9">
      <w:pPr>
        <w:ind w:firstLine="708"/>
        <w:rPr>
          <w:rFonts w:ascii="Times New Roman" w:hAnsi="Times New Roman" w:cs="Times New Roman"/>
          <w:sz w:val="24"/>
        </w:rPr>
      </w:pPr>
    </w:p>
    <w:sectPr w:rsidR="00762FE9" w:rsidRPr="00762FE9" w:rsidSect="00AF670B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76EA"/>
    <w:multiLevelType w:val="hybridMultilevel"/>
    <w:tmpl w:val="710EC9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73ED5"/>
    <w:multiLevelType w:val="hybridMultilevel"/>
    <w:tmpl w:val="7586F3E0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9D165A"/>
    <w:multiLevelType w:val="hybridMultilevel"/>
    <w:tmpl w:val="5D9461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35102D9"/>
    <w:multiLevelType w:val="hybridMultilevel"/>
    <w:tmpl w:val="F1529A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8FA491C"/>
    <w:multiLevelType w:val="hybridMultilevel"/>
    <w:tmpl w:val="0A4C702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977"/>
    <w:rsid w:val="00020806"/>
    <w:rsid w:val="00023512"/>
    <w:rsid w:val="000B0B7F"/>
    <w:rsid w:val="0013276B"/>
    <w:rsid w:val="00145E29"/>
    <w:rsid w:val="00150FAD"/>
    <w:rsid w:val="00195732"/>
    <w:rsid w:val="001C5977"/>
    <w:rsid w:val="001D2EE1"/>
    <w:rsid w:val="001D72D7"/>
    <w:rsid w:val="00215A04"/>
    <w:rsid w:val="00231391"/>
    <w:rsid w:val="00243E54"/>
    <w:rsid w:val="00256399"/>
    <w:rsid w:val="00257C2D"/>
    <w:rsid w:val="002708BF"/>
    <w:rsid w:val="00365618"/>
    <w:rsid w:val="00375CF6"/>
    <w:rsid w:val="004309BA"/>
    <w:rsid w:val="00452349"/>
    <w:rsid w:val="004B4CF2"/>
    <w:rsid w:val="004E0F16"/>
    <w:rsid w:val="0052140F"/>
    <w:rsid w:val="00535ACC"/>
    <w:rsid w:val="0056786C"/>
    <w:rsid w:val="005E4C92"/>
    <w:rsid w:val="00647CE3"/>
    <w:rsid w:val="00687203"/>
    <w:rsid w:val="007045D3"/>
    <w:rsid w:val="00762FE9"/>
    <w:rsid w:val="00774B63"/>
    <w:rsid w:val="00811F8F"/>
    <w:rsid w:val="00823894"/>
    <w:rsid w:val="00892A26"/>
    <w:rsid w:val="008A37C2"/>
    <w:rsid w:val="008E3B85"/>
    <w:rsid w:val="008E4589"/>
    <w:rsid w:val="00913061"/>
    <w:rsid w:val="0095796E"/>
    <w:rsid w:val="009666CB"/>
    <w:rsid w:val="00970033"/>
    <w:rsid w:val="0098343A"/>
    <w:rsid w:val="009E64AC"/>
    <w:rsid w:val="00A02FFD"/>
    <w:rsid w:val="00A14254"/>
    <w:rsid w:val="00A2043F"/>
    <w:rsid w:val="00A25CD5"/>
    <w:rsid w:val="00A51A50"/>
    <w:rsid w:val="00AC4910"/>
    <w:rsid w:val="00AF670B"/>
    <w:rsid w:val="00B16ED3"/>
    <w:rsid w:val="00B5364B"/>
    <w:rsid w:val="00B73AF8"/>
    <w:rsid w:val="00B82AB1"/>
    <w:rsid w:val="00BB6394"/>
    <w:rsid w:val="00BB6A25"/>
    <w:rsid w:val="00BC2C7C"/>
    <w:rsid w:val="00BC52F0"/>
    <w:rsid w:val="00BF0C89"/>
    <w:rsid w:val="00C039A9"/>
    <w:rsid w:val="00C737C3"/>
    <w:rsid w:val="00C9015B"/>
    <w:rsid w:val="00CE5379"/>
    <w:rsid w:val="00D0511A"/>
    <w:rsid w:val="00D1319B"/>
    <w:rsid w:val="00D20928"/>
    <w:rsid w:val="00D3651F"/>
    <w:rsid w:val="00DA5815"/>
    <w:rsid w:val="00DB4E61"/>
    <w:rsid w:val="00DC4EAA"/>
    <w:rsid w:val="00DE5626"/>
    <w:rsid w:val="00E4280D"/>
    <w:rsid w:val="00EA4315"/>
    <w:rsid w:val="00EC373C"/>
    <w:rsid w:val="00F46CF5"/>
    <w:rsid w:val="00F82846"/>
    <w:rsid w:val="00FC484A"/>
    <w:rsid w:val="00FC5798"/>
    <w:rsid w:val="00FD1835"/>
    <w:rsid w:val="00FF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3FC7"/>
  <w15:docId w15:val="{F96C9A6D-97A8-42DF-A515-0D1E8784E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F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E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50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0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190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Soares</dc:creator>
  <cp:lastModifiedBy>Suzana</cp:lastModifiedBy>
  <cp:revision>15</cp:revision>
  <dcterms:created xsi:type="dcterms:W3CDTF">2020-04-19T03:35:00Z</dcterms:created>
  <dcterms:modified xsi:type="dcterms:W3CDTF">2020-05-04T21:38:00Z</dcterms:modified>
</cp:coreProperties>
</file>