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CDF5" w14:textId="77777777" w:rsidR="00B673AF" w:rsidRPr="00B673AF" w:rsidRDefault="00B673AF" w:rsidP="00B673AF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tr-TR"/>
        </w:rPr>
      </w:pPr>
      <w:r w:rsidRPr="00B673AF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DEĞİŞKENLER</w:t>
      </w:r>
    </w:p>
    <w:p w14:paraId="22200C78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Değişken isimlendirirken dikkat etmemiz gereken noktaları atlamadan isimlendirmek kodu yazan için ve okuyan için daha anlaşılabilir </w:t>
      </w:r>
      <w:proofErr w:type="spellStart"/>
      <w:proofErr w:type="gram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olacaktır.Genel</w:t>
      </w:r>
      <w:proofErr w:type="spellEnd"/>
      <w:proofErr w:type="gramEnd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 olarak </w:t>
      </w:r>
      <w:proofErr w:type="spell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Python</w:t>
      </w:r>
      <w:proofErr w:type="spellEnd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 programlama dilin de hız ön planda olduğu için ağır programlamalarda fazla işlevsellik </w:t>
      </w:r>
      <w:proofErr w:type="spell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sağlanmaz.Bundan</w:t>
      </w:r>
      <w:proofErr w:type="spellEnd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 dolayı en eski programlama dillerinden olan C/C++ gibi dillerdeki isimlendirme kurallarını kullanabiliriz.</w:t>
      </w:r>
    </w:p>
    <w:p w14:paraId="428B109D" w14:textId="77777777" w:rsidR="00B673AF" w:rsidRPr="00B673AF" w:rsidRDefault="00B673AF" w:rsidP="00B673AF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  <w:r w:rsidRPr="00B673AF">
        <w:rPr>
          <w:rFonts w:ascii="Segoe UI" w:eastAsia="Times New Roman" w:hAnsi="Segoe UI" w:cs="Segoe UI"/>
          <w:sz w:val="36"/>
          <w:szCs w:val="36"/>
          <w:lang w:eastAsia="tr-TR"/>
        </w:rPr>
        <w:t>Pascal Standardı</w:t>
      </w:r>
    </w:p>
    <w:p w14:paraId="6C0939A3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Bu standarda göre oluşturulan değişken </w:t>
      </w:r>
      <w:proofErr w:type="spell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ismlerinde</w:t>
      </w:r>
      <w:proofErr w:type="spellEnd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 her kelimenin baş harfleri büyük yazılır.</w:t>
      </w:r>
    </w:p>
    <w:p w14:paraId="38F523EB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Örnek:</w:t>
      </w:r>
    </w:p>
    <w:p w14:paraId="2F6FB208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Kullanıcı</w:t>
      </w:r>
    </w:p>
    <w:p w14:paraId="6B0DB791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Öğrencino</w:t>
      </w:r>
      <w:proofErr w:type="spellEnd"/>
    </w:p>
    <w:p w14:paraId="08482DA4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IDno</w:t>
      </w:r>
      <w:proofErr w:type="spellEnd"/>
    </w:p>
    <w:p w14:paraId="540B98B6" w14:textId="77777777" w:rsidR="00B673AF" w:rsidRPr="00B673AF" w:rsidRDefault="00B673AF" w:rsidP="00B673AF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  <w:proofErr w:type="spellStart"/>
      <w:r w:rsidRPr="00B673AF">
        <w:rPr>
          <w:rFonts w:ascii="Segoe UI" w:eastAsia="Times New Roman" w:hAnsi="Segoe UI" w:cs="Segoe UI"/>
          <w:sz w:val="36"/>
          <w:szCs w:val="36"/>
          <w:lang w:eastAsia="tr-TR"/>
        </w:rPr>
        <w:t>Camel</w:t>
      </w:r>
      <w:proofErr w:type="spellEnd"/>
      <w:r w:rsidRPr="00B673AF">
        <w:rPr>
          <w:rFonts w:ascii="Segoe UI" w:eastAsia="Times New Roman" w:hAnsi="Segoe UI" w:cs="Segoe UI"/>
          <w:sz w:val="36"/>
          <w:szCs w:val="36"/>
          <w:lang w:eastAsia="tr-TR"/>
        </w:rPr>
        <w:t xml:space="preserve"> Standardı</w:t>
      </w:r>
    </w:p>
    <w:p w14:paraId="5BEE576E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Bu standarda göre de oluşturulan değişkenlerin ilk kelimesi küçük harf diğer kelimeler baş harfi büyük harf olacak şekilde </w:t>
      </w:r>
      <w:proofErr w:type="spellStart"/>
      <w:proofErr w:type="gram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yazılır.İki</w:t>
      </w:r>
      <w:proofErr w:type="spellEnd"/>
      <w:proofErr w:type="gramEnd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 kelimeyi yan yana yazarsak ikinci kelimenin başlangıç harfini büyük yazarız.</w:t>
      </w:r>
    </w:p>
    <w:p w14:paraId="619D0494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Örnek:</w:t>
      </w:r>
    </w:p>
    <w:p w14:paraId="5FC59800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proofErr w:type="gram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ogrenciNo</w:t>
      </w:r>
      <w:proofErr w:type="spellEnd"/>
      <w:proofErr w:type="gramEnd"/>
    </w:p>
    <w:p w14:paraId="3A6529F7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proofErr w:type="gram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kayıtNO</w:t>
      </w:r>
      <w:proofErr w:type="spellEnd"/>
      <w:proofErr w:type="gramEnd"/>
    </w:p>
    <w:p w14:paraId="5607CD22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proofErr w:type="gram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adresBeyan</w:t>
      </w:r>
      <w:proofErr w:type="spellEnd"/>
      <w:proofErr w:type="gramEnd"/>
    </w:p>
    <w:p w14:paraId="04557A7B" w14:textId="77777777" w:rsidR="00B673AF" w:rsidRPr="00B673AF" w:rsidRDefault="00B673AF" w:rsidP="00B673AF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  <w:proofErr w:type="spellStart"/>
      <w:r w:rsidRPr="00B673AF">
        <w:rPr>
          <w:rFonts w:ascii="Segoe UI" w:eastAsia="Times New Roman" w:hAnsi="Segoe UI" w:cs="Segoe UI"/>
          <w:sz w:val="36"/>
          <w:szCs w:val="36"/>
          <w:lang w:eastAsia="tr-TR"/>
        </w:rPr>
        <w:t>UnderScore</w:t>
      </w:r>
      <w:proofErr w:type="spellEnd"/>
      <w:r w:rsidRPr="00B673AF">
        <w:rPr>
          <w:rFonts w:ascii="Segoe UI" w:eastAsia="Times New Roman" w:hAnsi="Segoe UI" w:cs="Segoe UI"/>
          <w:sz w:val="36"/>
          <w:szCs w:val="36"/>
          <w:lang w:eastAsia="tr-TR"/>
        </w:rPr>
        <w:t xml:space="preserve"> Standardı</w:t>
      </w:r>
    </w:p>
    <w:p w14:paraId="5E486E17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gram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iki</w:t>
      </w:r>
      <w:proofErr w:type="gramEnd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 farkı kelimelerin arasına alt tire(_) koyularak </w:t>
      </w:r>
      <w:proofErr w:type="spell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yazılır.Baştaki</w:t>
      </w:r>
      <w:proofErr w:type="spellEnd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keime</w:t>
      </w:r>
      <w:proofErr w:type="spellEnd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 ve alt tireden sonraki kelime büyük harfle başlamalı.</w:t>
      </w:r>
    </w:p>
    <w:p w14:paraId="1BB4450B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Örnek</w:t>
      </w:r>
    </w:p>
    <w:p w14:paraId="6DC984EB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İlk_Ad</w:t>
      </w:r>
      <w:proofErr w:type="spellEnd"/>
    </w:p>
    <w:p w14:paraId="66FD27FA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Yaşadığım_Yer</w:t>
      </w:r>
      <w:proofErr w:type="spellEnd"/>
    </w:p>
    <w:p w14:paraId="18F37E5C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Kimlik_No</w:t>
      </w:r>
      <w:proofErr w:type="spellEnd"/>
    </w:p>
    <w:p w14:paraId="50434F69" w14:textId="77777777" w:rsidR="00B673AF" w:rsidRPr="00B673AF" w:rsidRDefault="00B673AF" w:rsidP="00B673AF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  <w:proofErr w:type="spellStart"/>
      <w:r w:rsidRPr="00B673AF">
        <w:rPr>
          <w:rFonts w:ascii="Segoe UI" w:eastAsia="Times New Roman" w:hAnsi="Segoe UI" w:cs="Segoe UI"/>
          <w:sz w:val="36"/>
          <w:szCs w:val="36"/>
          <w:lang w:eastAsia="tr-TR"/>
        </w:rPr>
        <w:t>UpperScore</w:t>
      </w:r>
      <w:proofErr w:type="spellEnd"/>
      <w:r w:rsidRPr="00B673AF">
        <w:rPr>
          <w:rFonts w:ascii="Segoe UI" w:eastAsia="Times New Roman" w:hAnsi="Segoe UI" w:cs="Segoe UI"/>
          <w:sz w:val="36"/>
          <w:szCs w:val="36"/>
          <w:lang w:eastAsia="tr-TR"/>
        </w:rPr>
        <w:t xml:space="preserve"> Standardı</w:t>
      </w:r>
    </w:p>
    <w:p w14:paraId="414A4DA1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Bu standart ise </w:t>
      </w:r>
      <w:proofErr w:type="spell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pascal</w:t>
      </w:r>
      <w:proofErr w:type="spellEnd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 ile </w:t>
      </w:r>
      <w:proofErr w:type="spell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underscore</w:t>
      </w:r>
      <w:proofErr w:type="spellEnd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 standardının birleşimine benzer ek olarak her harf büyük harf ile yazılır ve birden fazla kelime kullanırken aralarında alt tire (_) kullanılır.</w:t>
      </w:r>
    </w:p>
    <w:p w14:paraId="5A90F533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Örnek:</w:t>
      </w:r>
    </w:p>
    <w:p w14:paraId="061B8BF5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İLK_AD</w:t>
      </w:r>
    </w:p>
    <w:p w14:paraId="69D4F517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YAŞADIĞIM_YER</w:t>
      </w:r>
    </w:p>
    <w:p w14:paraId="29CB7150" w14:textId="2DF4AC52" w:rsid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lastRenderedPageBreak/>
        <w:t>KİMLİK_NO</w:t>
      </w:r>
    </w:p>
    <w:p w14:paraId="1E838E3F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</w:p>
    <w:p w14:paraId="7CC6CA7F" w14:textId="77777777" w:rsidR="00B673AF" w:rsidRPr="00B673AF" w:rsidRDefault="00B673AF" w:rsidP="00B673AF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tr-TR"/>
        </w:rPr>
      </w:pPr>
      <w:r w:rsidRPr="00B673AF">
        <w:rPr>
          <w:rFonts w:ascii="Segoe UI" w:eastAsia="Times New Roman" w:hAnsi="Segoe UI" w:cs="Segoe UI"/>
          <w:sz w:val="27"/>
          <w:szCs w:val="27"/>
          <w:lang w:eastAsia="tr-TR"/>
        </w:rPr>
        <w:t>İSİMLENDİRMELER</w:t>
      </w:r>
    </w:p>
    <w:p w14:paraId="7153726E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Standarlar</w:t>
      </w:r>
      <w:proofErr w:type="spellEnd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 haricinde sizinle daha genel bilgiler paylaşmak istiyorum.</w:t>
      </w:r>
    </w:p>
    <w:p w14:paraId="2959CF63" w14:textId="77777777" w:rsidR="00B673AF" w:rsidRPr="00B673AF" w:rsidRDefault="00B673AF" w:rsidP="00B673AF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  <w:r w:rsidRPr="00B673AF">
        <w:rPr>
          <w:rFonts w:ascii="Segoe UI" w:eastAsia="Times New Roman" w:hAnsi="Segoe UI" w:cs="Segoe UI"/>
          <w:sz w:val="36"/>
          <w:szCs w:val="36"/>
          <w:lang w:eastAsia="tr-TR"/>
        </w:rPr>
        <w:t>PAKETLER</w:t>
      </w:r>
    </w:p>
    <w:p w14:paraId="7575D251" w14:textId="02578B23" w:rsid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Paket isimlerinin tamamı küçük harf olmalıdır. Birden fazla kelimeye ihtiyacınız olduğunda alt çizgi kullanın.</w:t>
      </w:r>
    </w:p>
    <w:p w14:paraId="2EF1601E" w14:textId="77777777" w:rsidR="00B673AF" w:rsidRPr="00B673AF" w:rsidRDefault="00B673AF" w:rsidP="00B67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D0132F7" w14:textId="77777777" w:rsidR="00B673AF" w:rsidRPr="00B673AF" w:rsidRDefault="00B673AF" w:rsidP="00B67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673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öğrenci</w:t>
      </w:r>
      <w:proofErr w:type="gramEnd"/>
      <w:r w:rsidRPr="00B673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_no</w:t>
      </w:r>
      <w:proofErr w:type="spellEnd"/>
    </w:p>
    <w:p w14:paraId="320D264B" w14:textId="77777777" w:rsidR="00B673AF" w:rsidRPr="00B673AF" w:rsidRDefault="00B673AF" w:rsidP="00B67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673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sicil</w:t>
      </w:r>
      <w:proofErr w:type="gramEnd"/>
      <w:r w:rsidRPr="00B673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_no</w:t>
      </w:r>
      <w:proofErr w:type="spellEnd"/>
    </w:p>
    <w:p w14:paraId="3D82C8C3" w14:textId="77777777" w:rsidR="00B673AF" w:rsidRPr="00B673AF" w:rsidRDefault="00B673AF" w:rsidP="00B67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673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proofErr w:type="gramEnd"/>
      <w:r w:rsidRPr="00B673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_name</w:t>
      </w:r>
      <w:proofErr w:type="spellEnd"/>
    </w:p>
    <w:p w14:paraId="5D5CBF8C" w14:textId="77777777" w:rsidR="00B673AF" w:rsidRPr="00B673AF" w:rsidRDefault="00B673AF" w:rsidP="00B67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3818172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</w:p>
    <w:p w14:paraId="441266F6" w14:textId="77777777" w:rsidR="00B673AF" w:rsidRPr="00B673AF" w:rsidRDefault="00B673AF" w:rsidP="00B673AF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  <w:r w:rsidRPr="00B673AF">
        <w:rPr>
          <w:rFonts w:ascii="Segoe UI" w:eastAsia="Times New Roman" w:hAnsi="Segoe UI" w:cs="Segoe UI"/>
          <w:sz w:val="36"/>
          <w:szCs w:val="36"/>
          <w:lang w:eastAsia="tr-TR"/>
        </w:rPr>
        <w:t>MODÜLLER</w:t>
      </w:r>
    </w:p>
    <w:p w14:paraId="40DD3C1A" w14:textId="3387D8D8" w:rsidR="00B673AF" w:rsidRDefault="00B673AF" w:rsidP="002A65B7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Modül isimlerinin tamamı küçük harf olmalıdır. Birden fazla kelimeye ihtiyacınız olduğunda alt çizgi kullanın.</w:t>
      </w:r>
    </w:p>
    <w:p w14:paraId="05712A14" w14:textId="77777777" w:rsidR="002E455B" w:rsidRPr="002E455B" w:rsidRDefault="002E455B" w:rsidP="002E4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167ECDF" w14:textId="77777777" w:rsidR="002E455B" w:rsidRPr="002E455B" w:rsidRDefault="002E455B" w:rsidP="002E4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E45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proofErr w:type="gramEnd"/>
      <w:r w:rsidRPr="002E45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2E455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'12.5, 15.8'</w:t>
      </w:r>
      <w:r w:rsidRPr="002E45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AF71C46" w14:textId="77777777" w:rsidR="002E455B" w:rsidRPr="002E455B" w:rsidRDefault="002E455B" w:rsidP="002E4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D96A2D1" w14:textId="50177B19" w:rsidR="002A65B7" w:rsidRPr="00B673AF" w:rsidRDefault="002A65B7" w:rsidP="002A65B7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</w:p>
    <w:p w14:paraId="4655C8A6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</w:p>
    <w:p w14:paraId="7CE66CC1" w14:textId="77777777" w:rsidR="00B673AF" w:rsidRPr="00B673AF" w:rsidRDefault="00B673AF" w:rsidP="00B673AF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  <w:r w:rsidRPr="00B673AF">
        <w:rPr>
          <w:rFonts w:ascii="Segoe UI" w:eastAsia="Times New Roman" w:hAnsi="Segoe UI" w:cs="Segoe UI"/>
          <w:sz w:val="36"/>
          <w:szCs w:val="36"/>
          <w:lang w:eastAsia="tr-TR"/>
        </w:rPr>
        <w:t>SINIFLAR</w:t>
      </w:r>
    </w:p>
    <w:p w14:paraId="2EE7197B" w14:textId="4A2D4E7A" w:rsid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Sınıf isimlerinin ilk harfi büyük diğerleri küçük olmalıdır. Birden fazla kelimeye ihtiyacınız olduğunda bir sonraki kelimenin ilk harfi büyük yazılmalıdır. Bu yazıma </w:t>
      </w:r>
      <w:proofErr w:type="spellStart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Camel</w:t>
      </w:r>
      <w:proofErr w:type="spellEnd"/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 xml:space="preserve"> Case de denmektedir.</w:t>
      </w:r>
    </w:p>
    <w:p w14:paraId="34235304" w14:textId="77777777" w:rsidR="00B673AF" w:rsidRPr="00B673AF" w:rsidRDefault="00B673AF" w:rsidP="00B67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A3495CC" w14:textId="77777777" w:rsidR="00B673AF" w:rsidRPr="00B673AF" w:rsidRDefault="00B673AF" w:rsidP="00B67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673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Kalıp_Ölçüsü</w:t>
      </w:r>
      <w:proofErr w:type="spellEnd"/>
    </w:p>
    <w:p w14:paraId="5E6388AD" w14:textId="77777777" w:rsidR="00B673AF" w:rsidRPr="00B673AF" w:rsidRDefault="00B673AF" w:rsidP="00B67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673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Kan_Değeri</w:t>
      </w:r>
      <w:proofErr w:type="spellEnd"/>
    </w:p>
    <w:p w14:paraId="2B7F3F53" w14:textId="77777777" w:rsidR="00B673AF" w:rsidRPr="00B673AF" w:rsidRDefault="00B673AF" w:rsidP="00B67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673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Boy_Ölçüsü</w:t>
      </w:r>
      <w:proofErr w:type="spellEnd"/>
    </w:p>
    <w:p w14:paraId="4BAD0AE6" w14:textId="77777777" w:rsidR="00B673AF" w:rsidRPr="00B673AF" w:rsidRDefault="00B673AF" w:rsidP="00B67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7287862" w14:textId="77777777" w:rsidR="00B673AF" w:rsidRPr="00B673AF" w:rsidRDefault="00B673AF" w:rsidP="00B673A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</w:p>
    <w:p w14:paraId="72C956C7" w14:textId="77777777" w:rsidR="00B673AF" w:rsidRPr="00B673AF" w:rsidRDefault="00B673AF" w:rsidP="00B673AF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  <w:r w:rsidRPr="00B673AF">
        <w:rPr>
          <w:rFonts w:ascii="Segoe UI" w:eastAsia="Times New Roman" w:hAnsi="Segoe UI" w:cs="Segoe UI"/>
          <w:sz w:val="36"/>
          <w:szCs w:val="36"/>
          <w:lang w:eastAsia="tr-TR"/>
        </w:rPr>
        <w:t>FONKSİYONLAR</w:t>
      </w:r>
    </w:p>
    <w:p w14:paraId="5F74E26C" w14:textId="221F204E" w:rsidR="002A65B7" w:rsidRPr="002A65B7" w:rsidRDefault="00B673AF" w:rsidP="002A65B7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B673AF">
        <w:rPr>
          <w:rFonts w:ascii="Segoe UI" w:eastAsia="Times New Roman" w:hAnsi="Segoe UI" w:cs="Segoe UI"/>
          <w:sz w:val="21"/>
          <w:szCs w:val="21"/>
          <w:lang w:eastAsia="tr-TR"/>
        </w:rPr>
        <w:t>Fonksiyon isimlerinin tamamı küçük harf olmalıdır. Birden fazla kelimeye ihtiyacınız olduğunda alt çizgi kullanın.</w:t>
      </w:r>
    </w:p>
    <w:p w14:paraId="1481A3FF" w14:textId="77777777" w:rsidR="002A65B7" w:rsidRPr="002A65B7" w:rsidRDefault="002A65B7" w:rsidP="002A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A65B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Asya</w:t>
      </w:r>
      <w:r w:rsidRPr="002A65B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2A65B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'WELCOME'</w:t>
      </w:r>
      <w:r w:rsidRPr="002A65B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C7D363E" w14:textId="77777777" w:rsidR="002A65B7" w:rsidRPr="002A65B7" w:rsidRDefault="002A65B7" w:rsidP="002A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A65B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2A65B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2A65B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Asya</w:t>
      </w:r>
      <w:r w:rsidRPr="002A65B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A96C2BC" w14:textId="77777777" w:rsidR="002A65B7" w:rsidRPr="002A65B7" w:rsidRDefault="002A65B7" w:rsidP="002A6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5291CE7" w14:textId="25048D89" w:rsidR="009F7889" w:rsidRDefault="009F7889"/>
    <w:p w14:paraId="2898EC36" w14:textId="77777777" w:rsidR="00CA2F75" w:rsidRPr="00CA2F75" w:rsidRDefault="00CA2F75" w:rsidP="00CA2F75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CA2F75">
        <w:rPr>
          <w:rFonts w:ascii="Segoe UI" w:hAnsi="Segoe UI" w:cs="Segoe UI"/>
          <w:b w:val="0"/>
          <w:bCs w:val="0"/>
        </w:rPr>
        <w:lastRenderedPageBreak/>
        <w:t xml:space="preserve">DAHİLİ </w:t>
      </w:r>
      <w:proofErr w:type="gramStart"/>
      <w:r w:rsidRPr="00CA2F75">
        <w:rPr>
          <w:rFonts w:ascii="Segoe UI" w:hAnsi="Segoe UI" w:cs="Segoe UI"/>
          <w:b w:val="0"/>
          <w:bCs w:val="0"/>
        </w:rPr>
        <w:t>İŞLEVLER(</w:t>
      </w:r>
      <w:proofErr w:type="spellStart"/>
      <w:proofErr w:type="gramEnd"/>
      <w:r w:rsidRPr="00CA2F75">
        <w:rPr>
          <w:rFonts w:ascii="Segoe UI" w:hAnsi="Segoe UI" w:cs="Segoe UI"/>
          <w:b w:val="0"/>
          <w:bCs w:val="0"/>
        </w:rPr>
        <w:t>Built</w:t>
      </w:r>
      <w:proofErr w:type="spellEnd"/>
      <w:r w:rsidRPr="00CA2F75">
        <w:rPr>
          <w:rFonts w:ascii="Segoe UI" w:hAnsi="Segoe UI" w:cs="Segoe UI"/>
          <w:b w:val="0"/>
          <w:bCs w:val="0"/>
        </w:rPr>
        <w:t xml:space="preserve"> in </w:t>
      </w:r>
      <w:proofErr w:type="spellStart"/>
      <w:r w:rsidRPr="00CA2F75">
        <w:rPr>
          <w:rFonts w:ascii="Segoe UI" w:hAnsi="Segoe UI" w:cs="Segoe UI"/>
          <w:b w:val="0"/>
          <w:bCs w:val="0"/>
        </w:rPr>
        <w:t>Function</w:t>
      </w:r>
      <w:proofErr w:type="spellEnd"/>
      <w:r w:rsidRPr="00CA2F75">
        <w:rPr>
          <w:rFonts w:ascii="Segoe UI" w:hAnsi="Segoe UI" w:cs="Segoe UI"/>
          <w:b w:val="0"/>
          <w:bCs w:val="0"/>
        </w:rPr>
        <w:t xml:space="preserve"> )</w:t>
      </w:r>
    </w:p>
    <w:p w14:paraId="0DAA981B" w14:textId="77777777" w:rsidR="00CA2F75" w:rsidRPr="00CA2F75" w:rsidRDefault="00CA2F75" w:rsidP="00CA2F75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r w:rsidRPr="00CA2F75">
        <w:rPr>
          <w:rFonts w:ascii="Segoe UI" w:hAnsi="Segoe UI" w:cs="Segoe UI"/>
          <w:sz w:val="21"/>
          <w:szCs w:val="21"/>
        </w:rPr>
        <w:t>Pytho'da</w:t>
      </w:r>
      <w:proofErr w:type="spellEnd"/>
      <w:r w:rsidRPr="00CA2F75">
        <w:rPr>
          <w:rFonts w:ascii="Segoe UI" w:hAnsi="Segoe UI" w:cs="Segoe UI"/>
          <w:sz w:val="21"/>
          <w:szCs w:val="21"/>
        </w:rPr>
        <w:t xml:space="preserve"> değişkenleri içe aktarma veya yapılandırma yapmadan yararlanabileceğiniz anlamına </w:t>
      </w:r>
      <w:proofErr w:type="spellStart"/>
      <w:proofErr w:type="gramStart"/>
      <w:r w:rsidRPr="00CA2F75">
        <w:rPr>
          <w:rFonts w:ascii="Segoe UI" w:hAnsi="Segoe UI" w:cs="Segoe UI"/>
          <w:sz w:val="21"/>
          <w:szCs w:val="21"/>
        </w:rPr>
        <w:t>gelir.En</w:t>
      </w:r>
      <w:proofErr w:type="spellEnd"/>
      <w:proofErr w:type="gramEnd"/>
      <w:r w:rsidRPr="00CA2F75">
        <w:rPr>
          <w:rFonts w:ascii="Segoe UI" w:hAnsi="Segoe UI" w:cs="Segoe UI"/>
          <w:sz w:val="21"/>
          <w:szCs w:val="21"/>
        </w:rPr>
        <w:t xml:space="preserve"> sık kullanılan yerleşik işlevlerden bazıları şunlardır:</w:t>
      </w:r>
    </w:p>
    <w:p w14:paraId="6499F808" w14:textId="77777777" w:rsidR="00CA2F75" w:rsidRPr="00CA2F75" w:rsidRDefault="00CA2F75" w:rsidP="00CA2F75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CA2F75">
        <w:rPr>
          <w:rFonts w:ascii="Segoe UI" w:hAnsi="Segoe UI" w:cs="Segoe UI"/>
          <w:sz w:val="21"/>
          <w:szCs w:val="21"/>
        </w:rPr>
        <w:t>print</w:t>
      </w:r>
      <w:proofErr w:type="spellEnd"/>
      <w:r w:rsidRPr="00CA2F75">
        <w:rPr>
          <w:rFonts w:ascii="Segoe UI" w:hAnsi="Segoe UI" w:cs="Segoe UI"/>
          <w:sz w:val="21"/>
          <w:szCs w:val="21"/>
        </w:rPr>
        <w:t>(</w:t>
      </w:r>
      <w:proofErr w:type="gramEnd"/>
      <w:r w:rsidRPr="00CA2F75">
        <w:rPr>
          <w:rFonts w:ascii="Segoe UI" w:hAnsi="Segoe UI" w:cs="Segoe UI"/>
          <w:sz w:val="21"/>
          <w:szCs w:val="21"/>
        </w:rPr>
        <w:t>) ,</w:t>
      </w:r>
      <w:proofErr w:type="spellStart"/>
      <w:r w:rsidRPr="00CA2F75">
        <w:rPr>
          <w:rFonts w:ascii="Segoe UI" w:hAnsi="Segoe UI" w:cs="Segoe UI"/>
          <w:sz w:val="21"/>
          <w:szCs w:val="21"/>
        </w:rPr>
        <w:t>len</w:t>
      </w:r>
      <w:proofErr w:type="spellEnd"/>
      <w:r w:rsidRPr="00CA2F75">
        <w:rPr>
          <w:rFonts w:ascii="Segoe UI" w:hAnsi="Segoe UI" w:cs="Segoe UI"/>
          <w:sz w:val="21"/>
          <w:szCs w:val="21"/>
        </w:rPr>
        <w:t xml:space="preserve">() , </w:t>
      </w:r>
      <w:proofErr w:type="spellStart"/>
      <w:r w:rsidRPr="00CA2F75">
        <w:rPr>
          <w:rFonts w:ascii="Segoe UI" w:hAnsi="Segoe UI" w:cs="Segoe UI"/>
          <w:sz w:val="21"/>
          <w:szCs w:val="21"/>
        </w:rPr>
        <w:t>type</w:t>
      </w:r>
      <w:proofErr w:type="spellEnd"/>
      <w:r w:rsidRPr="00CA2F75">
        <w:rPr>
          <w:rFonts w:ascii="Segoe UI" w:hAnsi="Segoe UI" w:cs="Segoe UI"/>
          <w:sz w:val="21"/>
          <w:szCs w:val="21"/>
        </w:rPr>
        <w:t xml:space="preserve">() , </w:t>
      </w:r>
      <w:proofErr w:type="spellStart"/>
      <w:r w:rsidRPr="00CA2F75">
        <w:rPr>
          <w:rFonts w:ascii="Segoe UI" w:hAnsi="Segoe UI" w:cs="Segoe UI"/>
          <w:sz w:val="21"/>
          <w:szCs w:val="21"/>
        </w:rPr>
        <w:t>int</w:t>
      </w:r>
      <w:proofErr w:type="spellEnd"/>
      <w:r w:rsidRPr="00CA2F75">
        <w:rPr>
          <w:rFonts w:ascii="Segoe UI" w:hAnsi="Segoe UI" w:cs="Segoe UI"/>
          <w:sz w:val="21"/>
          <w:szCs w:val="21"/>
        </w:rPr>
        <w:t xml:space="preserve">() , </w:t>
      </w:r>
      <w:proofErr w:type="spellStart"/>
      <w:r w:rsidRPr="00CA2F75">
        <w:rPr>
          <w:rFonts w:ascii="Segoe UI" w:hAnsi="Segoe UI" w:cs="Segoe UI"/>
          <w:sz w:val="21"/>
          <w:szCs w:val="21"/>
        </w:rPr>
        <w:t>float</w:t>
      </w:r>
      <w:proofErr w:type="spellEnd"/>
      <w:r w:rsidRPr="00CA2F75">
        <w:rPr>
          <w:rFonts w:ascii="Segoe UI" w:hAnsi="Segoe UI" w:cs="Segoe UI"/>
          <w:sz w:val="21"/>
          <w:szCs w:val="21"/>
        </w:rPr>
        <w:t xml:space="preserve">() , </w:t>
      </w:r>
      <w:proofErr w:type="spellStart"/>
      <w:r w:rsidRPr="00CA2F75">
        <w:rPr>
          <w:rFonts w:ascii="Segoe UI" w:hAnsi="Segoe UI" w:cs="Segoe UI"/>
          <w:sz w:val="21"/>
          <w:szCs w:val="21"/>
        </w:rPr>
        <w:t>str</w:t>
      </w:r>
      <w:proofErr w:type="spellEnd"/>
      <w:r w:rsidRPr="00CA2F75">
        <w:rPr>
          <w:rFonts w:ascii="Segoe UI" w:hAnsi="Segoe UI" w:cs="Segoe UI"/>
          <w:sz w:val="21"/>
          <w:szCs w:val="21"/>
        </w:rPr>
        <w:t xml:space="preserve">() , </w:t>
      </w:r>
      <w:proofErr w:type="spellStart"/>
      <w:r w:rsidRPr="00CA2F75">
        <w:rPr>
          <w:rFonts w:ascii="Segoe UI" w:hAnsi="Segoe UI" w:cs="Segoe UI"/>
          <w:sz w:val="21"/>
          <w:szCs w:val="21"/>
        </w:rPr>
        <w:t>input</w:t>
      </w:r>
      <w:proofErr w:type="spellEnd"/>
      <w:r w:rsidRPr="00CA2F75">
        <w:rPr>
          <w:rFonts w:ascii="Segoe UI" w:hAnsi="Segoe UI" w:cs="Segoe UI"/>
          <w:sz w:val="21"/>
          <w:szCs w:val="21"/>
        </w:rPr>
        <w:t xml:space="preserve">() , </w:t>
      </w:r>
      <w:proofErr w:type="spellStart"/>
      <w:r w:rsidRPr="00CA2F75">
        <w:rPr>
          <w:rFonts w:ascii="Segoe UI" w:hAnsi="Segoe UI" w:cs="Segoe UI"/>
          <w:sz w:val="21"/>
          <w:szCs w:val="21"/>
        </w:rPr>
        <w:t>list</w:t>
      </w:r>
      <w:proofErr w:type="spellEnd"/>
      <w:r w:rsidRPr="00CA2F75">
        <w:rPr>
          <w:rFonts w:ascii="Segoe UI" w:hAnsi="Segoe UI" w:cs="Segoe UI"/>
          <w:sz w:val="21"/>
          <w:szCs w:val="21"/>
        </w:rPr>
        <w:t xml:space="preserve">() , </w:t>
      </w:r>
      <w:proofErr w:type="spellStart"/>
      <w:r w:rsidRPr="00CA2F75">
        <w:rPr>
          <w:rFonts w:ascii="Segoe UI" w:hAnsi="Segoe UI" w:cs="Segoe UI"/>
          <w:sz w:val="21"/>
          <w:szCs w:val="21"/>
        </w:rPr>
        <w:t>dict</w:t>
      </w:r>
      <w:proofErr w:type="spellEnd"/>
      <w:r w:rsidRPr="00CA2F75">
        <w:rPr>
          <w:rFonts w:ascii="Segoe UI" w:hAnsi="Segoe UI" w:cs="Segoe UI"/>
          <w:sz w:val="21"/>
          <w:szCs w:val="21"/>
        </w:rPr>
        <w:t xml:space="preserve">() , </w:t>
      </w:r>
      <w:proofErr w:type="spellStart"/>
      <w:r w:rsidRPr="00CA2F75">
        <w:rPr>
          <w:rFonts w:ascii="Segoe UI" w:hAnsi="Segoe UI" w:cs="Segoe UI"/>
          <w:sz w:val="21"/>
          <w:szCs w:val="21"/>
        </w:rPr>
        <w:t>min</w:t>
      </w:r>
      <w:proofErr w:type="spellEnd"/>
      <w:r w:rsidRPr="00CA2F75">
        <w:rPr>
          <w:rFonts w:ascii="Segoe UI" w:hAnsi="Segoe UI" w:cs="Segoe UI"/>
          <w:sz w:val="21"/>
          <w:szCs w:val="21"/>
        </w:rPr>
        <w:t xml:space="preserve">() , </w:t>
      </w:r>
      <w:proofErr w:type="spellStart"/>
      <w:r w:rsidRPr="00CA2F75">
        <w:rPr>
          <w:rFonts w:ascii="Segoe UI" w:hAnsi="Segoe UI" w:cs="Segoe UI"/>
          <w:sz w:val="21"/>
          <w:szCs w:val="21"/>
        </w:rPr>
        <w:t>max</w:t>
      </w:r>
      <w:proofErr w:type="spellEnd"/>
      <w:r w:rsidRPr="00CA2F75">
        <w:rPr>
          <w:rFonts w:ascii="Segoe UI" w:hAnsi="Segoe UI" w:cs="Segoe UI"/>
          <w:sz w:val="21"/>
          <w:szCs w:val="21"/>
        </w:rPr>
        <w:t xml:space="preserve">() , </w:t>
      </w:r>
      <w:proofErr w:type="spellStart"/>
      <w:r w:rsidRPr="00CA2F75">
        <w:rPr>
          <w:rFonts w:ascii="Segoe UI" w:hAnsi="Segoe UI" w:cs="Segoe UI"/>
          <w:sz w:val="21"/>
          <w:szCs w:val="21"/>
        </w:rPr>
        <w:t>sum</w:t>
      </w:r>
      <w:proofErr w:type="spellEnd"/>
      <w:r w:rsidRPr="00CA2F75">
        <w:rPr>
          <w:rFonts w:ascii="Segoe UI" w:hAnsi="Segoe UI" w:cs="Segoe UI"/>
          <w:sz w:val="21"/>
          <w:szCs w:val="21"/>
        </w:rPr>
        <w:t xml:space="preserve">() , </w:t>
      </w:r>
      <w:proofErr w:type="spellStart"/>
      <w:r w:rsidRPr="00CA2F75">
        <w:rPr>
          <w:rFonts w:ascii="Segoe UI" w:hAnsi="Segoe UI" w:cs="Segoe UI"/>
          <w:sz w:val="21"/>
          <w:szCs w:val="21"/>
        </w:rPr>
        <w:t>sorted</w:t>
      </w:r>
      <w:proofErr w:type="spellEnd"/>
      <w:r w:rsidRPr="00CA2F75">
        <w:rPr>
          <w:rFonts w:ascii="Segoe UI" w:hAnsi="Segoe UI" w:cs="Segoe UI"/>
          <w:sz w:val="21"/>
          <w:szCs w:val="21"/>
        </w:rPr>
        <w:t xml:space="preserve">() , </w:t>
      </w:r>
      <w:proofErr w:type="spellStart"/>
      <w:r w:rsidRPr="00CA2F75">
        <w:rPr>
          <w:rFonts w:ascii="Segoe UI" w:hAnsi="Segoe UI" w:cs="Segoe UI"/>
          <w:sz w:val="21"/>
          <w:szCs w:val="21"/>
        </w:rPr>
        <w:t>open</w:t>
      </w:r>
      <w:proofErr w:type="spellEnd"/>
      <w:r w:rsidRPr="00CA2F75">
        <w:rPr>
          <w:rFonts w:ascii="Segoe UI" w:hAnsi="Segoe UI" w:cs="Segoe UI"/>
          <w:sz w:val="21"/>
          <w:szCs w:val="21"/>
        </w:rPr>
        <w:t xml:space="preserve">() , file() , </w:t>
      </w:r>
      <w:proofErr w:type="spellStart"/>
      <w:r w:rsidRPr="00CA2F75">
        <w:rPr>
          <w:rFonts w:ascii="Segoe UI" w:hAnsi="Segoe UI" w:cs="Segoe UI"/>
          <w:sz w:val="21"/>
          <w:szCs w:val="21"/>
        </w:rPr>
        <w:t>help</w:t>
      </w:r>
      <w:proofErr w:type="spellEnd"/>
      <w:r w:rsidRPr="00CA2F75">
        <w:rPr>
          <w:rFonts w:ascii="Segoe UI" w:hAnsi="Segoe UI" w:cs="Segoe UI"/>
          <w:sz w:val="21"/>
          <w:szCs w:val="21"/>
        </w:rPr>
        <w:t xml:space="preserve">() ve </w:t>
      </w:r>
      <w:proofErr w:type="spellStart"/>
      <w:r w:rsidRPr="00CA2F75">
        <w:rPr>
          <w:rFonts w:ascii="Segoe UI" w:hAnsi="Segoe UI" w:cs="Segoe UI"/>
          <w:sz w:val="21"/>
          <w:szCs w:val="21"/>
        </w:rPr>
        <w:t>dir</w:t>
      </w:r>
      <w:proofErr w:type="spellEnd"/>
      <w:r w:rsidRPr="00CA2F75">
        <w:rPr>
          <w:rFonts w:ascii="Segoe UI" w:hAnsi="Segoe UI" w:cs="Segoe UI"/>
          <w:sz w:val="21"/>
          <w:szCs w:val="21"/>
        </w:rPr>
        <w:t>().</w:t>
      </w:r>
    </w:p>
    <w:p w14:paraId="01CD3BE7" w14:textId="77777777" w:rsidR="00CA2F75" w:rsidRPr="00CA2F75" w:rsidRDefault="00CA2F75" w:rsidP="00CA2F75">
      <w:pPr>
        <w:pStyle w:val="Balk4"/>
        <w:spacing w:before="0" w:after="48"/>
        <w:rPr>
          <w:rFonts w:ascii="Segoe UI" w:hAnsi="Segoe UI" w:cs="Segoe UI"/>
          <w:color w:val="auto"/>
          <w:sz w:val="21"/>
          <w:szCs w:val="21"/>
        </w:rPr>
      </w:pPr>
      <w:proofErr w:type="spellStart"/>
      <w:proofErr w:type="gramStart"/>
      <w:r w:rsidRPr="00CA2F75">
        <w:rPr>
          <w:rFonts w:ascii="Segoe UI" w:hAnsi="Segoe UI" w:cs="Segoe UI"/>
          <w:color w:val="auto"/>
          <w:sz w:val="21"/>
          <w:szCs w:val="21"/>
        </w:rPr>
        <w:t>print</w:t>
      </w:r>
      <w:proofErr w:type="spellEnd"/>
      <w:r w:rsidRPr="00CA2F75">
        <w:rPr>
          <w:rFonts w:ascii="Segoe UI" w:hAnsi="Segoe UI" w:cs="Segoe UI"/>
          <w:color w:val="auto"/>
          <w:sz w:val="21"/>
          <w:szCs w:val="21"/>
        </w:rPr>
        <w:t>(</w:t>
      </w:r>
      <w:proofErr w:type="gramEnd"/>
      <w:r w:rsidRPr="00CA2F75">
        <w:rPr>
          <w:rFonts w:ascii="Segoe UI" w:hAnsi="Segoe UI" w:cs="Segoe UI"/>
          <w:color w:val="auto"/>
          <w:sz w:val="21"/>
          <w:szCs w:val="21"/>
        </w:rPr>
        <w:t xml:space="preserve">):Görmek istediğimiz çıktıyı </w:t>
      </w:r>
      <w:proofErr w:type="spellStart"/>
      <w:r w:rsidRPr="00CA2F75">
        <w:rPr>
          <w:rFonts w:ascii="Segoe UI" w:hAnsi="Segoe UI" w:cs="Segoe UI"/>
          <w:color w:val="auto"/>
          <w:sz w:val="21"/>
          <w:szCs w:val="21"/>
        </w:rPr>
        <w:t>print</w:t>
      </w:r>
      <w:proofErr w:type="spellEnd"/>
      <w:r w:rsidRPr="00CA2F75">
        <w:rPr>
          <w:rFonts w:ascii="Segoe UI" w:hAnsi="Segoe UI" w:cs="Segoe UI"/>
          <w:color w:val="auto"/>
          <w:sz w:val="21"/>
          <w:szCs w:val="21"/>
        </w:rPr>
        <w:t xml:space="preserve">() komutunun içine yazıp çıktıyı </w:t>
      </w:r>
      <w:proofErr w:type="spellStart"/>
      <w:r w:rsidRPr="00CA2F75">
        <w:rPr>
          <w:rFonts w:ascii="Segoe UI" w:hAnsi="Segoe UI" w:cs="Segoe UI"/>
          <w:color w:val="auto"/>
          <w:sz w:val="21"/>
          <w:szCs w:val="21"/>
        </w:rPr>
        <w:t>almamaızı</w:t>
      </w:r>
      <w:proofErr w:type="spellEnd"/>
      <w:r w:rsidRPr="00CA2F75">
        <w:rPr>
          <w:rFonts w:ascii="Segoe UI" w:hAnsi="Segoe UI" w:cs="Segoe UI"/>
          <w:color w:val="auto"/>
          <w:sz w:val="21"/>
          <w:szCs w:val="21"/>
        </w:rPr>
        <w:t xml:space="preserve"> sağlar.</w:t>
      </w:r>
    </w:p>
    <w:p w14:paraId="397FBD19" w14:textId="1AF6CE9F" w:rsidR="00CA2F75" w:rsidRDefault="00CA2F75" w:rsidP="00CA2F75">
      <w:pPr>
        <w:pStyle w:val="Balk4"/>
        <w:spacing w:before="0" w:after="48"/>
        <w:rPr>
          <w:rFonts w:ascii="Segoe UI" w:hAnsi="Segoe UI" w:cs="Segoe UI"/>
          <w:color w:val="auto"/>
          <w:sz w:val="21"/>
          <w:szCs w:val="21"/>
        </w:rPr>
      </w:pPr>
      <w:proofErr w:type="spellStart"/>
      <w:proofErr w:type="gramStart"/>
      <w:r w:rsidRPr="00CA2F75">
        <w:rPr>
          <w:rFonts w:ascii="Segoe UI" w:hAnsi="Segoe UI" w:cs="Segoe UI"/>
          <w:color w:val="auto"/>
          <w:sz w:val="21"/>
          <w:szCs w:val="21"/>
        </w:rPr>
        <w:t>len</w:t>
      </w:r>
      <w:proofErr w:type="spellEnd"/>
      <w:r w:rsidRPr="00CA2F75">
        <w:rPr>
          <w:rFonts w:ascii="Segoe UI" w:hAnsi="Segoe UI" w:cs="Segoe UI"/>
          <w:color w:val="auto"/>
          <w:sz w:val="21"/>
          <w:szCs w:val="21"/>
        </w:rPr>
        <w:t>(</w:t>
      </w:r>
      <w:proofErr w:type="gramEnd"/>
      <w:r w:rsidRPr="00CA2F75">
        <w:rPr>
          <w:rFonts w:ascii="Segoe UI" w:hAnsi="Segoe UI" w:cs="Segoe UI"/>
          <w:color w:val="auto"/>
          <w:sz w:val="21"/>
          <w:szCs w:val="21"/>
        </w:rPr>
        <w:t>):Komut içine yazılan değişkenin uzunluğunu bize verir metin türü veri ise karakter sayısını, sayısal veri türü için kaç adet sayısal veri olduğunu bize söyler.</w:t>
      </w:r>
    </w:p>
    <w:p w14:paraId="0961724C" w14:textId="77777777" w:rsidR="0074725C" w:rsidRPr="0074725C" w:rsidRDefault="0074725C" w:rsidP="0074725C"/>
    <w:p w14:paraId="74863A0E" w14:textId="140CC416" w:rsidR="00CA2F75" w:rsidRDefault="00CA2F75" w:rsidP="00CA2F75">
      <w:pPr>
        <w:pStyle w:val="Balk4"/>
        <w:spacing w:before="0" w:after="48"/>
        <w:rPr>
          <w:rFonts w:ascii="Segoe UI" w:hAnsi="Segoe UI" w:cs="Segoe UI"/>
          <w:color w:val="auto"/>
          <w:sz w:val="21"/>
          <w:szCs w:val="21"/>
        </w:rPr>
      </w:pPr>
      <w:proofErr w:type="spellStart"/>
      <w:proofErr w:type="gramStart"/>
      <w:r w:rsidRPr="00CA2F75">
        <w:rPr>
          <w:rFonts w:ascii="Segoe UI" w:hAnsi="Segoe UI" w:cs="Segoe UI"/>
          <w:color w:val="auto"/>
          <w:sz w:val="21"/>
          <w:szCs w:val="21"/>
        </w:rPr>
        <w:t>input</w:t>
      </w:r>
      <w:proofErr w:type="spellEnd"/>
      <w:r w:rsidRPr="00CA2F75">
        <w:rPr>
          <w:rFonts w:ascii="Segoe UI" w:hAnsi="Segoe UI" w:cs="Segoe UI"/>
          <w:color w:val="auto"/>
          <w:sz w:val="21"/>
          <w:szCs w:val="21"/>
        </w:rPr>
        <w:t>(</w:t>
      </w:r>
      <w:proofErr w:type="gramEnd"/>
      <w:r w:rsidRPr="00CA2F75">
        <w:rPr>
          <w:rFonts w:ascii="Segoe UI" w:hAnsi="Segoe UI" w:cs="Segoe UI"/>
          <w:color w:val="auto"/>
          <w:sz w:val="21"/>
          <w:szCs w:val="21"/>
        </w:rPr>
        <w:t>): Komut içine bize girilmesi istenen metin veya sayı dizisini sorar.</w:t>
      </w:r>
    </w:p>
    <w:p w14:paraId="48CB36C4" w14:textId="7D9AD62B" w:rsidR="0074725C" w:rsidRDefault="0074725C" w:rsidP="0074725C">
      <w:r>
        <w:t>ÖRNEK:</w:t>
      </w:r>
    </w:p>
    <w:p w14:paraId="2831EBDC" w14:textId="77777777" w:rsidR="0074725C" w:rsidRPr="0074725C" w:rsidRDefault="0074725C" w:rsidP="00747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321D0F" w14:textId="77777777" w:rsidR="0074725C" w:rsidRPr="0074725C" w:rsidRDefault="0074725C" w:rsidP="00747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472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</w:t>
      </w:r>
      <w:proofErr w:type="gramEnd"/>
      <w:r w:rsidRPr="007472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_adın</w:t>
      </w:r>
      <w:proofErr w:type="spellEnd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74725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proofErr w:type="spellEnd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4725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'adın ne:'</w:t>
      </w:r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3917C87" w14:textId="77777777" w:rsidR="0074725C" w:rsidRPr="0074725C" w:rsidRDefault="0074725C" w:rsidP="00747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472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yaş</w:t>
      </w:r>
      <w:proofErr w:type="gramEnd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74725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proofErr w:type="spellEnd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4725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'yaşın:'</w:t>
      </w:r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F6303BB" w14:textId="77777777" w:rsidR="0074725C" w:rsidRPr="0074725C" w:rsidRDefault="0074725C" w:rsidP="00747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472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sehir</w:t>
      </w:r>
      <w:proofErr w:type="spellEnd"/>
      <w:proofErr w:type="gramEnd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74725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proofErr w:type="spellEnd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4725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'yaşadığın şehir:'</w:t>
      </w:r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4932216" w14:textId="77777777" w:rsidR="0074725C" w:rsidRPr="0074725C" w:rsidRDefault="0074725C" w:rsidP="007472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501C148" w14:textId="33EE9D12" w:rsidR="0074725C" w:rsidRDefault="0074725C" w:rsidP="0074725C">
      <w:r>
        <w:t>ÇIKTI:</w:t>
      </w:r>
    </w:p>
    <w:p w14:paraId="0D92B545" w14:textId="77777777" w:rsidR="0074725C" w:rsidRPr="0074725C" w:rsidRDefault="0074725C" w:rsidP="00747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040DBE0" w14:textId="77777777" w:rsidR="0074725C" w:rsidRPr="0074725C" w:rsidRDefault="0074725C" w:rsidP="00747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adın</w:t>
      </w:r>
      <w:proofErr w:type="gramEnd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472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</w:t>
      </w:r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proofErr w:type="spellStart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büşra</w:t>
      </w:r>
      <w:proofErr w:type="spellEnd"/>
    </w:p>
    <w:p w14:paraId="634008F9" w14:textId="77777777" w:rsidR="0074725C" w:rsidRPr="0074725C" w:rsidRDefault="0074725C" w:rsidP="00747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472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yaşın</w:t>
      </w:r>
      <w:proofErr w:type="gramEnd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7472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</w:p>
    <w:p w14:paraId="2AA5282D" w14:textId="77777777" w:rsidR="0074725C" w:rsidRPr="0074725C" w:rsidRDefault="0074725C" w:rsidP="00747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yaşadığın</w:t>
      </w:r>
      <w:proofErr w:type="gramEnd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472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şehir</w:t>
      </w:r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proofErr w:type="spellStart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istanbul</w:t>
      </w:r>
      <w:proofErr w:type="spellEnd"/>
    </w:p>
    <w:p w14:paraId="1D031985" w14:textId="77777777" w:rsidR="0074725C" w:rsidRPr="0074725C" w:rsidRDefault="0074725C" w:rsidP="00747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40C7B4D" w14:textId="77777777" w:rsidR="0074725C" w:rsidRPr="0074725C" w:rsidRDefault="0074725C" w:rsidP="0074725C"/>
    <w:p w14:paraId="5C6E10FD" w14:textId="77777777" w:rsidR="00CA2F75" w:rsidRPr="00CA2F75" w:rsidRDefault="00CA2F75" w:rsidP="00CA2F75">
      <w:pPr>
        <w:pStyle w:val="Balk4"/>
        <w:spacing w:before="0" w:after="48"/>
        <w:rPr>
          <w:rFonts w:ascii="Segoe UI" w:hAnsi="Segoe UI" w:cs="Segoe UI"/>
          <w:color w:val="auto"/>
          <w:sz w:val="21"/>
          <w:szCs w:val="21"/>
        </w:rPr>
      </w:pPr>
      <w:proofErr w:type="spellStart"/>
      <w:proofErr w:type="gramStart"/>
      <w:r w:rsidRPr="00CA2F75">
        <w:rPr>
          <w:rFonts w:ascii="Segoe UI" w:hAnsi="Segoe UI" w:cs="Segoe UI"/>
          <w:color w:val="auto"/>
          <w:sz w:val="21"/>
          <w:szCs w:val="21"/>
        </w:rPr>
        <w:t>min</w:t>
      </w:r>
      <w:proofErr w:type="spellEnd"/>
      <w:r w:rsidRPr="00CA2F75">
        <w:rPr>
          <w:rFonts w:ascii="Segoe UI" w:hAnsi="Segoe UI" w:cs="Segoe UI"/>
          <w:color w:val="auto"/>
          <w:sz w:val="21"/>
          <w:szCs w:val="21"/>
        </w:rPr>
        <w:t>(</w:t>
      </w:r>
      <w:proofErr w:type="gramEnd"/>
      <w:r w:rsidRPr="00CA2F75">
        <w:rPr>
          <w:rFonts w:ascii="Segoe UI" w:hAnsi="Segoe UI" w:cs="Segoe UI"/>
          <w:color w:val="auto"/>
          <w:sz w:val="21"/>
          <w:szCs w:val="21"/>
        </w:rPr>
        <w:t>): İçerisine yazılan dizinin en küçük değerini bize verir.</w:t>
      </w:r>
    </w:p>
    <w:p w14:paraId="058E94F4" w14:textId="77777777" w:rsidR="00CA2F75" w:rsidRPr="00CA2F75" w:rsidRDefault="00CA2F75" w:rsidP="00CA2F75">
      <w:pPr>
        <w:pStyle w:val="Balk4"/>
        <w:spacing w:before="0" w:after="48"/>
        <w:rPr>
          <w:rFonts w:ascii="Segoe UI" w:hAnsi="Segoe UI" w:cs="Segoe UI"/>
          <w:color w:val="auto"/>
          <w:sz w:val="21"/>
          <w:szCs w:val="21"/>
        </w:rPr>
      </w:pPr>
      <w:proofErr w:type="spellStart"/>
      <w:proofErr w:type="gramStart"/>
      <w:r w:rsidRPr="00CA2F75">
        <w:rPr>
          <w:rFonts w:ascii="Segoe UI" w:hAnsi="Segoe UI" w:cs="Segoe UI"/>
          <w:color w:val="auto"/>
          <w:sz w:val="21"/>
          <w:szCs w:val="21"/>
        </w:rPr>
        <w:t>max</w:t>
      </w:r>
      <w:proofErr w:type="spellEnd"/>
      <w:r w:rsidRPr="00CA2F75">
        <w:rPr>
          <w:rFonts w:ascii="Segoe UI" w:hAnsi="Segoe UI" w:cs="Segoe UI"/>
          <w:color w:val="auto"/>
          <w:sz w:val="21"/>
          <w:szCs w:val="21"/>
        </w:rPr>
        <w:t>(</w:t>
      </w:r>
      <w:proofErr w:type="gramEnd"/>
      <w:r w:rsidRPr="00CA2F75">
        <w:rPr>
          <w:rFonts w:ascii="Segoe UI" w:hAnsi="Segoe UI" w:cs="Segoe UI"/>
          <w:color w:val="auto"/>
          <w:sz w:val="21"/>
          <w:szCs w:val="21"/>
        </w:rPr>
        <w:t>): İçerisine yazılan dizinin en büyük değerini bize verir.</w:t>
      </w:r>
    </w:p>
    <w:p w14:paraId="47879FBA" w14:textId="5CA2123C" w:rsidR="002E455B" w:rsidRDefault="00CA2F75" w:rsidP="00CA2F75">
      <w:pPr>
        <w:pStyle w:val="Balk4"/>
        <w:spacing w:before="0" w:after="48"/>
        <w:rPr>
          <w:rFonts w:ascii="Segoe UI" w:hAnsi="Segoe UI" w:cs="Segoe UI"/>
          <w:color w:val="auto"/>
          <w:sz w:val="21"/>
          <w:szCs w:val="21"/>
        </w:rPr>
      </w:pPr>
      <w:proofErr w:type="spellStart"/>
      <w:proofErr w:type="gramStart"/>
      <w:r w:rsidRPr="00CA2F75">
        <w:rPr>
          <w:rFonts w:ascii="Segoe UI" w:hAnsi="Segoe UI" w:cs="Segoe UI"/>
          <w:color w:val="auto"/>
          <w:sz w:val="21"/>
          <w:szCs w:val="21"/>
        </w:rPr>
        <w:t>sum</w:t>
      </w:r>
      <w:proofErr w:type="spellEnd"/>
      <w:r w:rsidRPr="00CA2F75">
        <w:rPr>
          <w:rFonts w:ascii="Segoe UI" w:hAnsi="Segoe UI" w:cs="Segoe UI"/>
          <w:color w:val="auto"/>
          <w:sz w:val="21"/>
          <w:szCs w:val="21"/>
        </w:rPr>
        <w:t>(</w:t>
      </w:r>
      <w:proofErr w:type="gramEnd"/>
      <w:r w:rsidRPr="00CA2F75">
        <w:rPr>
          <w:rFonts w:ascii="Segoe UI" w:hAnsi="Segoe UI" w:cs="Segoe UI"/>
          <w:color w:val="auto"/>
          <w:sz w:val="21"/>
          <w:szCs w:val="21"/>
        </w:rPr>
        <w:t>): Komut istenen veri setinin toplam sayıyı bize verir.</w:t>
      </w:r>
    </w:p>
    <w:p w14:paraId="50A2636F" w14:textId="00CD78C9" w:rsidR="00CA2F75" w:rsidRDefault="00CA2F75" w:rsidP="00CA2F75"/>
    <w:p w14:paraId="659F7A3A" w14:textId="322100A7" w:rsidR="00CA2F75" w:rsidRDefault="00CA2F75" w:rsidP="00CA2F75"/>
    <w:p w14:paraId="78044A0D" w14:textId="77777777" w:rsidR="00CA2F75" w:rsidRPr="00CA2F75" w:rsidRDefault="00CA2F75" w:rsidP="00CA2F75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CA2F75">
        <w:rPr>
          <w:rFonts w:ascii="Segoe UI" w:hAnsi="Segoe UI" w:cs="Segoe UI"/>
          <w:sz w:val="21"/>
          <w:szCs w:val="21"/>
        </w:rPr>
        <w:t>ÖRNEK:</w:t>
      </w:r>
    </w:p>
    <w:p w14:paraId="3722D618" w14:textId="77777777" w:rsidR="00CA2F75" w:rsidRPr="00CA2F75" w:rsidRDefault="00CA2F75" w:rsidP="00CA2F75"/>
    <w:p w14:paraId="09B28CC9" w14:textId="4A98A295" w:rsidR="00DF22B4" w:rsidRPr="00CA2F75" w:rsidRDefault="00DF22B4" w:rsidP="00CA2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D183698" w14:textId="77777777" w:rsidR="00DF22B4" w:rsidRPr="00DF22B4" w:rsidRDefault="00DF22B4" w:rsidP="00DF2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F33AA3" w14:textId="77777777" w:rsidR="00DF22B4" w:rsidRPr="00DF22B4" w:rsidRDefault="00DF22B4" w:rsidP="00DF2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F22B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ARA_SINAV_NOTU</w:t>
      </w:r>
      <w:proofErr w:type="gramStart"/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proofErr w:type="gramEnd"/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DF22B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F22B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56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F22B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98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F22B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74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F22B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78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F22B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F22B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F22B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65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F22B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45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F22B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95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F22B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55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F22B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45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F22B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56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,])</w:t>
      </w:r>
    </w:p>
    <w:p w14:paraId="721D5BC0" w14:textId="77777777" w:rsidR="00DF22B4" w:rsidRPr="00DF22B4" w:rsidRDefault="00DF22B4" w:rsidP="00DF2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F22B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min</w:t>
      </w:r>
      <w:proofErr w:type="spellEnd"/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DF22B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ARA_SINAV_NOTU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B55BB1A" w14:textId="77777777" w:rsidR="00DF22B4" w:rsidRPr="00DF22B4" w:rsidRDefault="00DF22B4" w:rsidP="00DF2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F22B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max</w:t>
      </w:r>
      <w:proofErr w:type="spellEnd"/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DF22B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ARA_SINAV_NOTU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2F7B314" w14:textId="77777777" w:rsidR="00DF22B4" w:rsidRPr="00DF22B4" w:rsidRDefault="00DF22B4" w:rsidP="00DF2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F22B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</w:t>
      </w:r>
      <w:proofErr w:type="spellEnd"/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DF22B4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ARA_SINAV_NOTU</w:t>
      </w:r>
      <w:r w:rsidRPr="00DF22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39DEFFE" w14:textId="77777777" w:rsidR="00DF22B4" w:rsidRPr="00DF22B4" w:rsidRDefault="00DF22B4" w:rsidP="00DF2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78B6E21" w14:textId="409B7F9C" w:rsidR="00DF22B4" w:rsidRDefault="00DF22B4"/>
    <w:p w14:paraId="287B6934" w14:textId="455C32C2" w:rsidR="00CA2F75" w:rsidRDefault="00CA2F75">
      <w:r>
        <w:lastRenderedPageBreak/>
        <w:t>ÇIKTI:</w:t>
      </w:r>
    </w:p>
    <w:p w14:paraId="050CCE63" w14:textId="77777777" w:rsidR="00CA2F75" w:rsidRPr="00CA2F75" w:rsidRDefault="00CA2F75" w:rsidP="00CA2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7564CB5" w14:textId="77777777" w:rsidR="00CA2F75" w:rsidRPr="00CA2F75" w:rsidRDefault="00CA2F75" w:rsidP="00CA2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A2F7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</w:p>
    <w:p w14:paraId="24C9A40E" w14:textId="77777777" w:rsidR="00CA2F75" w:rsidRPr="00CA2F75" w:rsidRDefault="00CA2F75" w:rsidP="00CA2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A2F7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98</w:t>
      </w:r>
    </w:p>
    <w:p w14:paraId="66A780EE" w14:textId="77777777" w:rsidR="00CA2F75" w:rsidRPr="00CA2F75" w:rsidRDefault="00CA2F75" w:rsidP="00CA2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A2F7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732</w:t>
      </w:r>
    </w:p>
    <w:p w14:paraId="430A0E1E" w14:textId="77777777" w:rsidR="00CA2F75" w:rsidRPr="00CA2F75" w:rsidRDefault="00CA2F75" w:rsidP="00CA2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D1415F0" w14:textId="73CC5EB3" w:rsidR="00CA2F75" w:rsidRDefault="00CA2F75"/>
    <w:p w14:paraId="0259F603" w14:textId="20645992" w:rsidR="00CA2F75" w:rsidRDefault="00123813">
      <w:pPr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123813">
        <w:rPr>
          <w:rFonts w:ascii="Segoe UI" w:hAnsi="Segoe UI" w:cs="Segoe UI"/>
          <w:sz w:val="21"/>
          <w:szCs w:val="21"/>
        </w:rPr>
        <w:t>list</w:t>
      </w:r>
      <w:proofErr w:type="spellEnd"/>
      <w:r w:rsidRPr="00123813">
        <w:rPr>
          <w:rFonts w:ascii="Segoe UI" w:hAnsi="Segoe UI" w:cs="Segoe UI"/>
          <w:sz w:val="21"/>
          <w:szCs w:val="21"/>
        </w:rPr>
        <w:t>(</w:t>
      </w:r>
      <w:proofErr w:type="gramEnd"/>
      <w:r w:rsidRPr="00123813">
        <w:rPr>
          <w:rFonts w:ascii="Segoe UI" w:hAnsi="Segoe UI" w:cs="Segoe UI"/>
          <w:sz w:val="21"/>
          <w:szCs w:val="21"/>
        </w:rPr>
        <w:t>): İstenilen değişken metin veri tipi ise harfleri bize iste halinde verir.</w:t>
      </w:r>
    </w:p>
    <w:p w14:paraId="44CD0C0F" w14:textId="3E068A80" w:rsidR="00123813" w:rsidRPr="00123813" w:rsidRDefault="00123813">
      <w:r>
        <w:rPr>
          <w:rFonts w:ascii="Segoe UI" w:hAnsi="Segoe UI" w:cs="Segoe UI"/>
          <w:sz w:val="21"/>
          <w:szCs w:val="21"/>
        </w:rPr>
        <w:t>ÖRNEK:</w:t>
      </w:r>
    </w:p>
    <w:p w14:paraId="5313D01D" w14:textId="77777777" w:rsidR="0074725C" w:rsidRPr="0074725C" w:rsidRDefault="0074725C" w:rsidP="00747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23DB7A" w14:textId="77777777" w:rsidR="0074725C" w:rsidRPr="0074725C" w:rsidRDefault="0074725C" w:rsidP="00747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472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proofErr w:type="gramEnd"/>
      <w:r w:rsidRPr="007472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_name_to_list</w:t>
      </w:r>
      <w:proofErr w:type="spellEnd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proofErr w:type="spellStart"/>
      <w:r w:rsidRPr="007472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proofErr w:type="spellStart"/>
      <w:r w:rsidRPr="007472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first_name</w:t>
      </w:r>
      <w:proofErr w:type="spellEnd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0CA7A33A" w14:textId="77777777" w:rsidR="0074725C" w:rsidRPr="0074725C" w:rsidRDefault="0074725C" w:rsidP="00747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4725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proofErr w:type="spellStart"/>
      <w:r w:rsidRPr="007472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first_name_to_list</w:t>
      </w:r>
      <w:proofErr w:type="spellEnd"/>
      <w:r w:rsidRPr="007472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162D9BA0" w14:textId="77777777" w:rsidR="0074725C" w:rsidRPr="0074725C" w:rsidRDefault="0074725C" w:rsidP="00747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1EA060B" w14:textId="02405226" w:rsidR="0074725C" w:rsidRDefault="0074725C"/>
    <w:p w14:paraId="789C3B91" w14:textId="0A7D9F02" w:rsidR="00123813" w:rsidRDefault="00123813">
      <w:r>
        <w:t>ÇIKTI:</w:t>
      </w:r>
    </w:p>
    <w:p w14:paraId="0219D3F7" w14:textId="77777777" w:rsidR="00123813" w:rsidRPr="00123813" w:rsidRDefault="00123813" w:rsidP="001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E56194" w14:textId="77777777" w:rsidR="00123813" w:rsidRPr="00123813" w:rsidRDefault="00123813" w:rsidP="001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38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238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'b'</w:t>
      </w:r>
      <w:r w:rsidRPr="001238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238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'ü'</w:t>
      </w:r>
      <w:r w:rsidRPr="001238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238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'ş'</w:t>
      </w:r>
      <w:r w:rsidRPr="001238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238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'r'</w:t>
      </w:r>
      <w:r w:rsidRPr="001238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238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'a'</w:t>
      </w:r>
      <w:r w:rsidRPr="001238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01DD431D" w14:textId="77777777" w:rsidR="00123813" w:rsidRPr="00123813" w:rsidRDefault="00123813" w:rsidP="001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049D650" w14:textId="1BFC2865" w:rsidR="00123813" w:rsidRDefault="00123813"/>
    <w:p w14:paraId="33A660A4" w14:textId="77777777" w:rsidR="00123813" w:rsidRDefault="00123813"/>
    <w:sectPr w:rsidR="00123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E2"/>
    <w:rsid w:val="00123813"/>
    <w:rsid w:val="002A65B7"/>
    <w:rsid w:val="002E455B"/>
    <w:rsid w:val="00467DE2"/>
    <w:rsid w:val="0074725C"/>
    <w:rsid w:val="009F7889"/>
    <w:rsid w:val="00B673AF"/>
    <w:rsid w:val="00CA2F75"/>
    <w:rsid w:val="00D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DBE5"/>
  <w15:chartTrackingRefBased/>
  <w15:docId w15:val="{897602ED-0EC5-4990-AF76-E07994C0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67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B67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67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A2F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73A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673A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673A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code-line">
    <w:name w:val="code-line"/>
    <w:basedOn w:val="Normal"/>
    <w:rsid w:val="00B67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CA2F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</dc:creator>
  <cp:keywords/>
  <dc:description/>
  <cp:lastModifiedBy>Büşra</cp:lastModifiedBy>
  <cp:revision>2</cp:revision>
  <dcterms:created xsi:type="dcterms:W3CDTF">2021-11-25T16:45:00Z</dcterms:created>
  <dcterms:modified xsi:type="dcterms:W3CDTF">2021-11-25T17:27:00Z</dcterms:modified>
</cp:coreProperties>
</file>