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37524" w14:textId="785E2F2E" w:rsidR="00163357" w:rsidRDefault="00163357" w:rsidP="00541010">
      <w:pPr>
        <w:jc w:val="center"/>
      </w:pPr>
      <w:r w:rsidRPr="00163357">
        <w:t>--1) Finding total revenue generated and total quantity purchased.</w:t>
      </w:r>
    </w:p>
    <w:p w14:paraId="72B16736" w14:textId="5045021A" w:rsidR="00541010" w:rsidRDefault="00541010" w:rsidP="00541010">
      <w:pPr>
        <w:jc w:val="center"/>
      </w:pPr>
      <w:r>
        <w:rPr>
          <w:noProof/>
        </w:rPr>
        <w:drawing>
          <wp:inline distT="0" distB="0" distL="0" distR="0" wp14:anchorId="709EB1A7" wp14:editId="419B5E96">
            <wp:extent cx="2406774" cy="368319"/>
            <wp:effectExtent l="0" t="0" r="0" b="0"/>
            <wp:docPr id="207613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34378" name="Picture 20761343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B272" w14:textId="77777777" w:rsidR="00541010" w:rsidRPr="00163357" w:rsidRDefault="00541010" w:rsidP="00541010">
      <w:pPr>
        <w:jc w:val="center"/>
      </w:pPr>
    </w:p>
    <w:p w14:paraId="1B036C56" w14:textId="49FC937A" w:rsidR="00163357" w:rsidRDefault="00163357" w:rsidP="00541010">
      <w:pPr>
        <w:jc w:val="center"/>
      </w:pPr>
      <w:r w:rsidRPr="00163357">
        <w:t>--2) Finding top 2 products with highest revenue and quantity purchased.</w:t>
      </w:r>
    </w:p>
    <w:p w14:paraId="5360AC20" w14:textId="503E264C" w:rsidR="00541010" w:rsidRDefault="00541010" w:rsidP="00541010">
      <w:pPr>
        <w:jc w:val="center"/>
      </w:pPr>
      <w:r>
        <w:rPr>
          <w:noProof/>
        </w:rPr>
        <w:drawing>
          <wp:inline distT="0" distB="0" distL="0" distR="0" wp14:anchorId="7B5014BC" wp14:editId="7409BBC2">
            <wp:extent cx="2216264" cy="552478"/>
            <wp:effectExtent l="0" t="0" r="0" b="0"/>
            <wp:docPr id="1138121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21733" name="Picture 11381217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1246" w14:textId="77777777" w:rsidR="00541010" w:rsidRPr="00163357" w:rsidRDefault="00541010" w:rsidP="00541010">
      <w:pPr>
        <w:jc w:val="center"/>
      </w:pPr>
    </w:p>
    <w:p w14:paraId="4D100403" w14:textId="547D41CD" w:rsidR="00163357" w:rsidRDefault="00163357" w:rsidP="00541010">
      <w:pPr>
        <w:jc w:val="center"/>
      </w:pPr>
      <w:r w:rsidRPr="00163357">
        <w:t>--3) Finding least purchased product with revenue</w:t>
      </w:r>
      <w:r>
        <w:t>.</w:t>
      </w:r>
    </w:p>
    <w:p w14:paraId="5E8C2C26" w14:textId="3D707DBA" w:rsidR="00541010" w:rsidRDefault="00541010" w:rsidP="00541010">
      <w:pPr>
        <w:jc w:val="center"/>
      </w:pPr>
      <w:r>
        <w:rPr>
          <w:noProof/>
        </w:rPr>
        <w:drawing>
          <wp:inline distT="0" distB="0" distL="0" distR="0" wp14:anchorId="1F941E71" wp14:editId="634E2A1C">
            <wp:extent cx="2216264" cy="368319"/>
            <wp:effectExtent l="0" t="0" r="0" b="0"/>
            <wp:docPr id="1936122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22155" name="Picture 19361221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0EDC" w14:textId="77777777" w:rsidR="00541010" w:rsidRPr="00163357" w:rsidRDefault="00541010" w:rsidP="00541010">
      <w:pPr>
        <w:jc w:val="center"/>
      </w:pPr>
    </w:p>
    <w:p w14:paraId="6CD4B457" w14:textId="026E8C2C" w:rsidR="00163357" w:rsidRDefault="00163357" w:rsidP="00541010">
      <w:pPr>
        <w:jc w:val="center"/>
      </w:pPr>
      <w:r w:rsidRPr="00163357">
        <w:t>--4) Finding which referral source has generated highest revenue.</w:t>
      </w:r>
    </w:p>
    <w:p w14:paraId="7AF87E9A" w14:textId="58210023" w:rsidR="00541010" w:rsidRDefault="00541010" w:rsidP="00541010">
      <w:pPr>
        <w:jc w:val="center"/>
      </w:pPr>
      <w:r w:rsidRPr="00163357">
        <w:t xml:space="preserve">Also finding total </w:t>
      </w:r>
      <w:proofErr w:type="gramStart"/>
      <w:r w:rsidRPr="00163357">
        <w:t xml:space="preserve">orders </w:t>
      </w:r>
      <w:r>
        <w:t xml:space="preserve"> </w:t>
      </w:r>
      <w:r w:rsidRPr="00163357">
        <w:t>by</w:t>
      </w:r>
      <w:proofErr w:type="gramEnd"/>
      <w:r w:rsidRPr="00163357">
        <w:t xml:space="preserve"> each referral source where Total price is greater than 1000.</w:t>
      </w:r>
    </w:p>
    <w:p w14:paraId="616DEE91" w14:textId="7C1A0F70" w:rsidR="00541010" w:rsidRDefault="00541010" w:rsidP="00541010">
      <w:pPr>
        <w:jc w:val="center"/>
      </w:pPr>
      <w:r>
        <w:rPr>
          <w:noProof/>
        </w:rPr>
        <w:drawing>
          <wp:inline distT="0" distB="0" distL="0" distR="0" wp14:anchorId="3D35DED8" wp14:editId="24750BFD">
            <wp:extent cx="1892397" cy="1657435"/>
            <wp:effectExtent l="0" t="0" r="0" b="0"/>
            <wp:docPr id="33142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2362" name="Picture 331423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230A" w14:textId="77777777" w:rsidR="00541010" w:rsidRPr="00163357" w:rsidRDefault="00541010" w:rsidP="00541010">
      <w:pPr>
        <w:jc w:val="center"/>
      </w:pPr>
    </w:p>
    <w:p w14:paraId="3CFF1448" w14:textId="0E7EBB09" w:rsidR="00163357" w:rsidRDefault="00163357" w:rsidP="00541010">
      <w:pPr>
        <w:jc w:val="center"/>
      </w:pPr>
      <w:r w:rsidRPr="00163357">
        <w:t>--5) Finding average quantity purchased by each product.</w:t>
      </w:r>
    </w:p>
    <w:p w14:paraId="5BE29E53" w14:textId="1FE0C666" w:rsidR="00541010" w:rsidRDefault="00541010" w:rsidP="00541010">
      <w:pPr>
        <w:jc w:val="center"/>
      </w:pPr>
      <w:r>
        <w:rPr>
          <w:noProof/>
        </w:rPr>
        <w:drawing>
          <wp:inline distT="0" distB="0" distL="0" distR="0" wp14:anchorId="0D27EE48" wp14:editId="4FECEE9C">
            <wp:extent cx="2076557" cy="1263715"/>
            <wp:effectExtent l="0" t="0" r="0" b="0"/>
            <wp:docPr id="329581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81587" name="Picture 3295815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BA66" w14:textId="77777777" w:rsidR="00541010" w:rsidRPr="00163357" w:rsidRDefault="00541010" w:rsidP="00541010">
      <w:pPr>
        <w:jc w:val="center"/>
      </w:pPr>
    </w:p>
    <w:p w14:paraId="78BAEB52" w14:textId="2EDA0FAD" w:rsidR="00163357" w:rsidRDefault="00163357" w:rsidP="00541010">
      <w:pPr>
        <w:jc w:val="center"/>
      </w:pPr>
      <w:r w:rsidRPr="00163357">
        <w:lastRenderedPageBreak/>
        <w:t>--6) Finding total numbers of Order placed and Order status.</w:t>
      </w:r>
    </w:p>
    <w:p w14:paraId="6FF5063B" w14:textId="74A628CA" w:rsidR="00541010" w:rsidRDefault="00541010" w:rsidP="00541010">
      <w:pPr>
        <w:jc w:val="center"/>
      </w:pPr>
      <w:r>
        <w:rPr>
          <w:noProof/>
        </w:rPr>
        <w:drawing>
          <wp:inline distT="0" distB="0" distL="0" distR="0" wp14:anchorId="2577C5B8" wp14:editId="49BB06DE">
            <wp:extent cx="1778091" cy="1759040"/>
            <wp:effectExtent l="0" t="0" r="0" b="0"/>
            <wp:docPr id="4076039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03934" name="Picture 4076039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8A90" w14:textId="77777777" w:rsidR="00541010" w:rsidRPr="00163357" w:rsidRDefault="00541010" w:rsidP="00541010">
      <w:pPr>
        <w:jc w:val="center"/>
      </w:pPr>
    </w:p>
    <w:p w14:paraId="35E29B95" w14:textId="77777777" w:rsidR="00163357" w:rsidRDefault="00163357" w:rsidP="00541010">
      <w:pPr>
        <w:jc w:val="center"/>
      </w:pPr>
      <w:r w:rsidRPr="00163357">
        <w:t>--7) Finding yearly sales and units.</w:t>
      </w:r>
    </w:p>
    <w:p w14:paraId="1E6051E6" w14:textId="5FD13EA5" w:rsidR="00541010" w:rsidRDefault="00541010" w:rsidP="00541010">
      <w:pPr>
        <w:jc w:val="center"/>
      </w:pPr>
      <w:r>
        <w:rPr>
          <w:noProof/>
        </w:rPr>
        <w:drawing>
          <wp:inline distT="0" distB="0" distL="0" distR="0" wp14:anchorId="795D350D" wp14:editId="4C4D0342">
            <wp:extent cx="2463927" cy="673135"/>
            <wp:effectExtent l="0" t="0" r="0" b="0"/>
            <wp:docPr id="1030752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5283" name="Picture 1030752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E113" w14:textId="77777777" w:rsidR="00541010" w:rsidRPr="00163357" w:rsidRDefault="00541010" w:rsidP="00541010">
      <w:pPr>
        <w:jc w:val="center"/>
      </w:pPr>
    </w:p>
    <w:p w14:paraId="1B534905" w14:textId="77777777" w:rsidR="00163357" w:rsidRDefault="00163357" w:rsidP="00541010">
      <w:pPr>
        <w:jc w:val="center"/>
      </w:pPr>
      <w:r w:rsidRPr="00163357">
        <w:t>--8) Finding average unit price.</w:t>
      </w:r>
    </w:p>
    <w:p w14:paraId="7E87F3BC" w14:textId="1820FA14" w:rsidR="00541010" w:rsidRDefault="00541010" w:rsidP="00541010">
      <w:pPr>
        <w:jc w:val="center"/>
      </w:pPr>
      <w:r>
        <w:rPr>
          <w:noProof/>
        </w:rPr>
        <w:drawing>
          <wp:inline distT="0" distB="0" distL="0" distR="0" wp14:anchorId="442681F8" wp14:editId="17A7BE1A">
            <wp:extent cx="1339919" cy="323867"/>
            <wp:effectExtent l="0" t="0" r="0" b="0"/>
            <wp:docPr id="4212121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12122" name="Picture 4212121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FF2A" w14:textId="77777777" w:rsidR="00541010" w:rsidRPr="00163357" w:rsidRDefault="00541010" w:rsidP="00541010">
      <w:pPr>
        <w:jc w:val="center"/>
      </w:pPr>
    </w:p>
    <w:p w14:paraId="1A841AE0" w14:textId="77777777" w:rsidR="00163357" w:rsidRDefault="00163357" w:rsidP="00541010">
      <w:pPr>
        <w:jc w:val="center"/>
      </w:pPr>
      <w:r w:rsidRPr="00163357">
        <w:t>--9) Finding number of orders with 'No Coupon'</w:t>
      </w:r>
    </w:p>
    <w:p w14:paraId="34269916" w14:textId="6CE55965" w:rsidR="00541010" w:rsidRDefault="00541010" w:rsidP="00541010">
      <w:pPr>
        <w:jc w:val="center"/>
      </w:pPr>
      <w:r>
        <w:rPr>
          <w:noProof/>
        </w:rPr>
        <w:drawing>
          <wp:inline distT="0" distB="0" distL="0" distR="0" wp14:anchorId="35A367DC" wp14:editId="60B31BF1">
            <wp:extent cx="1371670" cy="406421"/>
            <wp:effectExtent l="0" t="0" r="0" b="0"/>
            <wp:docPr id="16832479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47951" name="Picture 16832479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7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9AE5" w14:textId="77777777" w:rsidR="00541010" w:rsidRPr="00163357" w:rsidRDefault="00541010" w:rsidP="00541010">
      <w:pPr>
        <w:jc w:val="center"/>
      </w:pPr>
    </w:p>
    <w:p w14:paraId="2460D505" w14:textId="77777777" w:rsidR="00163357" w:rsidRDefault="00163357" w:rsidP="00541010">
      <w:pPr>
        <w:jc w:val="center"/>
      </w:pPr>
      <w:r w:rsidRPr="00163357">
        <w:t xml:space="preserve">--10) Find the number of </w:t>
      </w:r>
      <w:proofErr w:type="gramStart"/>
      <w:r w:rsidRPr="00163357">
        <w:t>count</w:t>
      </w:r>
      <w:proofErr w:type="gramEnd"/>
      <w:r w:rsidRPr="00163357">
        <w:t xml:space="preserve"> of each payment method</w:t>
      </w:r>
    </w:p>
    <w:p w14:paraId="653A6F76" w14:textId="6E06F7A1" w:rsidR="00541010" w:rsidRPr="00163357" w:rsidRDefault="00541010" w:rsidP="00541010">
      <w:pPr>
        <w:jc w:val="center"/>
      </w:pPr>
      <w:r>
        <w:rPr>
          <w:noProof/>
        </w:rPr>
        <w:drawing>
          <wp:inline distT="0" distB="0" distL="0" distR="0" wp14:anchorId="1C56CF8E" wp14:editId="4BBB956E">
            <wp:extent cx="2444876" cy="990651"/>
            <wp:effectExtent l="0" t="0" r="0" b="0"/>
            <wp:docPr id="7396396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39600" name="Picture 7396396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046C" w14:textId="77777777" w:rsidR="00163357" w:rsidRDefault="00163357" w:rsidP="00541010">
      <w:pPr>
        <w:jc w:val="center"/>
      </w:pPr>
    </w:p>
    <w:sectPr w:rsidR="00163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357"/>
    <w:rsid w:val="00163357"/>
    <w:rsid w:val="00224ABB"/>
    <w:rsid w:val="00541010"/>
    <w:rsid w:val="008301AD"/>
    <w:rsid w:val="00C5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F5329"/>
  <w15:chartTrackingRefBased/>
  <w15:docId w15:val="{41E96860-3336-4A15-A2A0-4EDD28EAD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Srivastava</dc:creator>
  <cp:keywords/>
  <dc:description/>
  <cp:lastModifiedBy>Divyanshu Srivastava</cp:lastModifiedBy>
  <cp:revision>2</cp:revision>
  <dcterms:created xsi:type="dcterms:W3CDTF">2026-06-05T15:13:00Z</dcterms:created>
  <dcterms:modified xsi:type="dcterms:W3CDTF">2026-06-05T15:13:00Z</dcterms:modified>
</cp:coreProperties>
</file>