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none"/>
        </w:rPr>
        <w:t xml:space="preserve"> </w:t>
      </w:r>
      <w:r>
        <w:rPr>
          <w:b/>
          <w:bCs/>
          <w:sz w:val="26"/>
          <w:szCs w:val="26"/>
          <w:u w:val="none"/>
        </w:rPr>
        <w:tab/>
        <w:tab/>
        <w:tab/>
        <w:tab/>
        <w:tab/>
        <w:tab/>
      </w:r>
      <w:r>
        <w:rPr>
          <w:b/>
          <w:bCs/>
          <w:sz w:val="30"/>
          <w:szCs w:val="30"/>
          <w:u w:val="thick"/>
        </w:rPr>
        <w:t xml:space="preserve">CYCLE </w:t>
      </w:r>
      <w:r>
        <w:rPr>
          <w:b/>
          <w:bCs/>
          <w:sz w:val="30"/>
          <w:szCs w:val="30"/>
          <w:u w:val="thick"/>
        </w:rPr>
        <w:t>5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Aim</w:t>
      </w:r>
      <w:r>
        <w:rPr>
          <w:sz w:val="26"/>
          <w:szCs w:val="26"/>
        </w:rPr>
        <w:t xml:space="preserve"> : Write a program to determine whether a given year is a leap year [ Use Calendar </w:t>
        <w:tab/>
        <w:t xml:space="preserve">Module]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import calendar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year=int(input("Enter the Year:"))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if(calendar.isleap(year)):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print(f"{year} is leap year")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else: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print(f"{year} is not leap year")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1695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2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 xml:space="preserve">Write a python script to display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a) Current date and time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b) Current Year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c) Month of the year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d) Week number of the year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e) Weekday of the week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f) Day of year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g) Day of the month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h) Day of week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[ Use time and datetime Module]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from datetime import datetime,date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calendar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current_time=datetime.now()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today=datetime.now()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print(f"Current date and time : ",datetime.now())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print(f"Current year : ",current_time.strftime("%Y"))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yr=date.today()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print(f"Month of the Year 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print(calendar.month(yr.year,yr.month))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print(f"Week Number of the year :",current_time.strftime("%W"))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print(f"Weekdays of Week :",current_time.strftime("%A"))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print(f"Day of Year :",current_time.strftime("%j"))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print(f"Day of Month :",current_time.strftime("%d"))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print(f"Day of week :",current_time.strftime("%w"))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Output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3324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3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 xml:space="preserve">Write a python program to print yesterday, today and tomorrow.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calendar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from datetime import date,timedelta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today=date.today()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yesterday=today-timedelta(days=1)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tomorrow=today+timedelta(days=1)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print("Yesterday=",yesterday.strftime('%Y-%d'),calendar.day_name[yesterday.weekday()])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print("Today=",today.strftime('%Y-%m-%d'),calendar.day_name[today.weekday()])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print("Tomorrow=",tomorrow.strftime('%Y-%d'),calendar.day_name[tomorrow.weekday()])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1028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4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 xml:space="preserve">Write a function in file palindrome.py to check whether a string is Palindrome or not. </w:t>
        <w:tab/>
        <w:t xml:space="preserve">Import the module to find the longest palindromic substring in a given string by </w:t>
        <w:tab/>
        <w:t xml:space="preserve">checking every possible substring and verifying if it is a palindrome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import palindrome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def longest_palindromic_substring(s: str) -&gt; str: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longest = ""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 i in range(len(s)):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for j in range(i + 1, len(s) + 1):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substring = s[i:j]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if palindrome.is_palindrome(substring) and len(substring) &gt; len(longest):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longest = substring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longest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input_string = input("Enter a string: 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result = longest_palindromic_substring(input_string)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print(f"The longest palindromic substring is: {result}")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palindrome.py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is_palindrome(s: str) -&gt; bool: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s = s.replace(" ", "").lower()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s == s[::-1]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1343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5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Create a package graphics with modules rectangle, circle and sub-package 3D-</w:t>
        <w:tab/>
        <w:t xml:space="preserve">graphics with modules cuboid and sphere. Include methods to find area and perimeter </w:t>
        <w:tab/>
        <w:t xml:space="preserve">of respective figures in each module. Write programs that find the area and perimeter </w:t>
        <w:tab/>
        <w:t xml:space="preserve">of figures by different importing statements. (Include selective import of modules </w:t>
        <w:tab/>
        <w:t>and import * statements)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graphics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graphics.rectangle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graphics.circle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from graphics.three_d_graphics.cuboid import cuboid_area,cuboid_volume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from graphics.three_d_graphics.sphere import *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length=float(input("Enter Length of Rectangle:"))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width=float(input("Enter Width of Rectangle:"))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print("Rectangle Area :",graphics.rectangle.area(length,width))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print("Rectangle Perimeter :",graphics.rectangle.perimeter(length,width))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radius=float(input("Enter Radius of Circle:"))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print("Circle Area :",graphics.circle.area(radius))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print("Circle Perimeter :",graphics.circle.perimeter(radius))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length=float(input("Enter Length of Cuboid:"))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width=float(input("Enter Width of Cuboid:"))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height=float(input("Enter Height of Cuboid:"))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print("Cuboid Area :",cuboid_area(length,width,height))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print("Cuboid Volume :",cuboid_volume(length,width,height))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radius=float(input("Enter Radius of Sphere:"))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print("Sphere Area :",area(radius))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print("Sphere Perimeter :",volume(radius))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>circle.py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math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area(radius):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"""Calculate the area of a circle."""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math.pi * radius ** 2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perimeter(radius):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"""Calculate the perimeter (circumference) of a circle."""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2 * math.pi * radius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>rectangle.py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area(length, width):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"""Calculate the area of a rectangle."""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length * width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perimeter(length, width):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"""Calculate the perimeter of a rectangle."""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2 * (length + width)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>sphere.py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math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area(radius):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"""Calculate the surface area of a sphere."""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4 * math.pi * radius ** 2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volume(radius):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"""Calculate the volume of a sphere."""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(4/3) * math.pi * radius ** 3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>cuboid.py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cuboid_area(length, width, height):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"""Calculate the surface area of a cuboid."""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2 * (length * width + width * height + height * length)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cuboid_volume(length, width, height):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"""Calculate the volume of a cuboid."""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length * width * height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26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6</Pages>
  <Words>565</Words>
  <Characters>4124</Characters>
  <CharactersWithSpaces>4743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2024-09-26T10:31:25Z</dcterms:created>
  <dc:creator/>
  <dc:description/>
  <dc:language>en-IN</dc:language>
  <cp:lastModifiedBy/>
  <dcterms:modified xsi:type="dcterms:W3CDTF">2024-12-07T15:51:29Z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