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445" w:rsidRDefault="00841445" w:rsidP="00781222">
      <w:pPr>
        <w:pStyle w:val="Heading1"/>
      </w:pPr>
      <w:bookmarkStart w:id="0" w:name="_GoBack"/>
      <w:bookmarkEnd w:id="0"/>
      <w:r>
        <w:t>CONSUMER UNITED LEAD INTEGRATION</w:t>
      </w:r>
    </w:p>
    <w:p w:rsidR="00485D66" w:rsidRPr="00485D66" w:rsidRDefault="00485D66" w:rsidP="00485D66"/>
    <w:p w:rsidR="00841445" w:rsidRPr="00841445" w:rsidRDefault="00F71E61">
      <w:pPr>
        <w:rPr>
          <w:b/>
        </w:rPr>
      </w:pPr>
      <w:r>
        <w:rPr>
          <w:b/>
        </w:rPr>
        <w:t>POSTING URL:</w:t>
      </w:r>
    </w:p>
    <w:p w:rsidR="00F87557" w:rsidRDefault="00F87557" w:rsidP="00F87557">
      <w:r>
        <w:t xml:space="preserve">URL: </w:t>
      </w:r>
      <w:r w:rsidRPr="00D16C9F">
        <w:rPr>
          <w:color w:val="0000FF"/>
          <w:u w:val="single"/>
        </w:rPr>
        <w:t>http://leads.consumerunited.com:7684/import</w:t>
      </w:r>
      <w:r>
        <w:t xml:space="preserve"> </w:t>
      </w:r>
    </w:p>
    <w:p w:rsidR="00F87557" w:rsidRDefault="00F87557" w:rsidP="00F87557">
      <w:r>
        <w:t xml:space="preserve">IF YOU USE SSL, PLEASE USE THIS URL: </w:t>
      </w:r>
      <w:hyperlink r:id="rId7" w:history="1">
        <w:r>
          <w:rPr>
            <w:rStyle w:val="Hyperlink"/>
          </w:rPr>
          <w:t>https://leads.consumerunited.com/import</w:t>
        </w:r>
      </w:hyperlink>
    </w:p>
    <w:p w:rsidR="00841445" w:rsidRPr="00841445" w:rsidRDefault="00841445">
      <w:pPr>
        <w:rPr>
          <w:b/>
        </w:rPr>
      </w:pPr>
      <w:r w:rsidRPr="00781222">
        <w:rPr>
          <w:b/>
          <w:u w:val="single"/>
        </w:rPr>
        <w:t>Method</w:t>
      </w:r>
      <w:r w:rsidR="00F71E61">
        <w:rPr>
          <w:b/>
        </w:rPr>
        <w:t>:</w:t>
      </w:r>
    </w:p>
    <w:p w:rsidR="00841445" w:rsidRDefault="00841445">
      <w:r>
        <w:t>Use GET or POST</w:t>
      </w:r>
      <w:r w:rsidR="00F71E61">
        <w:t xml:space="preserve"> (We recommend POST).</w:t>
      </w:r>
    </w:p>
    <w:p w:rsidR="00841445" w:rsidRDefault="00841445">
      <w:r>
        <w:t xml:space="preserve">Important: Use </w:t>
      </w:r>
      <w:r w:rsidR="00C13CDE">
        <w:t xml:space="preserve">STANDARD </w:t>
      </w:r>
      <w:r>
        <w:t xml:space="preserve">URL ENCODING for special characters. (Replace spaces with %20 etc.) </w:t>
      </w:r>
    </w:p>
    <w:p w:rsidR="00841445" w:rsidRDefault="00841445">
      <w:r>
        <w:t>Sample: consumerunited.leadblvd.com/LeadImport.asp?FirstName=John&amp;Address=123%20Main%20St.&amp;City=....</w:t>
      </w:r>
    </w:p>
    <w:p w:rsidR="00841445" w:rsidRPr="00781222" w:rsidRDefault="00841445" w:rsidP="00841445">
      <w:pPr>
        <w:rPr>
          <w:b/>
          <w:u w:val="single"/>
        </w:rPr>
      </w:pPr>
      <w:r w:rsidRPr="00781222">
        <w:rPr>
          <w:b/>
          <w:u w:val="single"/>
        </w:rPr>
        <w:t>Fixed Values:</w:t>
      </w:r>
    </w:p>
    <w:p w:rsidR="00841445" w:rsidRDefault="00841445" w:rsidP="00841445">
      <w:r>
        <w:t xml:space="preserve">Your Publisher ID is: </w:t>
      </w:r>
    </w:p>
    <w:p w:rsidR="00A3050F" w:rsidRDefault="00A3050F" w:rsidP="00A3050F">
      <w:r>
        <w:t xml:space="preserve">For Auto leads, your offer ID is: </w:t>
      </w:r>
      <w:r w:rsidR="00FC06F1">
        <w:t>2</w:t>
      </w:r>
    </w:p>
    <w:p w:rsidR="00841445" w:rsidRPr="00781222" w:rsidRDefault="00841445">
      <w:pPr>
        <w:rPr>
          <w:b/>
          <w:u w:val="single"/>
        </w:rPr>
      </w:pPr>
      <w:r w:rsidRPr="00781222">
        <w:rPr>
          <w:b/>
          <w:u w:val="single"/>
        </w:rPr>
        <w:t xml:space="preserve">Variable Values: </w:t>
      </w:r>
    </w:p>
    <w:p w:rsidR="00021EEE" w:rsidRDefault="003D2E8F" w:rsidP="003D2E8F">
      <w:r>
        <w:t>Please refer to document: “</w:t>
      </w:r>
      <w:r w:rsidR="00B27B15" w:rsidRPr="00B27B15">
        <w:t>CU Direct Post Data Dictionary_05.15.2012.xlsx</w:t>
      </w:r>
      <w:r>
        <w:t>”</w:t>
      </w:r>
    </w:p>
    <w:p w:rsidR="00841445" w:rsidRPr="00781222" w:rsidRDefault="00841445">
      <w:pPr>
        <w:rPr>
          <w:b/>
          <w:u w:val="single"/>
        </w:rPr>
      </w:pPr>
      <w:r w:rsidRPr="00781222">
        <w:rPr>
          <w:b/>
          <w:u w:val="single"/>
        </w:rPr>
        <w:t xml:space="preserve">Explanation of Tracking Values: </w:t>
      </w:r>
    </w:p>
    <w:p w:rsidR="006555AD" w:rsidRDefault="006555AD" w:rsidP="006555AD">
      <w:r>
        <w:t xml:space="preserve">We use several fields to track performance of our different partners and campaigns. </w:t>
      </w:r>
      <w:r w:rsidR="00FD4B0F">
        <w:t>W</w:t>
      </w:r>
      <w:r>
        <w:t xml:space="preserve">e closely monitor the success metrics of every lead. </w:t>
      </w:r>
    </w:p>
    <w:p w:rsidR="006555AD" w:rsidRDefault="006555AD" w:rsidP="006555AD">
      <w:r>
        <w:t xml:space="preserve">Only </w:t>
      </w:r>
      <w:r w:rsidR="00513FC5">
        <w:t>Publisher</w:t>
      </w:r>
      <w:r>
        <w:t xml:space="preserve"> ID </w:t>
      </w:r>
      <w:r w:rsidR="00513FC5">
        <w:t xml:space="preserve">and Offer ID </w:t>
      </w:r>
      <w:proofErr w:type="gramStart"/>
      <w:r w:rsidR="00513FC5">
        <w:t>is</w:t>
      </w:r>
      <w:proofErr w:type="gramEnd"/>
      <w:r w:rsidR="00513FC5">
        <w:t xml:space="preserve"> required (listed above). </w:t>
      </w:r>
      <w:r>
        <w:t xml:space="preserve">If you choose to provide </w:t>
      </w:r>
      <w:proofErr w:type="spellStart"/>
      <w:r w:rsidR="00C13CDE">
        <w:t>SubID</w:t>
      </w:r>
      <w:proofErr w:type="spellEnd"/>
      <w:r w:rsidR="00C13CDE">
        <w:t>,</w:t>
      </w:r>
      <w:r>
        <w:t xml:space="preserve"> we can provide feedback into the quality of your </w:t>
      </w:r>
      <w:r w:rsidR="00FD4B0F">
        <w:t>sources</w:t>
      </w:r>
      <w:r>
        <w:t xml:space="preserve"> within those campaigns. For example, we could tell you that “your </w:t>
      </w:r>
      <w:proofErr w:type="spellStart"/>
      <w:r w:rsidR="00C13CDE">
        <w:t>subID</w:t>
      </w:r>
      <w:proofErr w:type="spellEnd"/>
      <w:r>
        <w:t xml:space="preserve"> 4 has a problem with incentivized leads” or “Your </w:t>
      </w:r>
      <w:proofErr w:type="spellStart"/>
      <w:r w:rsidR="00C13CDE">
        <w:t>subID</w:t>
      </w:r>
      <w:proofErr w:type="spellEnd"/>
      <w:r>
        <w:t xml:space="preserve"> 7 is performing well, please secure more of these if possible”. </w:t>
      </w:r>
    </w:p>
    <w:p w:rsidR="006555AD" w:rsidRDefault="00513FC5" w:rsidP="006555AD">
      <w:r>
        <w:t>Publisher ID</w:t>
      </w:r>
      <w:r w:rsidR="006555AD">
        <w:t>: Unique to your company</w:t>
      </w:r>
      <w:r w:rsidR="00841445">
        <w:t xml:space="preserve"> (listed above)</w:t>
      </w:r>
      <w:r w:rsidR="006555AD">
        <w:t xml:space="preserve">. This is the way we track which partner has sent the lead, and how we reconcile our payables. </w:t>
      </w:r>
      <w:r w:rsidR="00841445">
        <w:t>Please hardcode this.</w:t>
      </w:r>
    </w:p>
    <w:p w:rsidR="00513FC5" w:rsidRDefault="00513FC5" w:rsidP="006555AD">
      <w:proofErr w:type="spellStart"/>
      <w:r>
        <w:t>SubID</w:t>
      </w:r>
      <w:proofErr w:type="spellEnd"/>
      <w:r>
        <w:t xml:space="preserve">: If you have multiple campaigns that you are able to label and send to us, we can provide feedback to the performance of these campaigns. </w:t>
      </w:r>
    </w:p>
    <w:p w:rsidR="006555AD" w:rsidRDefault="006555AD" w:rsidP="006555AD">
      <w:r>
        <w:t>Reference ID (</w:t>
      </w:r>
      <w:proofErr w:type="spellStart"/>
      <w:r>
        <w:t>ref_ID</w:t>
      </w:r>
      <w:proofErr w:type="spellEnd"/>
      <w:r>
        <w:t xml:space="preserve">): This number uniquely identifies the lead that you have sent us. We prefer to have reference IDs so that we can both easily identify leads that are found to be unacceptable. If you are </w:t>
      </w:r>
      <w:r>
        <w:lastRenderedPageBreak/>
        <w:t xml:space="preserve">unable to provide a reference ID, we usually use some combination of Date, Email and Phone to identify a </w:t>
      </w:r>
      <w:r w:rsidR="00513FC5">
        <w:t xml:space="preserve">specific </w:t>
      </w:r>
      <w:r>
        <w:t>lead</w:t>
      </w:r>
      <w:r w:rsidR="00FD4B0F">
        <w:t xml:space="preserve"> should we need to communicate that to you</w:t>
      </w:r>
      <w:r w:rsidR="00513FC5">
        <w:t>.</w:t>
      </w:r>
    </w:p>
    <w:p w:rsidR="006555AD" w:rsidRDefault="00513FC5">
      <w:r>
        <w:t>Partner ID: Please ignore. This will be automatically populated with Publisher ID</w:t>
      </w:r>
    </w:p>
    <w:p w:rsidR="00C13CDE" w:rsidRDefault="00C13CDE" w:rsidP="00C13CDE">
      <w:proofErr w:type="gramStart"/>
      <w:r>
        <w:t>Campaign(</w:t>
      </w:r>
      <w:proofErr w:type="spellStart"/>
      <w:proofErr w:type="gramEnd"/>
      <w:r>
        <w:t>campaign_id</w:t>
      </w:r>
      <w:proofErr w:type="spellEnd"/>
      <w:r>
        <w:t xml:space="preserve">): </w:t>
      </w:r>
      <w:r w:rsidR="00FD4B0F">
        <w:t>I</w:t>
      </w:r>
      <w:r>
        <w:t>nternal tracking use, do not populate</w:t>
      </w:r>
      <w:r w:rsidR="00FD4B0F">
        <w:t>.</w:t>
      </w:r>
    </w:p>
    <w:p w:rsidR="00C13CDE" w:rsidRDefault="00C13CDE" w:rsidP="00C13CDE">
      <w:r>
        <w:t>Creative (</w:t>
      </w:r>
      <w:proofErr w:type="spellStart"/>
      <w:r>
        <w:t>creative_id</w:t>
      </w:r>
      <w:proofErr w:type="spellEnd"/>
      <w:r>
        <w:t xml:space="preserve">): </w:t>
      </w:r>
      <w:r w:rsidR="00FD4B0F">
        <w:t>I</w:t>
      </w:r>
      <w:r>
        <w:t xml:space="preserve">nternal tracking use, do not </w:t>
      </w:r>
      <w:proofErr w:type="gramStart"/>
      <w:r>
        <w:t xml:space="preserve">populate </w:t>
      </w:r>
      <w:r w:rsidR="00FD4B0F">
        <w:t>.</w:t>
      </w:r>
      <w:proofErr w:type="gramEnd"/>
    </w:p>
    <w:p w:rsidR="00C13CDE" w:rsidRDefault="00781222">
      <w:pPr>
        <w:rPr>
          <w:b/>
        </w:rPr>
      </w:pPr>
      <w:r w:rsidRPr="00781222">
        <w:rPr>
          <w:b/>
          <w:u w:val="single"/>
        </w:rPr>
        <w:t>Re</w:t>
      </w:r>
      <w:r>
        <w:rPr>
          <w:b/>
          <w:u w:val="single"/>
        </w:rPr>
        <w:t>s</w:t>
      </w:r>
      <w:r w:rsidRPr="00781222">
        <w:rPr>
          <w:b/>
          <w:u w:val="single"/>
        </w:rPr>
        <w:t>ponse</w:t>
      </w:r>
      <w:r>
        <w:rPr>
          <w:b/>
        </w:rPr>
        <w:t>: In some cases, a lead may be rejected. The XML response will tell you whether the lead was accepted or rejected into our system and the reason for the rejection if applicable.</w:t>
      </w:r>
    </w:p>
    <w:p w:rsidR="00781222" w:rsidRDefault="00781222" w:rsidP="00485D66">
      <w:pPr>
        <w:rPr>
          <w:b/>
        </w:rPr>
      </w:pPr>
      <w:r w:rsidRPr="00781222">
        <w:rPr>
          <w:b/>
        </w:rPr>
        <w:t>XML Response Examples:</w:t>
      </w:r>
    </w:p>
    <w:p w:rsidR="00781222" w:rsidRPr="007309D1" w:rsidRDefault="00781222" w:rsidP="00781222">
      <w:pPr>
        <w:pStyle w:val="ListParagraph"/>
        <w:ind w:left="360"/>
      </w:pPr>
      <w:proofErr w:type="gramStart"/>
      <w:r w:rsidRPr="007309D1">
        <w:t>&lt;?xml</w:t>
      </w:r>
      <w:proofErr w:type="gramEnd"/>
      <w:r w:rsidRPr="007309D1">
        <w:t xml:space="preserve"> version="1.0" encoding="UTF-8" ?&gt; </w:t>
      </w:r>
    </w:p>
    <w:p w:rsidR="00781222" w:rsidRPr="007309D1" w:rsidRDefault="00781222" w:rsidP="00781222">
      <w:pPr>
        <w:pStyle w:val="ListParagraph"/>
        <w:ind w:left="360"/>
      </w:pPr>
      <w:r w:rsidRPr="007309D1">
        <w:t xml:space="preserve"> &lt;</w:t>
      </w:r>
      <w:proofErr w:type="gramStart"/>
      <w:r w:rsidRPr="007309D1">
        <w:t>result</w:t>
      </w:r>
      <w:proofErr w:type="gramEnd"/>
      <w:r w:rsidRPr="007309D1">
        <w:t>&gt;</w:t>
      </w:r>
    </w:p>
    <w:p w:rsidR="00781222" w:rsidRPr="007309D1" w:rsidRDefault="00781222" w:rsidP="00781222">
      <w:pPr>
        <w:pStyle w:val="ListParagraph"/>
        <w:ind w:left="360" w:firstLine="720"/>
      </w:pPr>
      <w:r w:rsidRPr="007309D1">
        <w:t>&lt;</w:t>
      </w:r>
      <w:proofErr w:type="gramStart"/>
      <w:r>
        <w:t>id</w:t>
      </w:r>
      <w:r w:rsidRPr="007309D1">
        <w:t>&gt;</w:t>
      </w:r>
      <w:proofErr w:type="gramEnd"/>
      <w:r>
        <w:t>41598</w:t>
      </w:r>
      <w:r w:rsidRPr="007309D1">
        <w:t xml:space="preserve">&lt;/status&gt; </w:t>
      </w:r>
    </w:p>
    <w:p w:rsidR="00781222" w:rsidRPr="007309D1" w:rsidRDefault="00781222" w:rsidP="00781222">
      <w:pPr>
        <w:pStyle w:val="ListParagraph"/>
        <w:ind w:left="360" w:firstLine="720"/>
      </w:pPr>
      <w:r w:rsidRPr="007309D1">
        <w:t>&lt;</w:t>
      </w:r>
      <w:proofErr w:type="gramStart"/>
      <w:r w:rsidRPr="007309D1">
        <w:t>status&gt;</w:t>
      </w:r>
      <w:proofErr w:type="gramEnd"/>
      <w:r w:rsidRPr="00781222">
        <w:rPr>
          <w:highlight w:val="yellow"/>
        </w:rPr>
        <w:t>Rejected</w:t>
      </w:r>
      <w:r w:rsidRPr="007309D1">
        <w:t xml:space="preserve">&lt;/status&gt; </w:t>
      </w:r>
    </w:p>
    <w:p w:rsidR="00781222" w:rsidRPr="007309D1" w:rsidRDefault="00781222" w:rsidP="00781222">
      <w:pPr>
        <w:pStyle w:val="ListParagraph"/>
        <w:ind w:left="360" w:firstLine="720"/>
      </w:pPr>
      <w:r w:rsidRPr="007309D1">
        <w:t xml:space="preserve"> &lt;</w:t>
      </w:r>
      <w:proofErr w:type="gramStart"/>
      <w:r w:rsidRPr="007309D1">
        <w:t>details&gt;</w:t>
      </w:r>
      <w:proofErr w:type="gramEnd"/>
      <w:r>
        <w:t>Invalid Email Address</w:t>
      </w:r>
      <w:r w:rsidRPr="007309D1">
        <w:t xml:space="preserve">&lt;/details&gt; </w:t>
      </w:r>
    </w:p>
    <w:p w:rsidR="00781222" w:rsidRDefault="00781222" w:rsidP="00781222">
      <w:pPr>
        <w:pStyle w:val="ListParagraph"/>
        <w:ind w:left="360"/>
      </w:pPr>
      <w:r w:rsidRPr="007309D1">
        <w:t xml:space="preserve">  &lt;/result&gt;</w:t>
      </w:r>
    </w:p>
    <w:p w:rsidR="00781222" w:rsidRDefault="00781222" w:rsidP="00781222">
      <w:pPr>
        <w:pStyle w:val="ListParagraph"/>
        <w:ind w:left="360"/>
      </w:pPr>
    </w:p>
    <w:p w:rsidR="00781222" w:rsidRPr="007309D1" w:rsidRDefault="00781222" w:rsidP="00781222">
      <w:pPr>
        <w:pStyle w:val="ListParagraph"/>
        <w:ind w:left="360"/>
      </w:pPr>
      <w:proofErr w:type="gramStart"/>
      <w:r w:rsidRPr="007309D1">
        <w:t>&lt;?xml</w:t>
      </w:r>
      <w:proofErr w:type="gramEnd"/>
      <w:r w:rsidRPr="007309D1">
        <w:t xml:space="preserve"> version="1.0" encoding="UTF-8" ?&gt; </w:t>
      </w:r>
    </w:p>
    <w:p w:rsidR="00781222" w:rsidRPr="007309D1" w:rsidRDefault="00781222" w:rsidP="00781222">
      <w:pPr>
        <w:pStyle w:val="ListParagraph"/>
        <w:ind w:left="360"/>
      </w:pPr>
      <w:r w:rsidRPr="007309D1">
        <w:t xml:space="preserve"> &lt;</w:t>
      </w:r>
      <w:proofErr w:type="gramStart"/>
      <w:r w:rsidRPr="007309D1">
        <w:t>result</w:t>
      </w:r>
      <w:proofErr w:type="gramEnd"/>
      <w:r w:rsidRPr="007309D1">
        <w:t>&gt;</w:t>
      </w:r>
    </w:p>
    <w:p w:rsidR="00781222" w:rsidRPr="007309D1" w:rsidRDefault="00781222" w:rsidP="00781222">
      <w:pPr>
        <w:pStyle w:val="ListParagraph"/>
        <w:ind w:left="360" w:firstLine="720"/>
      </w:pPr>
      <w:r w:rsidRPr="007309D1">
        <w:t>&lt;</w:t>
      </w:r>
      <w:proofErr w:type="gramStart"/>
      <w:r>
        <w:t>id</w:t>
      </w:r>
      <w:r w:rsidRPr="007309D1">
        <w:t>&gt;</w:t>
      </w:r>
      <w:proofErr w:type="gramEnd"/>
      <w:r>
        <w:t>416811</w:t>
      </w:r>
      <w:r w:rsidRPr="007309D1">
        <w:t xml:space="preserve">&lt;/status&gt; </w:t>
      </w:r>
    </w:p>
    <w:p w:rsidR="00781222" w:rsidRPr="007309D1" w:rsidRDefault="00781222" w:rsidP="00781222">
      <w:pPr>
        <w:pStyle w:val="ListParagraph"/>
        <w:ind w:left="360" w:firstLine="720"/>
      </w:pPr>
      <w:r w:rsidRPr="007309D1">
        <w:t>&lt;</w:t>
      </w:r>
      <w:proofErr w:type="gramStart"/>
      <w:r w:rsidRPr="007309D1">
        <w:t>status&gt;</w:t>
      </w:r>
      <w:proofErr w:type="gramEnd"/>
      <w:r w:rsidRPr="00781222">
        <w:rPr>
          <w:highlight w:val="yellow"/>
        </w:rPr>
        <w:t>Accepted</w:t>
      </w:r>
      <w:r w:rsidRPr="007309D1">
        <w:t xml:space="preserve">&lt;/status&gt; </w:t>
      </w:r>
    </w:p>
    <w:p w:rsidR="00781222" w:rsidRPr="007309D1" w:rsidRDefault="00781222" w:rsidP="00781222">
      <w:pPr>
        <w:pStyle w:val="ListParagraph"/>
        <w:ind w:left="360" w:firstLine="720"/>
      </w:pPr>
      <w:r w:rsidRPr="007309D1">
        <w:t xml:space="preserve"> &lt;</w:t>
      </w:r>
      <w:proofErr w:type="gramStart"/>
      <w:r w:rsidRPr="007309D1">
        <w:t>details</w:t>
      </w:r>
      <w:proofErr w:type="gramEnd"/>
      <w:r w:rsidRPr="007309D1">
        <w:t xml:space="preserve">&gt;&lt;/details&gt; </w:t>
      </w:r>
    </w:p>
    <w:p w:rsidR="00781222" w:rsidRDefault="00781222" w:rsidP="00781222">
      <w:pPr>
        <w:pStyle w:val="ListParagraph"/>
        <w:ind w:left="360"/>
      </w:pPr>
      <w:r w:rsidRPr="007309D1">
        <w:t xml:space="preserve">  &lt;/result&gt;</w:t>
      </w:r>
    </w:p>
    <w:p w:rsidR="00781222" w:rsidRDefault="00781222" w:rsidP="00781222">
      <w:pPr>
        <w:pStyle w:val="ListParagraph"/>
        <w:ind w:left="360"/>
      </w:pPr>
    </w:p>
    <w:p w:rsidR="00781222" w:rsidRPr="007309D1" w:rsidRDefault="00781222" w:rsidP="00781222">
      <w:pPr>
        <w:pStyle w:val="ListParagraph"/>
        <w:ind w:left="360"/>
      </w:pPr>
      <w:proofErr w:type="gramStart"/>
      <w:r w:rsidRPr="007309D1">
        <w:t>&lt;?xml</w:t>
      </w:r>
      <w:proofErr w:type="gramEnd"/>
      <w:r w:rsidRPr="007309D1">
        <w:t xml:space="preserve"> version="1.0" encoding="UTF-8" ?&gt; </w:t>
      </w:r>
    </w:p>
    <w:p w:rsidR="00781222" w:rsidRPr="007309D1" w:rsidRDefault="00781222" w:rsidP="00781222">
      <w:pPr>
        <w:pStyle w:val="ListParagraph"/>
        <w:ind w:left="360"/>
      </w:pPr>
      <w:r w:rsidRPr="007309D1">
        <w:t xml:space="preserve"> &lt;</w:t>
      </w:r>
      <w:proofErr w:type="gramStart"/>
      <w:r w:rsidRPr="007309D1">
        <w:t>result</w:t>
      </w:r>
      <w:proofErr w:type="gramEnd"/>
      <w:r w:rsidRPr="007309D1">
        <w:t>&gt;</w:t>
      </w:r>
    </w:p>
    <w:p w:rsidR="00781222" w:rsidRPr="007309D1" w:rsidRDefault="00781222" w:rsidP="00781222">
      <w:pPr>
        <w:pStyle w:val="ListParagraph"/>
        <w:ind w:left="360" w:firstLine="720"/>
      </w:pPr>
      <w:r w:rsidRPr="007309D1">
        <w:t>&lt;</w:t>
      </w:r>
      <w:proofErr w:type="gramStart"/>
      <w:r>
        <w:t>id</w:t>
      </w:r>
      <w:r w:rsidRPr="007309D1">
        <w:t>&gt;</w:t>
      </w:r>
      <w:proofErr w:type="gramEnd"/>
      <w:r>
        <w:t>41624</w:t>
      </w:r>
      <w:r w:rsidRPr="007309D1">
        <w:t xml:space="preserve">&lt;/status&gt; </w:t>
      </w:r>
    </w:p>
    <w:p w:rsidR="00781222" w:rsidRPr="007309D1" w:rsidRDefault="00781222" w:rsidP="00781222">
      <w:pPr>
        <w:pStyle w:val="ListParagraph"/>
        <w:ind w:left="360" w:firstLine="720"/>
      </w:pPr>
      <w:r w:rsidRPr="007309D1">
        <w:t>&lt;</w:t>
      </w:r>
      <w:proofErr w:type="gramStart"/>
      <w:r w:rsidRPr="007309D1">
        <w:t>status&gt;</w:t>
      </w:r>
      <w:proofErr w:type="gramEnd"/>
      <w:r w:rsidRPr="00781222">
        <w:rPr>
          <w:highlight w:val="yellow"/>
        </w:rPr>
        <w:t>Duplicate</w:t>
      </w:r>
      <w:r w:rsidRPr="007309D1">
        <w:t xml:space="preserve">&lt;/status&gt; </w:t>
      </w:r>
    </w:p>
    <w:p w:rsidR="00781222" w:rsidRPr="007309D1" w:rsidRDefault="00781222" w:rsidP="00781222">
      <w:pPr>
        <w:pStyle w:val="ListParagraph"/>
        <w:ind w:left="360" w:firstLine="720"/>
      </w:pPr>
      <w:r w:rsidRPr="007309D1">
        <w:t xml:space="preserve"> &lt;</w:t>
      </w:r>
      <w:proofErr w:type="gramStart"/>
      <w:r w:rsidRPr="007309D1">
        <w:t>details&gt;</w:t>
      </w:r>
      <w:proofErr w:type="gramEnd"/>
      <w:r>
        <w:t>Duplicate Name &amp; Zip / Same Pub</w:t>
      </w:r>
      <w:r w:rsidRPr="007309D1">
        <w:t xml:space="preserve">&lt;/details&gt; </w:t>
      </w:r>
    </w:p>
    <w:p w:rsidR="00781222" w:rsidRDefault="00781222" w:rsidP="00781222">
      <w:pPr>
        <w:pStyle w:val="ListParagraph"/>
        <w:ind w:left="360"/>
      </w:pPr>
      <w:r w:rsidRPr="007309D1">
        <w:t xml:space="preserve">  &lt;/result&gt;</w:t>
      </w:r>
    </w:p>
    <w:p w:rsidR="00FB6C0D" w:rsidRDefault="00781222" w:rsidP="00FB6C0D">
      <w:pPr>
        <w:rPr>
          <w:b/>
        </w:rPr>
      </w:pPr>
      <w:r>
        <w:br w:type="page"/>
      </w:r>
      <w:r w:rsidR="00FB6C0D">
        <w:rPr>
          <w:b/>
        </w:rPr>
        <w:lastRenderedPageBreak/>
        <w:t>Possible values for the "details" field (rejection reasons):</w:t>
      </w:r>
    </w:p>
    <w:p w:rsidR="00FB6C0D" w:rsidRDefault="00FB6C0D" w:rsidP="00FB6C0D">
      <w:pPr>
        <w:pStyle w:val="ListParagraph"/>
        <w:ind w:left="360"/>
        <w:rPr>
          <w:i/>
        </w:rPr>
      </w:pPr>
      <w:r>
        <w:rPr>
          <w:b/>
          <w:bCs/>
        </w:rPr>
        <w:t>Ping messages</w:t>
      </w:r>
      <w:proofErr w:type="gramStart"/>
      <w:r>
        <w:rPr>
          <w:b/>
          <w:bCs/>
        </w:rPr>
        <w:t>:</w:t>
      </w:r>
      <w:proofErr w:type="gramEnd"/>
      <w:r>
        <w:br/>
      </w:r>
      <w:r w:rsidRPr="005B3E51">
        <w:t>Missing Publisher ID</w:t>
      </w:r>
      <w:r>
        <w:t xml:space="preserve"> (</w:t>
      </w:r>
      <w:r>
        <w:rPr>
          <w:i/>
        </w:rPr>
        <w:t xml:space="preserve">You are not posting publisher ID in). </w:t>
      </w:r>
    </w:p>
    <w:p w:rsidR="00FB6C0D" w:rsidRDefault="00FB6C0D" w:rsidP="00FB6C0D">
      <w:pPr>
        <w:pStyle w:val="ListParagraph"/>
        <w:ind w:left="360"/>
      </w:pPr>
      <w:r>
        <w:t>Duplicate Lead</w:t>
      </w:r>
    </w:p>
    <w:p w:rsidR="00FB6C0D" w:rsidRDefault="00FB6C0D" w:rsidP="00FB6C0D">
      <w:pPr>
        <w:pStyle w:val="ListParagraph"/>
        <w:ind w:left="360"/>
      </w:pPr>
      <w:r>
        <w:t>Zip Code rejected</w:t>
      </w:r>
      <w:r>
        <w:br/>
        <w:t>Lead did not match targeting criteria</w:t>
      </w:r>
      <w:r>
        <w:br/>
        <w:t>No Post Data Found</w:t>
      </w:r>
      <w:r>
        <w:br/>
        <w:t>Malformed Post Data</w:t>
      </w:r>
      <w:r>
        <w:br/>
        <w:t>Incorrect Field Mappings</w:t>
      </w:r>
      <w:r>
        <w:br/>
        <w:t>Lead did not match filter criteria</w:t>
      </w:r>
    </w:p>
    <w:p w:rsidR="00FB6C0D" w:rsidRDefault="00FB6C0D" w:rsidP="00FB6C0D">
      <w:pPr>
        <w:pStyle w:val="ListParagraph"/>
        <w:ind w:left="360"/>
      </w:pPr>
      <w:r>
        <w:t>Chuck Norris round-house kicked this lead already</w:t>
      </w:r>
    </w:p>
    <w:p w:rsidR="00FB6C0D" w:rsidRDefault="00FB6C0D" w:rsidP="00FB6C0D">
      <w:pPr>
        <w:pStyle w:val="ListParagraph"/>
        <w:ind w:left="360"/>
      </w:pPr>
      <w:r>
        <w:br/>
      </w:r>
      <w:r>
        <w:rPr>
          <w:b/>
          <w:bCs/>
        </w:rPr>
        <w:t>Post Messages</w:t>
      </w:r>
      <w:proofErr w:type="gramStart"/>
      <w:r>
        <w:rPr>
          <w:b/>
          <w:bCs/>
        </w:rPr>
        <w:t>:</w:t>
      </w:r>
      <w:proofErr w:type="gramEnd"/>
      <w:r>
        <w:br/>
        <w:t>One or more IDs not included in post</w:t>
      </w:r>
      <w:r>
        <w:br/>
        <w:t>No phone numbers included in contact info</w:t>
      </w:r>
      <w:r>
        <w:br/>
        <w:t>Contact info incomplete</w:t>
      </w:r>
      <w:r>
        <w:br/>
        <w:t>Address info incomplete</w:t>
      </w:r>
      <w:r>
        <w:br/>
        <w:t>ID not found</w:t>
      </w:r>
      <w:r>
        <w:br/>
        <w:t>Lead has already been posted</w:t>
      </w:r>
      <w:r>
        <w:br/>
        <w:t>Corresponding ping not found</w:t>
      </w:r>
      <w:r>
        <w:br/>
        <w:t>Post delay is beyond acceptable time constraints</w:t>
      </w:r>
    </w:p>
    <w:p w:rsidR="00781222" w:rsidRDefault="00FB6C0D" w:rsidP="00FB6C0D">
      <w:pPr>
        <w:rPr>
          <w:b/>
        </w:rPr>
      </w:pPr>
      <w:r>
        <w:t>Shenanigans! (Bogus name, email domain etc)</w:t>
      </w:r>
    </w:p>
    <w:p w:rsidR="00FB6C0D" w:rsidRDefault="00FB6C0D" w:rsidP="00487817">
      <w:pPr>
        <w:rPr>
          <w:b/>
        </w:rPr>
      </w:pPr>
    </w:p>
    <w:p w:rsidR="00487817" w:rsidRPr="00487817" w:rsidRDefault="00F64EE8" w:rsidP="00487817">
      <w:pPr>
        <w:rPr>
          <w:b/>
        </w:rPr>
      </w:pPr>
      <w:r>
        <w:rPr>
          <w:b/>
        </w:rPr>
        <w:t>Testing Procedure:</w:t>
      </w:r>
    </w:p>
    <w:p w:rsidR="00DD365E" w:rsidRDefault="00F64EE8">
      <w:r>
        <w:t>1.  Please</w:t>
      </w:r>
      <w:r w:rsidR="00DD365E">
        <w:t xml:space="preserve"> inform us a</w:t>
      </w:r>
      <w:r>
        <w:t>t least 24 hours</w:t>
      </w:r>
      <w:r w:rsidR="00DD365E">
        <w:t xml:space="preserve"> in advance </w:t>
      </w:r>
      <w:r w:rsidR="00487817">
        <w:t>when</w:t>
      </w:r>
      <w:r w:rsidR="00DD365E">
        <w:t xml:space="preserve"> you are ready to begin sending test leads so we can activate your profile in our system.</w:t>
      </w:r>
    </w:p>
    <w:p w:rsidR="00F976B6" w:rsidRDefault="00DD365E">
      <w:r>
        <w:t>2.  </w:t>
      </w:r>
      <w:r w:rsidR="00F976B6">
        <w:t>All test leads</w:t>
      </w:r>
      <w:r w:rsidR="0034040D">
        <w:t xml:space="preserve"> MUST have</w:t>
      </w:r>
      <w:r w:rsidR="00F64EE8">
        <w:t xml:space="preserve"> the </w:t>
      </w:r>
      <w:proofErr w:type="spellStart"/>
      <w:r w:rsidR="00F64EE8" w:rsidRPr="00154BA8">
        <w:t>test_post</w:t>
      </w:r>
      <w:proofErr w:type="spellEnd"/>
      <w:r w:rsidR="00F64EE8" w:rsidRPr="00154BA8">
        <w:t xml:space="preserve"> variable</w:t>
      </w:r>
      <w:r w:rsidR="0034040D" w:rsidRPr="0034040D">
        <w:rPr>
          <w:b/>
        </w:rPr>
        <w:t xml:space="preserve"> set to 1</w:t>
      </w:r>
      <w:r w:rsidR="00F64EE8" w:rsidRPr="0034040D">
        <w:rPr>
          <w:b/>
        </w:rPr>
        <w:t xml:space="preserve"> </w:t>
      </w:r>
      <w:r w:rsidR="00F64EE8">
        <w:t xml:space="preserve">or </w:t>
      </w:r>
      <w:r w:rsidR="00F976B6">
        <w:t>they will make it into our CRM/dialer</w:t>
      </w:r>
      <w:r w:rsidR="00CE54A8">
        <w:t>.</w:t>
      </w:r>
    </w:p>
    <w:p w:rsidR="00CE54A8" w:rsidRDefault="00CE54A8">
      <w:r>
        <w:t>3</w:t>
      </w:r>
      <w:r w:rsidR="00F64EE8">
        <w:t>.  </w:t>
      </w:r>
      <w:r>
        <w:t xml:space="preserve">Please post </w:t>
      </w:r>
      <w:r w:rsidR="00F64EE8">
        <w:t>several leads to the system th</w:t>
      </w:r>
      <w:r>
        <w:t>at meet the test criteria below:</w:t>
      </w:r>
    </w:p>
    <w:p w:rsidR="00F976B6" w:rsidRPr="00CE54A8" w:rsidRDefault="00CE54A8" w:rsidP="00CE54A8">
      <w:pPr>
        <w:ind w:left="720"/>
        <w:rPr>
          <w:b/>
        </w:rPr>
      </w:pPr>
      <w:r w:rsidRPr="00CE54A8">
        <w:rPr>
          <w:i/>
        </w:rPr>
        <w:t>Multiple Vehicles</w:t>
      </w:r>
      <w:r w:rsidRPr="00CE54A8">
        <w:rPr>
          <w:i/>
        </w:rPr>
        <w:br/>
        <w:t>Multiple Drivers</w:t>
      </w:r>
      <w:r w:rsidRPr="00CE54A8">
        <w:rPr>
          <w:i/>
        </w:rPr>
        <w:br/>
        <w:t>One lead w/ prior insurance</w:t>
      </w:r>
      <w:r w:rsidRPr="00CE54A8">
        <w:rPr>
          <w:i/>
        </w:rPr>
        <w:br/>
        <w:t>One lead w/out prior insurance</w:t>
      </w:r>
      <w:r w:rsidRPr="00CE54A8">
        <w:rPr>
          <w:i/>
        </w:rPr>
        <w:br/>
        <w:t xml:space="preserve">One lead with every field </w:t>
      </w:r>
      <w:r w:rsidR="00D463F6">
        <w:rPr>
          <w:i/>
        </w:rPr>
        <w:t>you have</w:t>
      </w:r>
      <w:r w:rsidRPr="00CE54A8">
        <w:rPr>
          <w:i/>
        </w:rPr>
        <w:t xml:space="preserve"> available</w:t>
      </w:r>
      <w:r>
        <w:t xml:space="preserve"> (only one driver and vehicle necessary)</w:t>
      </w:r>
    </w:p>
    <w:p w:rsidR="00F976B6" w:rsidRDefault="00CE54A8">
      <w:r>
        <w:t>4</w:t>
      </w:r>
      <w:r w:rsidR="00F64EE8">
        <w:t>.  </w:t>
      </w:r>
      <w:r w:rsidR="00F976B6">
        <w:t>Please email a list of</w:t>
      </w:r>
      <w:r w:rsidR="00F64EE8">
        <w:t xml:space="preserve"> the Import IDs (included in the response</w:t>
      </w:r>
      <w:r w:rsidR="00522B39">
        <w:t xml:space="preserve"> from</w:t>
      </w:r>
      <w:r w:rsidR="00F64EE8">
        <w:t xml:space="preserve"> </w:t>
      </w:r>
      <w:r w:rsidR="00D463F6">
        <w:t>our system</w:t>
      </w:r>
      <w:r w:rsidR="00F64EE8">
        <w:t xml:space="preserve">) for the leads </w:t>
      </w:r>
      <w:r w:rsidR="00F976B6">
        <w:t>that were successfully posted to</w:t>
      </w:r>
      <w:r>
        <w:t>:</w:t>
      </w:r>
      <w:r w:rsidR="00974A08">
        <w:t xml:space="preserve"> pat.mcbrien@consumerunited.com</w:t>
      </w:r>
    </w:p>
    <w:p w:rsidR="00781222" w:rsidRPr="00781222" w:rsidRDefault="00CE54A8">
      <w:pPr>
        <w:rPr>
          <w:b/>
        </w:rPr>
      </w:pPr>
      <w:r>
        <w:lastRenderedPageBreak/>
        <w:t>5</w:t>
      </w:r>
      <w:r w:rsidR="00F64EE8">
        <w:t xml:space="preserve">.  If everything </w:t>
      </w:r>
      <w:r w:rsidR="004B443F">
        <w:t>posts properly</w:t>
      </w:r>
      <w:r w:rsidR="00F64EE8">
        <w:t xml:space="preserve">, </w:t>
      </w:r>
      <w:r w:rsidR="004B443F">
        <w:t>we will confirm and set a launch time and date</w:t>
      </w:r>
      <w:r w:rsidR="00F64EE8">
        <w:t xml:space="preserve"> and </w:t>
      </w:r>
      <w:r w:rsidR="004B443F">
        <w:t>you</w:t>
      </w:r>
      <w:r w:rsidR="00F64EE8">
        <w:t xml:space="preserve"> can begin posti</w:t>
      </w:r>
      <w:r w:rsidR="004B443F">
        <w:t xml:space="preserve">ng leads </w:t>
      </w:r>
      <w:r w:rsidR="00F64EE8">
        <w:t>without t</w:t>
      </w:r>
      <w:r w:rsidR="00DD365E">
        <w:t xml:space="preserve">he </w:t>
      </w:r>
      <w:proofErr w:type="spellStart"/>
      <w:r w:rsidR="00DD365E">
        <w:t>test_post</w:t>
      </w:r>
      <w:proofErr w:type="spellEnd"/>
      <w:r w:rsidR="00DD365E">
        <w:t xml:space="preserve"> variable.</w:t>
      </w:r>
    </w:p>
    <w:sectPr w:rsidR="00781222" w:rsidRPr="00781222" w:rsidSect="00A81C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B2D" w:rsidRDefault="00654B2D" w:rsidP="00485D66">
      <w:pPr>
        <w:spacing w:after="0" w:line="240" w:lineRule="auto"/>
      </w:pPr>
      <w:r>
        <w:separator/>
      </w:r>
    </w:p>
  </w:endnote>
  <w:endnote w:type="continuationSeparator" w:id="0">
    <w:p w:rsidR="00654B2D" w:rsidRDefault="00654B2D" w:rsidP="0048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559516"/>
      <w:docPartObj>
        <w:docPartGallery w:val="Page Numbers (Bottom of Page)"/>
        <w:docPartUnique/>
      </w:docPartObj>
    </w:sdtPr>
    <w:sdtEndPr/>
    <w:sdtContent>
      <w:p w:rsidR="00485D66" w:rsidRDefault="00974A08">
        <w:pPr>
          <w:pStyle w:val="Footer"/>
          <w:jc w:val="right"/>
        </w:pPr>
        <w:r>
          <w:fldChar w:fldCharType="begin"/>
        </w:r>
        <w:r>
          <w:instrText xml:space="preserve"> PAGE   \* MERGEFORMAT </w:instrText>
        </w:r>
        <w:r>
          <w:fldChar w:fldCharType="separate"/>
        </w:r>
        <w:r w:rsidR="003C2424">
          <w:rPr>
            <w:noProof/>
          </w:rPr>
          <w:t>1</w:t>
        </w:r>
        <w:r>
          <w:rPr>
            <w:noProof/>
          </w:rPr>
          <w:fldChar w:fldCharType="end"/>
        </w:r>
        <w:r w:rsidR="00485D66">
          <w:t>/3</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B2D" w:rsidRDefault="00654B2D" w:rsidP="00485D66">
      <w:pPr>
        <w:spacing w:after="0" w:line="240" w:lineRule="auto"/>
      </w:pPr>
      <w:r>
        <w:separator/>
      </w:r>
    </w:p>
  </w:footnote>
  <w:footnote w:type="continuationSeparator" w:id="0">
    <w:p w:rsidR="00654B2D" w:rsidRDefault="00654B2D" w:rsidP="00485D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5AD"/>
    <w:rsid w:val="00021EEE"/>
    <w:rsid w:val="00071D56"/>
    <w:rsid w:val="000B2E20"/>
    <w:rsid w:val="000C2664"/>
    <w:rsid w:val="000F3A5D"/>
    <w:rsid w:val="00137D73"/>
    <w:rsid w:val="00154BA8"/>
    <w:rsid w:val="00165B7A"/>
    <w:rsid w:val="001F7749"/>
    <w:rsid w:val="001F7D98"/>
    <w:rsid w:val="0027458E"/>
    <w:rsid w:val="00274DAD"/>
    <w:rsid w:val="002B0F36"/>
    <w:rsid w:val="002E446F"/>
    <w:rsid w:val="0034040D"/>
    <w:rsid w:val="0035262D"/>
    <w:rsid w:val="00364BA0"/>
    <w:rsid w:val="003C2424"/>
    <w:rsid w:val="003D2E08"/>
    <w:rsid w:val="003D2E8F"/>
    <w:rsid w:val="003F5400"/>
    <w:rsid w:val="00404D59"/>
    <w:rsid w:val="00452AFB"/>
    <w:rsid w:val="00472516"/>
    <w:rsid w:val="00485D66"/>
    <w:rsid w:val="00487817"/>
    <w:rsid w:val="004B443F"/>
    <w:rsid w:val="00513FC5"/>
    <w:rsid w:val="00522B39"/>
    <w:rsid w:val="00537045"/>
    <w:rsid w:val="00564C81"/>
    <w:rsid w:val="005C6596"/>
    <w:rsid w:val="006531DD"/>
    <w:rsid w:val="00654B2D"/>
    <w:rsid w:val="006551A1"/>
    <w:rsid w:val="006555AD"/>
    <w:rsid w:val="00670401"/>
    <w:rsid w:val="00690AA9"/>
    <w:rsid w:val="00691B2A"/>
    <w:rsid w:val="006A4967"/>
    <w:rsid w:val="00744B5F"/>
    <w:rsid w:val="00781222"/>
    <w:rsid w:val="007D5FD6"/>
    <w:rsid w:val="00806D89"/>
    <w:rsid w:val="00841445"/>
    <w:rsid w:val="00924C64"/>
    <w:rsid w:val="00974A08"/>
    <w:rsid w:val="00993D74"/>
    <w:rsid w:val="009F656D"/>
    <w:rsid w:val="00A26408"/>
    <w:rsid w:val="00A3050F"/>
    <w:rsid w:val="00A81C19"/>
    <w:rsid w:val="00AE6D3D"/>
    <w:rsid w:val="00AE6DEE"/>
    <w:rsid w:val="00AE7BDB"/>
    <w:rsid w:val="00B27B15"/>
    <w:rsid w:val="00B27F6B"/>
    <w:rsid w:val="00C13CDE"/>
    <w:rsid w:val="00C214C4"/>
    <w:rsid w:val="00CA29ED"/>
    <w:rsid w:val="00CE54A8"/>
    <w:rsid w:val="00CF6F4B"/>
    <w:rsid w:val="00D137C5"/>
    <w:rsid w:val="00D463F6"/>
    <w:rsid w:val="00D57851"/>
    <w:rsid w:val="00D778F8"/>
    <w:rsid w:val="00D81A46"/>
    <w:rsid w:val="00DA059F"/>
    <w:rsid w:val="00DB3061"/>
    <w:rsid w:val="00DD365E"/>
    <w:rsid w:val="00DF2823"/>
    <w:rsid w:val="00E21109"/>
    <w:rsid w:val="00E772E0"/>
    <w:rsid w:val="00EE521A"/>
    <w:rsid w:val="00EF0744"/>
    <w:rsid w:val="00F550DC"/>
    <w:rsid w:val="00F64EE8"/>
    <w:rsid w:val="00F71E61"/>
    <w:rsid w:val="00F87557"/>
    <w:rsid w:val="00F920F7"/>
    <w:rsid w:val="00F976B6"/>
    <w:rsid w:val="00FB6C0D"/>
    <w:rsid w:val="00FC06F1"/>
    <w:rsid w:val="00FD4B0F"/>
    <w:rsid w:val="00FE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5AD"/>
    <w:rPr>
      <w:color w:val="0000FF"/>
      <w:u w:val="single"/>
    </w:rPr>
  </w:style>
  <w:style w:type="paragraph" w:styleId="Title">
    <w:name w:val="Title"/>
    <w:basedOn w:val="Normal"/>
    <w:next w:val="Normal"/>
    <w:link w:val="TitleChar"/>
    <w:uiPriority w:val="10"/>
    <w:qFormat/>
    <w:rsid w:val="008414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4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414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144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13CDE"/>
    <w:rPr>
      <w:color w:val="800080" w:themeColor="followedHyperlink"/>
      <w:u w:val="single"/>
    </w:rPr>
  </w:style>
  <w:style w:type="paragraph" w:styleId="ListParagraph">
    <w:name w:val="List Paragraph"/>
    <w:basedOn w:val="Normal"/>
    <w:uiPriority w:val="34"/>
    <w:qFormat/>
    <w:rsid w:val="00781222"/>
    <w:pPr>
      <w:ind w:left="720"/>
      <w:contextualSpacing/>
    </w:pPr>
  </w:style>
  <w:style w:type="paragraph" w:styleId="Header">
    <w:name w:val="header"/>
    <w:basedOn w:val="Normal"/>
    <w:link w:val="HeaderChar"/>
    <w:uiPriority w:val="99"/>
    <w:unhideWhenUsed/>
    <w:rsid w:val="0048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D66"/>
  </w:style>
  <w:style w:type="paragraph" w:styleId="Footer">
    <w:name w:val="footer"/>
    <w:basedOn w:val="Normal"/>
    <w:link w:val="FooterChar"/>
    <w:uiPriority w:val="99"/>
    <w:unhideWhenUsed/>
    <w:rsid w:val="0048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D66"/>
  </w:style>
  <w:style w:type="paragraph" w:styleId="BalloonText">
    <w:name w:val="Balloon Text"/>
    <w:basedOn w:val="Normal"/>
    <w:link w:val="BalloonTextChar"/>
    <w:uiPriority w:val="99"/>
    <w:semiHidden/>
    <w:unhideWhenUsed/>
    <w:rsid w:val="0048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14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4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5AD"/>
    <w:rPr>
      <w:color w:val="0000FF"/>
      <w:u w:val="single"/>
    </w:rPr>
  </w:style>
  <w:style w:type="paragraph" w:styleId="Title">
    <w:name w:val="Title"/>
    <w:basedOn w:val="Normal"/>
    <w:next w:val="Normal"/>
    <w:link w:val="TitleChar"/>
    <w:uiPriority w:val="10"/>
    <w:qFormat/>
    <w:rsid w:val="008414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4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4144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1445"/>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C13CDE"/>
    <w:rPr>
      <w:color w:val="800080" w:themeColor="followedHyperlink"/>
      <w:u w:val="single"/>
    </w:rPr>
  </w:style>
  <w:style w:type="paragraph" w:styleId="ListParagraph">
    <w:name w:val="List Paragraph"/>
    <w:basedOn w:val="Normal"/>
    <w:uiPriority w:val="34"/>
    <w:qFormat/>
    <w:rsid w:val="00781222"/>
    <w:pPr>
      <w:ind w:left="720"/>
      <w:contextualSpacing/>
    </w:pPr>
  </w:style>
  <w:style w:type="paragraph" w:styleId="Header">
    <w:name w:val="header"/>
    <w:basedOn w:val="Normal"/>
    <w:link w:val="HeaderChar"/>
    <w:uiPriority w:val="99"/>
    <w:unhideWhenUsed/>
    <w:rsid w:val="00485D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D66"/>
  </w:style>
  <w:style w:type="paragraph" w:styleId="Footer">
    <w:name w:val="footer"/>
    <w:basedOn w:val="Normal"/>
    <w:link w:val="FooterChar"/>
    <w:uiPriority w:val="99"/>
    <w:unhideWhenUsed/>
    <w:rsid w:val="00485D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D66"/>
  </w:style>
  <w:style w:type="paragraph" w:styleId="BalloonText">
    <w:name w:val="Balloon Text"/>
    <w:basedOn w:val="Normal"/>
    <w:link w:val="BalloonTextChar"/>
    <w:uiPriority w:val="99"/>
    <w:semiHidden/>
    <w:unhideWhenUsed/>
    <w:rsid w:val="00485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eads.consumerunited.com/impor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Jovel Lacson</cp:lastModifiedBy>
  <cp:revision>2</cp:revision>
  <dcterms:created xsi:type="dcterms:W3CDTF">2013-09-27T18:28:00Z</dcterms:created>
  <dcterms:modified xsi:type="dcterms:W3CDTF">2013-09-27T18:28:00Z</dcterms:modified>
</cp:coreProperties>
</file>