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C1AD" w14:textId="77777777" w:rsidR="00DE69C4" w:rsidRDefault="00000000">
      <w:pPr>
        <w:spacing w:before="2400"/>
        <w:jc w:val="center"/>
      </w:pPr>
      <w:r>
        <w:rPr>
          <w:b/>
          <w:bCs/>
          <w:color w:val="1B3A63"/>
          <w:sz w:val="34"/>
          <w:szCs w:val="34"/>
        </w:rPr>
        <w:t>PYTHON FOR DATA SCIENCE &amp; MACHINE LEARNING</w:t>
      </w:r>
    </w:p>
    <w:p w14:paraId="03AEB8E8" w14:textId="77777777" w:rsidR="00DE69C4" w:rsidRDefault="00000000">
      <w:pPr>
        <w:pBdr>
          <w:bottom w:val="single" w:sz="12" w:space="10" w:color="C9A227"/>
        </w:pBdr>
        <w:spacing w:before="120" w:after="240"/>
        <w:jc w:val="center"/>
      </w:pPr>
      <w:r>
        <w:rPr>
          <w:color w:val="3D5A73"/>
          <w:sz w:val="24"/>
          <w:szCs w:val="24"/>
        </w:rPr>
        <w:t xml:space="preserve">Corporate Training </w:t>
      </w:r>
      <w:proofErr w:type="gramStart"/>
      <w:r>
        <w:rPr>
          <w:color w:val="3D5A73"/>
          <w:sz w:val="24"/>
          <w:szCs w:val="24"/>
        </w:rPr>
        <w:t>Program  ·</w:t>
      </w:r>
      <w:proofErr w:type="gramEnd"/>
      <w:r>
        <w:rPr>
          <w:color w:val="3D5A73"/>
          <w:sz w:val="24"/>
          <w:szCs w:val="24"/>
        </w:rPr>
        <w:t xml:space="preserve">  Day 1</w:t>
      </w:r>
    </w:p>
    <w:p w14:paraId="60F85274" w14:textId="77777777" w:rsidR="00DE69C4" w:rsidRDefault="00000000">
      <w:pPr>
        <w:spacing w:before="360" w:after="60"/>
        <w:jc w:val="center"/>
      </w:pPr>
      <w:r>
        <w:rPr>
          <w:b/>
          <w:bCs/>
          <w:color w:val="2E6DA4"/>
          <w:sz w:val="36"/>
          <w:szCs w:val="36"/>
        </w:rPr>
        <w:t>KNOWLEDGE ASSESSMENT</w:t>
      </w:r>
    </w:p>
    <w:p w14:paraId="3180127E" w14:textId="77777777" w:rsidR="00DE69C4" w:rsidRDefault="00000000">
      <w:pPr>
        <w:spacing w:before="60" w:after="40"/>
        <w:jc w:val="center"/>
      </w:pPr>
      <w:r>
        <w:rPr>
          <w:i/>
          <w:iCs/>
          <w:color w:val="3D5A73"/>
          <w:sz w:val="26"/>
          <w:szCs w:val="26"/>
        </w:rPr>
        <w:t>Participant Question Paper</w:t>
      </w:r>
    </w:p>
    <w:p w14:paraId="04F7A1B1" w14:textId="77777777" w:rsidR="00DE69C4" w:rsidRDefault="00000000">
      <w:pPr>
        <w:spacing w:before="200" w:after="60"/>
        <w:jc w:val="center"/>
      </w:pPr>
      <w:r>
        <w:rPr>
          <w:color w:val="333333"/>
          <w:sz w:val="22"/>
          <w:szCs w:val="22"/>
        </w:rPr>
        <w:t xml:space="preserve">10 Multiple </w:t>
      </w:r>
      <w:proofErr w:type="gramStart"/>
      <w:r>
        <w:rPr>
          <w:color w:val="333333"/>
          <w:sz w:val="22"/>
          <w:szCs w:val="22"/>
        </w:rPr>
        <w:t>Choice  ·</w:t>
      </w:r>
      <w:proofErr w:type="gramEnd"/>
      <w:r>
        <w:rPr>
          <w:color w:val="333333"/>
          <w:sz w:val="22"/>
          <w:szCs w:val="22"/>
        </w:rPr>
        <w:t xml:space="preserve">  5 Multiple </w:t>
      </w:r>
      <w:proofErr w:type="gramStart"/>
      <w:r>
        <w:rPr>
          <w:color w:val="333333"/>
          <w:sz w:val="22"/>
          <w:szCs w:val="22"/>
        </w:rPr>
        <w:t>Select  ·</w:t>
      </w:r>
      <w:proofErr w:type="gramEnd"/>
      <w:r>
        <w:rPr>
          <w:color w:val="333333"/>
          <w:sz w:val="22"/>
          <w:szCs w:val="22"/>
        </w:rPr>
        <w:t xml:space="preserve">  20 </w:t>
      </w:r>
      <w:proofErr w:type="gramStart"/>
      <w:r>
        <w:rPr>
          <w:color w:val="333333"/>
          <w:sz w:val="22"/>
          <w:szCs w:val="22"/>
        </w:rPr>
        <w:t>Marks  ·</w:t>
      </w:r>
      <w:proofErr w:type="gramEnd"/>
      <w:r>
        <w:rPr>
          <w:color w:val="333333"/>
          <w:sz w:val="22"/>
          <w:szCs w:val="22"/>
        </w:rPr>
        <w:t xml:space="preserve">  20 Minutes</w:t>
      </w:r>
    </w:p>
    <w:p w14:paraId="2B02C35E" w14:textId="77777777" w:rsidR="00DE69C4" w:rsidRDefault="00000000">
      <w:pPr>
        <w:spacing w:before="600"/>
        <w:jc w:val="center"/>
      </w:pPr>
      <w:r>
        <w:rPr>
          <w:b/>
          <w:bCs/>
          <w:color w:val="1B3A63"/>
          <w:sz w:val="24"/>
          <w:szCs w:val="24"/>
        </w:rPr>
        <w:t>PARTICIPANT COPY</w:t>
      </w:r>
    </w:p>
    <w:p w14:paraId="240DAC3D" w14:textId="77777777" w:rsidR="00DE69C4" w:rsidRDefault="00000000">
      <w:r>
        <w:br w:type="page"/>
      </w:r>
    </w:p>
    <w:p w14:paraId="3B9577C0" w14:textId="6BF717A8" w:rsidR="00DE69C4" w:rsidRDefault="00000000">
      <w:pPr>
        <w:pStyle w:val="Heading1"/>
        <w:keepNext/>
        <w:pBdr>
          <w:bottom w:val="single" w:sz="8" w:space="4" w:color="C6D3E0"/>
        </w:pBdr>
        <w:spacing w:before="320" w:after="160"/>
      </w:pPr>
      <w:r>
        <w:rPr>
          <w:b/>
          <w:bCs/>
          <w:color w:val="1B3A63"/>
        </w:rPr>
        <w:lastRenderedPageBreak/>
        <w:t xml:space="preserve">Knowledge Assessment </w:t>
      </w:r>
    </w:p>
    <w:p w14:paraId="191F5F4F" w14:textId="77777777" w:rsidR="00DE69C4" w:rsidRDefault="00000000">
      <w:pPr>
        <w:pStyle w:val="Heading1"/>
        <w:keepNext/>
        <w:pBdr>
          <w:bottom w:val="single" w:sz="8" w:space="4" w:color="C6D3E0"/>
        </w:pBdr>
        <w:spacing w:before="320" w:after="160"/>
      </w:pPr>
      <w:r>
        <w:rPr>
          <w:b/>
          <w:bCs/>
          <w:color w:val="1B3A63"/>
        </w:rPr>
        <w:t>Part A — Multiple Choice (10 questions × 1 mark)</w:t>
      </w:r>
    </w:p>
    <w:p w14:paraId="63981963" w14:textId="77777777" w:rsidR="00DE69C4" w:rsidRDefault="00000000">
      <w:pPr>
        <w:spacing w:before="60" w:after="100" w:line="264" w:lineRule="auto"/>
      </w:pPr>
      <w:r>
        <w:rPr>
          <w:i/>
          <w:iCs/>
        </w:rPr>
        <w:t>Select the ONE correct option.</w:t>
      </w:r>
    </w:p>
    <w:p w14:paraId="5D12D3F0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Q1. Whitespace removal</w:t>
      </w:r>
    </w:p>
    <w:p w14:paraId="36598A63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raw = 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"  ERROR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: 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disk  full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 "</w:t>
      </w:r>
    </w:p>
    <w:p w14:paraId="241EB688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raw.strip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())</w:t>
      </w:r>
    </w:p>
    <w:p w14:paraId="494D4C95" w14:textId="77777777" w:rsidR="00DE69C4" w:rsidRDefault="00000000">
      <w:pPr>
        <w:spacing w:before="60" w:after="100" w:line="264" w:lineRule="auto"/>
      </w:pPr>
      <w:r>
        <w:t>What is printed?</w:t>
      </w:r>
    </w:p>
    <w:p w14:paraId="357FCD6A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ERROR :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disk full</w:t>
      </w:r>
    </w:p>
    <w:p w14:paraId="02F83AD2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ERROR :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disk  full</w:t>
      </w:r>
      <w:proofErr w:type="gramEnd"/>
    </w:p>
    <w:p w14:paraId="07F53F91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The line unchanged, still carrying its leading and trailing spaces</w:t>
      </w:r>
    </w:p>
    <w:p w14:paraId="669456C5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ERROR:diskfull</w:t>
      </w:r>
      <w:proofErr w:type="spellEnd"/>
      <w:proofErr w:type="gramEnd"/>
    </w:p>
    <w:p w14:paraId="63D1C422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015E3195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Q2. Choosing the delimiter</w:t>
      </w:r>
    </w:p>
    <w:p w14:paraId="15A0E3D1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line = "10:32:41 | ERROR | 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PaymentService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"</w:t>
      </w:r>
    </w:p>
    <w:p w14:paraId="585095BA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parts = 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line.split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("|")</w:t>
      </w:r>
    </w:p>
    <w:p w14:paraId="268CECE2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print(f"[{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parts[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1]}]")</w:t>
      </w:r>
    </w:p>
    <w:p w14:paraId="07684FE7" w14:textId="77777777" w:rsidR="00DE69C4" w:rsidRDefault="00000000">
      <w:pPr>
        <w:spacing w:before="60" w:after="100" w:line="264" w:lineRule="auto"/>
      </w:pPr>
      <w:r>
        <w:t>What is printed?</w:t>
      </w:r>
    </w:p>
    <w:p w14:paraId="47CE146E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[ERROR]</w:t>
      </w:r>
    </w:p>
    <w:p w14:paraId="47F28CB0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[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ERROR ]</w:t>
      </w:r>
      <w:proofErr w:type="gramEnd"/>
    </w:p>
    <w:p w14:paraId="3F0C15C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ERROR ]</w:t>
      </w:r>
      <w:proofErr w:type="gramEnd"/>
    </w:p>
    <w:p w14:paraId="4DAC44F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[|ERROR|]</w:t>
      </w:r>
    </w:p>
    <w:p w14:paraId="64DE911E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4972207D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Q3. The blank-line trap</w:t>
      </w:r>
    </w:p>
    <w:p w14:paraId="3A55272A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blank = "   "</w:t>
      </w:r>
    </w:p>
    <w:p w14:paraId="6FCC423C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parts = 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blank.strip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).split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(" | ")</w:t>
      </w:r>
    </w:p>
    <w:p w14:paraId="0A15D8AF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(parts), parts)</w:t>
      </w:r>
    </w:p>
    <w:p w14:paraId="03265FCF" w14:textId="77777777" w:rsidR="00DE69C4" w:rsidRDefault="00000000">
      <w:pPr>
        <w:spacing w:before="60" w:after="100" w:line="264" w:lineRule="auto"/>
      </w:pPr>
      <w:r>
        <w:t>What is printed?</w:t>
      </w:r>
    </w:p>
    <w:p w14:paraId="72363E72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 []</w:t>
      </w:r>
    </w:p>
    <w:p w14:paraId="260688BD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 ['']</w:t>
      </w:r>
    </w:p>
    <w:p w14:paraId="63B885A9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 ['   ']</w:t>
      </w:r>
    </w:p>
    <w:p w14:paraId="38EC9DC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The code raises a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ValueError</w:t>
      </w:r>
      <w:proofErr w:type="spellEnd"/>
    </w:p>
    <w:p w14:paraId="686DBF05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554619F4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Q4. Slicing the timestamp</w:t>
      </w:r>
    </w:p>
    <w:p w14:paraId="7D5E7822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ts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= "2026-08-15 10:32:41"</w:t>
      </w:r>
    </w:p>
    <w:p w14:paraId="2C33B008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ts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11:19])</w:t>
      </w:r>
    </w:p>
    <w:p w14:paraId="55F4EA29" w14:textId="77777777" w:rsidR="00DE69C4" w:rsidRDefault="00000000">
      <w:pPr>
        <w:spacing w:before="60" w:after="100" w:line="264" w:lineRule="auto"/>
      </w:pPr>
      <w:r>
        <w:t>What is printed?</w:t>
      </w:r>
    </w:p>
    <w:p w14:paraId="2FC81D22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10:32:4</w:t>
      </w:r>
    </w:p>
    <w:p w14:paraId="2B126CF5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10:32:41</w:t>
      </w:r>
    </w:p>
    <w:p w14:paraId="7CEAB10B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10:32:41</w:t>
      </w:r>
    </w:p>
    <w:p w14:paraId="5296DC1F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lastRenderedPageBreak/>
        <w:t>D.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0:32:41</w:t>
      </w:r>
    </w:p>
    <w:p w14:paraId="0087651C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653EA076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Q5. Truth-testing a position</w:t>
      </w:r>
    </w:p>
    <w:p w14:paraId="2E9EBF0A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= "ORD-1045 failed at checkout"</w:t>
      </w:r>
    </w:p>
    <w:p w14:paraId="1B139E5A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pos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msg.find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("ORD-")</w:t>
      </w:r>
    </w:p>
    <w:p w14:paraId="5AAEB39E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if 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pos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:</w:t>
      </w:r>
    </w:p>
    <w:p w14:paraId="7B2D94D4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"order id present")</w:t>
      </w:r>
    </w:p>
    <w:p w14:paraId="1EB38074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else:</w:t>
      </w:r>
    </w:p>
    <w:p w14:paraId="6753AA4B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"no order id")</w:t>
      </w:r>
    </w:p>
    <w:p w14:paraId="0FB8FC61" w14:textId="77777777" w:rsidR="00DE69C4" w:rsidRDefault="00000000">
      <w:pPr>
        <w:spacing w:before="60" w:after="100" w:line="264" w:lineRule="auto"/>
      </w:pPr>
      <w:r>
        <w:t>What is printed, and why?</w:t>
      </w:r>
    </w:p>
    <w:p w14:paraId="46B6D5C0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order id present</w:t>
      </w:r>
      <w:r>
        <w:t xml:space="preserve"> — because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ORD-</w:t>
      </w:r>
      <w:r>
        <w:t xml:space="preserve"> is in the string</w:t>
      </w:r>
    </w:p>
    <w:p w14:paraId="6F330FA6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no order id</w:t>
      </w:r>
      <w:r>
        <w:t xml:space="preserve"> — because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 xml:space="preserve"> returned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</w:t>
      </w:r>
      <w:r>
        <w:t xml:space="preserve">, which is </w:t>
      </w:r>
      <w:proofErr w:type="spellStart"/>
      <w:r>
        <w:t>falsy</w:t>
      </w:r>
      <w:proofErr w:type="spellEnd"/>
    </w:p>
    <w:p w14:paraId="14EC3889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no order id</w:t>
      </w:r>
      <w:r>
        <w:t xml:space="preserve"> — because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 xml:space="preserve"> returned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</w:t>
      </w:r>
    </w:p>
    <w:p w14:paraId="4541A288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Nothing;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 xml:space="preserve"> raises an exception when used in an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if</w:t>
      </w:r>
    </w:p>
    <w:p w14:paraId="02050F2E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7240E09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Q6. </w:t>
      </w:r>
      <w:proofErr w:type="gramStart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find(</w:t>
      </w:r>
      <w:proofErr w:type="gramEnd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)</w:t>
      </w:r>
      <w:r>
        <w:rPr>
          <w:b/>
          <w:bCs/>
          <w:color w:val="3D5A73"/>
          <w:sz w:val="23"/>
          <w:szCs w:val="23"/>
        </w:rPr>
        <w:t xml:space="preserve"> versus </w:t>
      </w:r>
      <w:proofErr w:type="gramStart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index(</w:t>
      </w:r>
      <w:proofErr w:type="gramEnd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)</w:t>
      </w:r>
    </w:p>
    <w:p w14:paraId="5D3B3D32" w14:textId="77777777" w:rsidR="00DE69C4" w:rsidRDefault="00000000">
      <w:pPr>
        <w:spacing w:before="60" w:after="100" w:line="264" w:lineRule="auto"/>
      </w:pPr>
      <w:r>
        <w:t xml:space="preserve">Given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module = "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PaymentService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</w:t>
      </w:r>
      <w:r>
        <w:t>, which statement is correct?</w:t>
      </w:r>
    </w:p>
    <w:p w14:paraId="44A79469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module.find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("z")</w:t>
      </w:r>
      <w:r>
        <w:t xml:space="preserve"> returns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</w:t>
      </w:r>
      <w: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module.index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("z")</w:t>
      </w:r>
      <w:r>
        <w:t xml:space="preserve"> raises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ValueError</w:t>
      </w:r>
      <w:proofErr w:type="spellEnd"/>
    </w:p>
    <w:p w14:paraId="6BF5538A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Both return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</w:t>
      </w:r>
    </w:p>
    <w:p w14:paraId="3D92B55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Both raise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ValueError</w:t>
      </w:r>
      <w:proofErr w:type="spellEnd"/>
    </w:p>
    <w:p w14:paraId="4043AD23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module.find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("z")</w:t>
      </w:r>
      <w:r>
        <w:t xml:space="preserve"> raises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ValueError</w:t>
      </w:r>
      <w:proofErr w:type="spellEnd"/>
      <w: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module.index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("z")</w:t>
      </w:r>
      <w:r>
        <w:t xml:space="preserve"> returns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</w:t>
      </w:r>
    </w:p>
    <w:p w14:paraId="7F55EC15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E4ECFB3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Q7. Format specifiers</w:t>
      </w:r>
    </w:p>
    <w:p w14:paraId="5082D96C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label = "Severity"</w:t>
      </w:r>
    </w:p>
    <w:p w14:paraId="46DBE471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print(f"{label:&lt;12}: ERROR")</w:t>
      </w:r>
    </w:p>
    <w:p w14:paraId="7CD7A594" w14:textId="77777777" w:rsidR="00DE69C4" w:rsidRDefault="00000000">
      <w:pPr>
        <w:spacing w:before="60" w:after="100" w:line="264" w:lineRule="auto"/>
      </w:pPr>
      <w:r>
        <w:t>What is printed?</w:t>
      </w:r>
    </w:p>
    <w:p w14:paraId="77F8197F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Severity: ERROR</w:t>
      </w:r>
    </w:p>
    <w:p w14:paraId="03F70B5C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   Severity: ERROR</w:t>
      </w:r>
    </w:p>
    <w:p w14:paraId="377B8364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Severity 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 :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 ERROR</w:t>
      </w:r>
    </w:p>
    <w:p w14:paraId="186C6B4C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Severity:&lt;12 ERROR</w:t>
      </w:r>
    </w:p>
    <w:p w14:paraId="125CFF87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4C3AB5F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Q8. Joining a list</w:t>
      </w:r>
    </w:p>
    <w:p w14:paraId="3192205F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fields = ["2026-08-15", "ERROR", 42]</w:t>
      </w:r>
    </w:p>
    <w:p w14:paraId="4DF0B394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print(",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".join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(fields))</w:t>
      </w:r>
    </w:p>
    <w:p w14:paraId="26261127" w14:textId="77777777" w:rsidR="00DE69C4" w:rsidRDefault="00000000">
      <w:pPr>
        <w:spacing w:before="60" w:after="100" w:line="264" w:lineRule="auto"/>
      </w:pPr>
      <w:r>
        <w:t>What happens?</w:t>
      </w:r>
    </w:p>
    <w:p w14:paraId="1D6CDD96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Prints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2026-08-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15,ERROR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,42</w:t>
      </w:r>
    </w:p>
    <w:p w14:paraId="747D83DA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Prints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2026-08-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15,ERROR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,</w:t>
      </w:r>
    </w:p>
    <w:p w14:paraId="0E384386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Raises a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TypeError</w:t>
      </w:r>
      <w:proofErr w:type="spellEnd"/>
    </w:p>
    <w:p w14:paraId="1F8332F0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Prints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2026-08-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15,ERROR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,'42'</w:t>
      </w:r>
    </w:p>
    <w:p w14:paraId="0745F111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213DBE6B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lastRenderedPageBreak/>
        <w:t>Q9. Regex capture groups</w:t>
      </w:r>
    </w:p>
    <w:p w14:paraId="58BECCE9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import re</w:t>
      </w:r>
    </w:p>
    <w:p w14:paraId="2AC7EFC5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line = "10:32:44 | INFO | 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CheckoutService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"</w:t>
      </w:r>
    </w:p>
    <w:p w14:paraId="53462C56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m = 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re.search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(r"\| (\w+) \|", line)</w:t>
      </w:r>
    </w:p>
    <w:p w14:paraId="461FBBEE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m.group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(0))</w:t>
      </w:r>
    </w:p>
    <w:p w14:paraId="4A796763" w14:textId="77777777" w:rsidR="00DE69C4" w:rsidRDefault="00000000">
      <w:pPr>
        <w:spacing w:before="60" w:after="100" w:line="264" w:lineRule="auto"/>
      </w:pPr>
      <w:r>
        <w:t>What is printed?</w:t>
      </w:r>
    </w:p>
    <w:p w14:paraId="2E801735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| INFO |</w:t>
      </w:r>
    </w:p>
    <w:p w14:paraId="030728B8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INFO</w:t>
      </w:r>
    </w:p>
    <w:p w14:paraId="44B1D3DD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('INFO',)</w:t>
      </w:r>
    </w:p>
    <w:p w14:paraId="7519A7E4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10:32:44 | INFO |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CheckoutService</w:t>
      </w:r>
      <w:proofErr w:type="spellEnd"/>
    </w:p>
    <w:p w14:paraId="744AC82A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73EDFAA7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Q10. String immutability</w:t>
      </w:r>
    </w:p>
    <w:p w14:paraId="0BB5BB34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= "order ORD-1045"</w:t>
      </w:r>
    </w:p>
    <w:p w14:paraId="55DB67F8" w14:textId="77777777" w:rsidR="00DE69C4" w:rsidRDefault="00000000">
      <w:pPr>
        <w:pBdr>
          <w:left w:val="single" w:sz="12" w:space="6" w:color="2E6DA4"/>
        </w:pBdr>
        <w:shd w:val="clear" w:color="auto" w:fill="F4F6F8"/>
        <w:ind w:left="180" w:right="120"/>
      </w:pPr>
      <w:proofErr w:type="spellStart"/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msg.replace</w:t>
      </w:r>
      <w:proofErr w:type="spellEnd"/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("ORD-1045", "ORD-****")</w:t>
      </w:r>
    </w:p>
    <w:p w14:paraId="5D308A21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)</w:t>
      </w:r>
    </w:p>
    <w:p w14:paraId="2A30098D" w14:textId="77777777" w:rsidR="00DE69C4" w:rsidRDefault="00000000">
      <w:pPr>
        <w:spacing w:before="60" w:after="100" w:line="264" w:lineRule="auto"/>
      </w:pPr>
      <w:r>
        <w:t>What is printed?</w:t>
      </w:r>
    </w:p>
    <w:p w14:paraId="0FEB3FD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order ORD-****</w:t>
      </w:r>
    </w:p>
    <w:p w14:paraId="4EFCD7DF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order ORD-1045</w:t>
      </w:r>
    </w:p>
    <w:p w14:paraId="54F26BC3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ORD-****</w:t>
      </w:r>
    </w:p>
    <w:p w14:paraId="731D0B4D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None</w:t>
      </w:r>
    </w:p>
    <w:p w14:paraId="3C4785A7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EDF3B1A" w14:textId="77777777" w:rsidR="00DE69C4" w:rsidRDefault="00000000">
      <w:r>
        <w:br w:type="page"/>
      </w:r>
    </w:p>
    <w:p w14:paraId="74EB0957" w14:textId="77777777" w:rsidR="00DE69C4" w:rsidRDefault="00000000">
      <w:pPr>
        <w:pStyle w:val="Heading1"/>
        <w:keepNext/>
        <w:pBdr>
          <w:bottom w:val="single" w:sz="8" w:space="4" w:color="C6D3E0"/>
        </w:pBdr>
        <w:spacing w:before="320" w:after="160"/>
      </w:pPr>
      <w:r>
        <w:rPr>
          <w:b/>
          <w:bCs/>
          <w:color w:val="1B3A63"/>
        </w:rPr>
        <w:lastRenderedPageBreak/>
        <w:t>Part B — Multiple Select (5 questions × 2 marks)</w:t>
      </w:r>
    </w:p>
    <w:p w14:paraId="77D257F2" w14:textId="77777777" w:rsidR="00DE69C4" w:rsidRDefault="00000000">
      <w:pPr>
        <w:spacing w:before="60" w:after="100" w:line="264" w:lineRule="auto"/>
      </w:pPr>
      <w:r>
        <w:rPr>
          <w:i/>
          <w:iCs/>
        </w:rPr>
        <w:t>Two or more options are correct. Mark ALL correct options. No partial credit.</w:t>
      </w:r>
    </w:p>
    <w:p w14:paraId="5B84DD2B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Q11. Behaviour of </w:t>
      </w:r>
      <w:proofErr w:type="gramStart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strip(</w:t>
      </w:r>
      <w:proofErr w:type="gramEnd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)</w:t>
      </w:r>
    </w:p>
    <w:p w14:paraId="13259703" w14:textId="77777777" w:rsidR="00DE69C4" w:rsidRDefault="00000000">
      <w:pPr>
        <w:spacing w:before="60" w:after="100" w:line="264" w:lineRule="auto"/>
      </w:pPr>
      <w:r>
        <w:t xml:space="preserve">Which of the following are </w:t>
      </w:r>
      <w:r>
        <w:rPr>
          <w:b/>
          <w:bCs/>
        </w:rPr>
        <w:t>TRUE</w:t>
      </w:r>
      <w:r>
        <w:t xml:space="preserve"> about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strip(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>?</w:t>
      </w:r>
    </w:p>
    <w:p w14:paraId="241F0025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It removes whitespace from the beginning of the string</w:t>
      </w:r>
    </w:p>
    <w:p w14:paraId="54554BCE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It removes whitespace from the end of the string</w:t>
      </w:r>
    </w:p>
    <w:p w14:paraId="6749F8CC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It removes whitespace found between words inside the string</w:t>
      </w:r>
    </w:p>
    <w:p w14:paraId="1BDA9795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It returns a new string and leaves the original unchanged</w:t>
      </w:r>
    </w:p>
    <w:p w14:paraId="2BF5F111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E.</w:t>
      </w:r>
      <w:r>
        <w:t xml:space="preserve"> Given an argument, as in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"!!ERROR!!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".strip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("!")</w:t>
      </w:r>
      <w:r>
        <w:t>, it removes those characters instead of whitespace</w:t>
      </w:r>
    </w:p>
    <w:p w14:paraId="152DED06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DEABC79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 xml:space="preserve">Q12. Which expressions raise </w:t>
      </w:r>
      <w:proofErr w:type="spellStart"/>
      <w:r>
        <w:rPr>
          <w:rFonts w:ascii="Consolas" w:eastAsia="Consolas" w:hAnsi="Consolas" w:cs="Consolas"/>
          <w:b/>
          <w:bCs/>
          <w:color w:val="3D5A73"/>
          <w:sz w:val="21"/>
          <w:szCs w:val="21"/>
        </w:rPr>
        <w:t>IndexError</w:t>
      </w:r>
      <w:proofErr w:type="spellEnd"/>
      <w:r>
        <w:rPr>
          <w:b/>
          <w:bCs/>
          <w:color w:val="3D5A73"/>
          <w:sz w:val="23"/>
          <w:szCs w:val="23"/>
        </w:rPr>
        <w:t>?</w:t>
      </w:r>
    </w:p>
    <w:p w14:paraId="514D37C3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 xml:space="preserve">log_5 = "2026-08-15 10:34:01 | ERROR | 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AuthService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"</w:t>
      </w:r>
    </w:p>
    <w:p w14:paraId="1A610A76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parts = log_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5.strip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).split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(" | ")</w:t>
      </w:r>
    </w:p>
    <w:p w14:paraId="17DB0372" w14:textId="77777777" w:rsidR="00DE69C4" w:rsidRDefault="00000000">
      <w:pPr>
        <w:spacing w:before="60" w:after="100" w:line="264" w:lineRule="auto"/>
      </w:pPr>
      <w:r>
        <w:t xml:space="preserve">Which of the following would raise an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IndexError</w:t>
      </w:r>
      <w:proofErr w:type="spellEnd"/>
      <w:r>
        <w:t>?</w:t>
      </w:r>
    </w:p>
    <w:p w14:paraId="481FF731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0]</w:t>
      </w:r>
    </w:p>
    <w:p w14:paraId="0D5AF748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2]</w:t>
      </w:r>
    </w:p>
    <w:p w14:paraId="75CD4EE2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3]</w:t>
      </w:r>
    </w:p>
    <w:p w14:paraId="60582A1D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-1]</w:t>
      </w:r>
    </w:p>
    <w:p w14:paraId="315477AC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parts[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len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(parts)]</w:t>
      </w:r>
    </w:p>
    <w:p w14:paraId="107FD2DC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2C8FF71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Q13. Extracting the date</w:t>
      </w:r>
    </w:p>
    <w:p w14:paraId="43FC4A66" w14:textId="77777777" w:rsidR="00DE69C4" w:rsidRDefault="00000000">
      <w:pPr>
        <w:pBdr>
          <w:top w:val="single" w:sz="2" w:space="2" w:color="C6D3E0"/>
          <w:left w:val="single" w:sz="12" w:space="6" w:color="2E6DA4"/>
          <w:bottom w:val="single" w:sz="2" w:space="2" w:color="C6D3E0"/>
        </w:pBdr>
        <w:shd w:val="clear" w:color="auto" w:fill="F4F6F8"/>
        <w:spacing w:before="100" w:after="120"/>
        <w:ind w:left="180" w:right="120"/>
      </w:pP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ts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= "2026-08-15 10:32:41"</w:t>
      </w:r>
    </w:p>
    <w:p w14:paraId="40BEF54F" w14:textId="77777777" w:rsidR="00DE69C4" w:rsidRDefault="00000000">
      <w:pPr>
        <w:spacing w:before="60" w:after="100" w:line="264" w:lineRule="auto"/>
      </w:pPr>
      <w:r>
        <w:t xml:space="preserve">Which expressions evaluate to exactly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"2026-08-15"</w:t>
      </w:r>
      <w:r>
        <w:t>?</w:t>
      </w:r>
    </w:p>
    <w:p w14:paraId="78D5B1C3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0:10]</w:t>
      </w:r>
    </w:p>
    <w:p w14:paraId="39116C6B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:10]</w:t>
      </w:r>
    </w:p>
    <w:p w14:paraId="6C7911F8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[0:-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10]</w:t>
      </w:r>
    </w:p>
    <w:p w14:paraId="7BB353C5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ts.split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("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")[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0]</w:t>
      </w:r>
    </w:p>
    <w:p w14:paraId="29A1B65C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ts</w:t>
      </w:r>
      <w:proofErr w:type="spell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[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0:11]</w:t>
      </w:r>
    </w:p>
    <w:p w14:paraId="3BDDC2C3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4585766D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t>Q14. Searching inside a string</w:t>
      </w:r>
    </w:p>
    <w:p w14:paraId="2C1D074B" w14:textId="77777777" w:rsidR="00DE69C4" w:rsidRDefault="00000000">
      <w:pPr>
        <w:spacing w:before="60" w:after="100" w:line="264" w:lineRule="auto"/>
      </w:pPr>
      <w:r>
        <w:t xml:space="preserve">Which statements are </w:t>
      </w:r>
      <w:r>
        <w:rPr>
          <w:b/>
          <w:bCs/>
        </w:rPr>
        <w:t>TRUE</w:t>
      </w:r>
      <w:r>
        <w:t>?</w:t>
      </w:r>
    </w:p>
    <w:p w14:paraId="70AD9DF6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 xml:space="preserve"> returns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-1</w:t>
      </w:r>
      <w:r>
        <w:t xml:space="preserve"> when the substring is absent</w:t>
      </w:r>
    </w:p>
    <w:p w14:paraId="4F91DEC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index(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 xml:space="preserve"> raises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ValueError</w:t>
      </w:r>
      <w:proofErr w:type="spellEnd"/>
      <w:r>
        <w:t xml:space="preserve"> when the substring is absent</w:t>
      </w:r>
    </w:p>
    <w:p w14:paraId="2A1C4E3D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The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in</w:t>
      </w:r>
      <w:r>
        <w:t xml:space="preserve"> operator returns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True</w:t>
      </w:r>
      <w:r>
        <w:t xml:space="preserve"> or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False</w:t>
      </w:r>
      <w:r>
        <w:t xml:space="preserve"> and never raises for a missing substring</w:t>
      </w:r>
    </w:p>
    <w:p w14:paraId="1AF23AC0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find(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)</w:t>
      </w:r>
      <w:r>
        <w:t xml:space="preserve"> returns the matched substring itself</w:t>
      </w:r>
    </w:p>
    <w:p w14:paraId="59C4A141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 xml:space="preserve">if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msg.find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("ORD-"):</w:t>
      </w:r>
      <w:r>
        <w:t xml:space="preserve"> is a reliable way to test whether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ORD-</w:t>
      </w:r>
      <w:r>
        <w:t xml:space="preserve"> is present</w:t>
      </w:r>
    </w:p>
    <w:p w14:paraId="676B1BB8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13134B45" w14:textId="77777777" w:rsidR="00DE69C4" w:rsidRDefault="00000000">
      <w:pPr>
        <w:pStyle w:val="Heading3"/>
        <w:keepNext/>
        <w:spacing w:before="220" w:after="90"/>
      </w:pPr>
      <w:r>
        <w:rPr>
          <w:b/>
          <w:bCs/>
          <w:color w:val="3D5A73"/>
          <w:sz w:val="23"/>
          <w:szCs w:val="23"/>
        </w:rPr>
        <w:lastRenderedPageBreak/>
        <w:t>Q15. The comma inside the message</w:t>
      </w:r>
    </w:p>
    <w:p w14:paraId="663B5F58" w14:textId="77777777" w:rsidR="00DE69C4" w:rsidRDefault="00000000">
      <w:pPr>
        <w:pBdr>
          <w:top w:val="single" w:sz="2" w:space="2" w:color="C6D3E0"/>
          <w:left w:val="single" w:sz="12" w:space="6" w:color="2E6DA4"/>
        </w:pBdr>
        <w:shd w:val="clear" w:color="auto" w:fill="F4F6F8"/>
        <w:spacing w:before="100"/>
        <w:ind w:left="180" w:right="120"/>
      </w:pP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 = "Stock low for SKU-77120, qty 4"</w:t>
      </w:r>
    </w:p>
    <w:p w14:paraId="0EC5A58A" w14:textId="77777777" w:rsidR="00DE69C4" w:rsidRDefault="00000000">
      <w:pPr>
        <w:pBdr>
          <w:left w:val="single" w:sz="12" w:space="6" w:color="2E6DA4"/>
          <w:bottom w:val="single" w:sz="2" w:space="2" w:color="C6D3E0"/>
        </w:pBdr>
        <w:shd w:val="clear" w:color="auto" w:fill="F4F6F8"/>
        <w:spacing w:after="120"/>
        <w:ind w:left="180" w:right="120"/>
      </w:pPr>
      <w:r>
        <w:rPr>
          <w:rFonts w:ascii="Consolas" w:eastAsia="Consolas" w:hAnsi="Consolas" w:cs="Consolas"/>
          <w:color w:val="20303F"/>
          <w:sz w:val="17"/>
          <w:szCs w:val="17"/>
        </w:rPr>
        <w:t>csv = ",</w:t>
      </w:r>
      <w:proofErr w:type="gramStart"/>
      <w:r>
        <w:rPr>
          <w:rFonts w:ascii="Consolas" w:eastAsia="Consolas" w:hAnsi="Consolas" w:cs="Consolas"/>
          <w:color w:val="20303F"/>
          <w:sz w:val="17"/>
          <w:szCs w:val="17"/>
        </w:rPr>
        <w:t>".join</w:t>
      </w:r>
      <w:proofErr w:type="gramEnd"/>
      <w:r>
        <w:rPr>
          <w:rFonts w:ascii="Consolas" w:eastAsia="Consolas" w:hAnsi="Consolas" w:cs="Consolas"/>
          <w:color w:val="20303F"/>
          <w:sz w:val="17"/>
          <w:szCs w:val="17"/>
        </w:rPr>
        <w:t>(["2026-08-15 10:33:02", "WARNING", "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InventoryService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color w:val="20303F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color w:val="20303F"/>
          <w:sz w:val="17"/>
          <w:szCs w:val="17"/>
        </w:rPr>
        <w:t>])</w:t>
      </w:r>
    </w:p>
    <w:p w14:paraId="4F6C4831" w14:textId="77777777" w:rsidR="00DE69C4" w:rsidRDefault="00000000">
      <w:pPr>
        <w:spacing w:before="60" w:after="100" w:line="264" w:lineRule="auto"/>
      </w:pPr>
      <w:r>
        <w:t xml:space="preserve">Which statements are </w:t>
      </w:r>
      <w:r>
        <w:rPr>
          <w:b/>
          <w:bCs/>
        </w:rPr>
        <w:t>TRUE</w:t>
      </w:r>
      <w:r>
        <w:t>?</w:t>
      </w:r>
    </w:p>
    <w:p w14:paraId="081A6E53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A.</w:t>
      </w:r>
      <w:r>
        <w:t xml:space="preserve"> A consumer splitting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csv</w:t>
      </w:r>
      <w:r>
        <w:t xml:space="preserve"> on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","</w:t>
      </w:r>
      <w:r>
        <w:t xml:space="preserve"> receives 5 fields instead of the intended 4</w:t>
      </w:r>
    </w:p>
    <w:p w14:paraId="7907168E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B.</w:t>
      </w:r>
      <w:r>
        <w:t xml:space="preserve">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",</w:t>
      </w:r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".join</w:t>
      </w:r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()</w:t>
      </w:r>
      <w:r>
        <w:t xml:space="preserve"> automatically quotes any field that contains the delimiter</w:t>
      </w:r>
    </w:p>
    <w:p w14:paraId="1FF92C77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C.</w:t>
      </w:r>
      <w:r>
        <w:t xml:space="preserve"> Replacing the comma in </w:t>
      </w:r>
      <w:proofErr w:type="spell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msg</w:t>
      </w:r>
      <w:proofErr w:type="spellEnd"/>
      <w:r>
        <w:t xml:space="preserve"> </w:t>
      </w:r>
      <w:proofErr w:type="gramStart"/>
      <w:r>
        <w:t xml:space="preserve">with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;</w:t>
      </w:r>
      <w:proofErr w:type="gramEnd"/>
      <w:r>
        <w:t xml:space="preserve"> keeps the field count correct but silently alters the data</w:t>
      </w:r>
    </w:p>
    <w:p w14:paraId="352B93D8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D.</w:t>
      </w:r>
      <w:r>
        <w:t xml:space="preserve"> Switching the delimiter to </w:t>
      </w:r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|</w:t>
      </w:r>
      <w:r>
        <w:t xml:space="preserve"> preserves the message exactly, but the output is no longer a comma-separated file</w:t>
      </w:r>
    </w:p>
    <w:p w14:paraId="63D38B4D" w14:textId="77777777" w:rsidR="00DE69C4" w:rsidRDefault="00000000">
      <w:pPr>
        <w:pStyle w:val="ListParagraph"/>
        <w:numPr>
          <w:ilvl w:val="0"/>
          <w:numId w:val="2"/>
        </w:numPr>
        <w:spacing w:before="30" w:after="50" w:line="264" w:lineRule="auto"/>
      </w:pPr>
      <w:r>
        <w:rPr>
          <w:b/>
          <w:bCs/>
        </w:rPr>
        <w:t>E.</w:t>
      </w:r>
      <w:r>
        <w:t xml:space="preserve"> Calling </w:t>
      </w:r>
      <w:proofErr w:type="spellStart"/>
      <w:proofErr w:type="gramStart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msg.strip</w:t>
      </w:r>
      <w:proofErr w:type="spellEnd"/>
      <w:proofErr w:type="gramEnd"/>
      <w:r>
        <w:rPr>
          <w:rFonts w:ascii="Consolas" w:eastAsia="Consolas" w:hAnsi="Consolas" w:cs="Consolas"/>
          <w:color w:val="9C2D4A"/>
          <w:sz w:val="19"/>
          <w:szCs w:val="19"/>
          <w:shd w:val="clear" w:color="auto" w:fill="F4F6F8"/>
        </w:rPr>
        <w:t>()</w:t>
      </w:r>
      <w:r>
        <w:t xml:space="preserve"> before joining removes the problem</w:t>
      </w:r>
    </w:p>
    <w:p w14:paraId="4593EDE7" w14:textId="77777777" w:rsidR="00DE69C4" w:rsidRDefault="00DE69C4">
      <w:pPr>
        <w:pBdr>
          <w:bottom w:val="single" w:sz="6" w:space="2" w:color="C6D3E0"/>
        </w:pBdr>
        <w:spacing w:before="100" w:after="100"/>
      </w:pPr>
    </w:p>
    <w:p w14:paraId="571A8418" w14:textId="77777777" w:rsidR="00DE69C4" w:rsidRDefault="00000000">
      <w:pPr>
        <w:pStyle w:val="Heading2"/>
        <w:keepNext/>
        <w:spacing w:before="260" w:after="120"/>
      </w:pPr>
      <w:r>
        <w:rPr>
          <w:b/>
          <w:bCs/>
          <w:color w:val="2E6DA4"/>
        </w:rPr>
        <w:t>Answer Sheet</w:t>
      </w:r>
    </w:p>
    <w:tbl>
      <w:tblPr>
        <w:tblW w:w="9026" w:type="dxa"/>
        <w:tblBorders>
          <w:top w:val="single" w:sz="4" w:space="0" w:color="C6D3E0"/>
          <w:left w:val="single" w:sz="4" w:space="0" w:color="C6D3E0"/>
          <w:bottom w:val="single" w:sz="4" w:space="0" w:color="C6D3E0"/>
          <w:right w:val="single" w:sz="4" w:space="0" w:color="C6D3E0"/>
          <w:insideH w:val="single" w:sz="2" w:space="0" w:color="C6D3E0"/>
          <w:insideV w:val="single" w:sz="2" w:space="0" w:color="C6D3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2507"/>
        <w:gridCol w:w="2579"/>
        <w:gridCol w:w="2507"/>
      </w:tblGrid>
      <w:tr w:rsidR="00DE69C4" w14:paraId="5D9C4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3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A6A01" w14:textId="77777777" w:rsidR="00DE69C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507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187AC" w14:textId="77777777" w:rsidR="00DE69C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  <w:tc>
          <w:tcPr>
            <w:tcW w:w="2579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EAD20" w14:textId="77777777" w:rsidR="00DE69C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507" w:type="dxa"/>
            <w:shd w:val="clear" w:color="auto" w:fill="1B3A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45DB9" w14:textId="77777777" w:rsidR="00DE69C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DE69C4" w14:paraId="0E3B0E5F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FF116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0C351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1CA99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6370F" w14:textId="77777777" w:rsidR="00DE69C4" w:rsidRDefault="00DE69C4">
            <w:pPr>
              <w:spacing w:before="20" w:after="20"/>
            </w:pPr>
          </w:p>
        </w:tc>
      </w:tr>
      <w:tr w:rsidR="00DE69C4" w14:paraId="29B16FE8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316C6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D6F9D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FB106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72EF7" w14:textId="77777777" w:rsidR="00DE69C4" w:rsidRDefault="00DE69C4">
            <w:pPr>
              <w:spacing w:before="20" w:after="20"/>
            </w:pPr>
          </w:p>
        </w:tc>
      </w:tr>
      <w:tr w:rsidR="00DE69C4" w14:paraId="203863B5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ED746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5508E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00CF0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D1341" w14:textId="77777777" w:rsidR="00DE69C4" w:rsidRDefault="00DE69C4">
            <w:pPr>
              <w:spacing w:before="20" w:after="20"/>
            </w:pPr>
          </w:p>
        </w:tc>
      </w:tr>
      <w:tr w:rsidR="00DE69C4" w14:paraId="1EC2E8CC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5C7FC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5CEFD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27B7B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7E0AB" w14:textId="77777777" w:rsidR="00DE69C4" w:rsidRDefault="00DE69C4">
            <w:pPr>
              <w:spacing w:before="20" w:after="20"/>
            </w:pPr>
          </w:p>
        </w:tc>
      </w:tr>
      <w:tr w:rsidR="00DE69C4" w14:paraId="0A1C253A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9AA6F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C3360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BB58D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0CD99" w14:textId="77777777" w:rsidR="00DE69C4" w:rsidRDefault="00DE69C4">
            <w:pPr>
              <w:spacing w:before="20" w:after="20"/>
            </w:pPr>
          </w:p>
        </w:tc>
      </w:tr>
      <w:tr w:rsidR="00DE69C4" w14:paraId="61C9BD9A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CCFD9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EB75B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DD2442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4B7BE" w14:textId="77777777" w:rsidR="00DE69C4" w:rsidRDefault="00DE69C4">
            <w:pPr>
              <w:spacing w:before="20" w:after="20"/>
            </w:pPr>
          </w:p>
        </w:tc>
      </w:tr>
      <w:tr w:rsidR="00DE69C4" w14:paraId="42E51FE8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BA506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69620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9ECEB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50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2BC0D" w14:textId="77777777" w:rsidR="00DE69C4" w:rsidRDefault="00DE69C4">
            <w:pPr>
              <w:spacing w:before="20" w:after="20"/>
            </w:pPr>
          </w:p>
        </w:tc>
      </w:tr>
      <w:tr w:rsidR="00DE69C4" w14:paraId="0923E685" w14:textId="77777777">
        <w:tblPrEx>
          <w:tblCellMar>
            <w:top w:w="0" w:type="dxa"/>
            <w:bottom w:w="0" w:type="dxa"/>
          </w:tblCellMar>
        </w:tblPrEx>
        <w:tc>
          <w:tcPr>
            <w:tcW w:w="1433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5D162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E8F17" w14:textId="77777777" w:rsidR="00DE69C4" w:rsidRDefault="00DE69C4">
            <w:pPr>
              <w:spacing w:before="20" w:after="20"/>
            </w:pPr>
          </w:p>
        </w:tc>
        <w:tc>
          <w:tcPr>
            <w:tcW w:w="2579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4542C" w14:textId="77777777" w:rsidR="00DE69C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07" w:type="dxa"/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E0EA0" w14:textId="77777777" w:rsidR="00DE69C4" w:rsidRDefault="00000000">
            <w:pPr>
              <w:spacing w:before="20" w:after="20"/>
            </w:pPr>
            <w:r>
              <w:rPr>
                <w:sz w:val="20"/>
                <w:szCs w:val="20"/>
              </w:rPr>
              <w:t>/ 20</w:t>
            </w:r>
          </w:p>
        </w:tc>
      </w:tr>
    </w:tbl>
    <w:p w14:paraId="414F405A" w14:textId="77777777" w:rsidR="00DE69C4" w:rsidRDefault="00DE69C4">
      <w:pPr>
        <w:spacing w:after="140"/>
      </w:pPr>
    </w:p>
    <w:sectPr w:rsidR="00DE69C4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AF8F4" w14:textId="77777777" w:rsidR="00104DE0" w:rsidRDefault="00104DE0">
      <w:r>
        <w:separator/>
      </w:r>
    </w:p>
  </w:endnote>
  <w:endnote w:type="continuationSeparator" w:id="0">
    <w:p w14:paraId="5089BA75" w14:textId="77777777" w:rsidR="00104DE0" w:rsidRDefault="0010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310F" w14:textId="77777777" w:rsidR="00DE69C4" w:rsidRDefault="00000000">
    <w:pPr>
      <w:jc w:val="center"/>
    </w:pPr>
    <w:r>
      <w:rPr>
        <w:color w:val="8A99A8"/>
        <w:sz w:val="16"/>
        <w:szCs w:val="16"/>
      </w:rPr>
      <w:t xml:space="preserve">Page </w:t>
    </w:r>
    <w:r>
      <w:rPr>
        <w:color w:val="8A99A8"/>
        <w:sz w:val="16"/>
        <w:szCs w:val="16"/>
      </w:rPr>
      <w:fldChar w:fldCharType="begin"/>
    </w:r>
    <w:r>
      <w:rPr>
        <w:color w:val="8A99A8"/>
        <w:sz w:val="16"/>
        <w:szCs w:val="16"/>
      </w:rPr>
      <w:instrText>PAGE</w:instrText>
    </w:r>
    <w:r>
      <w:rPr>
        <w:color w:val="8A99A8"/>
        <w:sz w:val="16"/>
        <w:szCs w:val="16"/>
      </w:rPr>
      <w:fldChar w:fldCharType="separate"/>
    </w:r>
    <w:r w:rsidR="006C61CB">
      <w:rPr>
        <w:noProof/>
        <w:color w:val="8A99A8"/>
        <w:sz w:val="16"/>
        <w:szCs w:val="16"/>
      </w:rPr>
      <w:t>1</w:t>
    </w:r>
    <w:r>
      <w:rPr>
        <w:color w:val="8A99A8"/>
        <w:sz w:val="16"/>
        <w:szCs w:val="16"/>
      </w:rPr>
      <w:fldChar w:fldCharType="end"/>
    </w:r>
    <w:r>
      <w:rPr>
        <w:color w:val="8A99A8"/>
        <w:sz w:val="16"/>
        <w:szCs w:val="16"/>
      </w:rPr>
      <w:t xml:space="preserve"> of </w:t>
    </w:r>
    <w:r>
      <w:rPr>
        <w:color w:val="8A99A8"/>
        <w:sz w:val="16"/>
        <w:szCs w:val="16"/>
      </w:rPr>
      <w:fldChar w:fldCharType="begin"/>
    </w:r>
    <w:r>
      <w:rPr>
        <w:color w:val="8A99A8"/>
        <w:sz w:val="16"/>
        <w:szCs w:val="16"/>
      </w:rPr>
      <w:instrText>NUMPAGES</w:instrText>
    </w:r>
    <w:r>
      <w:rPr>
        <w:color w:val="8A99A8"/>
        <w:sz w:val="16"/>
        <w:szCs w:val="16"/>
      </w:rPr>
      <w:fldChar w:fldCharType="separate"/>
    </w:r>
    <w:r w:rsidR="006C61CB">
      <w:rPr>
        <w:noProof/>
        <w:color w:val="8A99A8"/>
        <w:sz w:val="16"/>
        <w:szCs w:val="16"/>
      </w:rPr>
      <w:t>2</w:t>
    </w:r>
    <w:r>
      <w:rPr>
        <w:color w:val="8A99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0770D" w14:textId="77777777" w:rsidR="00104DE0" w:rsidRDefault="00104DE0">
      <w:r>
        <w:separator/>
      </w:r>
    </w:p>
  </w:footnote>
  <w:footnote w:type="continuationSeparator" w:id="0">
    <w:p w14:paraId="7DF377C3" w14:textId="77777777" w:rsidR="00104DE0" w:rsidRDefault="00104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4055" w14:textId="77777777" w:rsidR="00DE69C4" w:rsidRDefault="00000000">
    <w:pPr>
      <w:pBdr>
        <w:bottom w:val="single" w:sz="4" w:space="4" w:color="C6D3E0"/>
      </w:pBdr>
      <w:jc w:val="right"/>
    </w:pPr>
    <w:r>
      <w:rPr>
        <w:color w:val="8A99A8"/>
        <w:sz w:val="16"/>
        <w:szCs w:val="16"/>
      </w:rPr>
      <w:t xml:space="preserve">Topic 1.4 </w:t>
    </w:r>
    <w:proofErr w:type="gramStart"/>
    <w:r>
      <w:rPr>
        <w:color w:val="8A99A8"/>
        <w:sz w:val="16"/>
        <w:szCs w:val="16"/>
      </w:rPr>
      <w:t>Assessment  |</w:t>
    </w:r>
    <w:proofErr w:type="gramEnd"/>
    <w:r>
      <w:rPr>
        <w:color w:val="8A99A8"/>
        <w:sz w:val="16"/>
        <w:szCs w:val="16"/>
      </w:rPr>
      <w:t xml:space="preserve">  Participant Question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2DFF"/>
    <w:multiLevelType w:val="hybridMultilevel"/>
    <w:tmpl w:val="74CADCB0"/>
    <w:lvl w:ilvl="0" w:tplc="C5D656AE">
      <w:start w:val="1"/>
      <w:numFmt w:val="decimal"/>
      <w:lvlText w:val="%1."/>
      <w:lvlJc w:val="left"/>
      <w:pPr>
        <w:ind w:left="504" w:hanging="316"/>
      </w:pPr>
    </w:lvl>
    <w:lvl w:ilvl="1" w:tplc="E4ECD344">
      <w:numFmt w:val="decimal"/>
      <w:lvlText w:val=""/>
      <w:lvlJc w:val="left"/>
    </w:lvl>
    <w:lvl w:ilvl="2" w:tplc="7CAC6538">
      <w:numFmt w:val="decimal"/>
      <w:lvlText w:val=""/>
      <w:lvlJc w:val="left"/>
    </w:lvl>
    <w:lvl w:ilvl="3" w:tplc="7F926EFA">
      <w:numFmt w:val="decimal"/>
      <w:lvlText w:val=""/>
      <w:lvlJc w:val="left"/>
    </w:lvl>
    <w:lvl w:ilvl="4" w:tplc="F60A5D82">
      <w:numFmt w:val="decimal"/>
      <w:lvlText w:val=""/>
      <w:lvlJc w:val="left"/>
    </w:lvl>
    <w:lvl w:ilvl="5" w:tplc="E10C3A76">
      <w:numFmt w:val="decimal"/>
      <w:lvlText w:val=""/>
      <w:lvlJc w:val="left"/>
    </w:lvl>
    <w:lvl w:ilvl="6" w:tplc="1A38293A">
      <w:numFmt w:val="decimal"/>
      <w:lvlText w:val=""/>
      <w:lvlJc w:val="left"/>
    </w:lvl>
    <w:lvl w:ilvl="7" w:tplc="07967B9C">
      <w:numFmt w:val="decimal"/>
      <w:lvlText w:val=""/>
      <w:lvlJc w:val="left"/>
    </w:lvl>
    <w:lvl w:ilvl="8" w:tplc="A40041F8">
      <w:numFmt w:val="decimal"/>
      <w:lvlText w:val=""/>
      <w:lvlJc w:val="left"/>
    </w:lvl>
  </w:abstractNum>
  <w:abstractNum w:abstractNumId="1" w15:restartNumberingAfterBreak="0">
    <w:nsid w:val="5FC963B3"/>
    <w:multiLevelType w:val="hybridMultilevel"/>
    <w:tmpl w:val="0CEABF5E"/>
    <w:lvl w:ilvl="0" w:tplc="036C8952">
      <w:start w:val="1"/>
      <w:numFmt w:val="bullet"/>
      <w:lvlText w:val="•"/>
      <w:lvlJc w:val="left"/>
      <w:pPr>
        <w:ind w:left="431" w:hanging="259"/>
      </w:pPr>
    </w:lvl>
    <w:lvl w:ilvl="1" w:tplc="8D8CDCF6">
      <w:start w:val="1"/>
      <w:numFmt w:val="bullet"/>
      <w:lvlText w:val="◦"/>
      <w:lvlJc w:val="left"/>
      <w:pPr>
        <w:ind w:left="863" w:hanging="259"/>
      </w:pPr>
    </w:lvl>
    <w:lvl w:ilvl="2" w:tplc="7AEC1A5C">
      <w:numFmt w:val="decimal"/>
      <w:lvlText w:val=""/>
      <w:lvlJc w:val="left"/>
    </w:lvl>
    <w:lvl w:ilvl="3" w:tplc="8E969A68">
      <w:numFmt w:val="decimal"/>
      <w:lvlText w:val=""/>
      <w:lvlJc w:val="left"/>
    </w:lvl>
    <w:lvl w:ilvl="4" w:tplc="EFBA6FFA">
      <w:numFmt w:val="decimal"/>
      <w:lvlText w:val=""/>
      <w:lvlJc w:val="left"/>
    </w:lvl>
    <w:lvl w:ilvl="5" w:tplc="53D8F236">
      <w:numFmt w:val="decimal"/>
      <w:lvlText w:val=""/>
      <w:lvlJc w:val="left"/>
    </w:lvl>
    <w:lvl w:ilvl="6" w:tplc="BD588B64">
      <w:numFmt w:val="decimal"/>
      <w:lvlText w:val=""/>
      <w:lvlJc w:val="left"/>
    </w:lvl>
    <w:lvl w:ilvl="7" w:tplc="0916D0DE">
      <w:numFmt w:val="decimal"/>
      <w:lvlText w:val=""/>
      <w:lvlJc w:val="left"/>
    </w:lvl>
    <w:lvl w:ilvl="8" w:tplc="858818E4">
      <w:numFmt w:val="decimal"/>
      <w:lvlText w:val=""/>
      <w:lvlJc w:val="left"/>
    </w:lvl>
  </w:abstractNum>
  <w:abstractNum w:abstractNumId="2" w15:restartNumberingAfterBreak="0">
    <w:nsid w:val="669064DE"/>
    <w:multiLevelType w:val="hybridMultilevel"/>
    <w:tmpl w:val="2556DBF4"/>
    <w:lvl w:ilvl="0" w:tplc="A274E678">
      <w:start w:val="1"/>
      <w:numFmt w:val="bullet"/>
      <w:lvlText w:val="●"/>
      <w:lvlJc w:val="left"/>
      <w:pPr>
        <w:ind w:left="720" w:hanging="360"/>
      </w:pPr>
    </w:lvl>
    <w:lvl w:ilvl="1" w:tplc="089EE596">
      <w:start w:val="1"/>
      <w:numFmt w:val="bullet"/>
      <w:lvlText w:val="○"/>
      <w:lvlJc w:val="left"/>
      <w:pPr>
        <w:ind w:left="1440" w:hanging="360"/>
      </w:pPr>
    </w:lvl>
    <w:lvl w:ilvl="2" w:tplc="3E84CAF2">
      <w:start w:val="1"/>
      <w:numFmt w:val="bullet"/>
      <w:lvlText w:val="■"/>
      <w:lvlJc w:val="left"/>
      <w:pPr>
        <w:ind w:left="2160" w:hanging="360"/>
      </w:pPr>
    </w:lvl>
    <w:lvl w:ilvl="3" w:tplc="34A64252">
      <w:start w:val="1"/>
      <w:numFmt w:val="bullet"/>
      <w:lvlText w:val="●"/>
      <w:lvlJc w:val="left"/>
      <w:pPr>
        <w:ind w:left="2880" w:hanging="360"/>
      </w:pPr>
    </w:lvl>
    <w:lvl w:ilvl="4" w:tplc="D6309894">
      <w:start w:val="1"/>
      <w:numFmt w:val="bullet"/>
      <w:lvlText w:val="○"/>
      <w:lvlJc w:val="left"/>
      <w:pPr>
        <w:ind w:left="3600" w:hanging="360"/>
      </w:pPr>
    </w:lvl>
    <w:lvl w:ilvl="5" w:tplc="0E46DD5A">
      <w:start w:val="1"/>
      <w:numFmt w:val="bullet"/>
      <w:lvlText w:val="■"/>
      <w:lvlJc w:val="left"/>
      <w:pPr>
        <w:ind w:left="4320" w:hanging="360"/>
      </w:pPr>
    </w:lvl>
    <w:lvl w:ilvl="6" w:tplc="7D8E575C">
      <w:start w:val="1"/>
      <w:numFmt w:val="bullet"/>
      <w:lvlText w:val="●"/>
      <w:lvlJc w:val="left"/>
      <w:pPr>
        <w:ind w:left="5040" w:hanging="360"/>
      </w:pPr>
    </w:lvl>
    <w:lvl w:ilvl="7" w:tplc="D5C45454">
      <w:start w:val="1"/>
      <w:numFmt w:val="bullet"/>
      <w:lvlText w:val="●"/>
      <w:lvlJc w:val="left"/>
      <w:pPr>
        <w:ind w:left="5760" w:hanging="360"/>
      </w:pPr>
    </w:lvl>
    <w:lvl w:ilvl="8" w:tplc="A8DA4B14">
      <w:start w:val="1"/>
      <w:numFmt w:val="bullet"/>
      <w:lvlText w:val="●"/>
      <w:lvlJc w:val="left"/>
      <w:pPr>
        <w:ind w:left="6480" w:hanging="360"/>
      </w:pPr>
    </w:lvl>
  </w:abstractNum>
  <w:num w:numId="1" w16cid:durableId="488636757">
    <w:abstractNumId w:val="2"/>
    <w:lvlOverride w:ilvl="0">
      <w:startOverride w:val="1"/>
    </w:lvlOverride>
  </w:num>
  <w:num w:numId="2" w16cid:durableId="474421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C4"/>
    <w:rsid w:val="00104DE0"/>
    <w:rsid w:val="005B2E5F"/>
    <w:rsid w:val="006C61CB"/>
    <w:rsid w:val="00DE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25B8"/>
  <w15:docId w15:val="{4C3014A0-1B94-406C-AE59-C915A58B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Topic 1.4 Assessment - Question Paper</dc:title>
  <dc:creator>Training Delivery Team</dc:creator>
  <dc:description>Day 1 Topic 1.4 Assessment - Question Paper</dc:description>
  <cp:lastModifiedBy>Ayoush Paul</cp:lastModifiedBy>
  <cp:revision>2</cp:revision>
  <dcterms:created xsi:type="dcterms:W3CDTF">2026-08-16T12:50:00Z</dcterms:created>
  <dcterms:modified xsi:type="dcterms:W3CDTF">2026-08-16T12:53:00Z</dcterms:modified>
</cp:coreProperties>
</file>