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8476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LIVEKIT_URL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</w:t>
      </w:r>
      <w:proofErr w:type="spellStart"/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wss</w:t>
      </w:r>
      <w:proofErr w:type="spellEnd"/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://aiassistanthostelhub-ft8vki8c.livekit.cloud"</w:t>
      </w:r>
    </w:p>
    <w:p w14:paraId="5A5D9249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LIVEKIT_API_SECRET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"yeDDoYBOqyHYJ0uHC6c2bXVG4aeKil0E1fGw5zp7xeQA"</w:t>
      </w:r>
    </w:p>
    <w:p w14:paraId="52C1D82E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LIVEKIT_API_KEY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"API8mJeQjPPNXDs"</w:t>
      </w:r>
    </w:p>
    <w:p w14:paraId="718F387F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OPENAI_API_KEY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"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"</w:t>
      </w:r>
    </w:p>
    <w:p w14:paraId="1E774D89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</w:p>
    <w:p w14:paraId="61E63BBD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i/>
          <w:iCs/>
          <w:color w:val="D7E4FF"/>
          <w:kern w:val="0"/>
          <w:sz w:val="30"/>
          <w:szCs w:val="30"/>
          <w:lang w:eastAsia="en-GB"/>
          <w14:ligatures w14:val="none"/>
        </w:rPr>
        <w:t xml:space="preserve"># </w:t>
      </w:r>
      <w:proofErr w:type="spellStart"/>
      <w:r w:rsidRPr="00D47135">
        <w:rPr>
          <w:rFonts w:ascii="Menlo" w:eastAsia="Times New Roman" w:hAnsi="Menlo" w:cs="Menlo"/>
          <w:i/>
          <w:iCs/>
          <w:color w:val="D7E4FF"/>
          <w:kern w:val="0"/>
          <w:sz w:val="30"/>
          <w:szCs w:val="30"/>
          <w:lang w:eastAsia="en-GB"/>
          <w14:ligatures w14:val="none"/>
        </w:rPr>
        <w:t>Supabase</w:t>
      </w:r>
      <w:proofErr w:type="spellEnd"/>
      <w:r w:rsidRPr="00D47135">
        <w:rPr>
          <w:rFonts w:ascii="Menlo" w:eastAsia="Times New Roman" w:hAnsi="Menlo" w:cs="Menlo"/>
          <w:i/>
          <w:iCs/>
          <w:color w:val="D7E4FF"/>
          <w:kern w:val="0"/>
          <w:sz w:val="30"/>
          <w:szCs w:val="30"/>
          <w:lang w:eastAsia="en-GB"/>
          <w14:ligatures w14:val="none"/>
        </w:rPr>
        <w:t xml:space="preserve"> Configuration</w:t>
      </w:r>
    </w:p>
    <w:p w14:paraId="588E99A0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SUPABASE_URL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"https://zvbhaehxojklmzylpjri.supabase.co"</w:t>
      </w:r>
    </w:p>
    <w:p w14:paraId="71A87267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SUPABASE_ANON_KEY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"eyJhbGciOiJIUzI1NiIsInR5cCI6IkpXVCJ9.eyJpc3MiOiJzdXBhYmFzZSIsInJlZiI6Inp2YmhhZWh4b2prbG16eWxwanJpIiwicm9sZSI6ImFub24iLCJpYXQiOjE3NzI4MTUyNjUsImV4cCI6MjA4ODM5MTI2NX0.D0yYFJe3e4qdnVgYZ9ouUxuBncNLukH_WahrKW1FFrU"</w:t>
      </w:r>
    </w:p>
    <w:p w14:paraId="6639CD1B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SUPABASE_SERVICE_ROLE_KEY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"eyJhbGciOiJIUzI1NiIsInR5cCI6IkpXVCJ9.eyJpc3MiOiJzdXBhYmFzZSIsInJlZiI6Inp2YmhhZWh4b2prbG16eWxwanJpIiwicm9sZSI6InNlcnZpY2Vfcm9sZSIsImlhdCI6MTc3MjgxNTI2NSwiZXhwIjoyMDg4MzkxMjY1fQ.0xrOHuy_ldfhwr9MIPoBPz7EcEBx2D8lZ82vu0N2nUo"</w:t>
      </w:r>
    </w:p>
    <w:p w14:paraId="527E7008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SUPABASE_PUBLISABLE_KEY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"sb_publishable_ZGBClKHVLzpN5I1p-ZkgvQ_K3mn3C_5"</w:t>
      </w:r>
    </w:p>
    <w:p w14:paraId="579CB9F9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</w:p>
    <w:p w14:paraId="329761D8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i/>
          <w:iCs/>
          <w:color w:val="D7E4FF"/>
          <w:kern w:val="0"/>
          <w:sz w:val="30"/>
          <w:szCs w:val="30"/>
          <w:lang w:eastAsia="en-GB"/>
          <w14:ligatures w14:val="none"/>
        </w:rPr>
        <w:t>#Eleven Labs Configurations</w:t>
      </w:r>
    </w:p>
    <w:p w14:paraId="749173E2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ELEVEN_API_KEY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"sk_7e4018a605b8512f5d418cda2d7189e8923d333711726807"</w:t>
      </w:r>
    </w:p>
    <w:p w14:paraId="0B178BD5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ELEVEN_MALE_VOICE_ID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"3q1O5DQXIrVQuDoV5F1K"</w:t>
      </w:r>
    </w:p>
    <w:p w14:paraId="215C1F0E" w14:textId="77777777" w:rsidR="00D47135" w:rsidRPr="00D47135" w:rsidRDefault="00D47135" w:rsidP="00D47135">
      <w:pPr>
        <w:shd w:val="clear" w:color="auto" w:fill="141D2B"/>
        <w:spacing w:after="0" w:line="450" w:lineRule="atLeast"/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</w:pPr>
      <w:r w:rsidRPr="00D47135">
        <w:rPr>
          <w:rFonts w:ascii="Menlo" w:eastAsia="Times New Roman" w:hAnsi="Menlo" w:cs="Menlo"/>
          <w:color w:val="A4B1CD"/>
          <w:kern w:val="0"/>
          <w:sz w:val="30"/>
          <w:szCs w:val="30"/>
          <w:lang w:eastAsia="en-GB"/>
          <w14:ligatures w14:val="none"/>
        </w:rPr>
        <w:t>ELEVEN_FEMALE_VOICE_ID</w:t>
      </w:r>
      <w:r w:rsidRPr="00D47135">
        <w:rPr>
          <w:rFonts w:ascii="Menlo" w:eastAsia="Times New Roman" w:hAnsi="Menlo" w:cs="Menlo"/>
          <w:color w:val="FF8484"/>
          <w:kern w:val="0"/>
          <w:sz w:val="30"/>
          <w:szCs w:val="30"/>
          <w:lang w:eastAsia="en-GB"/>
          <w14:ligatures w14:val="none"/>
        </w:rPr>
        <w:t>=</w:t>
      </w:r>
      <w:r w:rsidRPr="00D47135">
        <w:rPr>
          <w:rFonts w:ascii="Menlo" w:eastAsia="Times New Roman" w:hAnsi="Menlo" w:cs="Menlo"/>
          <w:color w:val="C5F467"/>
          <w:kern w:val="0"/>
          <w:sz w:val="30"/>
          <w:szCs w:val="30"/>
          <w:lang w:eastAsia="en-GB"/>
          <w14:ligatures w14:val="none"/>
        </w:rPr>
        <w:t>"o6qTxWUeRyzRYZyUNDVJ"</w:t>
      </w:r>
    </w:p>
    <w:p w14:paraId="2C2877E7" w14:textId="77777777" w:rsidR="00D47135" w:rsidRDefault="00D47135"/>
    <w:sectPr w:rsidR="00D4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35"/>
    <w:rsid w:val="00D47135"/>
    <w:rsid w:val="00D9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31711"/>
  <w15:chartTrackingRefBased/>
  <w15:docId w15:val="{8EFD12AB-0DA3-8545-BFA5-E0937A93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SHARMA - 70572500339</dc:creator>
  <cp:keywords/>
  <dc:description/>
  <cp:lastModifiedBy/>
  <cp:revision>1</cp:revision>
  <dcterms:created xsi:type="dcterms:W3CDTF">2026-04-03T09:43:00Z</dcterms:created>
</cp:coreProperties>
</file>