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236C" w14:textId="30466C3C" w:rsidR="00CC3D6E" w:rsidRPr="00CC3D6E" w:rsidRDefault="00CC3D6E">
      <w:pPr>
        <w:rPr>
          <w:rFonts w:ascii="Times New Roman" w:hAnsi="Times New Roman" w:cs="Times New Roman"/>
          <w:sz w:val="24"/>
          <w:szCs w:val="24"/>
        </w:rPr>
      </w:pPr>
      <w:r w:rsidRPr="00CC3D6E">
        <w:rPr>
          <w:rFonts w:ascii="Times New Roman" w:hAnsi="Times New Roman" w:cs="Times New Roman"/>
          <w:sz w:val="24"/>
          <w:szCs w:val="24"/>
        </w:rPr>
        <w:t>RPL 2B / 2105031_ANANTA PADMA KUSUMA_</w:t>
      </w:r>
      <w:proofErr w:type="gramStart"/>
      <w:r w:rsidRPr="00CC3D6E">
        <w:rPr>
          <w:rFonts w:ascii="Times New Roman" w:hAnsi="Times New Roman" w:cs="Times New Roman"/>
          <w:sz w:val="24"/>
          <w:szCs w:val="24"/>
        </w:rPr>
        <w:t>MSBD  /</w:t>
      </w:r>
      <w:proofErr w:type="gramEnd"/>
      <w:r w:rsidRPr="00CC3D6E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B53F7DD" w14:textId="2CEB381B" w:rsidR="00CC3D6E" w:rsidRPr="00CC3D6E" w:rsidRDefault="00CC3D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3D6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C3D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3D6E">
        <w:rPr>
          <w:rFonts w:ascii="Times New Roman" w:hAnsi="Times New Roman" w:cs="Times New Roman"/>
          <w:sz w:val="24"/>
          <w:szCs w:val="24"/>
        </w:rPr>
        <w:t>MSBD :</w:t>
      </w:r>
      <w:proofErr w:type="gramEnd"/>
    </w:p>
    <w:p w14:paraId="2D59E851" w14:textId="3A1DF591" w:rsidR="00CC3D6E" w:rsidRDefault="00CC3D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3D6E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CC3D6E">
        <w:rPr>
          <w:rFonts w:ascii="Times New Roman" w:hAnsi="Times New Roman" w:cs="Times New Roman"/>
          <w:sz w:val="24"/>
          <w:szCs w:val="24"/>
        </w:rPr>
        <w:t>, 06 September 2022</w:t>
      </w:r>
    </w:p>
    <w:p w14:paraId="2A629691" w14:textId="2336F8D1" w:rsidR="00A06FB6" w:rsidRDefault="00A06FB6">
      <w:pPr>
        <w:rPr>
          <w:rFonts w:ascii="Times New Roman" w:hAnsi="Times New Roman" w:cs="Times New Roman"/>
          <w:sz w:val="24"/>
          <w:szCs w:val="24"/>
        </w:rPr>
      </w:pPr>
    </w:p>
    <w:p w14:paraId="0EF42FFD" w14:textId="3D51FC76" w:rsidR="00A06FB6" w:rsidRDefault="00A06F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KONTRAK KULIAH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608"/>
      </w:tblGrid>
      <w:tr w:rsidR="00CF759E" w14:paraId="6B57BDF4" w14:textId="77777777" w:rsidTr="00E01B85">
        <w:trPr>
          <w:trHeight w:val="219"/>
        </w:trPr>
        <w:tc>
          <w:tcPr>
            <w:tcW w:w="1608" w:type="dxa"/>
            <w:shd w:val="clear" w:color="auto" w:fill="E7E6E6" w:themeFill="background2"/>
          </w:tcPr>
          <w:p w14:paraId="00486BB6" w14:textId="18EF9EC3" w:rsidR="00CF759E" w:rsidRPr="00E01B85" w:rsidRDefault="00CF7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1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Komposisi</w:t>
            </w:r>
            <w:proofErr w:type="spellEnd"/>
          </w:p>
        </w:tc>
        <w:tc>
          <w:tcPr>
            <w:tcW w:w="1608" w:type="dxa"/>
            <w:shd w:val="clear" w:color="auto" w:fill="E7E6E6" w:themeFill="background2"/>
          </w:tcPr>
          <w:p w14:paraId="7558D106" w14:textId="7FD5D187" w:rsidR="00CF759E" w:rsidRPr="00E01B85" w:rsidRDefault="00CF7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CF759E" w14:paraId="51A6074A" w14:textId="77777777" w:rsidTr="00E01B85">
        <w:trPr>
          <w:trHeight w:val="219"/>
        </w:trPr>
        <w:tc>
          <w:tcPr>
            <w:tcW w:w="1608" w:type="dxa"/>
          </w:tcPr>
          <w:p w14:paraId="201F1BB9" w14:textId="49319E7B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8" w:type="dxa"/>
          </w:tcPr>
          <w:p w14:paraId="64775934" w14:textId="78DCF76B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F759E" w14:paraId="079AE8F5" w14:textId="77777777" w:rsidTr="00E01B85">
        <w:trPr>
          <w:trHeight w:val="219"/>
        </w:trPr>
        <w:tc>
          <w:tcPr>
            <w:tcW w:w="1608" w:type="dxa"/>
          </w:tcPr>
          <w:p w14:paraId="69729532" w14:textId="1E46095F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608" w:type="dxa"/>
          </w:tcPr>
          <w:p w14:paraId="6BD28DE8" w14:textId="3C882C8F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F759E" w14:paraId="3609A15B" w14:textId="77777777" w:rsidTr="00E01B85">
        <w:trPr>
          <w:trHeight w:val="224"/>
        </w:trPr>
        <w:tc>
          <w:tcPr>
            <w:tcW w:w="1608" w:type="dxa"/>
          </w:tcPr>
          <w:p w14:paraId="5CE7B33A" w14:textId="146F8947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Quiz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608" w:type="dxa"/>
          </w:tcPr>
          <w:p w14:paraId="3FD3A910" w14:textId="0BC54C7E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F759E" w14:paraId="658721F0" w14:textId="77777777" w:rsidTr="00E01B85">
        <w:trPr>
          <w:trHeight w:val="219"/>
        </w:trPr>
        <w:tc>
          <w:tcPr>
            <w:tcW w:w="1608" w:type="dxa"/>
          </w:tcPr>
          <w:p w14:paraId="2A7FF208" w14:textId="0ADBB383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UTS</w:t>
            </w:r>
          </w:p>
        </w:tc>
        <w:tc>
          <w:tcPr>
            <w:tcW w:w="1608" w:type="dxa"/>
          </w:tcPr>
          <w:p w14:paraId="0974EBCF" w14:textId="3ECF4BA6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F759E" w14:paraId="3FBDC5C2" w14:textId="77777777" w:rsidTr="00E01B85">
        <w:trPr>
          <w:trHeight w:val="219"/>
        </w:trPr>
        <w:tc>
          <w:tcPr>
            <w:tcW w:w="1608" w:type="dxa"/>
          </w:tcPr>
          <w:p w14:paraId="0C2DE7CE" w14:textId="54498F70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UAS</w:t>
            </w:r>
          </w:p>
        </w:tc>
        <w:tc>
          <w:tcPr>
            <w:tcW w:w="1608" w:type="dxa"/>
          </w:tcPr>
          <w:p w14:paraId="582287BA" w14:textId="61B78FC9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F759E" w14:paraId="603CBD60" w14:textId="77777777" w:rsidTr="00E01B85">
        <w:trPr>
          <w:trHeight w:val="219"/>
        </w:trPr>
        <w:tc>
          <w:tcPr>
            <w:tcW w:w="1608" w:type="dxa"/>
            <w:shd w:val="clear" w:color="auto" w:fill="92D050"/>
          </w:tcPr>
          <w:p w14:paraId="6E587F7C" w14:textId="36C45189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08" w:type="dxa"/>
            <w:shd w:val="clear" w:color="auto" w:fill="92D050"/>
          </w:tcPr>
          <w:p w14:paraId="541FBA59" w14:textId="1971BD8D" w:rsidR="00CF759E" w:rsidRDefault="00CF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D4F0F9D" w14:textId="05E51392" w:rsidR="00A06FB6" w:rsidRPr="00CF759E" w:rsidRDefault="00A06FB6">
      <w:pPr>
        <w:rPr>
          <w:rFonts w:ascii="Times New Roman" w:hAnsi="Times New Roman" w:cs="Times New Roman"/>
          <w:sz w:val="24"/>
          <w:szCs w:val="24"/>
        </w:rPr>
      </w:pPr>
    </w:p>
    <w:p w14:paraId="18E0C3C1" w14:textId="11EFDDD5" w:rsidR="00CC3D6E" w:rsidRDefault="00CC3D6E"/>
    <w:sectPr w:rsidR="00CC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6E"/>
    <w:rsid w:val="005949AA"/>
    <w:rsid w:val="00A06FB6"/>
    <w:rsid w:val="00C23CE5"/>
    <w:rsid w:val="00CC3D6E"/>
    <w:rsid w:val="00CF759E"/>
    <w:rsid w:val="00E0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B099"/>
  <w15:chartTrackingRefBased/>
  <w15:docId w15:val="{4E24F9CA-6429-4D07-9475-13E2EC08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hpc71</dc:creator>
  <cp:keywords/>
  <dc:description/>
  <cp:lastModifiedBy>hpc71</cp:lastModifiedBy>
  <cp:revision>1</cp:revision>
  <dcterms:created xsi:type="dcterms:W3CDTF">2022-09-06T08:10:00Z</dcterms:created>
  <dcterms:modified xsi:type="dcterms:W3CDTF">2022-09-06T08:50:00Z</dcterms:modified>
</cp:coreProperties>
</file>