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1B" w:rsidRDefault="0089021B">
      <w:bookmarkStart w:id="0" w:name="_GoBack"/>
      <w:bookmarkEnd w:id="0"/>
      <w:r>
        <w:t>The ISPF dialog is used to mount, unmount and find mount points using files systems or find file systems using mou</w:t>
      </w:r>
      <w:r w:rsidR="008F2B8F">
        <w:t>n</w:t>
      </w:r>
      <w:r>
        <w:t>t points.</w:t>
      </w:r>
    </w:p>
    <w:p w:rsidR="0089021B" w:rsidRDefault="0089021B">
      <w:r>
        <w:t xml:space="preserve">The second qualifier of the </w:t>
      </w:r>
      <w:proofErr w:type="spellStart"/>
      <w:r>
        <w:t>pds</w:t>
      </w:r>
      <w:proofErr w:type="spellEnd"/>
      <w:r>
        <w:t xml:space="preserve"> dataset is required to be B</w:t>
      </w:r>
      <w:r w:rsidR="008F2B8F">
        <w:t>DR</w:t>
      </w:r>
      <w:r>
        <w:t xml:space="preserve">XMNT. </w:t>
      </w:r>
    </w:p>
    <w:p w:rsidR="0089021B" w:rsidRDefault="0089021B">
      <w:r>
        <w:rPr>
          <w:noProof/>
        </w:rPr>
        <w:drawing>
          <wp:inline distT="0" distB="0" distL="0" distR="0" wp14:anchorId="76D79C99" wp14:editId="2B82C0DF">
            <wp:extent cx="5943600" cy="95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1B" w:rsidRDefault="0089021B">
      <w:r>
        <w:rPr>
          <w:noProof/>
        </w:rPr>
        <w:drawing>
          <wp:inline distT="0" distB="0" distL="0" distR="0" wp14:anchorId="4454D1EF" wp14:editId="6A3717F1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1B" w:rsidRDefault="0089021B">
      <w:r>
        <w:br w:type="page"/>
      </w:r>
    </w:p>
    <w:p w:rsidR="0089021B" w:rsidRDefault="0089021B"/>
    <w:p w:rsidR="0089021B" w:rsidRDefault="0089021B">
      <w:r>
        <w:rPr>
          <w:noProof/>
        </w:rPr>
        <w:drawing>
          <wp:inline distT="0" distB="0" distL="0" distR="0" wp14:anchorId="48207AE9" wp14:editId="344B2FE5">
            <wp:extent cx="47244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1B" w:rsidRDefault="0089021B">
      <w:r>
        <w:rPr>
          <w:noProof/>
        </w:rPr>
        <w:drawing>
          <wp:inline distT="0" distB="0" distL="0" distR="0" wp14:anchorId="2CA01F16" wp14:editId="33499169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2F" w:rsidRDefault="0089021B">
      <w:r>
        <w:rPr>
          <w:noProof/>
        </w:rPr>
        <w:drawing>
          <wp:inline distT="0" distB="0" distL="0" distR="0" wp14:anchorId="754DB11F" wp14:editId="134B15A3">
            <wp:extent cx="5943600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2F" w:rsidRDefault="001B1F2F">
      <w:r>
        <w:br w:type="page"/>
      </w:r>
    </w:p>
    <w:p w:rsidR="001B1F2F" w:rsidRDefault="001B1F2F">
      <w:r>
        <w:rPr>
          <w:noProof/>
        </w:rPr>
        <w:lastRenderedPageBreak/>
        <w:drawing>
          <wp:inline distT="0" distB="0" distL="0" distR="0" wp14:anchorId="646A3E03" wp14:editId="5D373F18">
            <wp:extent cx="5943600" cy="1351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1B" w:rsidRDefault="0089021B">
      <w:r>
        <w:rPr>
          <w:noProof/>
        </w:rPr>
        <w:drawing>
          <wp:inline distT="0" distB="0" distL="0" distR="0" wp14:anchorId="34C388E5" wp14:editId="2BED9909">
            <wp:extent cx="5943600" cy="3314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8E55E" wp14:editId="35FB585E">
            <wp:extent cx="5943600" cy="3265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F7533" wp14:editId="027D86C5">
            <wp:extent cx="5943600" cy="320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AF38D" wp14:editId="03EEE5AC">
            <wp:extent cx="5943600" cy="3237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AC">
        <w:rPr>
          <w:noProof/>
        </w:rPr>
        <w:lastRenderedPageBreak/>
        <w:drawing>
          <wp:inline distT="0" distB="0" distL="0" distR="0" wp14:anchorId="16BD44A8" wp14:editId="6BD0EFCA">
            <wp:extent cx="5943600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AC">
        <w:rPr>
          <w:noProof/>
        </w:rPr>
        <w:drawing>
          <wp:inline distT="0" distB="0" distL="0" distR="0" wp14:anchorId="20D5C392" wp14:editId="2E2D9BDC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AC">
        <w:rPr>
          <w:noProof/>
        </w:rPr>
        <w:lastRenderedPageBreak/>
        <w:drawing>
          <wp:inline distT="0" distB="0" distL="0" distR="0" wp14:anchorId="3C247AF4" wp14:editId="6DA08BB0">
            <wp:extent cx="5943600" cy="3175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1B"/>
    <w:rsid w:val="001B1F2F"/>
    <w:rsid w:val="007D59DE"/>
    <w:rsid w:val="007F6B2E"/>
    <w:rsid w:val="0089021B"/>
    <w:rsid w:val="008B1BAC"/>
    <w:rsid w:val="008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Autoclub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Randall.Bud</dc:creator>
  <cp:lastModifiedBy>Golob</cp:lastModifiedBy>
  <cp:revision>2</cp:revision>
  <dcterms:created xsi:type="dcterms:W3CDTF">2017-09-26T22:42:00Z</dcterms:created>
  <dcterms:modified xsi:type="dcterms:W3CDTF">2017-09-26T22:42:00Z</dcterms:modified>
</cp:coreProperties>
</file>