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CIL_cbk_CheckTimeoutError_BelthandoverR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CIL_Autotest_CheckTimeoutError_BelthandoverR(u8TestResultType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CIL_Autotest_CheckTimeoutError_BelthandoverR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AAUT_ATM_0040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CIL_cbk_CheckTimeoutError_BelthandoverR()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CIL_cbk_CheckTimeoutError_BelthandoverR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CIL_cbk_CheckTimeoutError_BelthandoverR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