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cil_Update_07Cx_Block10_InfosToSend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AdcIf_runGetHBS_A_V(u16SampledSignalType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AdcIf_runGetHBS_B_V(u16SampledSignalType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AdcIf_runGetHS1_V(u16SampledSignalType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AdcIf_runGetHBS_A_V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AdcIf_runGetHBS_B_V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AdcIf_runGetHS1_V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cil_Update_07Cx_Block10_InfosToSend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cil_Update_07Cx_Block10_InfosToSend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