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8658" w14:textId="77777777" w:rsidR="00880299" w:rsidRDefault="00880299" w:rsidP="00880299">
      <w:pPr>
        <w:jc w:val="center"/>
        <w:rPr>
          <w:b/>
          <w:sz w:val="28"/>
        </w:rPr>
      </w:pPr>
      <w:bookmarkStart w:id="0" w:name="_Hlk176866866"/>
      <w:bookmarkEnd w:id="0"/>
    </w:p>
    <w:p w14:paraId="1713AAC6" w14:textId="77777777" w:rsidR="00880299" w:rsidRDefault="00880299" w:rsidP="00880299">
      <w:pPr>
        <w:jc w:val="center"/>
        <w:rPr>
          <w:b/>
          <w:sz w:val="28"/>
        </w:rPr>
      </w:pPr>
    </w:p>
    <w:p w14:paraId="688B285F" w14:textId="77777777" w:rsidR="00880299" w:rsidRDefault="00880299" w:rsidP="00880299">
      <w:pPr>
        <w:jc w:val="center"/>
        <w:rPr>
          <w:b/>
          <w:sz w:val="28"/>
        </w:rPr>
      </w:pPr>
    </w:p>
    <w:p w14:paraId="3D98B86D" w14:textId="77777777" w:rsidR="00880299" w:rsidRDefault="00880299" w:rsidP="00880299">
      <w:pPr>
        <w:jc w:val="center"/>
        <w:rPr>
          <w:b/>
          <w:sz w:val="28"/>
        </w:rPr>
      </w:pPr>
      <w:r>
        <w:rPr>
          <w:b/>
          <w:sz w:val="28"/>
        </w:rPr>
        <w:t>LAPORAN</w:t>
      </w:r>
    </w:p>
    <w:p w14:paraId="26E8075D" w14:textId="28216BDA" w:rsidR="00880299" w:rsidRDefault="00880299" w:rsidP="00880299">
      <w:pPr>
        <w:jc w:val="center"/>
        <w:rPr>
          <w:b/>
          <w:sz w:val="28"/>
        </w:rPr>
      </w:pPr>
      <w:r>
        <w:rPr>
          <w:b/>
          <w:sz w:val="28"/>
        </w:rPr>
        <w:t>Jobsheet-</w:t>
      </w:r>
      <w:r w:rsidR="00F238BB">
        <w:rPr>
          <w:b/>
          <w:sz w:val="28"/>
        </w:rPr>
        <w:t>3</w:t>
      </w:r>
      <w:r>
        <w:rPr>
          <w:b/>
          <w:sz w:val="28"/>
        </w:rPr>
        <w:t xml:space="preserve"> : PENGANTAR BAHASA PEMROGRAMAN DART</w:t>
      </w:r>
      <w:r w:rsidR="00F238BB">
        <w:rPr>
          <w:b/>
          <w:sz w:val="28"/>
        </w:rPr>
        <w:t>-Bagian 2</w:t>
      </w:r>
    </w:p>
    <w:p w14:paraId="2E6F457D" w14:textId="77777777" w:rsidR="00880299" w:rsidRDefault="00880299" w:rsidP="00880299">
      <w:pPr>
        <w:jc w:val="center"/>
        <w:rPr>
          <w:b/>
          <w:sz w:val="28"/>
        </w:rPr>
      </w:pPr>
      <w:r>
        <w:rPr>
          <w:b/>
          <w:sz w:val="28"/>
          <w:lang w:val="en-GB"/>
        </w:rPr>
        <w:t>TUGAS</w:t>
      </w:r>
      <w:r>
        <w:rPr>
          <w:b/>
          <w:sz w:val="28"/>
        </w:rPr>
        <w:t xml:space="preserve"> PEMROGRAMAN MOBILE</w:t>
      </w:r>
    </w:p>
    <w:p w14:paraId="7DC9A9EB" w14:textId="77777777" w:rsidR="00880299" w:rsidRDefault="00880299" w:rsidP="00880299">
      <w:pPr>
        <w:jc w:val="center"/>
        <w:rPr>
          <w:b/>
          <w:sz w:val="28"/>
        </w:rPr>
      </w:pPr>
    </w:p>
    <w:p w14:paraId="3C889096" w14:textId="77777777" w:rsidR="00880299" w:rsidRDefault="00880299" w:rsidP="00880299">
      <w:pPr>
        <w:jc w:val="center"/>
        <w:rPr>
          <w:b/>
          <w:sz w:val="28"/>
        </w:rPr>
      </w:pPr>
    </w:p>
    <w:p w14:paraId="5E1F99D7" w14:textId="77777777" w:rsidR="00880299" w:rsidRDefault="00880299" w:rsidP="00880299">
      <w:pPr>
        <w:rPr>
          <w:b/>
        </w:rPr>
      </w:pPr>
    </w:p>
    <w:p w14:paraId="7D5DB4A7" w14:textId="77777777" w:rsidR="00880299" w:rsidRDefault="00880299" w:rsidP="00880299">
      <w:pPr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Dibimbing oleh: </w:t>
      </w:r>
      <w:r>
        <w:rPr>
          <w:bCs/>
          <w:sz w:val="28"/>
          <w:szCs w:val="28"/>
        </w:rPr>
        <w:t>Bapak Ade Ismail, S.Kom., M.TI.</w:t>
      </w:r>
    </w:p>
    <w:p w14:paraId="0EE86BEC" w14:textId="77777777" w:rsidR="00880299" w:rsidRDefault="00880299" w:rsidP="00880299">
      <w:pPr>
        <w:jc w:val="center"/>
        <w:rPr>
          <w:bCs/>
          <w:sz w:val="28"/>
          <w:szCs w:val="28"/>
        </w:rPr>
      </w:pPr>
    </w:p>
    <w:p w14:paraId="0580FCF4" w14:textId="77777777" w:rsidR="00880299" w:rsidRDefault="00880299" w:rsidP="00880299">
      <w:pPr>
        <w:jc w:val="center"/>
        <w:rPr>
          <w:bCs/>
          <w:sz w:val="28"/>
          <w:szCs w:val="28"/>
        </w:rPr>
      </w:pPr>
    </w:p>
    <w:p w14:paraId="4074C34E" w14:textId="77777777" w:rsidR="00880299" w:rsidRDefault="00880299" w:rsidP="00880299">
      <w:pPr>
        <w:jc w:val="center"/>
        <w:rPr>
          <w:b/>
        </w:rPr>
      </w:pPr>
    </w:p>
    <w:p w14:paraId="5A7556AF" w14:textId="77777777" w:rsidR="00880299" w:rsidRDefault="00880299" w:rsidP="00880299">
      <w:pPr>
        <w:jc w:val="center"/>
        <w:rPr>
          <w:b/>
        </w:rPr>
      </w:pPr>
      <w:r>
        <w:rPr>
          <w:noProof/>
          <w:sz w:val="20"/>
        </w:rPr>
        <w:drawing>
          <wp:inline distT="0" distB="0" distL="0" distR="0" wp14:anchorId="342A0A5B" wp14:editId="4BDC075F">
            <wp:extent cx="179832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5F20" w14:textId="77777777" w:rsidR="00880299" w:rsidRDefault="00880299" w:rsidP="00880299">
      <w:pPr>
        <w:jc w:val="center"/>
        <w:rPr>
          <w:b/>
        </w:rPr>
      </w:pPr>
    </w:p>
    <w:p w14:paraId="17CD2984" w14:textId="77777777" w:rsidR="00880299" w:rsidRDefault="00880299" w:rsidP="00880299">
      <w:pPr>
        <w:jc w:val="center"/>
        <w:rPr>
          <w:b/>
        </w:rPr>
      </w:pPr>
    </w:p>
    <w:p w14:paraId="34BE6D18" w14:textId="77777777" w:rsidR="00880299" w:rsidRDefault="00880299" w:rsidP="00880299">
      <w:pPr>
        <w:jc w:val="center"/>
        <w:rPr>
          <w:b/>
        </w:rPr>
      </w:pPr>
    </w:p>
    <w:p w14:paraId="086BF7C8" w14:textId="77777777" w:rsidR="00880299" w:rsidRDefault="00880299" w:rsidP="00880299">
      <w:pPr>
        <w:jc w:val="center"/>
        <w:rPr>
          <w:b/>
        </w:rPr>
      </w:pPr>
    </w:p>
    <w:p w14:paraId="310D60C4" w14:textId="77777777" w:rsidR="00880299" w:rsidRDefault="00880299" w:rsidP="00880299">
      <w:pPr>
        <w:jc w:val="center"/>
        <w:rPr>
          <w:b/>
        </w:rPr>
      </w:pPr>
    </w:p>
    <w:p w14:paraId="69460004" w14:textId="77777777" w:rsidR="00880299" w:rsidRDefault="00880299" w:rsidP="008802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Disusun oleh: </w:t>
      </w:r>
    </w:p>
    <w:p w14:paraId="3D7B77DD" w14:textId="77777777" w:rsidR="00880299" w:rsidRDefault="00880299" w:rsidP="0088029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ANARADI OCTA LAVECHIA</w:t>
      </w:r>
    </w:p>
    <w:p w14:paraId="44B22E07" w14:textId="77777777" w:rsidR="00880299" w:rsidRDefault="00880299" w:rsidP="0088029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2241760007 / SIB-3D</w:t>
      </w:r>
    </w:p>
    <w:p w14:paraId="029CAD18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FA9306F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</w:p>
    <w:p w14:paraId="28B3ED71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</w:p>
    <w:p w14:paraId="19A8CDBD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</w:p>
    <w:p w14:paraId="7BE97C49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</w:p>
    <w:p w14:paraId="4751F84D" w14:textId="77777777" w:rsidR="00880299" w:rsidRDefault="00880299" w:rsidP="00880299">
      <w:pPr>
        <w:tabs>
          <w:tab w:val="left" w:pos="7185"/>
        </w:tabs>
        <w:rPr>
          <w:sz w:val="28"/>
          <w:szCs w:val="28"/>
        </w:rPr>
      </w:pPr>
    </w:p>
    <w:p w14:paraId="2EAF7E83" w14:textId="77777777" w:rsidR="00880299" w:rsidRDefault="00880299" w:rsidP="00880299"/>
    <w:p w14:paraId="1D952795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JURUSAN TEKNOLOGI INFORMASI</w:t>
      </w:r>
    </w:p>
    <w:p w14:paraId="7E1C373F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PRODI D-IV SISTEM INFORMASI BISNIS</w:t>
      </w:r>
    </w:p>
    <w:p w14:paraId="1B806DF7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MALANG</w:t>
      </w:r>
    </w:p>
    <w:p w14:paraId="29075CCC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1A7FBD34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318A251F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1BBED6B4" w14:textId="77777777" w:rsidR="00880299" w:rsidRDefault="00880299" w:rsidP="00880299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31CCCF71" w14:textId="77777777" w:rsidR="00880299" w:rsidRPr="00880299" w:rsidRDefault="00880299" w:rsidP="00880299">
      <w:pPr>
        <w:shd w:val="clear" w:color="auto" w:fill="FFFFFF"/>
        <w:spacing w:before="300" w:line="240" w:lineRule="atLeast"/>
        <w:outlineLvl w:val="1"/>
        <w:rPr>
          <w:rFonts w:eastAsia="Times New Roman"/>
          <w:color w:val="000000"/>
          <w:sz w:val="30"/>
          <w:szCs w:val="30"/>
          <w:lang w:val="en-GB" w:eastAsia="en-GB"/>
        </w:rPr>
      </w:pPr>
      <w:r w:rsidRPr="00880299">
        <w:rPr>
          <w:rFonts w:eastAsia="Times New Roman"/>
          <w:color w:val="000000"/>
          <w:sz w:val="30"/>
          <w:szCs w:val="30"/>
          <w:lang w:val="en-GB" w:eastAsia="en-GB"/>
        </w:rPr>
        <w:lastRenderedPageBreak/>
        <w:t>Praktikum 1: Menerapkan Control Flows ("if/else")</w:t>
      </w:r>
    </w:p>
    <w:p w14:paraId="193EF081" w14:textId="77777777" w:rsidR="00880299" w:rsidRPr="00880299" w:rsidRDefault="00880299" w:rsidP="00880299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Selesaikan langkah-langkah praktikum berikut ini menggunakan DartPad di browser Anda.</w:t>
      </w:r>
    </w:p>
    <w:p w14:paraId="1E9D3F29" w14:textId="77777777" w:rsidR="00880299" w:rsidRPr="00880299" w:rsidRDefault="00880299" w:rsidP="00880299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/>
          <w:color w:val="000000"/>
          <w:sz w:val="30"/>
          <w:szCs w:val="30"/>
          <w:lang w:val="en-GB" w:eastAsia="en-GB"/>
        </w:rPr>
      </w:pPr>
      <w:r w:rsidRPr="00880299">
        <w:rPr>
          <w:rFonts w:ascii="Roboto" w:eastAsia="Times New Roman" w:hAnsi="Roboto"/>
          <w:b/>
          <w:bCs/>
          <w:color w:val="000000"/>
          <w:sz w:val="30"/>
          <w:szCs w:val="30"/>
          <w:lang w:val="en-GB" w:eastAsia="en-GB"/>
        </w:rPr>
        <w:t>Langkah 1:</w:t>
      </w:r>
    </w:p>
    <w:p w14:paraId="118CC783" w14:textId="2B6C80B7" w:rsidR="00880299" w:rsidRDefault="00880299" w:rsidP="00880299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Ketik atau salin kode program berikut ke dalam fungsi </w:t>
      </w:r>
      <w:r w:rsidRPr="00880299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val="en-GB" w:eastAsia="en-GB"/>
        </w:rPr>
        <w:t>main()</w:t>
      </w:r>
      <w:r w:rsidRPr="00880299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.</w:t>
      </w:r>
    </w:p>
    <w:p w14:paraId="7C92C318" w14:textId="54F1F76B" w:rsidR="008F41C3" w:rsidRDefault="008F41C3" w:rsidP="00880299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r>
        <w:rPr>
          <w:noProof/>
        </w:rPr>
        <w:drawing>
          <wp:inline distT="0" distB="0" distL="0" distR="0" wp14:anchorId="61ADB4B6" wp14:editId="2C3DD1C3">
            <wp:extent cx="3581400" cy="19778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668" cy="19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FC72" w14:textId="7777777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68EA655F" w14:textId="52034061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Silakan coba eksekusi (Run) kode pada langkah 1 tersebut. Apa yang terjadi? Jelaskan!</w:t>
      </w:r>
    </w:p>
    <w:p w14:paraId="12DAA167" w14:textId="57B4DA77" w:rsidR="008F41C3" w:rsidRPr="00880299" w:rsidRDefault="008F41C3" w:rsidP="00203AAC">
      <w:pPr>
        <w:shd w:val="clear" w:color="auto" w:fill="FFFFFF"/>
        <w:spacing w:before="100" w:beforeAutospacing="1" w:after="100" w:afterAutospacing="1"/>
        <w:jc w:val="both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r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Berikut adalah kode inputan yang sudah saya perbaiki.</w:t>
      </w:r>
      <w:r w:rsidR="00203AAC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Sebelumnya terdapat kesalahan pada penulisan kode ada ketidaksamaan besar kecil dan kurung kurawal.</w:t>
      </w:r>
    </w:p>
    <w:p w14:paraId="686E9EFE" w14:textId="77777777" w:rsidR="008F41C3" w:rsidRDefault="008F41C3" w:rsidP="008F41C3">
      <w:r>
        <w:rPr>
          <w:noProof/>
        </w:rPr>
        <w:drawing>
          <wp:inline distT="0" distB="0" distL="0" distR="0" wp14:anchorId="76D6676A" wp14:editId="1A4A31FD">
            <wp:extent cx="46196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B967" w14:textId="77777777" w:rsidR="008F41C3" w:rsidRDefault="008F41C3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30848506" w14:textId="773CCAC3" w:rsidR="00880299" w:rsidRDefault="00F238BB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lastRenderedPageBreak/>
        <w:t>Output yang dihasilkan dari kode modifikasi yang saya inputkan adalah seperti Berikut:</w:t>
      </w:r>
    </w:p>
    <w:p w14:paraId="5B13417F" w14:textId="24AC778A" w:rsidR="00F238BB" w:rsidRDefault="00F238BB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772AAB3" wp14:editId="550B4608">
            <wp:extent cx="15906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637F" w14:textId="6C0156E8" w:rsidR="00F238BB" w:rsidRDefault="00203AAC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Menghasilkan output </w:t>
      </w:r>
      <w:r w:rsidRPr="00203AAC">
        <w:rPr>
          <w:rFonts w:ascii="Courier New" w:hAnsi="Courier New" w:cs="Courier New"/>
          <w:color w:val="000000"/>
          <w:sz w:val="21"/>
          <w:szCs w:val="21"/>
        </w:rPr>
        <w:t>Test2 Test2 again</w:t>
      </w:r>
      <w:r>
        <w:rPr>
          <w:rFonts w:ascii="Roboto" w:hAnsi="Roboto"/>
          <w:color w:val="000000"/>
          <w:sz w:val="21"/>
          <w:szCs w:val="21"/>
        </w:rPr>
        <w:t xml:space="preserve"> dikarenakan string inputan yang dimasukan adalah </w:t>
      </w:r>
      <w:r w:rsidRPr="00203AAC">
        <w:rPr>
          <w:rFonts w:ascii="Courier New" w:hAnsi="Courier New" w:cs="Courier New"/>
          <w:color w:val="000000"/>
          <w:sz w:val="21"/>
          <w:szCs w:val="21"/>
        </w:rPr>
        <w:t>test2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0B767D56" w14:textId="77777777" w:rsidR="00203AAC" w:rsidRDefault="00203AAC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033FE40D" w14:textId="7777777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451C87D6" w14:textId="6F9D7CC2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</w:rPr>
        <w:t xml:space="preserve">Tambahkan kode program berikut, lalu coba eksekusi (Run) kode Anda.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Apa yang terjadi ? Jika terjadi error, silakan perbaiki namun tetap menggunakan if/else.</w:t>
      </w:r>
    </w:p>
    <w:p w14:paraId="4AF79C49" w14:textId="77777777" w:rsidR="005154BC" w:rsidRPr="005154BC" w:rsidRDefault="005154BC" w:rsidP="005154B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5154BC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String</w:t>
      </w: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 test = </w:t>
      </w:r>
      <w:r w:rsidRPr="005154BC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"true"</w:t>
      </w: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18337217" w14:textId="77777777" w:rsidR="005154BC" w:rsidRPr="005154BC" w:rsidRDefault="005154BC" w:rsidP="005154B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5154BC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if</w:t>
      </w: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 (test) {</w:t>
      </w:r>
    </w:p>
    <w:p w14:paraId="08ACA078" w14:textId="77777777" w:rsidR="005154BC" w:rsidRPr="005154BC" w:rsidRDefault="005154BC" w:rsidP="005154B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   </w:t>
      </w:r>
      <w:r w:rsidRPr="005154BC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print</w:t>
      </w: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(</w:t>
      </w:r>
      <w:r w:rsidRPr="005154BC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"Kebenaran"</w:t>
      </w:r>
      <w:r w:rsidRPr="005154BC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);</w:t>
      </w:r>
    </w:p>
    <w:p w14:paraId="3969FE60" w14:textId="7896C0A6" w:rsidR="00880299" w:rsidRPr="005C72EF" w:rsidRDefault="00880299" w:rsidP="005C72E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FFFFF"/>
          <w:sz w:val="21"/>
          <w:szCs w:val="21"/>
          <w:lang w:val="en-GB" w:eastAsia="en-GB"/>
        </w:rPr>
      </w:pPr>
    </w:p>
    <w:p w14:paraId="673C7CC4" w14:textId="5AA6226D" w:rsidR="005C72EF" w:rsidRDefault="004514FD" w:rsidP="004514FD">
      <w:pPr>
        <w:pStyle w:val="NormalWeb"/>
        <w:shd w:val="clear" w:color="auto" w:fill="FFFFFF"/>
        <w:jc w:val="both"/>
        <w:rPr>
          <w:noProof/>
        </w:rPr>
      </w:pPr>
      <w:r>
        <w:rPr>
          <w:rFonts w:ascii="Roboto" w:hAnsi="Roboto"/>
          <w:color w:val="000000"/>
          <w:sz w:val="21"/>
          <w:szCs w:val="21"/>
        </w:rPr>
        <w:t>Berikut adalah kode inputan yang sudah saya perbaiki</w:t>
      </w:r>
      <w:r w:rsidR="005C72EF">
        <w:rPr>
          <w:rFonts w:ascii="Roboto" w:hAnsi="Roboto"/>
          <w:color w:val="000000"/>
          <w:sz w:val="21"/>
          <w:szCs w:val="21"/>
        </w:rPr>
        <w:t xml:space="preserve"> </w:t>
      </w:r>
      <w:r w:rsidR="005C72EF">
        <w:rPr>
          <w:rFonts w:ascii="Roboto" w:hAnsi="Roboto"/>
          <w:color w:val="000000"/>
          <w:sz w:val="21"/>
          <w:szCs w:val="21"/>
        </w:rPr>
        <w:t xml:space="preserve">beserta output yang dihasilkan. </w:t>
      </w:r>
      <w:r>
        <w:rPr>
          <w:rFonts w:ascii="Roboto" w:hAnsi="Roboto"/>
          <w:color w:val="000000"/>
          <w:sz w:val="21"/>
          <w:szCs w:val="21"/>
        </w:rPr>
        <w:t xml:space="preserve"> Sebelumnya terdapat kesalahan pada penulisan</w:t>
      </w:r>
      <w:r>
        <w:rPr>
          <w:rFonts w:ascii="Roboto" w:hAnsi="Roboto"/>
          <w:color w:val="000000"/>
          <w:sz w:val="21"/>
          <w:szCs w:val="21"/>
        </w:rPr>
        <w:t xml:space="preserve"> kondisinya.</w:t>
      </w:r>
      <w:r w:rsidR="005C72EF" w:rsidRPr="005C72EF">
        <w:rPr>
          <w:noProof/>
        </w:rPr>
        <w:t xml:space="preserve"> </w:t>
      </w:r>
    </w:p>
    <w:p w14:paraId="4F188899" w14:textId="0F8E7573" w:rsidR="004514FD" w:rsidRDefault="005C72EF" w:rsidP="004514FD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1B2A08E" wp14:editId="50D17BFD">
            <wp:extent cx="5731510" cy="3153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F17E" w14:textId="5C688598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5B4D9F7F" w14:textId="425E741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Praktikum 2: Menerapkan Perulangan "while" dan "do-while"</w:t>
      </w:r>
    </w:p>
    <w:p w14:paraId="4BECC006" w14:textId="77777777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Selesaikan langkah-langkah praktikum berikut ini menggunakan DartPad di browser Anda.</w:t>
      </w:r>
    </w:p>
    <w:p w14:paraId="548F8DCE" w14:textId="7777777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1:</w:t>
      </w:r>
    </w:p>
    <w:p w14:paraId="223FF9B2" w14:textId="0E5262D6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lastRenderedPageBreak/>
        <w:t>Ketik atau salin kode program berikut ke dalam fungsi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main()</w:t>
      </w:r>
      <w:r>
        <w:rPr>
          <w:rFonts w:ascii="Roboto" w:hAnsi="Roboto"/>
          <w:color w:val="000000"/>
          <w:sz w:val="21"/>
          <w:szCs w:val="21"/>
        </w:rPr>
        <w:t>.</w:t>
      </w:r>
    </w:p>
    <w:p w14:paraId="01624F07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kwd"/>
          <w:rFonts w:ascii="Helvetica" w:hAnsi="Helvetica" w:cs="Helvetica"/>
          <w:color w:val="F538A0"/>
        </w:rPr>
        <w:t>while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 xml:space="preserve">counter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33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{</w:t>
      </w:r>
    </w:p>
    <w:p w14:paraId="337E7D0F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</w:t>
      </w:r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>counter</w:t>
      </w:r>
      <w:r>
        <w:rPr>
          <w:rStyle w:val="pun"/>
          <w:rFonts w:ascii="Helvetica" w:hAnsi="Helvetica" w:cs="Helvetica"/>
          <w:color w:val="F8F9FA"/>
        </w:rPr>
        <w:t>);</w:t>
      </w:r>
    </w:p>
    <w:p w14:paraId="1690872A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counter</w:t>
      </w:r>
      <w:r>
        <w:rPr>
          <w:rStyle w:val="pun"/>
          <w:rFonts w:ascii="Helvetica" w:hAnsi="Helvetica" w:cs="Helvetica"/>
          <w:color w:val="F8F9FA"/>
        </w:rPr>
        <w:t>++;</w:t>
      </w:r>
    </w:p>
    <w:p w14:paraId="30DA0C6F" w14:textId="7D607267" w:rsidR="00880299" w:rsidRPr="005154BC" w:rsidRDefault="005154BC" w:rsidP="005154BC">
      <w:pPr>
        <w:pStyle w:val="HTMLPreformatted"/>
        <w:shd w:val="clear" w:color="auto" w:fill="28323F"/>
        <w:rPr>
          <w:rFonts w:ascii="Helvetica" w:hAnsi="Helvetica" w:cs="Helvetica"/>
          <w:color w:val="FFFFFF"/>
          <w:sz w:val="21"/>
          <w:szCs w:val="21"/>
        </w:rPr>
      </w:pPr>
      <w:r>
        <w:rPr>
          <w:rStyle w:val="pun"/>
          <w:rFonts w:ascii="Helvetica" w:hAnsi="Helvetica" w:cs="Helvetica"/>
          <w:color w:val="F8F9FA"/>
        </w:rPr>
        <w:t>}</w:t>
      </w:r>
    </w:p>
    <w:p w14:paraId="05CE98D0" w14:textId="7777777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293C6DF0" w14:textId="32E2422D" w:rsidR="005154BC" w:rsidRDefault="00880299" w:rsidP="005C72EF">
      <w:pPr>
        <w:pStyle w:val="NormalWeb"/>
        <w:shd w:val="clear" w:color="auto" w:fill="FFFFFF"/>
        <w:jc w:val="both"/>
        <w:rPr>
          <w:noProof/>
        </w:rPr>
      </w:pPr>
      <w:r>
        <w:rPr>
          <w:rFonts w:ascii="Roboto" w:hAnsi="Roboto"/>
          <w:color w:val="000000"/>
          <w:sz w:val="21"/>
          <w:szCs w:val="21"/>
        </w:rPr>
        <w:t>Silakan coba eksekusi (Run) kode pada langkah 1 tersebut. Apa yang terjadi? Jelaskan! Lalu perbaiki jika terjadi error.</w:t>
      </w:r>
      <w:r w:rsidR="005154BC" w:rsidRPr="005154BC">
        <w:rPr>
          <w:noProof/>
        </w:rPr>
        <w:t xml:space="preserve"> </w:t>
      </w:r>
    </w:p>
    <w:p w14:paraId="2D118394" w14:textId="121B72A5" w:rsidR="00E14FCD" w:rsidRDefault="00E14FCD" w:rsidP="005C72EF">
      <w:pPr>
        <w:pStyle w:val="NormalWeb"/>
        <w:shd w:val="clear" w:color="auto" w:fill="FFFFFF"/>
        <w:jc w:val="both"/>
        <w:rPr>
          <w:noProof/>
        </w:rPr>
      </w:pPr>
      <w:r>
        <w:rPr>
          <w:rFonts w:ascii="Roboto" w:hAnsi="Roboto"/>
          <w:color w:val="000000"/>
          <w:sz w:val="21"/>
          <w:szCs w:val="21"/>
        </w:rPr>
        <w:t>Berikut adalah kode inputan yang sudah saya perbaiki</w:t>
      </w:r>
      <w:r w:rsidR="005C72EF">
        <w:rPr>
          <w:rFonts w:ascii="Roboto" w:hAnsi="Roboto"/>
          <w:color w:val="000000"/>
          <w:sz w:val="21"/>
          <w:szCs w:val="21"/>
        </w:rPr>
        <w:t xml:space="preserve"> beserta output yang dihasilkan</w:t>
      </w:r>
      <w:r>
        <w:rPr>
          <w:rFonts w:ascii="Roboto" w:hAnsi="Roboto"/>
          <w:color w:val="000000"/>
          <w:sz w:val="21"/>
          <w:szCs w:val="21"/>
        </w:rPr>
        <w:t>. Sebelumnya terdapat kesalahan pada penulisa</w:t>
      </w:r>
      <w:r w:rsidR="00F964B5">
        <w:rPr>
          <w:rFonts w:ascii="Roboto" w:hAnsi="Roboto"/>
          <w:color w:val="000000"/>
          <w:sz w:val="21"/>
          <w:szCs w:val="21"/>
        </w:rPr>
        <w:t>n variabel yang tidak sesuai, sehingga perbaikannya adalah sebagai berikut.</w:t>
      </w:r>
    </w:p>
    <w:p w14:paraId="61C90B59" w14:textId="6E28AB31" w:rsidR="00880299" w:rsidRDefault="005154BC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84FCA83" wp14:editId="06CC3E52">
            <wp:extent cx="4320540" cy="30563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856" cy="306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407A" w14:textId="7777777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42477EC8" w14:textId="7811C948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Tambahkan kode program berikut, lalu coba eksekusi (Run) kode Anda.</w:t>
      </w:r>
    </w:p>
    <w:p w14:paraId="476E6123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kwd"/>
          <w:rFonts w:ascii="Helvetica" w:hAnsi="Helvetica" w:cs="Helvetica"/>
          <w:color w:val="F538A0"/>
        </w:rPr>
        <w:t>do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{</w:t>
      </w:r>
    </w:p>
    <w:p w14:paraId="70914A63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</w:t>
      </w:r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>counter</w:t>
      </w:r>
      <w:r>
        <w:rPr>
          <w:rStyle w:val="pun"/>
          <w:rFonts w:ascii="Helvetica" w:hAnsi="Helvetica" w:cs="Helvetica"/>
          <w:color w:val="F8F9FA"/>
        </w:rPr>
        <w:t>);</w:t>
      </w:r>
    </w:p>
    <w:p w14:paraId="10DFAD88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counter</w:t>
      </w:r>
      <w:r>
        <w:rPr>
          <w:rStyle w:val="pun"/>
          <w:rFonts w:ascii="Helvetica" w:hAnsi="Helvetica" w:cs="Helvetica"/>
          <w:color w:val="F8F9FA"/>
        </w:rPr>
        <w:t>++;</w:t>
      </w:r>
    </w:p>
    <w:p w14:paraId="5D63D6B3" w14:textId="2A97F4E9" w:rsidR="005154BC" w:rsidRDefault="005154BC" w:rsidP="005154BC">
      <w:pPr>
        <w:pStyle w:val="HTMLPreformatted"/>
        <w:shd w:val="clear" w:color="auto" w:fill="28323F"/>
        <w:rPr>
          <w:rStyle w:val="pun"/>
          <w:rFonts w:ascii="Helvetica" w:hAnsi="Helvetica" w:cs="Helvetica"/>
          <w:color w:val="F8F9FA"/>
        </w:rPr>
      </w:pPr>
      <w:r>
        <w:rPr>
          <w:rStyle w:val="pun"/>
          <w:rFonts w:ascii="Helvetica" w:hAnsi="Helvetica" w:cs="Helvetica"/>
          <w:color w:val="F8F9FA"/>
        </w:rPr>
        <w:t>}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while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 xml:space="preserve">counter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77</w:t>
      </w:r>
      <w:r>
        <w:rPr>
          <w:rStyle w:val="pun"/>
          <w:rFonts w:ascii="Helvetica" w:hAnsi="Helvetica" w:cs="Helvetica"/>
          <w:color w:val="F8F9FA"/>
        </w:rPr>
        <w:t>);</w:t>
      </w:r>
    </w:p>
    <w:p w14:paraId="229B62CB" w14:textId="3E29B88C" w:rsidR="005C72EF" w:rsidRPr="005C72EF" w:rsidRDefault="005C72EF" w:rsidP="005C72EF"/>
    <w:p w14:paraId="6199B28B" w14:textId="21B3E5F6" w:rsidR="005C72EF" w:rsidRPr="005C72EF" w:rsidRDefault="005C72EF" w:rsidP="005C72EF">
      <w:pPr>
        <w:pStyle w:val="NormalWeb"/>
        <w:shd w:val="clear" w:color="auto" w:fill="FFFFFF"/>
        <w:jc w:val="both"/>
        <w:rPr>
          <w:noProof/>
        </w:rPr>
      </w:pPr>
      <w:r>
        <w:rPr>
          <w:rFonts w:ascii="Roboto" w:hAnsi="Roboto"/>
          <w:color w:val="000000"/>
          <w:sz w:val="21"/>
          <w:szCs w:val="21"/>
        </w:rPr>
        <w:t xml:space="preserve">Berikut adalah kode inputan yang sudah saya perbaiki beserta output yang dihasilkan. Sebelumnya terdapat kesalahan pada penulisan variabel yang </w:t>
      </w:r>
      <w:r>
        <w:rPr>
          <w:rFonts w:ascii="Roboto" w:hAnsi="Roboto"/>
          <w:color w:val="000000"/>
          <w:sz w:val="21"/>
          <w:szCs w:val="21"/>
        </w:rPr>
        <w:t>belum ada dan minim counternya untuk memulai Iterasi dari angka berapa</w:t>
      </w:r>
      <w:r>
        <w:rPr>
          <w:rFonts w:ascii="Roboto" w:hAnsi="Roboto"/>
          <w:color w:val="000000"/>
          <w:sz w:val="21"/>
          <w:szCs w:val="21"/>
        </w:rPr>
        <w:t>, sehingga perbaikannya adalah sebagai berikut.</w:t>
      </w:r>
    </w:p>
    <w:p w14:paraId="4B9EF6DA" w14:textId="11F0C1A9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1C9E3F" wp14:editId="7D44ADC8">
            <wp:extent cx="4137660" cy="285318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099" cy="28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1F60" w14:textId="5472B67D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3C2A2053" w14:textId="51170B6E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Praktikum 3: Menerapkan Perulangan "for" dan "break-continue"</w:t>
      </w:r>
    </w:p>
    <w:p w14:paraId="3726DE01" w14:textId="77777777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Selesaikan langkah-langkah praktikum berikut ini menggunakan DartPad di browser Anda.</w:t>
      </w:r>
    </w:p>
    <w:p w14:paraId="691F9BA3" w14:textId="77777777" w:rsidR="00880299" w:rsidRDefault="00880299" w:rsidP="00880299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1:</w:t>
      </w:r>
    </w:p>
    <w:p w14:paraId="7CA29CCB" w14:textId="4ECBBE60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Ketik atau salin kode program berikut ke dalam fungsi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main()</w:t>
      </w:r>
      <w:r>
        <w:rPr>
          <w:rFonts w:ascii="Roboto" w:hAnsi="Roboto"/>
          <w:color w:val="000000"/>
          <w:sz w:val="21"/>
          <w:szCs w:val="21"/>
        </w:rPr>
        <w:t>.</w:t>
      </w:r>
    </w:p>
    <w:p w14:paraId="423ED656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kwd"/>
          <w:rFonts w:ascii="Helvetica" w:hAnsi="Helvetica" w:cs="Helvetica"/>
          <w:color w:val="F538A0"/>
        </w:rPr>
        <w:t>for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typ"/>
          <w:rFonts w:ascii="Helvetica" w:hAnsi="Helvetica" w:cs="Helvetica"/>
          <w:color w:val="24C1E0"/>
        </w:rPr>
        <w:t>Index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=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10</w:t>
      </w:r>
      <w:r>
        <w:rPr>
          <w:rStyle w:val="pun"/>
          <w:rFonts w:ascii="Helvetica" w:hAnsi="Helvetica" w:cs="Helvetica"/>
          <w:color w:val="F8F9FA"/>
        </w:rPr>
        <w:t>;</w:t>
      </w:r>
      <w:r>
        <w:rPr>
          <w:rStyle w:val="pln"/>
          <w:rFonts w:ascii="Helvetica" w:hAnsi="Helvetica" w:cs="Helvetica"/>
          <w:color w:val="F8F9FA"/>
        </w:rPr>
        <w:t xml:space="preserve"> index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27</w:t>
      </w:r>
      <w:r>
        <w:rPr>
          <w:rStyle w:val="pun"/>
          <w:rFonts w:ascii="Helvetica" w:hAnsi="Helvetica" w:cs="Helvetica"/>
          <w:color w:val="F8F9FA"/>
        </w:rPr>
        <w:t>;</w:t>
      </w:r>
      <w:r>
        <w:rPr>
          <w:rStyle w:val="pln"/>
          <w:rFonts w:ascii="Helvetica" w:hAnsi="Helvetica" w:cs="Helvetica"/>
          <w:color w:val="F8F9FA"/>
        </w:rPr>
        <w:t xml:space="preserve"> index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{</w:t>
      </w:r>
    </w:p>
    <w:p w14:paraId="7FB1789B" w14:textId="77777777" w:rsidR="005154BC" w:rsidRDefault="005154BC" w:rsidP="005154BC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</w:t>
      </w:r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typ"/>
          <w:rFonts w:ascii="Helvetica" w:hAnsi="Helvetica" w:cs="Helvetica"/>
          <w:color w:val="24C1E0"/>
        </w:rPr>
        <w:t>Index</w:t>
      </w:r>
      <w:r>
        <w:rPr>
          <w:rStyle w:val="pun"/>
          <w:rFonts w:ascii="Helvetica" w:hAnsi="Helvetica" w:cs="Helvetica"/>
          <w:color w:val="F8F9FA"/>
        </w:rPr>
        <w:t>);</w:t>
      </w:r>
    </w:p>
    <w:p w14:paraId="566CCA91" w14:textId="77777777" w:rsidR="005154BC" w:rsidRDefault="005154BC" w:rsidP="005154BC">
      <w:pPr>
        <w:pStyle w:val="HTMLPreformatted"/>
        <w:shd w:val="clear" w:color="auto" w:fill="28323F"/>
        <w:rPr>
          <w:rFonts w:ascii="Helvetica" w:hAnsi="Helvetica" w:cs="Helvetica"/>
          <w:color w:val="FFFFFF"/>
          <w:sz w:val="21"/>
          <w:szCs w:val="21"/>
        </w:rPr>
      </w:pPr>
      <w:r>
        <w:rPr>
          <w:rStyle w:val="pun"/>
          <w:rFonts w:ascii="Helvetica" w:hAnsi="Helvetica" w:cs="Helvetica"/>
          <w:color w:val="F8F9FA"/>
        </w:rPr>
        <w:t>}</w:t>
      </w:r>
    </w:p>
    <w:p w14:paraId="14C43E2E" w14:textId="77777777" w:rsidR="00467E5A" w:rsidRDefault="00467E5A" w:rsidP="00467E5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47922CDF" w14:textId="6F602907" w:rsidR="00467E5A" w:rsidRDefault="00467E5A" w:rsidP="00467E5A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Silakan coba eksekusi (Run) kode pada langkah 1 tersebut. Apa yang terjadi? Jelaskan! Lalu perbaiki jika terjadi error.</w:t>
      </w:r>
    </w:p>
    <w:p w14:paraId="5712E6F4" w14:textId="11F026E7" w:rsidR="00484D6C" w:rsidRPr="00484D6C" w:rsidRDefault="00484D6C" w:rsidP="00484D6C">
      <w:pPr>
        <w:pStyle w:val="NormalWeb"/>
        <w:shd w:val="clear" w:color="auto" w:fill="FFFFFF"/>
        <w:jc w:val="both"/>
        <w:rPr>
          <w:noProof/>
        </w:rPr>
      </w:pPr>
      <w:r>
        <w:rPr>
          <w:rFonts w:ascii="Roboto" w:hAnsi="Roboto"/>
          <w:color w:val="000000"/>
          <w:sz w:val="21"/>
          <w:szCs w:val="21"/>
        </w:rPr>
        <w:t xml:space="preserve">Berikut adalah kode inputan yang sudah saya perbaiki beserta output yang dihasilkan. Sebelumnya terdapat kesalahan pada </w:t>
      </w:r>
      <w:r>
        <w:rPr>
          <w:rFonts w:ascii="Roboto" w:hAnsi="Roboto"/>
          <w:color w:val="000000"/>
          <w:sz w:val="21"/>
          <w:szCs w:val="21"/>
        </w:rPr>
        <w:t>belum adanya inisialisasi variabel index pada sebelum pernyataan</w:t>
      </w:r>
      <w:r>
        <w:rPr>
          <w:rFonts w:ascii="Roboto" w:hAnsi="Roboto"/>
          <w:color w:val="000000"/>
          <w:sz w:val="21"/>
          <w:szCs w:val="21"/>
        </w:rPr>
        <w:t>, sehingga perbaikannya adalah sebagai berikut.</w:t>
      </w:r>
    </w:p>
    <w:p w14:paraId="6AE0255B" w14:textId="1F157915" w:rsidR="004F0CA5" w:rsidRDefault="004F0CA5" w:rsidP="00467E5A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5D2D706" wp14:editId="065C1D09">
            <wp:extent cx="2773680" cy="324722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652" cy="32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4FC3" w14:textId="77777777" w:rsidR="00467E5A" w:rsidRDefault="00467E5A" w:rsidP="00467E5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4B90C322" w14:textId="77777777" w:rsidR="00467E5A" w:rsidRDefault="00467E5A" w:rsidP="00467E5A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Tambahkan kode program berikut di dalam </w:t>
      </w:r>
      <w:r>
        <w:rPr>
          <w:rStyle w:val="Emphasis"/>
          <w:rFonts w:ascii="Roboto" w:hAnsi="Roboto"/>
          <w:color w:val="000000"/>
          <w:sz w:val="21"/>
          <w:szCs w:val="21"/>
        </w:rPr>
        <w:t>for-loop</w:t>
      </w:r>
      <w:r>
        <w:rPr>
          <w:rFonts w:ascii="Roboto" w:hAnsi="Roboto"/>
          <w:color w:val="000000"/>
          <w:sz w:val="21"/>
          <w:szCs w:val="21"/>
        </w:rPr>
        <w:t>, lalu coba eksekusi (Run) kode Anda.</w:t>
      </w:r>
    </w:p>
    <w:p w14:paraId="2A0961BB" w14:textId="77777777" w:rsidR="00467E5A" w:rsidRDefault="00467E5A" w:rsidP="00467E5A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typ"/>
          <w:rFonts w:ascii="Helvetica" w:hAnsi="Helvetica" w:cs="Helvetica"/>
          <w:color w:val="24C1E0"/>
        </w:rPr>
        <w:t>If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typ"/>
          <w:rFonts w:ascii="Helvetica" w:hAnsi="Helvetica" w:cs="Helvetica"/>
          <w:color w:val="24C1E0"/>
        </w:rPr>
        <w:t>Index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==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21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break</w:t>
      </w:r>
      <w:r>
        <w:rPr>
          <w:rStyle w:val="pun"/>
          <w:rFonts w:ascii="Helvetica" w:hAnsi="Helvetica" w:cs="Helvetica"/>
          <w:color w:val="F8F9FA"/>
        </w:rPr>
        <w:t>;</w:t>
      </w:r>
    </w:p>
    <w:p w14:paraId="44F7028C" w14:textId="77777777" w:rsidR="00467E5A" w:rsidRDefault="00467E5A" w:rsidP="00467E5A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typ"/>
          <w:rFonts w:ascii="Helvetica" w:hAnsi="Helvetica" w:cs="Helvetica"/>
          <w:color w:val="24C1E0"/>
        </w:rPr>
        <w:t>Else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typ"/>
          <w:rFonts w:ascii="Helvetica" w:hAnsi="Helvetica" w:cs="Helvetica"/>
          <w:color w:val="24C1E0"/>
        </w:rPr>
        <w:t>If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 xml:space="preserve">index </w:t>
      </w:r>
      <w:r>
        <w:rPr>
          <w:rStyle w:val="pun"/>
          <w:rFonts w:ascii="Helvetica" w:hAnsi="Helvetica" w:cs="Helvetica"/>
          <w:color w:val="F8F9FA"/>
        </w:rPr>
        <w:t>&gt;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1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||</w:t>
      </w:r>
      <w:r>
        <w:rPr>
          <w:rStyle w:val="pln"/>
          <w:rFonts w:ascii="Helvetica" w:hAnsi="Helvetica" w:cs="Helvetica"/>
          <w:color w:val="F8F9FA"/>
        </w:rPr>
        <w:t xml:space="preserve"> index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7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continue</w:t>
      </w:r>
      <w:r>
        <w:rPr>
          <w:rStyle w:val="pun"/>
          <w:rFonts w:ascii="Helvetica" w:hAnsi="Helvetica" w:cs="Helvetica"/>
          <w:color w:val="F8F9FA"/>
        </w:rPr>
        <w:t>;</w:t>
      </w:r>
    </w:p>
    <w:p w14:paraId="532996DD" w14:textId="46B4B0EA" w:rsidR="00467E5A" w:rsidRDefault="00467E5A" w:rsidP="00467E5A">
      <w:pPr>
        <w:pStyle w:val="HTMLPreformatted"/>
        <w:shd w:val="clear" w:color="auto" w:fill="28323F"/>
        <w:rPr>
          <w:rStyle w:val="pun"/>
          <w:rFonts w:ascii="Helvetica" w:hAnsi="Helvetica" w:cs="Helvetica"/>
          <w:color w:val="F8F9FA"/>
        </w:rPr>
      </w:pPr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>index</w:t>
      </w:r>
      <w:r>
        <w:rPr>
          <w:rStyle w:val="pun"/>
          <w:rFonts w:ascii="Helvetica" w:hAnsi="Helvetica" w:cs="Helvetica"/>
          <w:color w:val="F8F9FA"/>
        </w:rPr>
        <w:t>);</w:t>
      </w:r>
    </w:p>
    <w:p w14:paraId="51AD1D32" w14:textId="7C71A02C" w:rsidR="001F4369" w:rsidRDefault="001F4369" w:rsidP="00467E5A">
      <w:pPr>
        <w:pStyle w:val="HTMLPreformatted"/>
        <w:shd w:val="clear" w:color="auto" w:fill="28323F"/>
        <w:rPr>
          <w:rFonts w:ascii="Helvetica" w:hAnsi="Helvetica" w:cs="Helvetica"/>
          <w:color w:val="FFFFFF"/>
          <w:sz w:val="21"/>
          <w:szCs w:val="21"/>
        </w:rPr>
      </w:pPr>
    </w:p>
    <w:p w14:paraId="2E1AAB9A" w14:textId="5035F0E9" w:rsidR="00484D6C" w:rsidRPr="00484D6C" w:rsidRDefault="00484D6C" w:rsidP="00484D6C"/>
    <w:p w14:paraId="4067FCCD" w14:textId="3B209950" w:rsidR="00484D6C" w:rsidRPr="00484D6C" w:rsidRDefault="00484D6C" w:rsidP="00484D6C">
      <w:pPr>
        <w:pStyle w:val="NormalWeb"/>
        <w:shd w:val="clear" w:color="auto" w:fill="FFFFFF"/>
        <w:jc w:val="both"/>
        <w:rPr>
          <w:noProof/>
        </w:rPr>
      </w:pPr>
      <w:r>
        <w:rPr>
          <w:rFonts w:ascii="Roboto" w:hAnsi="Roboto"/>
          <w:color w:val="000000"/>
          <w:sz w:val="21"/>
          <w:szCs w:val="21"/>
        </w:rPr>
        <w:t xml:space="preserve">Berikut adalah kode inputan yang sudah saya perbaiki beserta output yang dihasilkan. Sebelumnya terdapat kesalahan pada penulisan </w:t>
      </w:r>
      <w:r>
        <w:rPr>
          <w:rFonts w:ascii="Roboto" w:hAnsi="Roboto"/>
          <w:color w:val="000000"/>
          <w:sz w:val="21"/>
          <w:szCs w:val="21"/>
        </w:rPr>
        <w:t>kondisi pernyataannya sehingga tidak dapat terbaca dengan benar</w:t>
      </w:r>
      <w:r>
        <w:rPr>
          <w:rFonts w:ascii="Roboto" w:hAnsi="Roboto"/>
          <w:color w:val="000000"/>
          <w:sz w:val="21"/>
          <w:szCs w:val="21"/>
        </w:rPr>
        <w:t xml:space="preserve">, </w:t>
      </w:r>
      <w:r>
        <w:rPr>
          <w:rFonts w:ascii="Roboto" w:hAnsi="Roboto"/>
          <w:color w:val="000000"/>
          <w:sz w:val="21"/>
          <w:szCs w:val="21"/>
        </w:rPr>
        <w:t>jadi</w:t>
      </w:r>
      <w:r>
        <w:rPr>
          <w:rFonts w:ascii="Roboto" w:hAnsi="Roboto"/>
          <w:color w:val="000000"/>
          <w:sz w:val="21"/>
          <w:szCs w:val="21"/>
        </w:rPr>
        <w:t xml:space="preserve"> perbaikannya adalah sebagai berikut.</w:t>
      </w:r>
    </w:p>
    <w:p w14:paraId="7953584A" w14:textId="26B5B8E3" w:rsidR="005154BC" w:rsidRDefault="001F436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482969C" wp14:editId="37D2CBB0">
            <wp:extent cx="2606040" cy="305009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477" cy="30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866D" w14:textId="77777777" w:rsidR="001F4369" w:rsidRDefault="001F436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51417B5C" w14:textId="77777777" w:rsidR="00467E5A" w:rsidRDefault="00467E5A" w:rsidP="00467E5A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 Tugas Praktikum</w:t>
      </w:r>
    </w:p>
    <w:p w14:paraId="582653FC" w14:textId="77777777" w:rsidR="00467E5A" w:rsidRDefault="00467E5A" w:rsidP="00467E5A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Silakan selesaikan Praktikum 1 sampai 3, lalu dokumentasikan berupa screenshot hasil pekerjaan beserta penjelasannya!</w:t>
      </w:r>
    </w:p>
    <w:p w14:paraId="5170C309" w14:textId="77777777" w:rsidR="00467E5A" w:rsidRDefault="00467E5A" w:rsidP="00467E5A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Buatlah sebuah program yang dapat menampilkan bilangan prima dari angka 0 sampai 201 menggunakan Dart. Ketika bilangan prima ditemukan, maka tampilkan nama lengkap dan NIM Anda.</w:t>
      </w:r>
    </w:p>
    <w:p w14:paraId="3A57D480" w14:textId="42289DFC" w:rsidR="00467E5A" w:rsidRDefault="00D614C2" w:rsidP="00D614C2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Berikut adalah inputan yang saya masukan:</w:t>
      </w:r>
    </w:p>
    <w:p w14:paraId="2B41942E" w14:textId="754A3C36" w:rsidR="00D614C2" w:rsidRDefault="00D614C2" w:rsidP="00D614C2">
      <w:pPr>
        <w:pStyle w:val="NormalWeb"/>
        <w:shd w:val="clear" w:color="auto" w:fill="FFFFFF"/>
        <w:ind w:left="720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BF4CFD0" wp14:editId="01B6F40B">
            <wp:extent cx="2994660" cy="304599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851" cy="30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865A" w14:textId="1A060E7F" w:rsidR="00D614C2" w:rsidRDefault="00D614C2" w:rsidP="00D614C2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Berikut adalah output yang dihasilkan dari inputan yang saya masukan di atas:</w:t>
      </w:r>
    </w:p>
    <w:p w14:paraId="7566D5CE" w14:textId="146B7021" w:rsidR="00D614C2" w:rsidRDefault="00D614C2" w:rsidP="00D614C2">
      <w:pPr>
        <w:pStyle w:val="NormalWeb"/>
        <w:shd w:val="clear" w:color="auto" w:fill="FFFFFF"/>
        <w:ind w:left="720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8B9511D" wp14:editId="2C9D7C78">
            <wp:extent cx="3124200" cy="315638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5295" cy="31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FCFA9F5" w14:textId="77777777" w:rsidR="00880299" w:rsidRDefault="00880299" w:rsidP="00880299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3E43509A" w14:textId="77777777" w:rsidR="00880299" w:rsidRDefault="00880299"/>
    <w:sectPr w:rsidR="0088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4440"/>
    <w:multiLevelType w:val="multilevel"/>
    <w:tmpl w:val="0DA0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A6719"/>
    <w:multiLevelType w:val="hybridMultilevel"/>
    <w:tmpl w:val="CF7656B4"/>
    <w:lvl w:ilvl="0" w:tplc="9EFA7F44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9"/>
    <w:rsid w:val="001F4369"/>
    <w:rsid w:val="00203AAC"/>
    <w:rsid w:val="004514FD"/>
    <w:rsid w:val="00467E5A"/>
    <w:rsid w:val="00484D6C"/>
    <w:rsid w:val="004F0CA5"/>
    <w:rsid w:val="005154BC"/>
    <w:rsid w:val="00583CBB"/>
    <w:rsid w:val="005C72EF"/>
    <w:rsid w:val="00880299"/>
    <w:rsid w:val="008F41C3"/>
    <w:rsid w:val="00D614C2"/>
    <w:rsid w:val="00E14FCD"/>
    <w:rsid w:val="00F238BB"/>
    <w:rsid w:val="00F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BCE8"/>
  <w15:chartTrackingRefBased/>
  <w15:docId w15:val="{2BC3AE91-D20E-4734-8504-CF217B7D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9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8029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2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880299"/>
    <w:pPr>
      <w:spacing w:before="100" w:beforeAutospacing="1" w:after="100" w:afterAutospacing="1"/>
    </w:pPr>
    <w:rPr>
      <w:rFonts w:eastAsia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8802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02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4B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5154BC"/>
  </w:style>
  <w:style w:type="character" w:customStyle="1" w:styleId="pln">
    <w:name w:val="pln"/>
    <w:basedOn w:val="DefaultParagraphFont"/>
    <w:rsid w:val="005154BC"/>
  </w:style>
  <w:style w:type="character" w:customStyle="1" w:styleId="pun">
    <w:name w:val="pun"/>
    <w:basedOn w:val="DefaultParagraphFont"/>
    <w:rsid w:val="005154BC"/>
  </w:style>
  <w:style w:type="character" w:customStyle="1" w:styleId="str">
    <w:name w:val="str"/>
    <w:basedOn w:val="DefaultParagraphFont"/>
    <w:rsid w:val="005154BC"/>
  </w:style>
  <w:style w:type="character" w:customStyle="1" w:styleId="kwd">
    <w:name w:val="kwd"/>
    <w:basedOn w:val="DefaultParagraphFont"/>
    <w:rsid w:val="005154BC"/>
  </w:style>
  <w:style w:type="character" w:customStyle="1" w:styleId="lit">
    <w:name w:val="lit"/>
    <w:basedOn w:val="DefaultParagraphFont"/>
    <w:rsid w:val="005154BC"/>
  </w:style>
  <w:style w:type="character" w:styleId="Emphasis">
    <w:name w:val="Emphasis"/>
    <w:basedOn w:val="DefaultParagraphFont"/>
    <w:uiPriority w:val="20"/>
    <w:qFormat/>
    <w:rsid w:val="00467E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nestudieys@gmail.com</dc:creator>
  <cp:keywords/>
  <dc:description/>
  <cp:lastModifiedBy>nestudieys@gmail.com</cp:lastModifiedBy>
  <cp:revision>9</cp:revision>
  <dcterms:created xsi:type="dcterms:W3CDTF">2024-09-10T04:20:00Z</dcterms:created>
  <dcterms:modified xsi:type="dcterms:W3CDTF">2024-09-10T06:28:00Z</dcterms:modified>
</cp:coreProperties>
</file>