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148A7C25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025609">
        <w:rPr>
          <w:b/>
          <w:lang w:val="en-US"/>
        </w:rPr>
        <w:t>8.1</w:t>
      </w:r>
      <w:r w:rsidRPr="006D45CC">
        <w:rPr>
          <w:b/>
        </w:rPr>
        <w:t xml:space="preserve"> &gt;</w:t>
      </w:r>
    </w:p>
    <w:p w14:paraId="63076CCB" w14:textId="011E8CA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025609" w:rsidRPr="001846B4">
        <w:rPr>
          <w:b/>
        </w:rPr>
        <w:t>Пошук та заміна символів у літерному рядку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4E7F5E50" w:rsidR="008E0B02" w:rsidRDefault="00025609" w:rsidP="008E0B02">
      <w:r w:rsidRPr="00D7290C">
        <w:rPr>
          <w:noProof/>
        </w:rPr>
        <w:drawing>
          <wp:inline distT="0" distB="0" distL="0" distR="0" wp14:anchorId="0751FC28" wp14:editId="6F433CE1">
            <wp:extent cx="5669280" cy="102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1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5FAF2CD0" w:rsidR="006D5C43" w:rsidRPr="00025609" w:rsidRDefault="00335619" w:rsidP="008E0B02">
      <w:pPr>
        <w:rPr>
          <w:b/>
        </w:rPr>
      </w:pPr>
      <w:r>
        <w:rPr>
          <w:noProof/>
        </w:rPr>
        <w:drawing>
          <wp:inline distT="0" distB="0" distL="0" distR="0" wp14:anchorId="5AEF731F" wp14:editId="1A2EE7FB">
            <wp:extent cx="3825240" cy="2752385"/>
            <wp:effectExtent l="0" t="0" r="3810" b="0"/>
            <wp:docPr id="2" name="Рисунок 2" descr="https://documents.lucid.app/documents/985c4c0d-237f-43d7-92e8-fcad18832724/pages/0_0?a=2103&amp;x=-3649&amp;y=-370&amp;w=638&amp;h=461&amp;store=1&amp;accept=image%2F*&amp;auth=LCA%20e47e0ac813441692043b8d13cb1680d96d1d22346ee8dbdf8537cff5e30c2c04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103&amp;x=-3649&amp;y=-370&amp;w=638&amp;h=461&amp;store=1&amp;accept=image%2F*&amp;auth=LCA%20e47e0ac813441692043b8d13cb1680d96d1d22346ee8dbdf8537cff5e30c2c04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958" cy="27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00F6D6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8.1CHAR.cpp</w:t>
      </w:r>
    </w:p>
    <w:p w14:paraId="6AE4F01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6BDC97B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8.1CHAR</w:t>
      </w:r>
    </w:p>
    <w:p w14:paraId="08B5802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та заміна символів у літерному рядку</w:t>
      </w:r>
    </w:p>
    <w:p w14:paraId="360334C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40DC9B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FFCC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6A91E1F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97BCD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346FB4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E1FE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60C01F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4618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E817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896AA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1CD59E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E55C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D4D8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3B0D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A3496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3911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Change0(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230C2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972A3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053B29D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+ 1];</w:t>
      </w:r>
    </w:p>
    <w:p w14:paraId="49C1F1B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pos1 = 0, pos2 = 0;</w:t>
      </w:r>
    </w:p>
    <w:p w14:paraId="306362B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F8AE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1B4F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2A59106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5D5EAC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9C74B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37431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15875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12F536F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pos1 - 2);</w:t>
      </w:r>
    </w:p>
    <w:p w14:paraId="6449B9C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69F02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2A2EB34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9F892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5E3E8A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92210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3A08FA5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pos1);</w:t>
      </w:r>
    </w:p>
    <w:p w14:paraId="05794A7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192B06D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B2E5EA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AFA2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A9FB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pos1);</w:t>
      </w:r>
    </w:p>
    <w:p w14:paraId="5B5D7C74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100, t);</w:t>
      </w:r>
    </w:p>
    <w:p w14:paraId="2C7C539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389FC5D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47D0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C4AE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375C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CB6EE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Change1(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6957C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91CF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5EB85DD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+ 1];</w:t>
      </w:r>
    </w:p>
    <w:p w14:paraId="61F4A03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pos1 = 0, pos2 = 0;</w:t>
      </w:r>
    </w:p>
    <w:p w14:paraId="00B2ACF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2D49A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2F35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57FEE67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8DB449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E3DA0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312C9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879C9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588EB4C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pos1 - 2);</w:t>
      </w:r>
    </w:p>
    <w:p w14:paraId="75BB10E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49ED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0ECDD8F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08A30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62A7E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CFD50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7F2D644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pos1);</w:t>
      </w:r>
    </w:p>
    <w:p w14:paraId="0B6C2094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4E2A971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F4536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194A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FAD0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pos1);</w:t>
      </w:r>
    </w:p>
    <w:p w14:paraId="313D6C1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100, t);</w:t>
      </w:r>
    </w:p>
    <w:p w14:paraId="1C678B1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B4FACB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1237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AA7A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DC10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3E95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Change2(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B6B5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B30144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6C445AC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+ 1];</w:t>
      </w:r>
    </w:p>
    <w:p w14:paraId="155C672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pos1 = 0, pos2 = 0;</w:t>
      </w:r>
    </w:p>
    <w:p w14:paraId="14EE269A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B96D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6BF7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14:paraId="6C4B769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6117A9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97BBF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12711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890C9E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05B5E90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pos1 - 2);</w:t>
      </w:r>
    </w:p>
    <w:p w14:paraId="2EB8C2E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8DA5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317D736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125EA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D84BC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DFD13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pos2 = p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096B25B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pos1, pos2 - pos1);</w:t>
      </w:r>
    </w:p>
    <w:p w14:paraId="6E93CB4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pos1 = pos2;</w:t>
      </w:r>
    </w:p>
    <w:p w14:paraId="36EA5A2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9171A5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19AD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ED48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pos1);</w:t>
      </w:r>
    </w:p>
    <w:p w14:paraId="000CC48D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, 100, t);</w:t>
      </w:r>
    </w:p>
    <w:p w14:paraId="04DCF69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BEBEC00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97C8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BB4E7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D0124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1B5D7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309EB5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7758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63838F1B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15F65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6A9776C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401E9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14:paraId="47BA372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E21E58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Change0(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B2EDA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Change1(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34D9F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Change2(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D5AAA6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06CA2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5463E1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8B7A3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F9964C" w14:textId="77777777" w:rsidR="005102AF" w:rsidRDefault="005102AF" w:rsidP="00510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6965C98F" w:rsidR="003304DF" w:rsidRPr="00025609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025609">
        <w:rPr>
          <w:rStyle w:val="a3"/>
          <w:rFonts w:ascii="Times New Roman" w:eastAsia="Calibri" w:hAnsi="Times New Roman" w:cs="Times New Roman"/>
          <w:i/>
          <w:lang w:val="en-US"/>
        </w:rPr>
        <w:t>8.1CHAR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259B20D8" w:rsidR="008E0B02" w:rsidRDefault="001B3823" w:rsidP="008E0B02">
      <w:pPr>
        <w:rPr>
          <w:b/>
        </w:rPr>
      </w:pPr>
      <w:r w:rsidRPr="001B3823">
        <w:rPr>
          <w:b/>
        </w:rPr>
        <w:drawing>
          <wp:inline distT="0" distB="0" distL="0" distR="0" wp14:anchorId="71CBAFB2" wp14:editId="2E203B99">
            <wp:extent cx="2400635" cy="676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C427" w14:textId="162E9EE6" w:rsidR="001B3823" w:rsidRPr="006D45CC" w:rsidRDefault="001B3823" w:rsidP="008E0B02">
      <w:pPr>
        <w:rPr>
          <w:b/>
        </w:rPr>
      </w:pPr>
      <w:r w:rsidRPr="001B3823">
        <w:rPr>
          <w:b/>
        </w:rPr>
        <w:drawing>
          <wp:inline distT="0" distB="0" distL="0" distR="0" wp14:anchorId="1592AE1B" wp14:editId="372DFF67">
            <wp:extent cx="5553850" cy="142894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7D55CCEC" w:rsidR="008D5AD0" w:rsidRPr="00025609" w:rsidRDefault="008E0B02"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025609">
        <w:rPr>
          <w:lang w:val="ru-RU"/>
        </w:rPr>
        <w:t>я</w:t>
      </w:r>
      <w:r w:rsidR="00025609" w:rsidRPr="002C6E80">
        <w:rPr>
          <w:lang w:val="ru-RU"/>
        </w:rPr>
        <w:t xml:space="preserve"> </w:t>
      </w:r>
      <w:r w:rsidR="00025609">
        <w:rPr>
          <w:lang w:val="ru-RU"/>
        </w:rPr>
        <w:t xml:space="preserve">навчився </w:t>
      </w:r>
      <w:proofErr w:type="spellStart"/>
      <w:r w:rsidR="00025609">
        <w:rPr>
          <w:lang w:val="ru-RU"/>
        </w:rPr>
        <w:t>опрацьовувати</w:t>
      </w:r>
      <w:proofErr w:type="spellEnd"/>
      <w:r w:rsidR="00025609">
        <w:rPr>
          <w:lang w:val="ru-RU"/>
        </w:rPr>
        <w:t xml:space="preserve"> л</w:t>
      </w:r>
      <w:proofErr w:type="spellStart"/>
      <w:r w:rsidR="00025609">
        <w:t>ітерні</w:t>
      </w:r>
      <w:proofErr w:type="spellEnd"/>
      <w:r w:rsidR="00025609">
        <w:t xml:space="preserve"> рядки</w:t>
      </w:r>
      <w:r w:rsidR="00025609">
        <w:t>.</w:t>
      </w:r>
    </w:p>
    <w:sectPr w:rsidR="008D5AD0" w:rsidRPr="0002560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25609"/>
    <w:rsid w:val="0004251E"/>
    <w:rsid w:val="001B3823"/>
    <w:rsid w:val="003304DF"/>
    <w:rsid w:val="00335619"/>
    <w:rsid w:val="00405309"/>
    <w:rsid w:val="0046708B"/>
    <w:rsid w:val="005102AF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1970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2023-05-29T09:11:00Z</dcterms:modified>
</cp:coreProperties>
</file>