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480" w:rsidRPr="008D4883" w:rsidRDefault="008D4883" w:rsidP="008D4883">
      <w:pPr>
        <w:ind w:left="708" w:hanging="708"/>
        <w:jc w:val="center"/>
      </w:pPr>
      <w:r w:rsidRPr="008D4883">
        <w:t>Как стать настоящим руководителем.</w:t>
      </w:r>
    </w:p>
    <w:p w:rsidR="008D4883" w:rsidRPr="008D4883" w:rsidRDefault="008D4883" w:rsidP="008D4883">
      <w:pPr>
        <w:ind w:firstLine="710"/>
        <w:jc w:val="both"/>
        <w:rPr>
          <w:color w:val="000000"/>
          <w:shd w:val="clear" w:color="auto" w:fill="FFFFFF"/>
        </w:rPr>
      </w:pPr>
      <w:r w:rsidRPr="008D4883">
        <w:rPr>
          <w:color w:val="000000"/>
          <w:shd w:val="clear" w:color="auto" w:fill="FFFFFF"/>
        </w:rPr>
        <w:t>Мы часто высказываемся по поводу того, каким бы хотели видеть своего руководителя</w:t>
      </w:r>
      <w:r>
        <w:rPr>
          <w:color w:val="000000"/>
          <w:shd w:val="clear" w:color="auto" w:fill="FFFFFF"/>
        </w:rPr>
        <w:t>, ведь,</w:t>
      </w:r>
      <w:r w:rsidRPr="008D4883">
        <w:rPr>
          <w:color w:val="000000"/>
          <w:shd w:val="clear" w:color="auto" w:fill="FFFFFF"/>
        </w:rPr>
        <w:t xml:space="preserve"> как правило, наши руководители далеки от нашего представления. И когда мы сами становимся руководителем, неважно какого уровня, отдела, подразделения или компании, мы становимся такими же, как и те, которых мы бы хотели изменить в недалеком прошлом. Благодаря наблюдениям, можно выделить </w:t>
      </w:r>
      <w:r>
        <w:rPr>
          <w:color w:val="000000"/>
          <w:shd w:val="clear" w:color="auto" w:fill="FFFFFF"/>
        </w:rPr>
        <w:t>несколько</w:t>
      </w:r>
      <w:r w:rsidRPr="008D4883">
        <w:rPr>
          <w:color w:val="000000"/>
          <w:shd w:val="clear" w:color="auto" w:fill="FFFFFF"/>
        </w:rPr>
        <w:t xml:space="preserve"> основных тезисов, с помощью которых можно стать настоящим руководителем.</w:t>
      </w:r>
    </w:p>
    <w:p w:rsidR="00807CC3" w:rsidRDefault="00807CC3" w:rsidP="00807CC3">
      <w:pPr>
        <w:jc w:val="both"/>
        <w:rPr>
          <w:color w:val="000000"/>
        </w:rPr>
      </w:pPr>
      <w:r w:rsidRPr="00807CC3">
        <w:rPr>
          <w:color w:val="000000"/>
        </w:rPr>
        <w:t xml:space="preserve">Совет </w:t>
      </w:r>
      <w:r>
        <w:rPr>
          <w:color w:val="000000"/>
        </w:rPr>
        <w:t>1</w:t>
      </w:r>
      <w:r w:rsidRPr="00807CC3">
        <w:rPr>
          <w:color w:val="000000"/>
        </w:rPr>
        <w:t>. Правильно определяйте важность работы</w:t>
      </w:r>
      <w:r>
        <w:rPr>
          <w:color w:val="000000"/>
        </w:rPr>
        <w:t>.</w:t>
      </w:r>
      <w:r w:rsidRPr="00807CC3">
        <w:rPr>
          <w:color w:val="000000"/>
        </w:rPr>
        <w:t xml:space="preserve"> Четко формулируйте свои требования к выдаваемой работе. Правильно определяйте важность (приоритет) заданий. Ведь сотрудник может не знать, решение, какой из задач необходимо вам на данный момент в первую очередь.</w:t>
      </w:r>
    </w:p>
    <w:p w:rsidR="00807CC3" w:rsidRDefault="00807CC3" w:rsidP="00807CC3">
      <w:pPr>
        <w:jc w:val="both"/>
        <w:rPr>
          <w:color w:val="000000"/>
        </w:rPr>
      </w:pPr>
      <w:r>
        <w:rPr>
          <w:color w:val="000000"/>
        </w:rPr>
        <w:t xml:space="preserve">Как в изложении требований, так и в любых других деловых вопросах, необходимо быть сдержанным. </w:t>
      </w:r>
      <w:r w:rsidRPr="00807CC3">
        <w:rPr>
          <w:color w:val="000000"/>
        </w:rPr>
        <w:t xml:space="preserve">Руководитель – такой же человек, как и сотрудники. Ему свойственны человеческие эмоции – разочарование и злость за какие-то промахи своих </w:t>
      </w:r>
      <w:r>
        <w:rPr>
          <w:color w:val="000000"/>
        </w:rPr>
        <w:t>работников.</w:t>
      </w:r>
      <w:r w:rsidRPr="00807CC3">
        <w:rPr>
          <w:color w:val="000000"/>
        </w:rPr>
        <w:t xml:space="preserve"> Но вы, как первоклассный руководитель, должны быть сдержаны, никогда не позволяйте себе кричать на коллег, язвить им, унижать. Хорошему руководителю это должно быть не приемлемо.</w:t>
      </w:r>
    </w:p>
    <w:p w:rsidR="00807CC3" w:rsidRDefault="00807CC3" w:rsidP="00807CC3">
      <w:pPr>
        <w:jc w:val="both"/>
        <w:rPr>
          <w:color w:val="000000"/>
        </w:rPr>
      </w:pPr>
      <w:r>
        <w:rPr>
          <w:color w:val="000000"/>
        </w:rPr>
        <w:t xml:space="preserve">Единственный момент, где можно не быть сдержанным, похвала и поощрения. Поэтому совет третий: поощряйте своих сотрудников. </w:t>
      </w:r>
      <w:r w:rsidRPr="00807CC3">
        <w:rPr>
          <w:color w:val="000000"/>
        </w:rPr>
        <w:t>Зачастую, руководители считают, что для увеличения прибыли компании необходимо минимизировать затраты на заработную плату, бонусы, премии. Возможно это и так, но бизнес - суров и имеет другие тезисы. Например, многие говорят, зарплата прямо пропорциональна качеству работников. То есть средняя зарплата – средние работники. Поэтому, если людей оценивать по их труду и выплачивать достойное вознаграждение за их работу, производительность увеличится в геометрической прогрессии. Да и работники способны понять, сколько на самом деле стоит их труд.</w:t>
      </w:r>
    </w:p>
    <w:p w:rsidR="008D4883" w:rsidRPr="00807CC3" w:rsidRDefault="00807CC3" w:rsidP="00807CC3">
      <w:pPr>
        <w:jc w:val="both"/>
        <w:rPr>
          <w:color w:val="000000"/>
        </w:rPr>
      </w:pPr>
      <w:r>
        <w:rPr>
          <w:color w:val="000000"/>
        </w:rPr>
        <w:t xml:space="preserve">В заключение хотелось бы сказать, что </w:t>
      </w:r>
      <w:r w:rsidR="00817E63">
        <w:rPr>
          <w:color w:val="000000"/>
        </w:rPr>
        <w:t>ч</w:t>
      </w:r>
      <w:r w:rsidRPr="00807CC3">
        <w:rPr>
          <w:color w:val="000000"/>
        </w:rPr>
        <w:t>тобы стать настоящим руководителем, нужно постоянно над собой работать и вспоминать, хотя бы иногда те времена, когда вас что-то не устраивало в вашем начальнике, чтобы не повторять таких же ошибок в отношениях с подчиненными.</w:t>
      </w:r>
    </w:p>
    <w:sectPr w:rsidR="008D4883" w:rsidRPr="00807CC3" w:rsidSect="00B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/>
  <w:rsids>
    <w:rsidRoot w:val="00506E58"/>
    <w:rsid w:val="00037606"/>
    <w:rsid w:val="000C50AD"/>
    <w:rsid w:val="002F58FC"/>
    <w:rsid w:val="00355BB1"/>
    <w:rsid w:val="0043042A"/>
    <w:rsid w:val="004735F7"/>
    <w:rsid w:val="00476ED8"/>
    <w:rsid w:val="0048546A"/>
    <w:rsid w:val="00506E58"/>
    <w:rsid w:val="00514A0A"/>
    <w:rsid w:val="00554B1C"/>
    <w:rsid w:val="00607480"/>
    <w:rsid w:val="00757828"/>
    <w:rsid w:val="00807CC3"/>
    <w:rsid w:val="00813919"/>
    <w:rsid w:val="00817E63"/>
    <w:rsid w:val="008D4883"/>
    <w:rsid w:val="009314B0"/>
    <w:rsid w:val="00A419C5"/>
    <w:rsid w:val="00A64109"/>
    <w:rsid w:val="00B81BCE"/>
    <w:rsid w:val="00B92D44"/>
    <w:rsid w:val="00BA5A18"/>
    <w:rsid w:val="00BE271D"/>
    <w:rsid w:val="00BF6C16"/>
    <w:rsid w:val="00C3774D"/>
    <w:rsid w:val="00CB1EBE"/>
    <w:rsid w:val="00D00706"/>
    <w:rsid w:val="00E44A56"/>
    <w:rsid w:val="00EC25F2"/>
    <w:rsid w:val="00F17BB6"/>
    <w:rsid w:val="00FD1AE9"/>
    <w:rsid w:val="00FD3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6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7606"/>
  </w:style>
  <w:style w:type="paragraph" w:styleId="a4">
    <w:name w:val="Balloon Text"/>
    <w:basedOn w:val="a"/>
    <w:link w:val="a5"/>
    <w:uiPriority w:val="99"/>
    <w:semiHidden/>
    <w:unhideWhenUsed/>
    <w:rsid w:val="000C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3</cp:revision>
  <dcterms:created xsi:type="dcterms:W3CDTF">2016-12-11T16:35:00Z</dcterms:created>
  <dcterms:modified xsi:type="dcterms:W3CDTF">2016-12-11T17:02:00Z</dcterms:modified>
</cp:coreProperties>
</file>