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96E7" w14:textId="570D0C8F" w:rsidR="00B600F3" w:rsidRDefault="00753DA6" w:rsidP="0021581F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2AA7BE3D" w14:textId="3006476C" w:rsidR="00753DA6" w:rsidRDefault="0021581F" w:rsidP="0021581F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Львівський національний університет імені Івана Франка</w:t>
      </w:r>
    </w:p>
    <w:p w14:paraId="7BEEB905" w14:textId="103CFD44" w:rsidR="0021581F" w:rsidRDefault="0021581F" w:rsidP="0021581F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CC457" w14:textId="6094FEA4" w:rsidR="0021581F" w:rsidRDefault="0021581F" w:rsidP="0021581F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9CCE4" w14:textId="60363592" w:rsidR="0021581F" w:rsidRDefault="0021581F" w:rsidP="0021581F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20DB7" w14:textId="3BC4D9A2" w:rsidR="0021581F" w:rsidRDefault="0021581F" w:rsidP="0021581F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DDF84" w14:textId="1FD47F41" w:rsidR="0021581F" w:rsidRDefault="0021581F" w:rsidP="0021581F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2B236" w14:textId="6C1B9409" w:rsidR="0021581F" w:rsidRDefault="0021581F" w:rsidP="0021581F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B74D6" w14:textId="77777777" w:rsid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F4ED0AC" w14:textId="77777777" w:rsid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4D799EB" w14:textId="77777777" w:rsid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36E65D" w14:textId="77777777" w:rsid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522A0D9" w14:textId="77777777" w:rsid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F2A5B0D" w14:textId="77777777" w:rsid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69699E7" w14:textId="77777777" w:rsid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70939E3" w14:textId="77777777" w:rsid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8C292E8" w14:textId="77777777" w:rsid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90B15FA" w14:textId="27FE7B07" w:rsid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7CA723C2" w14:textId="5858D01E" w:rsid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14:paraId="6234F373" w14:textId="4E9854B3" w:rsid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дисципліни «Архітектура обчислювальних систем та комп</w:t>
      </w:r>
      <w:r w:rsidRPr="0021581F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ютерна схемотехніка»</w:t>
      </w:r>
    </w:p>
    <w:p w14:paraId="44F63A75" w14:textId="77777777" w:rsidR="0021581F" w:rsidRPr="0021581F" w:rsidRDefault="0021581F" w:rsidP="0021581F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D89051" w14:textId="352D75C4" w:rsidR="00753DA6" w:rsidRDefault="00753DA6" w:rsidP="4E5E1E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BC32F" w14:textId="5A4BB9E4" w:rsidR="0021581F" w:rsidRDefault="0021581F" w:rsidP="4E5E1E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7352C" w14:textId="492FAE8D" w:rsidR="0021581F" w:rsidRDefault="0021581F" w:rsidP="4E5E1E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841B2" w14:textId="000D27C7" w:rsidR="0021581F" w:rsidRDefault="0021581F" w:rsidP="4E5E1E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BB62B" w14:textId="23483DEE" w:rsidR="0021581F" w:rsidRDefault="0021581F" w:rsidP="4E5E1E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C9E56" w14:textId="38D30676" w:rsidR="0021581F" w:rsidRDefault="0021581F" w:rsidP="4E5E1E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B9FB5" w14:textId="5D1A9721" w:rsidR="0021581F" w:rsidRDefault="0021581F" w:rsidP="4E5E1E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4A58D" w14:textId="78F006E2" w:rsidR="0021581F" w:rsidRDefault="0021581F" w:rsidP="4E5E1E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50530" w14:textId="11E4CA4C" w:rsidR="0021581F" w:rsidRDefault="0021581F" w:rsidP="4E5E1E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18082" w14:textId="331BA5DD" w:rsidR="0021581F" w:rsidRDefault="0021581F" w:rsidP="0021581F">
      <w:pPr>
        <w:pStyle w:val="a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0E95B" w14:textId="77777777" w:rsidR="0021581F" w:rsidRDefault="0021581F" w:rsidP="0021581F">
      <w:pPr>
        <w:pStyle w:val="a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8C490" w14:textId="77777777" w:rsidR="0021581F" w:rsidRDefault="0021581F" w:rsidP="0021581F">
      <w:pPr>
        <w:pStyle w:val="a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5935B" w14:textId="77777777" w:rsidR="0021581F" w:rsidRDefault="0021581F" w:rsidP="0021581F">
      <w:pPr>
        <w:pStyle w:val="a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B4608" w14:textId="77777777" w:rsidR="0021581F" w:rsidRDefault="0021581F" w:rsidP="0021581F">
      <w:pPr>
        <w:pStyle w:val="a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E5A57" w14:textId="77777777" w:rsidR="0021581F" w:rsidRDefault="0021581F" w:rsidP="0021581F">
      <w:pPr>
        <w:pStyle w:val="a4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079B8" w14:textId="77777777" w:rsidR="009D23CE" w:rsidRDefault="009D23CE" w:rsidP="0021581F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14:paraId="5F634D30" w14:textId="54A198D1" w:rsidR="0021581F" w:rsidRDefault="0021581F" w:rsidP="0021581F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</w:p>
    <w:p w14:paraId="5FFE75A1" w14:textId="72ED2200" w:rsidR="0021581F" w:rsidRDefault="0021581F" w:rsidP="0021581F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ПМІ-15</w:t>
      </w:r>
    </w:p>
    <w:p w14:paraId="0E3E526A" w14:textId="45C54F81" w:rsidR="0021581F" w:rsidRDefault="0021581F" w:rsidP="0021581F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Волошина Анастасія</w:t>
      </w:r>
    </w:p>
    <w:p w14:paraId="3D87E407" w14:textId="33FA61FC" w:rsidR="0021581F" w:rsidRDefault="0021581F" w:rsidP="0021581F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Варіант-5</w:t>
      </w:r>
    </w:p>
    <w:p w14:paraId="516FF3A4" w14:textId="0EC6BC83" w:rsidR="009D23CE" w:rsidRDefault="009D23CE" w:rsidP="009D23C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93AADCD" w14:textId="6262A84D" w:rsidR="009D23CE" w:rsidRDefault="009D23CE" w:rsidP="009D23CE">
      <w:pPr>
        <w:pStyle w:val="a4"/>
        <w:rPr>
          <w:rFonts w:ascii="Times New Roman" w:hAnsi="Times New Roman" w:cs="Times New Roman"/>
          <w:sz w:val="28"/>
          <w:szCs w:val="28"/>
        </w:rPr>
      </w:pPr>
      <w:r w:rsidRPr="008962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C61212">
        <w:rPr>
          <w:rFonts w:ascii="Times New Roman" w:hAnsi="Times New Roman" w:cs="Times New Roman"/>
          <w:sz w:val="28"/>
          <w:szCs w:val="28"/>
        </w:rPr>
        <w:t xml:space="preserve"> Побудова і дослідження суматорів.</w:t>
      </w:r>
    </w:p>
    <w:p w14:paraId="7DDF86C8" w14:textId="77777777" w:rsidR="00CA7BE5" w:rsidRDefault="00CA7BE5" w:rsidP="009D23C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5FC8928" w14:textId="34E38838" w:rsidR="00C61212" w:rsidRDefault="00C61212" w:rsidP="009D23CE">
      <w:pPr>
        <w:pStyle w:val="a4"/>
        <w:rPr>
          <w:rFonts w:ascii="Times New Roman" w:hAnsi="Times New Roman" w:cs="Times New Roman"/>
          <w:sz w:val="28"/>
          <w:szCs w:val="28"/>
        </w:rPr>
      </w:pPr>
      <w:r w:rsidRPr="008962DA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62DA" w:rsidRPr="008962DA">
        <w:rPr>
          <w:rFonts w:ascii="Times New Roman" w:hAnsi="Times New Roman" w:cs="Times New Roman"/>
          <w:sz w:val="28"/>
          <w:szCs w:val="28"/>
        </w:rPr>
        <w:t>З  використанням  можливості  пакета EWB</w:t>
      </w:r>
      <w:r w:rsidR="008962DA">
        <w:rPr>
          <w:rFonts w:ascii="Times New Roman" w:hAnsi="Times New Roman" w:cs="Times New Roman"/>
          <w:sz w:val="28"/>
          <w:szCs w:val="28"/>
        </w:rPr>
        <w:t xml:space="preserve"> </w:t>
      </w:r>
      <w:r w:rsidR="008962DA" w:rsidRPr="008962DA">
        <w:rPr>
          <w:rFonts w:ascii="Times New Roman" w:hAnsi="Times New Roman" w:cs="Times New Roman"/>
          <w:sz w:val="28"/>
          <w:szCs w:val="28"/>
        </w:rPr>
        <w:t>побудувати  логічні  схеми напівсуматорів  та  суматорів</w:t>
      </w:r>
      <w:r w:rsidR="008962DA">
        <w:rPr>
          <w:rFonts w:ascii="Times New Roman" w:hAnsi="Times New Roman" w:cs="Times New Roman"/>
          <w:sz w:val="28"/>
          <w:szCs w:val="28"/>
        </w:rPr>
        <w:t xml:space="preserve"> </w:t>
      </w:r>
      <w:r w:rsidR="008962DA" w:rsidRPr="008962DA">
        <w:rPr>
          <w:rFonts w:ascii="Times New Roman" w:hAnsi="Times New Roman" w:cs="Times New Roman"/>
          <w:sz w:val="28"/>
          <w:szCs w:val="28"/>
        </w:rPr>
        <w:t>на  базі логічних  елементів.  Перевірити  роботу  схем  та  створити макроелементи кожної схеми.</w:t>
      </w:r>
    </w:p>
    <w:p w14:paraId="17ED8FA2" w14:textId="53F088A5" w:rsidR="008962DA" w:rsidRDefault="008962DA" w:rsidP="009D23C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B708F8" w14:textId="42B20743" w:rsidR="00A84178" w:rsidRDefault="00A84178" w:rsidP="009D23C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Хід роботи: </w:t>
      </w:r>
    </w:p>
    <w:p w14:paraId="42CD72ED" w14:textId="0F05CB10" w:rsidR="00A84178" w:rsidRDefault="00CF353F" w:rsidP="00CF353F">
      <w:pPr>
        <w:pStyle w:val="a4"/>
        <w:rPr>
          <w:rFonts w:ascii="Times New Roman" w:hAnsi="Times New Roman" w:cs="Times New Roman"/>
          <w:sz w:val="28"/>
          <w:szCs w:val="28"/>
        </w:rPr>
      </w:pPr>
      <w:r w:rsidRPr="00CF353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178">
        <w:rPr>
          <w:rFonts w:ascii="Times New Roman" w:hAnsi="Times New Roman" w:cs="Times New Roman"/>
          <w:sz w:val="28"/>
          <w:szCs w:val="28"/>
        </w:rPr>
        <w:t>Побудова напівсуматора</w:t>
      </w:r>
    </w:p>
    <w:p w14:paraId="3E1CAB54" w14:textId="6B4F79CE" w:rsidR="00EA1CF0" w:rsidRDefault="004B28E0" w:rsidP="004B28E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00B23E" wp14:editId="2CC2EFA2">
            <wp:extent cx="5588000" cy="2195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CD6C" w14:textId="77777777" w:rsidR="004B28E0" w:rsidRDefault="004B28E0" w:rsidP="00FE0F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D19A67A" w14:textId="320467ED" w:rsidR="00FE0F73" w:rsidRDefault="00FE0F73" w:rsidP="00FE0F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істинності: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26F7" w14:paraId="18E8AF68" w14:textId="77777777" w:rsidTr="000826F7">
        <w:tc>
          <w:tcPr>
            <w:tcW w:w="2254" w:type="dxa"/>
          </w:tcPr>
          <w:p w14:paraId="6783EFBD" w14:textId="7FFAE4E6" w:rsidR="000826F7" w:rsidRPr="000826F7" w:rsidRDefault="00B409DD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09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826F7" w:rsidRPr="00B409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254" w:type="dxa"/>
          </w:tcPr>
          <w:p w14:paraId="4B9107BE" w14:textId="7643010B" w:rsidR="000826F7" w:rsidRPr="000826F7" w:rsidRDefault="00B409DD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409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254" w:type="dxa"/>
          </w:tcPr>
          <w:p w14:paraId="15E2D4F3" w14:textId="60020D9A" w:rsidR="000826F7" w:rsidRPr="000826F7" w:rsidRDefault="00C51295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5129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2254" w:type="dxa"/>
          </w:tcPr>
          <w:p w14:paraId="3A102859" w14:textId="2147B488" w:rsidR="000826F7" w:rsidRPr="000826F7" w:rsidRDefault="00C51295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5129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0826F7" w14:paraId="173A31D7" w14:textId="77777777" w:rsidTr="000826F7">
        <w:tc>
          <w:tcPr>
            <w:tcW w:w="2254" w:type="dxa"/>
          </w:tcPr>
          <w:p w14:paraId="319DF0CA" w14:textId="56E5991A" w:rsidR="000826F7" w:rsidRPr="00C51295" w:rsidRDefault="00C51295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14:paraId="132B3E37" w14:textId="412F502A" w:rsidR="000826F7" w:rsidRPr="00C51295" w:rsidRDefault="00C51295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14:paraId="7CFE8CBC" w14:textId="4F232D4E" w:rsidR="000826F7" w:rsidRPr="00C51295" w:rsidRDefault="00C51295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14:paraId="4C69F072" w14:textId="138DDF35" w:rsidR="000826F7" w:rsidRPr="00C51295" w:rsidRDefault="00C51295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826F7" w14:paraId="6F5D70FA" w14:textId="77777777" w:rsidTr="000826F7">
        <w:tc>
          <w:tcPr>
            <w:tcW w:w="2254" w:type="dxa"/>
          </w:tcPr>
          <w:p w14:paraId="2E96B237" w14:textId="44B8ADE0" w:rsidR="000826F7" w:rsidRPr="00C51295" w:rsidRDefault="00C51295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9ED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663FA8CB" w14:textId="7BF337FF" w:rsidR="000826F7" w:rsidRPr="00C51295" w:rsidRDefault="00C51295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14:paraId="333B5228" w14:textId="3CB838BC" w:rsidR="000826F7" w:rsidRPr="00C51295" w:rsidRDefault="00C51295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14:paraId="05CB9D47" w14:textId="02654AF5" w:rsidR="000826F7" w:rsidRPr="00C51295" w:rsidRDefault="00C51295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9ED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</w:tr>
      <w:tr w:rsidR="000826F7" w14:paraId="0010A2FD" w14:textId="77777777" w:rsidTr="000826F7">
        <w:tc>
          <w:tcPr>
            <w:tcW w:w="2254" w:type="dxa"/>
          </w:tcPr>
          <w:p w14:paraId="6EC40BE5" w14:textId="01B80182" w:rsidR="000826F7" w:rsidRPr="009809ED" w:rsidRDefault="009809ED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14:paraId="720951BD" w14:textId="0B1E917A" w:rsidR="000826F7" w:rsidRPr="009809ED" w:rsidRDefault="009809ED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9ED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6A91C21C" w14:textId="2EBFA01C" w:rsidR="000826F7" w:rsidRPr="009809ED" w:rsidRDefault="009809ED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14:paraId="74D08F26" w14:textId="086E11C8" w:rsidR="000826F7" w:rsidRPr="009809ED" w:rsidRDefault="009809ED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9ED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</w:tr>
      <w:tr w:rsidR="000826F7" w14:paraId="2E254BFD" w14:textId="77777777" w:rsidTr="000826F7">
        <w:tc>
          <w:tcPr>
            <w:tcW w:w="2254" w:type="dxa"/>
          </w:tcPr>
          <w:p w14:paraId="194972E5" w14:textId="3FAE78D6" w:rsidR="000826F7" w:rsidRPr="009809ED" w:rsidRDefault="009809ED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9ED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31C96A66" w14:textId="235E8130" w:rsidR="000826F7" w:rsidRPr="009809ED" w:rsidRDefault="009809ED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9ED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17039CD3" w14:textId="7B8EC0F0" w:rsidR="000826F7" w:rsidRPr="009809ED" w:rsidRDefault="009809ED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9ED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00A3FCC9" w14:textId="6876A267" w:rsidR="000826F7" w:rsidRPr="009809ED" w:rsidRDefault="009809ED" w:rsidP="00FE0F7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E13B1B5" w14:textId="77777777" w:rsidR="004B28E0" w:rsidRDefault="004B28E0" w:rsidP="00FE0F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575680A" w14:textId="77777777" w:rsidR="00FE0F73" w:rsidRDefault="00FE0F73" w:rsidP="00FE0F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E6CF0FF" w14:textId="03141D66" w:rsidR="00EA1CF0" w:rsidRDefault="00674C61" w:rsidP="00E00A8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Створила </w:t>
      </w:r>
      <w:r w:rsidR="00D6429C">
        <w:rPr>
          <w:rFonts w:ascii="Times New Roman" w:hAnsi="Times New Roman" w:cs="Times New Roman"/>
          <w:sz w:val="28"/>
          <w:szCs w:val="28"/>
        </w:rPr>
        <w:t xml:space="preserve">відповідну </w:t>
      </w:r>
      <w:r w:rsidR="002317F2">
        <w:rPr>
          <w:rFonts w:ascii="Times New Roman" w:hAnsi="Times New Roman" w:cs="Times New Roman"/>
          <w:sz w:val="28"/>
          <w:szCs w:val="28"/>
        </w:rPr>
        <w:t>макросхему напіпвсуматора</w:t>
      </w:r>
      <w:r w:rsidR="00175ADE">
        <w:rPr>
          <w:rFonts w:ascii="Times New Roman" w:hAnsi="Times New Roman" w:cs="Times New Roman"/>
          <w:sz w:val="28"/>
          <w:szCs w:val="28"/>
        </w:rPr>
        <w:t>:</w:t>
      </w:r>
    </w:p>
    <w:p w14:paraId="68638097" w14:textId="03B34F0F" w:rsidR="00A162DF" w:rsidRDefault="00A162DF" w:rsidP="00E00A8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54076" wp14:editId="32E1E4B9">
            <wp:extent cx="5731510" cy="28390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B344" w14:textId="63A5EFBF" w:rsidR="007855C0" w:rsidRDefault="007855C0" w:rsidP="00E00A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FEB6D7E" w14:textId="1D6A9532" w:rsidR="007855C0" w:rsidRDefault="009803B8" w:rsidP="00E00A8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Побудова повного суматора</w:t>
      </w:r>
    </w:p>
    <w:p w14:paraId="1CEA6D8B" w14:textId="4478B517" w:rsidR="009803B8" w:rsidRDefault="00866F52" w:rsidP="00E00A8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DE007" wp14:editId="1572CF68">
            <wp:extent cx="5731510" cy="25736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1DAD" w14:textId="50CCE365" w:rsidR="00866F52" w:rsidRDefault="00866F52" w:rsidP="00E00A8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істинності:</w:t>
      </w:r>
    </w:p>
    <w:p w14:paraId="5F3C8C7B" w14:textId="77777777" w:rsidR="00FA2436" w:rsidRDefault="00FA2436" w:rsidP="00E00A8A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04079" w14:paraId="5A5C2095" w14:textId="77777777" w:rsidTr="00E00733">
        <w:tc>
          <w:tcPr>
            <w:tcW w:w="1803" w:type="dxa"/>
          </w:tcPr>
          <w:p w14:paraId="64502A69" w14:textId="353A508E" w:rsidR="00404079" w:rsidRDefault="00404079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409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409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03" w:type="dxa"/>
          </w:tcPr>
          <w:p w14:paraId="7277DAE7" w14:textId="1192E266" w:rsidR="00404079" w:rsidRDefault="00404079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B409D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03" w:type="dxa"/>
          </w:tcPr>
          <w:p w14:paraId="7B15CB2C" w14:textId="180A61FC" w:rsidR="00404079" w:rsidRDefault="00404079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5129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03" w:type="dxa"/>
          </w:tcPr>
          <w:p w14:paraId="0E204F8C" w14:textId="77B9C049" w:rsidR="00404079" w:rsidRDefault="00404079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5129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804" w:type="dxa"/>
          </w:tcPr>
          <w:p w14:paraId="08986B61" w14:textId="659B6FB0" w:rsidR="00404079" w:rsidRDefault="00404079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5129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404079" w14:paraId="4FAE3728" w14:textId="77777777" w:rsidTr="00E00733">
        <w:tc>
          <w:tcPr>
            <w:tcW w:w="1803" w:type="dxa"/>
          </w:tcPr>
          <w:p w14:paraId="1B5AE4C0" w14:textId="1718A68E" w:rsidR="00404079" w:rsidRDefault="00404079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9064D74" w14:textId="27BA537B" w:rsidR="00404079" w:rsidRDefault="00404079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51D61B5A" w14:textId="32214A82" w:rsidR="00404079" w:rsidRDefault="00404079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1DE43F16" w14:textId="6829408F" w:rsidR="00404079" w:rsidRDefault="00107742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5854FE57" w14:textId="119E8C49" w:rsidR="00404079" w:rsidRDefault="00107742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4079" w14:paraId="3FD77A89" w14:textId="77777777" w:rsidTr="00E00733">
        <w:tc>
          <w:tcPr>
            <w:tcW w:w="1803" w:type="dxa"/>
          </w:tcPr>
          <w:p w14:paraId="6986D46B" w14:textId="0A789A4C" w:rsidR="00404079" w:rsidRDefault="00107742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748FF35F" w14:textId="4FC41DEA" w:rsidR="00404079" w:rsidRDefault="00107742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51786FEF" w14:textId="31BC7EB6" w:rsidR="00404079" w:rsidRDefault="00107742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146AF75F" w14:textId="2755EAC1" w:rsidR="00404079" w:rsidRDefault="00107742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66A0BF4A" w14:textId="261BB167" w:rsidR="00404079" w:rsidRPr="00B7604A" w:rsidRDefault="00107742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</w:tr>
      <w:tr w:rsidR="00404079" w14:paraId="52FA5552" w14:textId="77777777" w:rsidTr="00E00733">
        <w:tc>
          <w:tcPr>
            <w:tcW w:w="1803" w:type="dxa"/>
          </w:tcPr>
          <w:p w14:paraId="4884AEE3" w14:textId="26507656" w:rsidR="00404079" w:rsidRDefault="00107742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2536217E" w14:textId="77D87ED5" w:rsidR="00404079" w:rsidRDefault="00107742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28AFAF40" w14:textId="4786970E" w:rsidR="00404079" w:rsidRDefault="00107742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6E2E0DF" w14:textId="1646BB78" w:rsidR="00404079" w:rsidRDefault="008E2BFC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78D9B4CF" w14:textId="002C9F24" w:rsidR="00404079" w:rsidRPr="00B7604A" w:rsidRDefault="008E2BFC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</w:tr>
      <w:tr w:rsidR="00404079" w14:paraId="011B1CD2" w14:textId="77777777" w:rsidTr="00E00733">
        <w:tc>
          <w:tcPr>
            <w:tcW w:w="1803" w:type="dxa"/>
          </w:tcPr>
          <w:p w14:paraId="68A808D2" w14:textId="2BD71931" w:rsidR="00404079" w:rsidRPr="00B7604A" w:rsidRDefault="00AC53E8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11675EEC" w14:textId="1CE20E83" w:rsidR="00404079" w:rsidRPr="00B7604A" w:rsidRDefault="00AC53E8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5B13629" w14:textId="2BCFEC8D" w:rsidR="00404079" w:rsidRDefault="00AC53E8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A77A61A" w14:textId="329296BA" w:rsidR="00404079" w:rsidRDefault="008E2BFC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1B2BF9CE" w14:textId="4AE1DF4D" w:rsidR="00404079" w:rsidRDefault="008E2BFC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4079" w14:paraId="37A63733" w14:textId="77777777" w:rsidTr="00E00733">
        <w:tc>
          <w:tcPr>
            <w:tcW w:w="1803" w:type="dxa"/>
          </w:tcPr>
          <w:p w14:paraId="082D549F" w14:textId="75EE2FA2" w:rsidR="00404079" w:rsidRDefault="00AC53E8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4E14114F" w14:textId="275374CF" w:rsidR="00404079" w:rsidRDefault="00AC53E8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2E8D5DB" w14:textId="62B2A095" w:rsidR="00404079" w:rsidRPr="00B7604A" w:rsidRDefault="00AC53E8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69612619" w14:textId="3CAD36E3" w:rsidR="00404079" w:rsidRDefault="008E2BFC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4EFF6A84" w14:textId="564061CB" w:rsidR="00404079" w:rsidRDefault="008E2BFC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</w:tr>
      <w:tr w:rsidR="00404079" w14:paraId="68DD48F7" w14:textId="77777777" w:rsidTr="00E00733">
        <w:tc>
          <w:tcPr>
            <w:tcW w:w="1803" w:type="dxa"/>
          </w:tcPr>
          <w:p w14:paraId="7EA072EB" w14:textId="3FAF6E6D" w:rsidR="00404079" w:rsidRDefault="00AC53E8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6C65A7F1" w14:textId="47B4EC09" w:rsidR="00404079" w:rsidRDefault="00AC53E8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12E8AB16" w14:textId="79C75947" w:rsidR="00404079" w:rsidRPr="00B7604A" w:rsidRDefault="00AC53E8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02F81914" w14:textId="5C1F69B8" w:rsidR="00404079" w:rsidRPr="00B7604A" w:rsidRDefault="008E2BFC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02E6BC95" w14:textId="7EF48248" w:rsidR="00404079" w:rsidRDefault="008E2BFC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4079" w14:paraId="58403C2A" w14:textId="77777777" w:rsidTr="00E00733">
        <w:tc>
          <w:tcPr>
            <w:tcW w:w="1803" w:type="dxa"/>
          </w:tcPr>
          <w:p w14:paraId="0C451C59" w14:textId="482C1A33" w:rsidR="00404079" w:rsidRDefault="00AC53E8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525D2E64" w14:textId="02CFF003" w:rsidR="00404079" w:rsidRPr="00B7604A" w:rsidRDefault="00AC53E8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5BC984AC" w14:textId="6FB9013C" w:rsidR="00404079" w:rsidRPr="00B7604A" w:rsidRDefault="00AC53E8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5CF3AC39" w14:textId="3C27AE15" w:rsidR="00404079" w:rsidRPr="00B7604A" w:rsidRDefault="008E2BFC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0B22FC93" w14:textId="053706AF" w:rsidR="00404079" w:rsidRDefault="008E2BFC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4079" w14:paraId="61FE6E21" w14:textId="77777777" w:rsidTr="00E00733">
        <w:tc>
          <w:tcPr>
            <w:tcW w:w="1803" w:type="dxa"/>
          </w:tcPr>
          <w:p w14:paraId="3350E9E8" w14:textId="5EF5F5C2" w:rsidR="00404079" w:rsidRDefault="00AC53E8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22A2A2B" w14:textId="7E37554A" w:rsidR="00404079" w:rsidRPr="00B7604A" w:rsidRDefault="00AC53E8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66A098FF" w14:textId="27715229" w:rsidR="00404079" w:rsidRPr="00B7604A" w:rsidRDefault="00AC53E8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A1A65A0" w14:textId="594E273B" w:rsidR="00404079" w:rsidRPr="00B7604A" w:rsidRDefault="008E2BFC" w:rsidP="00404079">
            <w:pPr>
              <w:pStyle w:val="a4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21B96FB0" w14:textId="2B082B3C" w:rsidR="00404079" w:rsidRDefault="008E2BFC" w:rsidP="00404079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7604A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1</w:t>
            </w:r>
          </w:p>
        </w:tc>
      </w:tr>
    </w:tbl>
    <w:p w14:paraId="208846E0" w14:textId="25F273A2" w:rsidR="00866F52" w:rsidRDefault="00866F52" w:rsidP="00E00A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4AD8DA" w14:textId="45C9B497" w:rsidR="00D6429C" w:rsidRDefault="00D6429C" w:rsidP="00E00A8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Створила відповідну макросхему повного суматора</w:t>
      </w:r>
      <w:r w:rsidR="00D05C16">
        <w:rPr>
          <w:rFonts w:ascii="Times New Roman" w:hAnsi="Times New Roman" w:cs="Times New Roman"/>
          <w:sz w:val="28"/>
          <w:szCs w:val="28"/>
        </w:rPr>
        <w:t>:</w:t>
      </w:r>
    </w:p>
    <w:p w14:paraId="0EC10235" w14:textId="178B5F68" w:rsidR="00D05C16" w:rsidRDefault="00006C0C" w:rsidP="00E00A8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4BCC3E" wp14:editId="0CB98FAE">
            <wp:extent cx="3554233" cy="3121399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760" cy="312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CB22" w14:textId="16D9ACBD" w:rsidR="00CA7BE5" w:rsidRDefault="00CB5722" w:rsidP="00E00A8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Побудова багаторозрядного суматора</w:t>
      </w:r>
    </w:p>
    <w:p w14:paraId="37C48B5A" w14:textId="20795272" w:rsidR="00B36D4A" w:rsidRDefault="001B4E95" w:rsidP="00E00A8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50D309" wp14:editId="38FBE404">
            <wp:extent cx="5731510" cy="28784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B0C9" w14:textId="77777777" w:rsidR="00D80980" w:rsidRDefault="00D80980" w:rsidP="00E00A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AE1E6C" w14:textId="36589D27" w:rsidR="001B4E95" w:rsidRPr="00501292" w:rsidRDefault="001B4E95" w:rsidP="001B4E9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Перевірила його роботу за формулою для мого варіанту  «</w:t>
      </w:r>
      <w:r w:rsidRPr="00A01B6B">
        <w:rPr>
          <w:rFonts w:ascii="Times New Roman" w:hAnsi="Times New Roman" w:cs="Times New Roman"/>
          <w:sz w:val="28"/>
          <w:szCs w:val="28"/>
        </w:rPr>
        <w:t>8+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01B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використовуючи функціонал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A01B6B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01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>
        <w:rPr>
          <w:rFonts w:ascii="Times New Roman" w:hAnsi="Times New Roman" w:cs="Times New Roman"/>
          <w:sz w:val="28"/>
          <w:szCs w:val="28"/>
        </w:rPr>
        <w:t xml:space="preserve"> і індикатор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Decoded</w:t>
      </w:r>
      <w:r w:rsidRPr="00314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Seven</w:t>
      </w:r>
      <w:r w:rsidRPr="005B2C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5B2C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743B2C">
        <w:rPr>
          <w:rFonts w:ascii="Times New Roman" w:hAnsi="Times New Roman" w:cs="Times New Roman"/>
          <w:sz w:val="28"/>
          <w:szCs w:val="28"/>
        </w:rPr>
        <w:t>.</w:t>
      </w:r>
      <w:r w:rsidR="00501292">
        <w:rPr>
          <w:rFonts w:ascii="Times New Roman" w:hAnsi="Times New Roman" w:cs="Times New Roman"/>
          <w:sz w:val="28"/>
          <w:szCs w:val="28"/>
        </w:rPr>
        <w:t xml:space="preserve"> Отримала </w:t>
      </w:r>
      <w:r w:rsidR="005E08E8">
        <w:rPr>
          <w:rFonts w:ascii="Times New Roman" w:hAnsi="Times New Roman" w:cs="Times New Roman"/>
          <w:sz w:val="28"/>
          <w:szCs w:val="28"/>
        </w:rPr>
        <w:t>правильний результат-15</w:t>
      </w:r>
      <w:r w:rsidR="001074BA">
        <w:rPr>
          <w:rFonts w:ascii="Times New Roman" w:hAnsi="Times New Roman" w:cs="Times New Roman"/>
          <w:sz w:val="28"/>
          <w:szCs w:val="28"/>
        </w:rPr>
        <w:t>, отже суматор працює належним чином</w:t>
      </w:r>
      <w:r w:rsidR="005E08E8">
        <w:rPr>
          <w:rFonts w:ascii="Times New Roman" w:hAnsi="Times New Roman" w:cs="Times New Roman"/>
          <w:sz w:val="28"/>
          <w:szCs w:val="28"/>
        </w:rPr>
        <w:t>.</w:t>
      </w:r>
    </w:p>
    <w:p w14:paraId="06D7234F" w14:textId="77777777" w:rsidR="001B4E95" w:rsidRPr="00501292" w:rsidRDefault="001B4E95" w:rsidP="00E00A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5753E7" w14:textId="7BA6867A" w:rsidR="003B1C1C" w:rsidRDefault="00B36D4A" w:rsidP="00E00A8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81F1BA" wp14:editId="455CDEBC">
            <wp:extent cx="5731510" cy="30099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81EE" w14:textId="77777777" w:rsidR="003627D0" w:rsidRDefault="003627D0" w:rsidP="00E00A8A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FDBF13C" w14:textId="4172A9D9" w:rsidR="003B1C1C" w:rsidRPr="00B438C2" w:rsidRDefault="00087890" w:rsidP="00E00A8A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F7332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E842E3" w:rsidRPr="00F7332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Висновок:</w:t>
      </w:r>
      <w:r w:rsidR="00F733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048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73327">
        <w:rPr>
          <w:rFonts w:ascii="Times New Roman" w:hAnsi="Times New Roman" w:cs="Times New Roman"/>
          <w:sz w:val="28"/>
          <w:szCs w:val="28"/>
          <w:lang w:val="ru-RU"/>
        </w:rPr>
        <w:t>ід час виконання цієї лабораторної роботи я навчилася будувати схеми напівсмутора, повного суматора</w:t>
      </w:r>
      <w:r w:rsidR="00FB048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7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048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DA7048">
        <w:rPr>
          <w:rFonts w:ascii="Times New Roman" w:hAnsi="Times New Roman" w:cs="Times New Roman"/>
          <w:sz w:val="28"/>
          <w:szCs w:val="28"/>
          <w:lang w:val="ru-RU"/>
        </w:rPr>
        <w:t>а допомогою них склала схем</w:t>
      </w:r>
      <w:r w:rsidR="00FB048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DA7048">
        <w:rPr>
          <w:rFonts w:ascii="Times New Roman" w:hAnsi="Times New Roman" w:cs="Times New Roman"/>
          <w:sz w:val="28"/>
          <w:szCs w:val="28"/>
          <w:lang w:val="ru-RU"/>
        </w:rPr>
        <w:t xml:space="preserve"> багаторозрядного суматора, </w:t>
      </w:r>
      <w:r w:rsidR="00C53FBC">
        <w:rPr>
          <w:rFonts w:ascii="Times New Roman" w:hAnsi="Times New Roman" w:cs="Times New Roman"/>
          <w:sz w:val="28"/>
          <w:szCs w:val="28"/>
          <w:lang w:val="ru-RU"/>
        </w:rPr>
        <w:t>а потім</w:t>
      </w:r>
      <w:r w:rsidR="00DA7048">
        <w:rPr>
          <w:rFonts w:ascii="Times New Roman" w:hAnsi="Times New Roman" w:cs="Times New Roman"/>
          <w:sz w:val="28"/>
          <w:szCs w:val="28"/>
          <w:lang w:val="ru-RU"/>
        </w:rPr>
        <w:t xml:space="preserve"> перевірила його роботу.</w:t>
      </w:r>
      <w:r w:rsidR="00F733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906618" w14:textId="77777777" w:rsidR="00006C0C" w:rsidRPr="0021581F" w:rsidRDefault="00006C0C" w:rsidP="00E00A8A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006C0C" w:rsidRPr="0021581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7D8A"/>
    <w:multiLevelType w:val="hybridMultilevel"/>
    <w:tmpl w:val="4D9A75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84231"/>
    <w:multiLevelType w:val="hybridMultilevel"/>
    <w:tmpl w:val="4F2A868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03D88"/>
    <w:multiLevelType w:val="hybridMultilevel"/>
    <w:tmpl w:val="9078C3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693678">
    <w:abstractNumId w:val="1"/>
  </w:num>
  <w:num w:numId="2" w16cid:durableId="880240738">
    <w:abstractNumId w:val="2"/>
  </w:num>
  <w:num w:numId="3" w16cid:durableId="159783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653818"/>
    <w:rsid w:val="00006C0C"/>
    <w:rsid w:val="000826F7"/>
    <w:rsid w:val="00087890"/>
    <w:rsid w:val="001074BA"/>
    <w:rsid w:val="00107742"/>
    <w:rsid w:val="00175ADE"/>
    <w:rsid w:val="001B4E95"/>
    <w:rsid w:val="0021581F"/>
    <w:rsid w:val="002317F2"/>
    <w:rsid w:val="00314981"/>
    <w:rsid w:val="003200FC"/>
    <w:rsid w:val="003627D0"/>
    <w:rsid w:val="0039127F"/>
    <w:rsid w:val="003B1C1C"/>
    <w:rsid w:val="00404079"/>
    <w:rsid w:val="004B28E0"/>
    <w:rsid w:val="004C09A9"/>
    <w:rsid w:val="00501292"/>
    <w:rsid w:val="005B2C61"/>
    <w:rsid w:val="005E08E8"/>
    <w:rsid w:val="00674C61"/>
    <w:rsid w:val="006F41C2"/>
    <w:rsid w:val="0072257F"/>
    <w:rsid w:val="00743B2C"/>
    <w:rsid w:val="00753DA6"/>
    <w:rsid w:val="007855C0"/>
    <w:rsid w:val="00866F52"/>
    <w:rsid w:val="008962DA"/>
    <w:rsid w:val="008E2BFC"/>
    <w:rsid w:val="009403D9"/>
    <w:rsid w:val="00966F8A"/>
    <w:rsid w:val="009803B8"/>
    <w:rsid w:val="009809ED"/>
    <w:rsid w:val="009D23CE"/>
    <w:rsid w:val="00A01B6B"/>
    <w:rsid w:val="00A162DF"/>
    <w:rsid w:val="00A84178"/>
    <w:rsid w:val="00AC53E8"/>
    <w:rsid w:val="00B36D4A"/>
    <w:rsid w:val="00B409DD"/>
    <w:rsid w:val="00B438C2"/>
    <w:rsid w:val="00B600F3"/>
    <w:rsid w:val="00B7604A"/>
    <w:rsid w:val="00BD36D2"/>
    <w:rsid w:val="00C51295"/>
    <w:rsid w:val="00C53FBC"/>
    <w:rsid w:val="00C61212"/>
    <w:rsid w:val="00CA7BE5"/>
    <w:rsid w:val="00CB5722"/>
    <w:rsid w:val="00CF353F"/>
    <w:rsid w:val="00D05C16"/>
    <w:rsid w:val="00D2667F"/>
    <w:rsid w:val="00D60766"/>
    <w:rsid w:val="00D6429C"/>
    <w:rsid w:val="00D80980"/>
    <w:rsid w:val="00DA7048"/>
    <w:rsid w:val="00E00733"/>
    <w:rsid w:val="00E00A8A"/>
    <w:rsid w:val="00E81A44"/>
    <w:rsid w:val="00E842E3"/>
    <w:rsid w:val="00EA1CF0"/>
    <w:rsid w:val="00F73327"/>
    <w:rsid w:val="00FA2436"/>
    <w:rsid w:val="00FB0481"/>
    <w:rsid w:val="00FE0F73"/>
    <w:rsid w:val="02019C99"/>
    <w:rsid w:val="043B15A2"/>
    <w:rsid w:val="13653818"/>
    <w:rsid w:val="397CA93A"/>
    <w:rsid w:val="4E5E1ECB"/>
    <w:rsid w:val="7EC9F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3818"/>
  <w15:chartTrackingRefBased/>
  <w15:docId w15:val="{154A567F-1C46-41F3-89EB-C0D5881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А.В."/>
    <w:basedOn w:val="a"/>
    <w:link w:val="Char"/>
    <w:qFormat/>
    <w:rsid w:val="4E5E1ECB"/>
  </w:style>
  <w:style w:type="character" w:customStyle="1" w:styleId="Char">
    <w:name w:val="Стиль А.В. Char"/>
    <w:basedOn w:val="a0"/>
    <w:link w:val="a3"/>
    <w:rsid w:val="4E5E1ECB"/>
  </w:style>
  <w:style w:type="paragraph" w:styleId="a4">
    <w:name w:val="No Spacing"/>
    <w:uiPriority w:val="1"/>
    <w:qFormat/>
    <w:pPr>
      <w:spacing w:after="0" w:line="240" w:lineRule="auto"/>
    </w:pPr>
  </w:style>
  <w:style w:type="table" w:styleId="a5">
    <w:name w:val="Table Grid"/>
    <w:basedOn w:val="a1"/>
    <w:uiPriority w:val="39"/>
    <w:rsid w:val="0008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462</Words>
  <Characters>924</Characters>
  <Application>Microsoft Office Word</Application>
  <DocSecurity>0</DocSecurity>
  <Lines>462</Lines>
  <Paragraphs>461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Анастасія</dc:creator>
  <cp:keywords/>
  <dc:description/>
  <cp:lastModifiedBy>Волошина Анастасія</cp:lastModifiedBy>
  <cp:revision>65</cp:revision>
  <dcterms:created xsi:type="dcterms:W3CDTF">2022-09-29T13:08:00Z</dcterms:created>
  <dcterms:modified xsi:type="dcterms:W3CDTF">2023-03-11T15:02:00Z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44bb4715776929471ef72f42c782643457c16ee7f279ccb605a2a8bc0def9bc4</vt:lpwstr>
  </property>
</Properties>
</file>