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3EA08" w14:textId="77777777" w:rsidR="001121F8" w:rsidRDefault="001121F8" w:rsidP="001121F8">
      <w:pPr>
        <w:pStyle w:val="Title"/>
        <w:jc w:val="center"/>
      </w:pPr>
      <w:r>
        <w:t xml:space="preserve">UNIVERZITET U BEOGRADU </w:t>
      </w:r>
    </w:p>
    <w:p w14:paraId="1E060C80" w14:textId="77777777" w:rsidR="001121F8" w:rsidRPr="00F93EBD" w:rsidRDefault="001121F8" w:rsidP="001121F8">
      <w:pPr>
        <w:pStyle w:val="Title"/>
        <w:jc w:val="center"/>
      </w:pPr>
      <w:r>
        <w:t>FAKULTET ORGANIZACIONIH NAUKA</w:t>
      </w:r>
    </w:p>
    <w:p w14:paraId="691A4AF0" w14:textId="77777777" w:rsidR="001121F8" w:rsidRPr="00F93EBD" w:rsidRDefault="001121F8" w:rsidP="001121F8">
      <w:r>
        <w:t xml:space="preserve"> </w:t>
      </w:r>
    </w:p>
    <w:p w14:paraId="30B9BB1F" w14:textId="77777777" w:rsidR="001121F8" w:rsidRPr="00F93EBD" w:rsidRDefault="001121F8" w:rsidP="001121F8"/>
    <w:p w14:paraId="604C573F" w14:textId="77777777" w:rsidR="001121F8" w:rsidRDefault="001121F8" w:rsidP="001121F8"/>
    <w:p w14:paraId="6BBBF48F" w14:textId="77777777" w:rsidR="001121F8" w:rsidRDefault="001121F8" w:rsidP="001121F8">
      <w:pPr>
        <w:pStyle w:val="Title"/>
        <w:jc w:val="center"/>
      </w:pPr>
    </w:p>
    <w:p w14:paraId="24A208A3" w14:textId="77777777" w:rsidR="001121F8" w:rsidRPr="00F93EBD" w:rsidRDefault="001121F8" w:rsidP="001121F8"/>
    <w:p w14:paraId="77322443" w14:textId="77777777" w:rsidR="001121F8" w:rsidRPr="00F93EBD" w:rsidRDefault="001121F8" w:rsidP="001121F8"/>
    <w:p w14:paraId="59A61061" w14:textId="77777777" w:rsidR="001121F8" w:rsidRPr="00F93EBD" w:rsidRDefault="001121F8" w:rsidP="001121F8"/>
    <w:p w14:paraId="52CF44C2" w14:textId="77777777" w:rsidR="001121F8" w:rsidRDefault="001121F8" w:rsidP="001121F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INTERNET TEHNOLOGIJE</w:t>
      </w:r>
    </w:p>
    <w:p w14:paraId="748DB96A" w14:textId="77777777" w:rsidR="001121F8" w:rsidRPr="00F93EBD" w:rsidRDefault="001121F8" w:rsidP="001121F8">
      <w:pPr>
        <w:jc w:val="center"/>
        <w:rPr>
          <w:sz w:val="32"/>
          <w:szCs w:val="32"/>
        </w:rPr>
      </w:pPr>
      <w:r>
        <w:rPr>
          <w:i/>
          <w:iCs/>
          <w:sz w:val="32"/>
          <w:szCs w:val="32"/>
        </w:rPr>
        <w:t>Domaći zadatak:</w:t>
      </w:r>
      <w:r>
        <w:rPr>
          <w:sz w:val="32"/>
          <w:szCs w:val="32"/>
        </w:rPr>
        <w:t xml:space="preserve"> PHP – AJAX aplikacija</w:t>
      </w:r>
    </w:p>
    <w:p w14:paraId="7C0F09C5" w14:textId="77777777" w:rsidR="001121F8" w:rsidRDefault="001121F8" w:rsidP="001121F8"/>
    <w:p w14:paraId="67F6CAEB" w14:textId="77777777" w:rsidR="001121F8" w:rsidRPr="00F93EBD" w:rsidRDefault="001121F8" w:rsidP="001121F8"/>
    <w:p w14:paraId="01D3790F" w14:textId="77777777" w:rsidR="001121F8" w:rsidRPr="00F93EBD" w:rsidRDefault="001121F8" w:rsidP="001121F8"/>
    <w:p w14:paraId="28D7E634" w14:textId="77777777" w:rsidR="001121F8" w:rsidRPr="00F93EBD" w:rsidRDefault="001121F8" w:rsidP="001121F8"/>
    <w:p w14:paraId="7DA723BE" w14:textId="77777777" w:rsidR="001121F8" w:rsidRPr="00F93EBD" w:rsidRDefault="001121F8" w:rsidP="001121F8"/>
    <w:p w14:paraId="1013327A" w14:textId="77777777" w:rsidR="001121F8" w:rsidRPr="00F93EBD" w:rsidRDefault="001121F8" w:rsidP="001121F8"/>
    <w:p w14:paraId="4B842EF0" w14:textId="77777777" w:rsidR="001121F8" w:rsidRPr="00F93EBD" w:rsidRDefault="001121F8" w:rsidP="001121F8"/>
    <w:p w14:paraId="29098501" w14:textId="77777777" w:rsidR="001121F8" w:rsidRPr="00F93EBD" w:rsidRDefault="001121F8" w:rsidP="001121F8"/>
    <w:p w14:paraId="6D404CB4" w14:textId="77777777" w:rsidR="001121F8" w:rsidRPr="00F93EBD" w:rsidRDefault="001121F8" w:rsidP="001121F8"/>
    <w:p w14:paraId="56CB9152" w14:textId="77777777" w:rsidR="001121F8" w:rsidRPr="00F93EBD" w:rsidRDefault="001121F8" w:rsidP="001121F8"/>
    <w:p w14:paraId="5A92E169" w14:textId="77777777" w:rsidR="001121F8" w:rsidRDefault="001121F8" w:rsidP="001121F8"/>
    <w:p w14:paraId="4FDE6531" w14:textId="77777777" w:rsidR="001121F8" w:rsidRDefault="001121F8" w:rsidP="001121F8"/>
    <w:p w14:paraId="21DCDFCB" w14:textId="2DCCBA26" w:rsidR="001121F8" w:rsidRPr="00461A96" w:rsidRDefault="00461A96" w:rsidP="001121F8">
      <w:pPr>
        <w:tabs>
          <w:tab w:val="left" w:pos="7416"/>
        </w:tabs>
        <w:jc w:val="right"/>
        <w:rPr>
          <w:sz w:val="32"/>
          <w:szCs w:val="32"/>
          <w:lang w:val="sr-Latn-RS"/>
        </w:rPr>
      </w:pPr>
      <w:r>
        <w:rPr>
          <w:sz w:val="32"/>
          <w:szCs w:val="32"/>
        </w:rPr>
        <w:t>Anastasija Gavrilović</w:t>
      </w:r>
      <w:bookmarkStart w:id="0" w:name="_GoBack"/>
      <w:bookmarkEnd w:id="0"/>
    </w:p>
    <w:p w14:paraId="3D9887B8" w14:textId="16EEABF1" w:rsidR="008B61A7" w:rsidRDefault="001121F8" w:rsidP="001121F8">
      <w:pPr>
        <w:pStyle w:val="Heading1"/>
      </w:pPr>
      <w:r>
        <w:lastRenderedPageBreak/>
        <w:t>Opis aplikacije</w:t>
      </w:r>
    </w:p>
    <w:p w14:paraId="5D4703BB" w14:textId="2140C911" w:rsidR="001121F8" w:rsidRDefault="001121F8" w:rsidP="001121F8"/>
    <w:p w14:paraId="4D6E5788" w14:textId="14C370B1" w:rsidR="001121F8" w:rsidRDefault="001121F8" w:rsidP="001121F8">
      <w:r>
        <w:t>Aplikacija predstavlja realizaciju servisa studentske službe. U njoj je omogućen rad sa profesorima i katedrama. Implementirane su CRUD funkcionalnosti za ova dva tipa. Takođe, moguće je dodavati i brisati profesore sa katedri i postavljanje šefova katedri.</w:t>
      </w:r>
    </w:p>
    <w:p w14:paraId="28C6FD09" w14:textId="4113ED92" w:rsidR="001121F8" w:rsidRDefault="001121F8" w:rsidP="001121F8">
      <w:r>
        <w:t>Za realizaciju aplikacije, korišćene su tehnologije PHP,HTML, CSS i Javascript.</w:t>
      </w:r>
    </w:p>
    <w:p w14:paraId="348DD54E" w14:textId="183C25D4" w:rsidR="001121F8" w:rsidRDefault="001121F8" w:rsidP="001121F8">
      <w:r>
        <w:t>Aplikacija se sastoji od sledećih fajlova:</w:t>
      </w:r>
    </w:p>
    <w:p w14:paraId="5683E3B9" w14:textId="24A4F13B" w:rsidR="001121F8" w:rsidRDefault="001121F8" w:rsidP="001121F8">
      <w:pPr>
        <w:pStyle w:val="ListParagraph"/>
        <w:numPr>
          <w:ilvl w:val="0"/>
          <w:numId w:val="1"/>
        </w:numPr>
      </w:pPr>
      <w:r>
        <w:t>Index.php – ovo je početna stranica i na njoj se nalaze sve katedre prikazane u vidu kartica. Klikom na dugme obriši katedra se briše iz baze. Klikom na dugme izmeni otvara se modalna forma koja prikazuje sve informacije vezane za katedru kao i sve članove katedre. U ovoj formi moguća je izmena podataka o katedri osim dodavanja i brisanja njenih članova.</w:t>
      </w:r>
    </w:p>
    <w:p w14:paraId="66C7337B" w14:textId="4AF96A3A" w:rsidR="001121F8" w:rsidRDefault="001121F8" w:rsidP="001121F8">
      <w:pPr>
        <w:pStyle w:val="ListParagraph"/>
        <w:numPr>
          <w:ilvl w:val="0"/>
          <w:numId w:val="1"/>
        </w:numPr>
      </w:pPr>
      <w:r>
        <w:t>Professor.php – na ovoj stranici se nalaze podaci o svim profesorima prikazani u tabeli kao i forma za unos ili izmenu profesora. Klikom na dugme obriši profesor se briše iz baze, a klikom na dugme izmeni forma se popunjava sa podacima profesora i, umesto dugmeta dodaj, pojavljuju se izmeni i vrati nazad. Klikom na dugme izmeni vrši se POST zahtev za menjanjem trenutnog profesora, a</w:t>
      </w:r>
      <w:r w:rsidR="00FF7901">
        <w:t>,</w:t>
      </w:r>
      <w:r>
        <w:t xml:space="preserve"> na dugme vrati nazad, </w:t>
      </w:r>
      <w:r w:rsidR="00FF7901">
        <w:t>forma se prazni i vraća se dugme dodaj. Klikom na dugme dodaj šalje se POST zahtev za kreiranjem novog profesora.</w:t>
      </w:r>
    </w:p>
    <w:p w14:paraId="5D6CFEF9" w14:textId="7A766316" w:rsidR="00FF7901" w:rsidRDefault="00FF7901" w:rsidP="001121F8">
      <w:pPr>
        <w:pStyle w:val="ListParagraph"/>
        <w:numPr>
          <w:ilvl w:val="0"/>
          <w:numId w:val="1"/>
        </w:numPr>
      </w:pPr>
      <w:r>
        <w:t>dodajKatedru.php – Na ovoj stranici, nalazi se forma za unos nove katedre. Za šefa katedre moguće odabrati samo profesora koji nije raspoređen na nijednoj katedra, a tom prilikom se on i smešta na tu katedru.</w:t>
      </w:r>
    </w:p>
    <w:p w14:paraId="2AC44B10" w14:textId="29C337CB" w:rsidR="00FF7901" w:rsidRDefault="00FF7901" w:rsidP="001121F8">
      <w:pPr>
        <w:pStyle w:val="ListParagraph"/>
        <w:numPr>
          <w:ilvl w:val="0"/>
          <w:numId w:val="1"/>
        </w:numPr>
      </w:pPr>
      <w:r>
        <w:t>Header.php – u ovom fajlu nalazi se meni sa stranicama koje koriste sve ostale stranice.</w:t>
      </w:r>
    </w:p>
    <w:p w14:paraId="41402610" w14:textId="4D215606" w:rsidR="00FF7901" w:rsidRDefault="00FF7901" w:rsidP="001121F8">
      <w:pPr>
        <w:pStyle w:val="ListParagraph"/>
        <w:numPr>
          <w:ilvl w:val="0"/>
          <w:numId w:val="1"/>
        </w:numPr>
      </w:pPr>
      <w:r>
        <w:t>Style.css – u ovom fajlu je odrađen stil stranica</w:t>
      </w:r>
    </w:p>
    <w:p w14:paraId="12EE0E6E" w14:textId="169FDDC6" w:rsidR="00FF7901" w:rsidRDefault="00FF7901" w:rsidP="001121F8">
      <w:pPr>
        <w:pStyle w:val="ListParagraph"/>
        <w:numPr>
          <w:ilvl w:val="0"/>
          <w:numId w:val="1"/>
        </w:numPr>
      </w:pPr>
      <w:r>
        <w:t>Broker.php – u falju nalazi se klasa Broker koja komunicira sa bazom. Klasa je implementirana preko “Singleton” paterna.</w:t>
      </w:r>
    </w:p>
    <w:p w14:paraId="0E0BBEE3" w14:textId="3A4DD845" w:rsidR="00FF7901" w:rsidRDefault="00FF7901" w:rsidP="001121F8">
      <w:pPr>
        <w:pStyle w:val="ListParagraph"/>
        <w:numPr>
          <w:ilvl w:val="0"/>
          <w:numId w:val="1"/>
        </w:numPr>
      </w:pPr>
      <w:r>
        <w:t>Katedre.php – u ovom fajlu se primaju zahtevi vezani za katedre. Svaki zahtev u sebi sadrži atribut akcija na osnovu kog se određuje koja operacija će se izvršiti. Za unos i promenu katedre, odrađena je validacija tako da ime katedre mora početi velikim slovom, a svi ostali karakteri moraju biti mala i velika slova ili znak razmaka. Ukoliko klijent traži podatke od servera (GET metoda), tom prilikom se podaci šalju u JSON foramtu.</w:t>
      </w:r>
    </w:p>
    <w:p w14:paraId="576E9952" w14:textId="36974029" w:rsidR="00FF7901" w:rsidRDefault="00FF7901" w:rsidP="001121F8">
      <w:pPr>
        <w:pStyle w:val="ListParagraph"/>
        <w:numPr>
          <w:ilvl w:val="0"/>
          <w:numId w:val="1"/>
        </w:numPr>
      </w:pPr>
      <w:r>
        <w:t>obrisiProfesora.php – ovaj fajl upravlja brisanjem profesora i on vraća poruku o tome da li je operacija uspešno izvršena.</w:t>
      </w:r>
    </w:p>
    <w:p w14:paraId="63853CEF" w14:textId="774AAE8B" w:rsidR="00FF7901" w:rsidRDefault="00FF7901" w:rsidP="001121F8">
      <w:pPr>
        <w:pStyle w:val="ListParagraph"/>
        <w:numPr>
          <w:ilvl w:val="0"/>
          <w:numId w:val="1"/>
        </w:numPr>
      </w:pPr>
      <w:r>
        <w:t>Profesori.php – upravlja procesima dodavanja i ismene profesora. Ovde se vrši validacija profesora koja se odnosi na to da mu ime i prezime počinju velikim slovom, a da su svi ostali karakteri mala slova</w:t>
      </w:r>
    </w:p>
    <w:p w14:paraId="07170B74" w14:textId="31C17FC4" w:rsidR="00FF7901" w:rsidRDefault="00FF7901" w:rsidP="001121F8">
      <w:pPr>
        <w:pStyle w:val="ListParagraph"/>
        <w:numPr>
          <w:ilvl w:val="0"/>
          <w:numId w:val="1"/>
        </w:numPr>
      </w:pPr>
      <w:r>
        <w:t>vratiProfesore.php – vraća sve profesore iz baze u JSON formatu.</w:t>
      </w:r>
    </w:p>
    <w:p w14:paraId="1ABF057B" w14:textId="6ABA3F0A" w:rsidR="00FF7901" w:rsidRDefault="00FF7901" w:rsidP="00FF7901">
      <w:pPr>
        <w:pStyle w:val="ListParagraph"/>
        <w:numPr>
          <w:ilvl w:val="0"/>
          <w:numId w:val="1"/>
        </w:numPr>
      </w:pPr>
      <w:r>
        <w:lastRenderedPageBreak/>
        <w:t>vratiProfesoreSaKatedre.php – vraća sve profesore iz baze u JSON format koji su angažovani na katedri koja je prosleđena serveru.</w:t>
      </w:r>
    </w:p>
    <w:p w14:paraId="2D41EF31" w14:textId="511FFD43" w:rsidR="00FF7901" w:rsidRDefault="00FF7901" w:rsidP="00FF7901">
      <w:pPr>
        <w:pStyle w:val="ListParagraph"/>
        <w:numPr>
          <w:ilvl w:val="0"/>
          <w:numId w:val="1"/>
        </w:numPr>
      </w:pPr>
      <w:r>
        <w:t>vratiProfesoreBezKatedre.php – vraća sve profesore iz baze u JSON format koji nisu angažovani ni na jednoj katedri.</w:t>
      </w:r>
    </w:p>
    <w:p w14:paraId="674F55E5" w14:textId="514901FB" w:rsidR="00FF7901" w:rsidRDefault="00FF7901" w:rsidP="001121F8">
      <w:pPr>
        <w:pStyle w:val="ListParagraph"/>
        <w:numPr>
          <w:ilvl w:val="0"/>
          <w:numId w:val="1"/>
        </w:numPr>
      </w:pPr>
      <w:r>
        <w:t>Zvanja.php – vraća sva zvanja iz baze u JSON formatu.</w:t>
      </w:r>
    </w:p>
    <w:p w14:paraId="78DDEB66" w14:textId="3BB201F2" w:rsidR="00F47AAB" w:rsidRPr="001121F8" w:rsidRDefault="00F47AAB" w:rsidP="00F47AAB">
      <w:r>
        <w:t>Svi pozivi ka server</w:t>
      </w:r>
      <w:r w:rsidR="00EC0BFE">
        <w:t>u</w:t>
      </w:r>
      <w:r>
        <w:t xml:space="preserve"> obavljaju se preko AJAX – a implementiranog u jQuery biblioteci.</w:t>
      </w:r>
    </w:p>
    <w:sectPr w:rsidR="00F47AAB" w:rsidRPr="0011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FD5"/>
    <w:multiLevelType w:val="hybridMultilevel"/>
    <w:tmpl w:val="F1A04968"/>
    <w:lvl w:ilvl="0" w:tplc="8AEE7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2E"/>
    <w:rsid w:val="000D25BB"/>
    <w:rsid w:val="001121F8"/>
    <w:rsid w:val="001433C8"/>
    <w:rsid w:val="00235514"/>
    <w:rsid w:val="00461A96"/>
    <w:rsid w:val="005C4319"/>
    <w:rsid w:val="008B61A7"/>
    <w:rsid w:val="009B2A2E"/>
    <w:rsid w:val="009B5FAA"/>
    <w:rsid w:val="00BC5F7A"/>
    <w:rsid w:val="00C725B8"/>
    <w:rsid w:val="00EB1069"/>
    <w:rsid w:val="00EC0BFE"/>
    <w:rsid w:val="00F47AA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442A"/>
  <w15:chartTrackingRefBased/>
  <w15:docId w15:val="{2DAE6E5D-E151-4C51-AF81-0E119DC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1F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21F8"/>
    <w:rPr>
      <w:rFonts w:asciiTheme="majorHAnsi" w:eastAsiaTheme="majorEastAsia" w:hAnsiTheme="majorHAnsi" w:cstheme="majorBidi"/>
      <w:sz w:val="36"/>
      <w:szCs w:val="32"/>
    </w:rPr>
  </w:style>
  <w:style w:type="paragraph" w:styleId="ListParagraph">
    <w:name w:val="List Paragraph"/>
    <w:basedOn w:val="Normal"/>
    <w:uiPriority w:val="34"/>
    <w:qFormat/>
    <w:rsid w:val="0011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7</cp:revision>
  <dcterms:created xsi:type="dcterms:W3CDTF">2020-01-20T15:23:00Z</dcterms:created>
  <dcterms:modified xsi:type="dcterms:W3CDTF">2021-07-05T16:02:00Z</dcterms:modified>
</cp:coreProperties>
</file>