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925"/>
        <w:tblW w:w="9906" w:type="dxa"/>
        <w:tblLook w:val="04A0" w:firstRow="1" w:lastRow="0" w:firstColumn="1" w:lastColumn="0" w:noHBand="0" w:noVBand="1"/>
      </w:tblPr>
      <w:tblGrid>
        <w:gridCol w:w="2294"/>
        <w:gridCol w:w="1203"/>
        <w:gridCol w:w="1464"/>
        <w:gridCol w:w="1595"/>
        <w:gridCol w:w="1697"/>
        <w:gridCol w:w="1653"/>
      </w:tblGrid>
      <w:tr w:rsidR="00EE0628" w:rsidRPr="00EE0628" w14:paraId="11C941CA" w14:textId="77777777" w:rsidTr="002412E0">
        <w:trPr>
          <w:trHeight w:val="287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7BE1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6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E430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60C44C12" w14:textId="35ABF78D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 of Service </w:t>
            </w:r>
          </w:p>
          <w:p w14:paraId="1B2FBF44" w14:textId="6E7A315A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E0628" w:rsidRPr="00EE0628" w14:paraId="4BA26B16" w14:textId="77777777" w:rsidTr="002412E0">
        <w:trPr>
          <w:trHeight w:val="265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8AB1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Loyalty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9DDD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6 </w:t>
            </w:r>
            <w:proofErr w:type="gramStart"/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  <w:proofErr w:type="gramEnd"/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(B1)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00F9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1-5 years (B2)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3A8F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6-10 years (B3)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3B38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More than 10 years (B4)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A0D1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</w:tr>
      <w:tr w:rsidR="00EE0628" w:rsidRPr="00EE0628" w14:paraId="71628D88" w14:textId="77777777" w:rsidTr="002412E0">
        <w:trPr>
          <w:trHeight w:val="265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867A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Would renew the contract (A1)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BAE2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2B4C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C91F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5AD1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261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</w:tr>
      <w:tr w:rsidR="00EE0628" w:rsidRPr="00EE0628" w14:paraId="36B42591" w14:textId="77777777" w:rsidTr="002412E0">
        <w:trPr>
          <w:trHeight w:val="265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8062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Would not renew the contract (A2)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11AE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792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C370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9300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5D1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</w:tr>
      <w:tr w:rsidR="00EE0628" w:rsidRPr="00EE0628" w14:paraId="39EA4B08" w14:textId="77777777" w:rsidTr="002412E0">
        <w:trPr>
          <w:trHeight w:val="265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0212" w14:textId="77777777" w:rsidR="00EE0628" w:rsidRPr="00EE0628" w:rsidRDefault="00EE0628" w:rsidP="00241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3093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4E8C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0DDA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387D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FA83" w14:textId="77777777" w:rsidR="00EE0628" w:rsidRPr="00EE0628" w:rsidRDefault="00EE0628" w:rsidP="002412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</w:tr>
    </w:tbl>
    <w:p w14:paraId="16178E30" w14:textId="77777777" w:rsidR="00EE0628" w:rsidRDefault="00EE0628" w:rsidP="00EE0628">
      <w:pPr>
        <w:pStyle w:val="NormalWeb"/>
        <w:spacing w:before="0" w:beforeAutospacing="0" w:after="0" w:afterAutospacing="0"/>
      </w:pPr>
      <w:r>
        <w:rPr>
          <w:color w:val="000000"/>
        </w:rPr>
        <w:t>KELOMPOK 8</w:t>
      </w:r>
    </w:p>
    <w:p w14:paraId="20B69703" w14:textId="77777777" w:rsidR="00EE0628" w:rsidRDefault="00EE0628" w:rsidP="00EE0628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:</w:t>
      </w:r>
      <w:proofErr w:type="gramEnd"/>
    </w:p>
    <w:p w14:paraId="17CC242F" w14:textId="77777777" w:rsidR="00EE0628" w:rsidRDefault="00EE0628" w:rsidP="00EE0628">
      <w:pPr>
        <w:pStyle w:val="NormalWeb"/>
        <w:spacing w:before="0" w:beforeAutospacing="0" w:after="0" w:afterAutospacing="0"/>
      </w:pPr>
      <w:r>
        <w:rPr>
          <w:color w:val="000000"/>
        </w:rPr>
        <w:t xml:space="preserve">1. Agnes Gloria </w:t>
      </w:r>
      <w:proofErr w:type="spellStart"/>
      <w:r>
        <w:rPr>
          <w:color w:val="000000"/>
        </w:rPr>
        <w:t>Uli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Situmorang</w:t>
      </w:r>
      <w:proofErr w:type="spellEnd"/>
      <w:r>
        <w:rPr>
          <w:color w:val="000000"/>
        </w:rPr>
        <w:t xml:space="preserve"> (12030122130177)</w:t>
      </w:r>
    </w:p>
    <w:p w14:paraId="0D94ED9A" w14:textId="77777777" w:rsidR="00EE0628" w:rsidRDefault="00EE0628" w:rsidP="00EE0628">
      <w:pPr>
        <w:pStyle w:val="NormalWeb"/>
        <w:spacing w:before="0" w:beforeAutospacing="0" w:after="0" w:afterAutospacing="0"/>
      </w:pPr>
      <w:r>
        <w:rPr>
          <w:color w:val="000000"/>
        </w:rPr>
        <w:t xml:space="preserve">2. Anastasya Miranda </w:t>
      </w:r>
      <w:proofErr w:type="spellStart"/>
      <w:r>
        <w:rPr>
          <w:color w:val="000000"/>
        </w:rPr>
        <w:t>Lumbangaol</w:t>
      </w:r>
      <w:proofErr w:type="spellEnd"/>
      <w:r>
        <w:rPr>
          <w:color w:val="000000"/>
        </w:rPr>
        <w:t xml:space="preserve"> (12030122140281)</w:t>
      </w:r>
    </w:p>
    <w:p w14:paraId="256BEE36" w14:textId="77777777" w:rsidR="00EE0628" w:rsidRDefault="00EE0628" w:rsidP="00EE0628">
      <w:pPr>
        <w:pStyle w:val="NormalWeb"/>
        <w:spacing w:before="0" w:beforeAutospacing="0" w:after="0" w:afterAutospacing="0"/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Antania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Pittauli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Situmorang</w:t>
      </w:r>
      <w:proofErr w:type="spellEnd"/>
      <w:r>
        <w:rPr>
          <w:color w:val="000000"/>
        </w:rPr>
        <w:t xml:space="preserve"> (12030122120053)</w:t>
      </w:r>
    </w:p>
    <w:p w14:paraId="389E491C" w14:textId="77777777" w:rsidR="00EE0628" w:rsidRDefault="00EE0628" w:rsidP="00EE0628">
      <w:pPr>
        <w:pStyle w:val="NormalWeb"/>
        <w:spacing w:before="0" w:beforeAutospacing="0" w:after="0" w:afterAutospacing="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Meilani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Sinaga</w:t>
      </w:r>
      <w:proofErr w:type="spellEnd"/>
      <w:r>
        <w:rPr>
          <w:color w:val="000000"/>
        </w:rPr>
        <w:t xml:space="preserve"> (12030122120065)</w:t>
      </w:r>
    </w:p>
    <w:p w14:paraId="0151F077" w14:textId="129EE454" w:rsidR="002412E0" w:rsidRDefault="002412E0"/>
    <w:p w14:paraId="60FE5888" w14:textId="7703BCF5" w:rsidR="00EE0628" w:rsidRPr="002412E0" w:rsidRDefault="002412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C0373B">
        <w:rPr>
          <w:rFonts w:ascii="Times New Roman" w:hAnsi="Times New Roman" w:cs="Times New Roman"/>
          <w:b/>
          <w:bCs/>
          <w:sz w:val="24"/>
          <w:szCs w:val="24"/>
        </w:rPr>
        <w:t>5 Survey of Probability</w:t>
      </w:r>
    </w:p>
    <w:p w14:paraId="40EDE12C" w14:textId="77777777" w:rsidR="002412E0" w:rsidRDefault="002412E0"/>
    <w:p w14:paraId="4A4B6E2C" w14:textId="784B9408" w:rsidR="00EE0628" w:rsidRDefault="00EE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table, find the following probabilities:</w:t>
      </w:r>
    </w:p>
    <w:p w14:paraId="067AE521" w14:textId="0ED2E42C" w:rsidR="00EE0628" w:rsidRDefault="00EE0628" w:rsidP="00EE0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choosing one favorite group who has worked more than 10 years?</w:t>
      </w:r>
    </w:p>
    <w:p w14:paraId="4B881545" w14:textId="38134BD1" w:rsidR="00EE0628" w:rsidRDefault="00EE0628" w:rsidP="00EE0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choosing one favorite group who would not renew their contract because they have worked more than 10 years of service?</w:t>
      </w:r>
    </w:p>
    <w:p w14:paraId="57506D9C" w14:textId="26C9DC82" w:rsidR="00EE0628" w:rsidRDefault="00EE0628" w:rsidP="00EE0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probability </w:t>
      </w:r>
      <w:r w:rsidR="002412E0">
        <w:rPr>
          <w:rFonts w:ascii="Times New Roman" w:hAnsi="Times New Roman" w:cs="Times New Roman"/>
          <w:sz w:val="24"/>
          <w:szCs w:val="24"/>
        </w:rPr>
        <w:t xml:space="preserve">of choosing one favorite group with more than 10 years of service or one who would not renew their </w:t>
      </w:r>
      <w:proofErr w:type="spellStart"/>
      <w:r w:rsidR="002412E0">
        <w:rPr>
          <w:rFonts w:ascii="Times New Roman" w:hAnsi="Times New Roman" w:cs="Times New Roman"/>
          <w:sz w:val="24"/>
          <w:szCs w:val="24"/>
        </w:rPr>
        <w:t>contrat</w:t>
      </w:r>
      <w:proofErr w:type="spellEnd"/>
      <w:r w:rsidR="002412E0">
        <w:rPr>
          <w:rFonts w:ascii="Times New Roman" w:hAnsi="Times New Roman" w:cs="Times New Roman"/>
          <w:sz w:val="24"/>
          <w:szCs w:val="24"/>
        </w:rPr>
        <w:t xml:space="preserve"> with the agency?</w:t>
      </w:r>
    </w:p>
    <w:p w14:paraId="291D414B" w14:textId="484F34F7" w:rsidR="002412E0" w:rsidRDefault="002412E0" w:rsidP="00241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FB19D" w14:textId="6C3D8B41" w:rsidR="002412E0" w:rsidRDefault="002412E0" w:rsidP="00241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437CC" w14:textId="5F40DF65" w:rsidR="002412E0" w:rsidRPr="002412E0" w:rsidRDefault="002412E0" w:rsidP="00241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=0,143</m:t>
        </m:r>
      </m:oMath>
    </w:p>
    <w:p w14:paraId="0A49B4B2" w14:textId="48A5B8D3" w:rsidR="002412E0" w:rsidRDefault="002412E0" w:rsidP="002412E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407103A" w14:textId="7A9DB39C" w:rsidR="002412E0" w:rsidRPr="002412E0" w:rsidRDefault="002412E0" w:rsidP="002412E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A2, B4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A2 B4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B4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</m:t>
        </m:r>
      </m:oMath>
    </w:p>
    <w:p w14:paraId="1DDD0B47" w14:textId="77777777" w:rsidR="002412E0" w:rsidRPr="002412E0" w:rsidRDefault="002412E0" w:rsidP="002412E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AD94B49" w14:textId="2E190246" w:rsidR="002412E0" w:rsidRDefault="002412E0" w:rsidP="002412E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A2 or B4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Total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Total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A2 B4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Total </m:t>
            </m:r>
          </m:den>
        </m:f>
      </m:oMath>
    </w:p>
    <w:p w14:paraId="10790B47" w14:textId="50B2106B" w:rsidR="002412E0" w:rsidRPr="002412E0" w:rsidRDefault="002412E0" w:rsidP="002412E0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140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=0,285</m:t>
        </m:r>
      </m:oMath>
    </w:p>
    <w:p w14:paraId="3D2A0DC8" w14:textId="77777777" w:rsidR="002412E0" w:rsidRPr="002412E0" w:rsidRDefault="002412E0" w:rsidP="002412E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F006987" w14:textId="2B5018EF" w:rsidR="002412E0" w:rsidRPr="002412E0" w:rsidRDefault="002412E0" w:rsidP="002412E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12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2412E0" w:rsidRPr="0024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4B1"/>
    <w:multiLevelType w:val="hybridMultilevel"/>
    <w:tmpl w:val="35AA37A2"/>
    <w:lvl w:ilvl="0" w:tplc="B3F2DA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31BA1"/>
    <w:multiLevelType w:val="hybridMultilevel"/>
    <w:tmpl w:val="422CE506"/>
    <w:lvl w:ilvl="0" w:tplc="987C36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44D19"/>
    <w:multiLevelType w:val="hybridMultilevel"/>
    <w:tmpl w:val="E230D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25555"/>
    <w:multiLevelType w:val="hybridMultilevel"/>
    <w:tmpl w:val="C2AEFDDC"/>
    <w:lvl w:ilvl="0" w:tplc="1CBEF5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5449">
    <w:abstractNumId w:val="2"/>
  </w:num>
  <w:num w:numId="2" w16cid:durableId="69426574">
    <w:abstractNumId w:val="1"/>
  </w:num>
  <w:num w:numId="3" w16cid:durableId="1284652336">
    <w:abstractNumId w:val="3"/>
  </w:num>
  <w:num w:numId="4" w16cid:durableId="113240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28"/>
    <w:rsid w:val="002136D5"/>
    <w:rsid w:val="002412E0"/>
    <w:rsid w:val="006A1620"/>
    <w:rsid w:val="00C0373B"/>
    <w:rsid w:val="00E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5986"/>
  <w15:chartTrackingRefBased/>
  <w15:docId w15:val="{C4CCCFB4-075E-472D-B9F6-193BDA8D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E0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1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 Miranda Lumban Gaol</dc:creator>
  <cp:keywords/>
  <dc:description/>
  <cp:lastModifiedBy>Anastasya Miranda Lumban Gaol</cp:lastModifiedBy>
  <cp:revision>1</cp:revision>
  <dcterms:created xsi:type="dcterms:W3CDTF">2023-03-29T02:08:00Z</dcterms:created>
  <dcterms:modified xsi:type="dcterms:W3CDTF">2023-03-29T02:39:00Z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ff6936cb-d821-4c2b-973d-9ff1d218cea2</vt:lpwstr>
  </property>
</Properties>
</file>