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BDF6" w14:textId="77777777" w:rsidR="00016946" w:rsidRPr="009770B3" w:rsidRDefault="00016946" w:rsidP="00016946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1A3D5C8A" w14:textId="77777777" w:rsidR="00016946" w:rsidRPr="009770B3" w:rsidRDefault="00016946" w:rsidP="00016946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3F13C943" w14:textId="77777777" w:rsidR="00016946" w:rsidRPr="00C05B90" w:rsidRDefault="00016946" w:rsidP="00016946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751CF2D7" w14:textId="77777777" w:rsidR="00016946" w:rsidRPr="00C05B90" w:rsidRDefault="00016946" w:rsidP="00016946">
      <w:pPr>
        <w:rPr>
          <w:rFonts w:ascii="Arial" w:hAnsi="Arial" w:cs="Arial"/>
          <w:sz w:val="32"/>
          <w:szCs w:val="32"/>
          <w:lang w:val="sr-Latn-RS"/>
        </w:rPr>
      </w:pPr>
    </w:p>
    <w:p w14:paraId="729D2AB2" w14:textId="77777777" w:rsidR="00016946" w:rsidRPr="00320521" w:rsidRDefault="00016946" w:rsidP="00016946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127BF3F7" w14:textId="77777777" w:rsidR="00016946" w:rsidRPr="00C05B90" w:rsidRDefault="00016946" w:rsidP="00016946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7378F4C8" wp14:editId="025387E2">
            <wp:extent cx="3428698" cy="2478272"/>
            <wp:effectExtent l="0" t="0" r="635" b="0"/>
            <wp:docPr id="6" name="Picture 6" descr="A ca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a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10969" w14:textId="5EE979B3" w:rsidR="00016946" w:rsidRDefault="00016946" w:rsidP="00016946">
      <w:pPr>
        <w:jc w:val="center"/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Korišćeni alati</w:t>
      </w:r>
    </w:p>
    <w:p w14:paraId="08FAD9D9" w14:textId="77777777" w:rsidR="00016946" w:rsidRDefault="00016946" w:rsidP="00016946">
      <w:pPr>
        <w:jc w:val="center"/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55FF8CE1" w14:textId="77777777" w:rsidR="00016946" w:rsidRDefault="00016946" w:rsidP="00016946">
      <w:pPr>
        <w:jc w:val="center"/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0BBC541A" w14:textId="77777777" w:rsidR="00016946" w:rsidRDefault="00016946" w:rsidP="00016946">
      <w:pPr>
        <w:jc w:val="center"/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</w:pPr>
    </w:p>
    <w:p w14:paraId="7CED87BA" w14:textId="77777777" w:rsidR="00016946" w:rsidRPr="00016946" w:rsidRDefault="00016946" w:rsidP="00016946">
      <w:pPr>
        <w:jc w:val="center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0512D67E" w14:textId="77777777" w:rsidR="00016946" w:rsidRPr="0055311A" w:rsidRDefault="00016946" w:rsidP="00016946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3EBB4EFB" w14:textId="77777777" w:rsidR="00016946" w:rsidRDefault="00016946" w:rsidP="00016946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0</w:t>
      </w:r>
      <w:r>
        <w:rPr>
          <w:rFonts w:ascii="Arial" w:hAnsi="Arial" w:cs="Arial"/>
          <w:sz w:val="32"/>
          <w:szCs w:val="32"/>
          <w:lang w:val="sr-Latn-RS"/>
        </w:rPr>
        <w:br w:type="page"/>
      </w:r>
    </w:p>
    <w:p w14:paraId="32D1B74B" w14:textId="77777777" w:rsidR="00016946" w:rsidRPr="001B336D" w:rsidRDefault="00016946" w:rsidP="00016946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3271965B" w14:textId="77777777" w:rsidR="00016946" w:rsidRDefault="00016946" w:rsidP="00016946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946" w14:paraId="77814109" w14:textId="77777777" w:rsidTr="00E87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A2004B" w14:textId="77777777" w:rsidR="00016946" w:rsidRPr="00132CDD" w:rsidRDefault="00016946" w:rsidP="00E874BF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43F211EA" w14:textId="77777777" w:rsidR="00016946" w:rsidRPr="00132CDD" w:rsidRDefault="00016946" w:rsidP="00E87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8A62197" w14:textId="77777777" w:rsidR="00016946" w:rsidRPr="00132CDD" w:rsidRDefault="00016946" w:rsidP="00E87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86360B1" w14:textId="77777777" w:rsidR="00016946" w:rsidRPr="00132CDD" w:rsidRDefault="00016946" w:rsidP="00E87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016946" w14:paraId="75DE2D3F" w14:textId="77777777" w:rsidTr="00E8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A8F533" w14:textId="302D17B3" w:rsidR="00016946" w:rsidRPr="00132CDD" w:rsidRDefault="00016946" w:rsidP="00E874BF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0</w:t>
            </w:r>
            <w:r w:rsidR="00812F2B"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</w:t>
            </w:r>
            <w:r w:rsidR="00812F2B"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.2023.</w:t>
            </w:r>
          </w:p>
        </w:tc>
        <w:tc>
          <w:tcPr>
            <w:tcW w:w="2337" w:type="dxa"/>
          </w:tcPr>
          <w:p w14:paraId="50D373FA" w14:textId="77777777" w:rsidR="00016946" w:rsidRPr="00132CDD" w:rsidRDefault="00016946" w:rsidP="00E8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B151E7A" w14:textId="77777777" w:rsidR="00016946" w:rsidRPr="00132CDD" w:rsidRDefault="00016946" w:rsidP="00E8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543F144C" w14:textId="207893D4" w:rsidR="00812F2B" w:rsidRPr="00132CDD" w:rsidRDefault="00016946" w:rsidP="00812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Ana Zorić</w:t>
            </w:r>
          </w:p>
          <w:p w14:paraId="307E3C5B" w14:textId="45550BAC" w:rsidR="00016946" w:rsidRPr="00132CDD" w:rsidRDefault="00016946" w:rsidP="00E8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16946" w14:paraId="53E839A9" w14:textId="77777777" w:rsidTr="00E87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7AC0F2" w14:textId="4CF2F595" w:rsidR="00016946" w:rsidRPr="00132CDD" w:rsidRDefault="00016946" w:rsidP="00E874BF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B48F5E1" w14:textId="744F6175" w:rsidR="00016946" w:rsidRPr="00132CDD" w:rsidRDefault="00016946" w:rsidP="00E87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90D9D24" w14:textId="245AC6E8" w:rsidR="00016946" w:rsidRPr="00132CDD" w:rsidRDefault="00016946" w:rsidP="00E87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A525734" w14:textId="67A74144" w:rsidR="00016946" w:rsidRPr="00132CDD" w:rsidRDefault="00016946" w:rsidP="00E87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16946" w14:paraId="7DEDFD92" w14:textId="77777777" w:rsidTr="00E8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8E516" w14:textId="77777777" w:rsidR="00016946" w:rsidRPr="00132CDD" w:rsidRDefault="00016946" w:rsidP="00E874BF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79248D" w14:textId="77777777" w:rsidR="00016946" w:rsidRPr="00132CDD" w:rsidRDefault="00016946" w:rsidP="00E8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B7C31D4" w14:textId="77777777" w:rsidR="00016946" w:rsidRPr="00132CDD" w:rsidRDefault="00016946" w:rsidP="00E8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6906E8D" w14:textId="77777777" w:rsidR="00016946" w:rsidRPr="00132CDD" w:rsidRDefault="00016946" w:rsidP="00E8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16946" w14:paraId="568DD665" w14:textId="77777777" w:rsidTr="00E87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25CEE3" w14:textId="77777777" w:rsidR="00016946" w:rsidRPr="00132CDD" w:rsidRDefault="00016946" w:rsidP="00E874BF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B7EB640" w14:textId="77777777" w:rsidR="00016946" w:rsidRPr="00132CDD" w:rsidRDefault="00016946" w:rsidP="00E87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22A2A5" w14:textId="77777777" w:rsidR="00016946" w:rsidRPr="00132CDD" w:rsidRDefault="00016946" w:rsidP="00E87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6C67547" w14:textId="77777777" w:rsidR="00016946" w:rsidRPr="00132CDD" w:rsidRDefault="00016946" w:rsidP="00E87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23004B73" w14:textId="77777777" w:rsidR="00365585" w:rsidRPr="00725DCD" w:rsidRDefault="00016946" w:rsidP="00016946">
      <w:pPr>
        <w:rPr>
          <w:rFonts w:ascii="Arial" w:hAnsi="Arial" w:cs="Arial"/>
          <w:sz w:val="32"/>
          <w:szCs w:val="32"/>
        </w:rPr>
      </w:pPr>
      <w:r w:rsidRPr="00AC7C80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id w:val="-2056614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D5B2E2D" w14:textId="4847DB73" w:rsidR="00365585" w:rsidRDefault="00365585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14:paraId="1C3096B9" w14:textId="77777777" w:rsidR="00365585" w:rsidRPr="00365585" w:rsidRDefault="00365585" w:rsidP="00365585"/>
        <w:p w14:paraId="0B7879B4" w14:textId="0F12862A" w:rsidR="00365585" w:rsidRDefault="00365585" w:rsidP="00365585">
          <w:pPr>
            <w:pStyle w:val="TOC1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73484" w:history="1">
            <w:r w:rsidRPr="00FF6420">
              <w:rPr>
                <w:rStyle w:val="Hyperlink"/>
                <w:b/>
                <w:bCs/>
              </w:rPr>
              <w:t>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  <w:b/>
                <w:bCs/>
              </w:rPr>
              <w:t>Faza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E1A431" w14:textId="2D0AADEF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85" w:history="1">
            <w:r w:rsidRPr="00FF6420">
              <w:rPr>
                <w:rStyle w:val="Hyperlink"/>
              </w:rPr>
              <w:t>1.1.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Microsoft Office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64AF50" w14:textId="42B5857D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86" w:history="1">
            <w:r w:rsidRPr="00FF6420">
              <w:rPr>
                <w:rStyle w:val="Hyperlink"/>
                <w:b/>
                <w:bCs/>
              </w:rPr>
              <w:t>2.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  <w:b/>
                <w:bCs/>
              </w:rPr>
              <w:t>Faza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A65CCA" w14:textId="7F8EAEC5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87" w:history="1">
            <w:r w:rsidRPr="00FF6420">
              <w:rPr>
                <w:rStyle w:val="Hyperlink"/>
              </w:rPr>
              <w:t>2.1.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Microsoft Office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428B39" w14:textId="766C1E85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88" w:history="1">
            <w:r w:rsidRPr="00FF6420">
              <w:rPr>
                <w:rStyle w:val="Hyperlink"/>
              </w:rPr>
              <w:t>2.2.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HTML5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E3DB61" w14:textId="4C1A6550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89" w:history="1">
            <w:r w:rsidRPr="00FF6420">
              <w:rPr>
                <w:rStyle w:val="Hyperlink"/>
              </w:rPr>
              <w:t>2.3.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CSS3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63F1A1" w14:textId="53F6A6FF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0" w:history="1">
            <w:r w:rsidRPr="00FF6420">
              <w:rPr>
                <w:rStyle w:val="Hyperlink"/>
                <w:b/>
                <w:bCs/>
              </w:rPr>
              <w:t>3.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  <w:b/>
                <w:bCs/>
              </w:rPr>
              <w:t>Faza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397BB7" w14:textId="55FEF55E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1" w:history="1">
            <w:r w:rsidRPr="00FF6420">
              <w:rPr>
                <w:rStyle w:val="Hyperlink"/>
              </w:rPr>
              <w:t>3.1.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Microsoft Office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4BE73B" w14:textId="771F0EC7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2" w:history="1">
            <w:r w:rsidRPr="00FF6420">
              <w:rPr>
                <w:rStyle w:val="Hyperlink"/>
                <w:b/>
                <w:bCs/>
              </w:rPr>
              <w:t>4.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  <w:b/>
                <w:bCs/>
              </w:rPr>
              <w:t>Faza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F2B4C5" w14:textId="5CD79DF0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3" w:history="1">
            <w:r w:rsidRPr="00FF6420">
              <w:rPr>
                <w:rStyle w:val="Hyperlink"/>
              </w:rPr>
              <w:t>4.1.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Microsoft Office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0DF0D0" w14:textId="4F25D393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4" w:history="1">
            <w:r w:rsidRPr="00FF6420">
              <w:rPr>
                <w:rStyle w:val="Hyperlink"/>
              </w:rPr>
              <w:t>4.2.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Erwin Data Modeler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DC3027" w14:textId="68279F75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5" w:history="1">
            <w:r w:rsidRPr="00FF6420">
              <w:rPr>
                <w:rStyle w:val="Hyperlink"/>
              </w:rPr>
              <w:t>4.3.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MySQL Workbench 8.0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304B25" w14:textId="38AB8455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6" w:history="1">
            <w:r w:rsidRPr="00FF6420">
              <w:rPr>
                <w:rStyle w:val="Hyperlink"/>
              </w:rPr>
              <w:t>4.4.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MySQL 8.0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BF9167" w14:textId="4822CD15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7" w:history="1">
            <w:r w:rsidRPr="00FF6420">
              <w:rPr>
                <w:rStyle w:val="Hyperlink"/>
                <w:b/>
                <w:bCs/>
              </w:rPr>
              <w:t>5.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  <w:b/>
                <w:bCs/>
              </w:rPr>
              <w:t>Faza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39D06C" w14:textId="73246ADE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8" w:history="1">
            <w:r w:rsidRPr="00FF6420">
              <w:rPr>
                <w:rStyle w:val="Hyperlink"/>
              </w:rPr>
              <w:t>5.1.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Microsoft Office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FD74F5" w14:textId="0D032915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499" w:history="1">
            <w:r w:rsidRPr="00FF6420">
              <w:rPr>
                <w:rStyle w:val="Hyperlink"/>
              </w:rPr>
              <w:t>5.2.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MySQL 8.0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7CD4E8" w14:textId="450B108A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0" w:history="1">
            <w:r w:rsidRPr="00FF6420">
              <w:rPr>
                <w:rStyle w:val="Hyperlink"/>
              </w:rPr>
              <w:t>5.3.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MySQL Workbench 8.0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0080C6" w14:textId="67BE2091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1" w:history="1">
            <w:r w:rsidRPr="00FF6420">
              <w:rPr>
                <w:rStyle w:val="Hyperlink"/>
              </w:rPr>
              <w:t>5.4.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Python 3.9.13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592A7D" w14:textId="55B87C6B" w:rsidR="00365585" w:rsidRPr="00365585" w:rsidRDefault="00365585" w:rsidP="00365585">
          <w:pPr>
            <w:pStyle w:val="TOC1"/>
            <w:rPr>
              <w:rFonts w:eastAsiaTheme="minorEastAsia"/>
            </w:rPr>
          </w:pPr>
          <w:hyperlink w:anchor="_Toc136873502" w:history="1">
            <w:r w:rsidRPr="00365585">
              <w:rPr>
                <w:rStyle w:val="Hyperlink"/>
                <w:color w:val="auto"/>
              </w:rPr>
              <w:t>5.5.</w:t>
            </w:r>
            <w:r w:rsidRPr="00365585">
              <w:rPr>
                <w:rFonts w:eastAsiaTheme="minorEastAsia"/>
              </w:rPr>
              <w:tab/>
            </w:r>
            <w:r w:rsidRPr="00365585">
              <w:rPr>
                <w:rStyle w:val="Hyperlink"/>
                <w:color w:val="auto"/>
              </w:rPr>
              <w:t>Pycharm 2023.1.1 Proffesional</w:t>
            </w:r>
            <w:r w:rsidRPr="00365585">
              <w:rPr>
                <w:webHidden/>
              </w:rPr>
              <w:tab/>
            </w:r>
            <w:r w:rsidRPr="00365585">
              <w:rPr>
                <w:webHidden/>
              </w:rPr>
              <w:fldChar w:fldCharType="begin"/>
            </w:r>
            <w:r w:rsidRPr="00365585">
              <w:rPr>
                <w:webHidden/>
              </w:rPr>
              <w:instrText xml:space="preserve"> PAGEREF _Toc136873502 \h </w:instrText>
            </w:r>
            <w:r w:rsidRPr="00365585">
              <w:rPr>
                <w:webHidden/>
              </w:rPr>
            </w:r>
            <w:r w:rsidRPr="00365585">
              <w:rPr>
                <w:webHidden/>
              </w:rPr>
              <w:fldChar w:fldCharType="separate"/>
            </w:r>
            <w:r w:rsidRPr="00365585">
              <w:rPr>
                <w:webHidden/>
              </w:rPr>
              <w:t>4</w:t>
            </w:r>
            <w:r w:rsidRPr="00365585">
              <w:rPr>
                <w:webHidden/>
              </w:rPr>
              <w:fldChar w:fldCharType="end"/>
            </w:r>
          </w:hyperlink>
        </w:p>
        <w:p w14:paraId="31BFA8DF" w14:textId="7484222F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3" w:history="1">
            <w:r w:rsidRPr="00FF6420">
              <w:rPr>
                <w:rStyle w:val="Hyperlink"/>
              </w:rPr>
              <w:t>5.6.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Django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BE33FB" w14:textId="588E8358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4" w:history="1">
            <w:r w:rsidRPr="00FF6420">
              <w:rPr>
                <w:rStyle w:val="Hyperlink"/>
              </w:rPr>
              <w:t>5.7.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HTML5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DCDACF" w14:textId="40A53051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5" w:history="1">
            <w:r w:rsidRPr="00FF6420">
              <w:rPr>
                <w:rStyle w:val="Hyperlink"/>
              </w:rPr>
              <w:t>5.8.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CSS3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C2FAA3" w14:textId="6D68A3BD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6" w:history="1">
            <w:r w:rsidRPr="00FF6420">
              <w:rPr>
                <w:rStyle w:val="Hyperlink"/>
              </w:rPr>
              <w:t>5.9.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JavaScript ES6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1604F9" w14:textId="6156C1A3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7" w:history="1">
            <w:r w:rsidRPr="00FF6420">
              <w:rPr>
                <w:rStyle w:val="Hyperlink"/>
              </w:rPr>
              <w:t>5.10.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Jquery 3.7.0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C9A26B" w14:textId="7D8CFFB9" w:rsidR="00365585" w:rsidRDefault="00365585" w:rsidP="00365585">
          <w:pPr>
            <w:pStyle w:val="TOC1"/>
            <w:rPr>
              <w:rFonts w:eastAsiaTheme="minorEastAsia"/>
            </w:rPr>
          </w:pPr>
          <w:hyperlink w:anchor="_Toc136873508" w:history="1">
            <w:r w:rsidRPr="00FF6420">
              <w:rPr>
                <w:rStyle w:val="Hyperlink"/>
              </w:rPr>
              <w:t>5.11.</w:t>
            </w:r>
            <w:r>
              <w:rPr>
                <w:rFonts w:eastAsiaTheme="minorEastAsia"/>
              </w:rPr>
              <w:tab/>
            </w:r>
            <w:r w:rsidRPr="00FF6420">
              <w:rPr>
                <w:rStyle w:val="Hyperlink"/>
              </w:rPr>
              <w:t>Bootstrap 5.3.0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_Toc136873508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07656B" w14:textId="253B5585" w:rsidR="00365585" w:rsidRDefault="00365585">
          <w:r>
            <w:rPr>
              <w:b/>
              <w:bCs/>
              <w:noProof/>
            </w:rPr>
            <w:fldChar w:fldCharType="end"/>
          </w:r>
        </w:p>
      </w:sdtContent>
    </w:sdt>
    <w:p w14:paraId="22AD5760" w14:textId="6E3F3368" w:rsidR="00016946" w:rsidRPr="00725DCD" w:rsidRDefault="00365585" w:rsidP="000169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CA7F4EA" w14:textId="1FA61795" w:rsidR="00137A5B" w:rsidRPr="007F3A56" w:rsidRDefault="00812F2B" w:rsidP="007F3A5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36873484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Faza 1</w:t>
      </w:r>
      <w:bookmarkEnd w:id="0"/>
    </w:p>
    <w:p w14:paraId="443B282A" w14:textId="4DB71B8D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" w:name="_Toc136873485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Microsoft Office Word</w:t>
      </w:r>
      <w:bookmarkEnd w:id="1"/>
    </w:p>
    <w:p w14:paraId="1D8F60FC" w14:textId="60E58BB0" w:rsidR="00230457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za pisanje dokumentacije</w:t>
      </w:r>
      <w:r w:rsidR="00757A24" w:rsidRPr="00137A5B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137A5B">
        <w:rPr>
          <w:rFonts w:ascii="Arial" w:hAnsi="Arial" w:cs="Arial"/>
          <w:sz w:val="24"/>
          <w:szCs w:val="24"/>
          <w:lang w:val="sr-Latn-RS"/>
        </w:rPr>
        <w:t>teksta projektnog zadatka.</w:t>
      </w:r>
    </w:p>
    <w:p w14:paraId="5BEF9425" w14:textId="77777777" w:rsidR="00137A5B" w:rsidRPr="00137A5B" w:rsidRDefault="00137A5B" w:rsidP="007F3A56">
      <w:pPr>
        <w:pStyle w:val="ListParagraph"/>
        <w:spacing w:line="360" w:lineRule="auto"/>
        <w:ind w:left="144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</w:p>
    <w:p w14:paraId="462C1B7A" w14:textId="71FF9C8E" w:rsidR="00137A5B" w:rsidRPr="007F3A56" w:rsidRDefault="00812F2B" w:rsidP="007F3A5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2" w:name="_Toc136873486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Faza 2</w:t>
      </w:r>
      <w:bookmarkEnd w:id="2"/>
    </w:p>
    <w:p w14:paraId="24BBF2C5" w14:textId="4B9621FF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3" w:name="_Toc136873487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Microsoft Office Word</w:t>
      </w:r>
      <w:bookmarkEnd w:id="3"/>
    </w:p>
    <w:p w14:paraId="48E48E30" w14:textId="1E35F0D5" w:rsidR="00812F2B" w:rsidRPr="00137A5B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za pisanje dokumentacije</w:t>
      </w:r>
      <w:r w:rsidR="00757A24" w:rsidRPr="00137A5B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137A5B">
        <w:rPr>
          <w:rFonts w:ascii="Arial" w:hAnsi="Arial" w:cs="Arial"/>
          <w:sz w:val="24"/>
          <w:szCs w:val="24"/>
          <w:lang w:val="sr-Latn-RS"/>
        </w:rPr>
        <w:t>slučajeva upotrebe.</w:t>
      </w:r>
    </w:p>
    <w:p w14:paraId="675B10B5" w14:textId="74AF69CC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36873488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HTML</w:t>
      </w:r>
      <w:r w:rsidR="00230457"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5</w:t>
      </w:r>
      <w:bookmarkEnd w:id="4"/>
    </w:p>
    <w:p w14:paraId="5747BB93" w14:textId="6A43A094" w:rsidR="00812F2B" w:rsidRPr="00137A5B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u izradi prototipa front-end izgleda aplikacije.</w:t>
      </w:r>
    </w:p>
    <w:p w14:paraId="7958593A" w14:textId="7C6BCB5B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5" w:name="_Toc136873489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CSS</w:t>
      </w:r>
      <w:r w:rsidR="00230457"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3</w:t>
      </w:r>
      <w:bookmarkEnd w:id="5"/>
    </w:p>
    <w:p w14:paraId="6296DCB6" w14:textId="19D36416" w:rsidR="00137A5B" w:rsidRPr="007F3A56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u izradi prototipa front-end izgleda aplikacije.</w:t>
      </w:r>
    </w:p>
    <w:p w14:paraId="535F4EDB" w14:textId="19EB603D" w:rsidR="00137A5B" w:rsidRPr="007F3A56" w:rsidRDefault="00812F2B" w:rsidP="007F3A5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6" w:name="_Toc136873490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Faza </w:t>
      </w:r>
      <w:r w:rsidR="00137A5B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3</w:t>
      </w:r>
      <w:bookmarkEnd w:id="6"/>
    </w:p>
    <w:p w14:paraId="15C37FBB" w14:textId="09009183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6873491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Microsoft </w:t>
      </w:r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Office Word</w:t>
      </w:r>
      <w:bookmarkEnd w:id="7"/>
    </w:p>
    <w:p w14:paraId="2D002A81" w14:textId="11B1CA6E" w:rsidR="00230457" w:rsidRPr="007F3A56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 xml:space="preserve">Korišćen za pisanje dokumentacije </w:t>
      </w:r>
      <w:r w:rsidRPr="00137A5B">
        <w:rPr>
          <w:rFonts w:ascii="Arial" w:hAnsi="Arial" w:cs="Arial"/>
          <w:sz w:val="24"/>
          <w:szCs w:val="24"/>
          <w:lang w:val="sr-Latn-RS"/>
        </w:rPr>
        <w:t>FR dokumenata inspektora, finalnog izveštaja sa FR sastanka i izveštaja o defektima.</w:t>
      </w:r>
    </w:p>
    <w:p w14:paraId="43993B22" w14:textId="581DD437" w:rsidR="00137A5B" w:rsidRPr="007F3A56" w:rsidRDefault="00812F2B" w:rsidP="007F3A5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6873492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Faza 4</w:t>
      </w:r>
      <w:bookmarkEnd w:id="8"/>
    </w:p>
    <w:p w14:paraId="02861406" w14:textId="501B65E2" w:rsidR="00E83F30" w:rsidRPr="00137A5B" w:rsidRDefault="00E83F30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6873493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Microsoft Office Word</w:t>
      </w:r>
      <w:bookmarkEnd w:id="9"/>
    </w:p>
    <w:p w14:paraId="03C75DFC" w14:textId="7082E540" w:rsidR="00230457" w:rsidRPr="00137A5B" w:rsidRDefault="00E83F30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 xml:space="preserve">Korišćen za pisanje dokumentacije modelovane baze podataka. </w:t>
      </w:r>
    </w:p>
    <w:p w14:paraId="6C58CCA3" w14:textId="3BBBB9DC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6873494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Erwin Data Modeler</w:t>
      </w:r>
      <w:bookmarkEnd w:id="10"/>
    </w:p>
    <w:p w14:paraId="4482EE99" w14:textId="5DE1001B" w:rsidR="00812F2B" w:rsidRPr="00137A5B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za modelovanje baze podataka i generisanje skripte za  kreiranje baze na serveru.</w:t>
      </w:r>
    </w:p>
    <w:p w14:paraId="1EA581F5" w14:textId="57CE674D" w:rsidR="00812F2B" w:rsidRPr="00137A5B" w:rsidRDefault="00812F2B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1" w:name="_Toc136873495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MySQL Workbench</w:t>
      </w:r>
      <w:r w:rsidR="00230457"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8.0</w:t>
      </w:r>
      <w:bookmarkEnd w:id="11"/>
    </w:p>
    <w:p w14:paraId="4D71AAEF" w14:textId="2C089DEF" w:rsidR="00230457" w:rsidRPr="00137A5B" w:rsidRDefault="00812F2B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 xml:space="preserve">Korišćen za </w:t>
      </w:r>
      <w:r w:rsidRPr="00137A5B">
        <w:rPr>
          <w:rFonts w:ascii="Arial" w:hAnsi="Arial" w:cs="Arial"/>
          <w:sz w:val="24"/>
          <w:szCs w:val="24"/>
          <w:lang w:val="sr-Latn-RS"/>
        </w:rPr>
        <w:t>kreiranje baze podataka pomoću skripte generisane iz Erwin-a</w:t>
      </w:r>
      <w:r w:rsidR="00E83F30" w:rsidRPr="00137A5B">
        <w:rPr>
          <w:rFonts w:ascii="Arial" w:hAnsi="Arial" w:cs="Arial"/>
          <w:sz w:val="24"/>
          <w:szCs w:val="24"/>
          <w:lang w:val="sr-Latn-RS"/>
        </w:rPr>
        <w:t>.</w:t>
      </w:r>
    </w:p>
    <w:p w14:paraId="39CAC249" w14:textId="1949FDE9" w:rsidR="00230457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2" w:name="_Toc136873496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MySQL </w:t>
      </w:r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8.0</w:t>
      </w:r>
      <w:bookmarkEnd w:id="12"/>
    </w:p>
    <w:p w14:paraId="0CEA2E42" w14:textId="325B6337" w:rsidR="00137A5B" w:rsidRDefault="00230457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 xml:space="preserve">Korišćen </w:t>
      </w:r>
      <w:r w:rsidRPr="00137A5B">
        <w:rPr>
          <w:rFonts w:ascii="Arial" w:hAnsi="Arial" w:cs="Arial"/>
          <w:sz w:val="24"/>
          <w:szCs w:val="24"/>
          <w:lang w:val="sr-Latn-RS"/>
        </w:rPr>
        <w:t>kao jezik u kom su skripte za generisanje baze podataka.</w:t>
      </w:r>
    </w:p>
    <w:p w14:paraId="7142A987" w14:textId="77777777" w:rsidR="007F3A56" w:rsidRDefault="007F3A56" w:rsidP="007F3A56">
      <w:pPr>
        <w:pStyle w:val="ListParagraph"/>
        <w:spacing w:before="120" w:after="120" w:line="360" w:lineRule="auto"/>
        <w:ind w:left="144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</w:p>
    <w:p w14:paraId="1FAA66C6" w14:textId="77777777" w:rsidR="007F3A56" w:rsidRPr="007F3A56" w:rsidRDefault="007F3A56" w:rsidP="007F3A56">
      <w:pPr>
        <w:pStyle w:val="ListParagraph"/>
        <w:spacing w:before="120" w:after="120" w:line="360" w:lineRule="auto"/>
        <w:ind w:left="1440"/>
        <w:jc w:val="both"/>
        <w:outlineLvl w:val="0"/>
        <w:rPr>
          <w:rFonts w:ascii="Arial" w:hAnsi="Arial" w:cs="Arial"/>
          <w:sz w:val="24"/>
          <w:szCs w:val="24"/>
          <w:lang w:val="sr-Latn-RS"/>
        </w:rPr>
      </w:pPr>
    </w:p>
    <w:p w14:paraId="54045F3B" w14:textId="614BB976" w:rsidR="00137A5B" w:rsidRPr="007F3A56" w:rsidRDefault="00812F2B" w:rsidP="007F3A56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13" w:name="_Toc136873497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Faza 5</w:t>
      </w:r>
      <w:bookmarkEnd w:id="13"/>
    </w:p>
    <w:p w14:paraId="08E2A249" w14:textId="79B89F38" w:rsidR="00230457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4" w:name="_Toc136873498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Microsoft Office Word</w:t>
      </w:r>
      <w:bookmarkEnd w:id="14"/>
    </w:p>
    <w:p w14:paraId="0432785F" w14:textId="04C81F7D" w:rsidR="00230457" w:rsidRPr="00137A5B" w:rsidRDefault="00230457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za pisanje ovog fajla.</w:t>
      </w:r>
    </w:p>
    <w:p w14:paraId="3BDD835D" w14:textId="6C1BD4C5" w:rsidR="00230457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6873499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MySQL 8.0</w:t>
      </w:r>
      <w:bookmarkEnd w:id="15"/>
    </w:p>
    <w:p w14:paraId="79D4D02E" w14:textId="0BECC14C" w:rsidR="00230457" w:rsidRPr="00137A5B" w:rsidRDefault="00230457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pri rukovanju podacima u bazi podataka tokom razvojne faze aplikacije.</w:t>
      </w:r>
    </w:p>
    <w:p w14:paraId="1D494395" w14:textId="2AAD7EE0" w:rsidR="00230457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6873500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MySQL Workbench 8.0</w:t>
      </w:r>
      <w:bookmarkEnd w:id="16"/>
    </w:p>
    <w:p w14:paraId="455CE892" w14:textId="53B23BCB" w:rsidR="00230457" w:rsidRPr="00137A5B" w:rsidRDefault="00230457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Koriščen za pregled i ručnu izmenu podataka u bazi podataka tokom razvojne faze aplikacije.</w:t>
      </w:r>
    </w:p>
    <w:p w14:paraId="14D0D475" w14:textId="77777777" w:rsidR="005C5F18" w:rsidRPr="00137A5B" w:rsidRDefault="00230457" w:rsidP="005C5F18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7" w:name="_Toc136873501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Python 3.9.13</w:t>
      </w:r>
      <w:bookmarkEnd w:id="17"/>
    </w:p>
    <w:p w14:paraId="14FC20D9" w14:textId="6D7E8961" w:rsidR="00230457" w:rsidRPr="005C5F18" w:rsidRDefault="005C5F18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kao osnovni jezik aplikacije.</w:t>
      </w:r>
    </w:p>
    <w:p w14:paraId="5D6CA239" w14:textId="515D89E6" w:rsidR="005C5F18" w:rsidRPr="005C5F18" w:rsidRDefault="005C5F18" w:rsidP="005C5F18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4"/>
          <w:szCs w:val="24"/>
          <w:lang w:val="sr-Latn-RS"/>
        </w:rPr>
      </w:pPr>
      <w:bookmarkStart w:id="18" w:name="_Toc136873502"/>
      <w:r w:rsidRPr="005C5F18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Pycharm 2023.1.1 Proffesional</w:t>
      </w:r>
      <w:bookmarkEnd w:id="18"/>
    </w:p>
    <w:p w14:paraId="06638489" w14:textId="24FD5CE1" w:rsidR="005C5F18" w:rsidRPr="00365585" w:rsidRDefault="005C5F18" w:rsidP="00365585">
      <w:pPr>
        <w:pStyle w:val="ListParagraph"/>
        <w:spacing w:before="120" w:after="120" w:line="360" w:lineRule="auto"/>
        <w:ind w:left="1080" w:firstLine="360"/>
        <w:jc w:val="both"/>
        <w:rPr>
          <w:rFonts w:ascii="Arial" w:hAnsi="Arial" w:cs="Arial"/>
          <w:sz w:val="24"/>
          <w:szCs w:val="24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 xml:space="preserve">Korišćen kao </w:t>
      </w:r>
      <w:r>
        <w:rPr>
          <w:rFonts w:ascii="Arial" w:hAnsi="Arial" w:cs="Arial"/>
          <w:sz w:val="24"/>
          <w:szCs w:val="24"/>
          <w:lang w:val="sr-Latn-RS"/>
        </w:rPr>
        <w:t>razvojno okruženje pri implementaciji aplikacije.</w:t>
      </w:r>
    </w:p>
    <w:p w14:paraId="113B6302" w14:textId="33FAD6F6" w:rsidR="00C46FDD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9" w:name="_Toc136873503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Django</w:t>
      </w:r>
      <w:bookmarkEnd w:id="19"/>
      <w:r w:rsidR="00365585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4.2</w:t>
      </w:r>
    </w:p>
    <w:p w14:paraId="14685A2F" w14:textId="2887C083" w:rsidR="00C46FDD" w:rsidRPr="00137A5B" w:rsidRDefault="00C46FDD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kao framework za kreiranje web aplikacije.</w:t>
      </w:r>
    </w:p>
    <w:p w14:paraId="3EBC5EFF" w14:textId="717960F5" w:rsidR="00C46FDD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0" w:name="_Toc136873504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HTML5</w:t>
      </w:r>
      <w:bookmarkEnd w:id="20"/>
    </w:p>
    <w:p w14:paraId="0862E075" w14:textId="73F86C33" w:rsidR="00C46FDD" w:rsidRPr="00137A5B" w:rsidRDefault="00C46FDD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za kreiranje frontend-a web aplikacije.</w:t>
      </w:r>
    </w:p>
    <w:p w14:paraId="45B1E2CE" w14:textId="5629EF5E" w:rsidR="00C46FDD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1" w:name="_Toc136873505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CSS3</w:t>
      </w:r>
      <w:bookmarkEnd w:id="21"/>
    </w:p>
    <w:p w14:paraId="7E0F1055" w14:textId="095E8B0F" w:rsidR="00C46FDD" w:rsidRPr="00137A5B" w:rsidRDefault="00C46FDD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za stilizovanje frontend-a aplikacije.</w:t>
      </w:r>
    </w:p>
    <w:p w14:paraId="7B779C1B" w14:textId="3064BBC8" w:rsidR="00C46FDD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2" w:name="_Toc136873506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JavaScript ES6</w:t>
      </w:r>
      <w:bookmarkEnd w:id="22"/>
    </w:p>
    <w:p w14:paraId="59ECF6FE" w14:textId="6791C1D4" w:rsidR="00C46FDD" w:rsidRPr="00137A5B" w:rsidRDefault="00C46FDD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kao pomoćno sredstvo za frontend funkcionalnosti aplikacije.</w:t>
      </w:r>
    </w:p>
    <w:p w14:paraId="2C1CB69B" w14:textId="323BF486" w:rsidR="00C46FDD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3" w:name="_Toc136873507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Jquery 3.7.0</w:t>
      </w:r>
      <w:bookmarkEnd w:id="23"/>
    </w:p>
    <w:p w14:paraId="6E87D970" w14:textId="54C5AAD9" w:rsidR="00C46FDD" w:rsidRPr="00137A5B" w:rsidRDefault="00C46FDD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u okviru javascript-a za kreiranje frontend funkcionalnosti aplikac</w:t>
      </w:r>
      <w:r w:rsidR="00137A5B">
        <w:rPr>
          <w:rFonts w:ascii="Arial" w:hAnsi="Arial" w:cs="Arial"/>
          <w:sz w:val="24"/>
          <w:szCs w:val="24"/>
          <w:lang w:val="sr-Latn-RS"/>
        </w:rPr>
        <w:t>i</w:t>
      </w:r>
      <w:r w:rsidRPr="00137A5B">
        <w:rPr>
          <w:rFonts w:ascii="Arial" w:hAnsi="Arial" w:cs="Arial"/>
          <w:sz w:val="24"/>
          <w:szCs w:val="24"/>
          <w:lang w:val="sr-Latn-RS"/>
        </w:rPr>
        <w:t>je.</w:t>
      </w:r>
    </w:p>
    <w:p w14:paraId="7A145CF3" w14:textId="5C8071A9" w:rsidR="00C46FDD" w:rsidRPr="00137A5B" w:rsidRDefault="00230457" w:rsidP="007F3A56">
      <w:pPr>
        <w:pStyle w:val="ListParagrap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4" w:name="_Toc136873508"/>
      <w:r w:rsidRPr="00137A5B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Bootstrap 5.3.0</w:t>
      </w:r>
      <w:bookmarkEnd w:id="24"/>
    </w:p>
    <w:p w14:paraId="595D8B7E" w14:textId="110112B0" w:rsidR="00C46FDD" w:rsidRPr="00137A5B" w:rsidRDefault="00C46FDD" w:rsidP="00365585">
      <w:pPr>
        <w:pStyle w:val="ListParagraph"/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  <w:lang w:val="sr-Latn-RS"/>
        </w:rPr>
      </w:pPr>
      <w:r w:rsidRPr="00137A5B">
        <w:rPr>
          <w:rFonts w:ascii="Arial" w:hAnsi="Arial" w:cs="Arial"/>
          <w:sz w:val="24"/>
          <w:szCs w:val="24"/>
          <w:lang w:val="sr-Latn-RS"/>
        </w:rPr>
        <w:t>Korišćen uz CSS3 za poboljšavanje responzivnosti frontend-a aplikacije.</w:t>
      </w:r>
    </w:p>
    <w:sectPr w:rsidR="00C46FDD" w:rsidRPr="0013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022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46"/>
    <w:rsid w:val="00016946"/>
    <w:rsid w:val="00137A5B"/>
    <w:rsid w:val="00230457"/>
    <w:rsid w:val="00365585"/>
    <w:rsid w:val="005C5F18"/>
    <w:rsid w:val="00757A24"/>
    <w:rsid w:val="007F3A56"/>
    <w:rsid w:val="00812F2B"/>
    <w:rsid w:val="00B117A0"/>
    <w:rsid w:val="00C46FDD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74F0"/>
  <w15:chartTrackingRefBased/>
  <w15:docId w15:val="{DB3FB7B4-C3FE-400D-9CA9-E55BF3A4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46"/>
  </w:style>
  <w:style w:type="paragraph" w:styleId="Heading1">
    <w:name w:val="heading 1"/>
    <w:basedOn w:val="Normal"/>
    <w:next w:val="Normal"/>
    <w:link w:val="Heading1Char"/>
    <w:uiPriority w:val="9"/>
    <w:qFormat/>
    <w:rsid w:val="00365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169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12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558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5585"/>
    <w:pPr>
      <w:tabs>
        <w:tab w:val="left" w:pos="660"/>
        <w:tab w:val="right" w:leader="dot" w:pos="9350"/>
      </w:tabs>
      <w:spacing w:after="100"/>
    </w:pPr>
    <w:rPr>
      <w:rFonts w:ascii="Arial" w:hAnsi="Arial" w:cs="Arial"/>
      <w:noProof/>
      <w:lang w:val="sr-Latn-RS"/>
    </w:rPr>
  </w:style>
  <w:style w:type="character" w:styleId="Hyperlink">
    <w:name w:val="Hyperlink"/>
    <w:basedOn w:val="DefaultParagraphFont"/>
    <w:uiPriority w:val="99"/>
    <w:unhideWhenUsed/>
    <w:rsid w:val="00365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8DC27-01E9-4787-9D09-52517E68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Ana Zorić</cp:lastModifiedBy>
  <cp:revision>8</cp:revision>
  <dcterms:created xsi:type="dcterms:W3CDTF">2023-06-05T13:28:00Z</dcterms:created>
  <dcterms:modified xsi:type="dcterms:W3CDTF">2023-06-05T14:06:00Z</dcterms:modified>
</cp:coreProperties>
</file>